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1" w:rightFromText="141" w:horzAnchor="margin" w:tblpY="687"/>
        <w:tblW w:w="9801" w:type="dxa"/>
        <w:tblLayout w:type="fixed"/>
        <w:tblCellMar>
          <w:left w:w="0" w:type="dxa"/>
          <w:right w:w="0" w:type="dxa"/>
        </w:tblCellMar>
        <w:tblLook w:val="0000" w:firstRow="0" w:lastRow="0" w:firstColumn="0" w:lastColumn="0" w:noHBand="0" w:noVBand="0"/>
      </w:tblPr>
      <w:tblGrid>
        <w:gridCol w:w="9781"/>
        <w:gridCol w:w="20"/>
      </w:tblGrid>
      <w:tr w:rsidR="00AB3BC0" w:rsidRPr="0080277C" w14:paraId="3FFA39E9" w14:textId="77777777" w:rsidTr="00DF087E">
        <w:trPr>
          <w:trHeight w:val="637"/>
        </w:trPr>
        <w:tc>
          <w:tcPr>
            <w:tcW w:w="9781" w:type="dxa"/>
            <w:shd w:val="clear" w:color="auto" w:fill="auto"/>
          </w:tcPr>
          <w:p w14:paraId="1903B500" w14:textId="0CD83087" w:rsidR="00AB3BC0" w:rsidRPr="0080277C" w:rsidRDefault="00AB3BC0" w:rsidP="00732722">
            <w:pPr>
              <w:pStyle w:val="Arialboldadresse"/>
              <w:snapToGrid w:val="0"/>
              <w:spacing w:line="360" w:lineRule="auto"/>
              <w:ind w:firstLine="0"/>
              <w:jc w:val="both"/>
            </w:pPr>
            <w:r w:rsidRPr="0080277C">
              <w:rPr>
                <w:b w:val="0"/>
                <w:noProof/>
              </w:rPr>
              <w:drawing>
                <wp:anchor distT="0" distB="0" distL="0" distR="0" simplePos="0" relativeHeight="251658240" behindDoc="1" locked="0" layoutInCell="1" allowOverlap="1" wp14:anchorId="0A2A6F7D" wp14:editId="60CDFD6A">
                  <wp:simplePos x="0" y="0"/>
                  <wp:positionH relativeFrom="column">
                    <wp:posOffset>-1437</wp:posOffset>
                  </wp:positionH>
                  <wp:positionV relativeFrom="line">
                    <wp:posOffset>60258</wp:posOffset>
                  </wp:positionV>
                  <wp:extent cx="3404844" cy="342232"/>
                  <wp:effectExtent l="0" t="0" r="0" b="127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7182" cy="343472"/>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c>
          <w:tcPr>
            <w:tcW w:w="20" w:type="dxa"/>
            <w:shd w:val="clear" w:color="auto" w:fill="auto"/>
          </w:tcPr>
          <w:p w14:paraId="3E438962" w14:textId="77777777" w:rsidR="00AB3BC0" w:rsidRPr="0080277C" w:rsidRDefault="00AB3BC0" w:rsidP="00732722">
            <w:pPr>
              <w:pStyle w:val="Arialregular"/>
              <w:spacing w:line="360" w:lineRule="auto"/>
              <w:rPr>
                <w:b/>
              </w:rPr>
            </w:pPr>
          </w:p>
        </w:tc>
      </w:tr>
    </w:tbl>
    <w:p w14:paraId="6F5F9972" w14:textId="418E9EEE" w:rsidR="00DF087E" w:rsidRPr="0080277C" w:rsidRDefault="00DF087E" w:rsidP="00732722">
      <w:pPr>
        <w:spacing w:line="360" w:lineRule="auto"/>
        <w:jc w:val="both"/>
      </w:pPr>
    </w:p>
    <w:p w14:paraId="1773D553" w14:textId="51CB81DB" w:rsidR="00DF087E" w:rsidRPr="0080277C" w:rsidRDefault="00DF087E" w:rsidP="00732722">
      <w:pPr>
        <w:spacing w:line="360" w:lineRule="auto"/>
        <w:jc w:val="both"/>
      </w:pPr>
    </w:p>
    <w:p w14:paraId="58011FF7" w14:textId="4AC98823" w:rsidR="00DF087E" w:rsidRPr="0080277C" w:rsidRDefault="00DF087E" w:rsidP="00732722">
      <w:pPr>
        <w:tabs>
          <w:tab w:val="left" w:pos="6876"/>
        </w:tabs>
        <w:spacing w:line="360" w:lineRule="auto"/>
        <w:jc w:val="both"/>
      </w:pPr>
    </w:p>
    <w:p w14:paraId="30787F0E" w14:textId="0F3297A3" w:rsidR="00E54356" w:rsidRPr="0080277C" w:rsidRDefault="00E54356" w:rsidP="00732722">
      <w:pPr>
        <w:tabs>
          <w:tab w:val="left" w:pos="6876"/>
        </w:tabs>
        <w:spacing w:line="360" w:lineRule="auto"/>
        <w:jc w:val="both"/>
        <w:rPr>
          <w:sz w:val="20"/>
        </w:rPr>
      </w:pPr>
    </w:p>
    <w:p w14:paraId="01A949C1" w14:textId="14B227E4" w:rsidR="00AD55AE" w:rsidRPr="0080277C" w:rsidRDefault="00D40695" w:rsidP="00732722">
      <w:pPr>
        <w:spacing w:after="240" w:line="360" w:lineRule="auto"/>
        <w:jc w:val="both"/>
        <w:rPr>
          <w:b/>
          <w:bCs/>
          <w:sz w:val="36"/>
          <w:szCs w:val="44"/>
        </w:rPr>
      </w:pPr>
      <w:r w:rsidRPr="00D40695">
        <w:rPr>
          <w:noProof/>
        </w:rPr>
        <w:drawing>
          <wp:anchor distT="0" distB="0" distL="114300" distR="114300" simplePos="0" relativeHeight="251806720" behindDoc="0" locked="0" layoutInCell="1" allowOverlap="1" wp14:anchorId="4553F2A2" wp14:editId="1CA0EE27">
            <wp:simplePos x="0" y="0"/>
            <wp:positionH relativeFrom="margin">
              <wp:align>left</wp:align>
            </wp:positionH>
            <wp:positionV relativeFrom="paragraph">
              <wp:posOffset>1041400</wp:posOffset>
            </wp:positionV>
            <wp:extent cx="6194425" cy="4185920"/>
            <wp:effectExtent l="0" t="0" r="0" b="5080"/>
            <wp:wrapSquare wrapText="bothSides"/>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356" t="6883" r="5679" b="4383"/>
                    <a:stretch/>
                  </pic:blipFill>
                  <pic:spPr bwMode="auto">
                    <a:xfrm>
                      <a:off x="0" y="0"/>
                      <a:ext cx="6194425" cy="418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3352" w:rsidRPr="0080277C">
        <w:rPr>
          <w:b/>
          <w:bCs/>
          <w:sz w:val="36"/>
          <w:szCs w:val="44"/>
        </w:rPr>
        <w:t xml:space="preserve">Configuration </w:t>
      </w:r>
      <w:r w:rsidR="0031274A" w:rsidRPr="0080277C">
        <w:rPr>
          <w:b/>
          <w:bCs/>
          <w:sz w:val="36"/>
          <w:szCs w:val="44"/>
        </w:rPr>
        <w:t>sécurité comptes et fichiers</w:t>
      </w:r>
      <w:r w:rsidR="00C03352" w:rsidRPr="0080277C">
        <w:rPr>
          <w:b/>
          <w:bCs/>
          <w:sz w:val="36"/>
          <w:szCs w:val="44"/>
        </w:rPr>
        <w:t xml:space="preserve"> </w:t>
      </w:r>
      <w:r w:rsidR="002D6383" w:rsidRPr="0080277C">
        <w:rPr>
          <w:b/>
          <w:bCs/>
          <w:sz w:val="36"/>
          <w:szCs w:val="44"/>
        </w:rPr>
        <w:t>Raspberry Pi</w:t>
      </w:r>
    </w:p>
    <w:p w14:paraId="79CF5F01" w14:textId="77777777" w:rsidR="00DC682C" w:rsidRPr="0080277C" w:rsidRDefault="00DC682C" w:rsidP="00732722">
      <w:pPr>
        <w:tabs>
          <w:tab w:val="left" w:pos="1276"/>
          <w:tab w:val="left" w:pos="1560"/>
        </w:tabs>
        <w:spacing w:line="360" w:lineRule="auto"/>
        <w:jc w:val="both"/>
      </w:pPr>
    </w:p>
    <w:p w14:paraId="67CF0D26" w14:textId="3EE1DC5B" w:rsidR="00DF087E" w:rsidRPr="0080277C" w:rsidRDefault="006A7175" w:rsidP="00732722">
      <w:pPr>
        <w:tabs>
          <w:tab w:val="left" w:pos="1276"/>
          <w:tab w:val="left" w:pos="1560"/>
        </w:tabs>
        <w:spacing w:line="360" w:lineRule="auto"/>
        <w:jc w:val="both"/>
      </w:pPr>
      <w:r w:rsidRPr="0080277C">
        <w:t>É</w:t>
      </w:r>
      <w:r w:rsidR="00DF087E" w:rsidRPr="0080277C">
        <w:t>tudiant</w:t>
      </w:r>
      <w:r w:rsidR="00E027E7" w:rsidRPr="0080277C">
        <w:tab/>
      </w:r>
      <w:r w:rsidR="00DF087E" w:rsidRPr="0080277C">
        <w:t xml:space="preserve">: </w:t>
      </w:r>
      <w:r w:rsidR="00DF087E" w:rsidRPr="0080277C">
        <w:tab/>
        <w:t>Rafael Cardoso</w:t>
      </w:r>
    </w:p>
    <w:p w14:paraId="0CF9CB4E" w14:textId="77777777" w:rsidR="00DF087E" w:rsidRPr="0080277C" w:rsidRDefault="00DF087E" w:rsidP="00732722">
      <w:pPr>
        <w:tabs>
          <w:tab w:val="left" w:pos="1276"/>
          <w:tab w:val="left" w:pos="1560"/>
        </w:tabs>
        <w:spacing w:line="360" w:lineRule="auto"/>
        <w:jc w:val="both"/>
      </w:pPr>
    </w:p>
    <w:p w14:paraId="19D4C6AD" w14:textId="48818600" w:rsidR="00DF087E" w:rsidRPr="0080277C" w:rsidRDefault="00DF087E" w:rsidP="00732722">
      <w:pPr>
        <w:tabs>
          <w:tab w:val="left" w:pos="1276"/>
          <w:tab w:val="left" w:pos="1560"/>
        </w:tabs>
        <w:spacing w:line="360" w:lineRule="auto"/>
        <w:jc w:val="both"/>
      </w:pPr>
      <w:r w:rsidRPr="0080277C">
        <w:t>Professeurs</w:t>
      </w:r>
      <w:r w:rsidR="00E027E7" w:rsidRPr="0080277C">
        <w:tab/>
      </w:r>
      <w:r w:rsidRPr="0080277C">
        <w:t>:</w:t>
      </w:r>
      <w:r w:rsidRPr="0080277C">
        <w:tab/>
        <w:t>Xavier Barmaz (Module 63-12 Introduction à l’informatique)</w:t>
      </w:r>
    </w:p>
    <w:p w14:paraId="46ED7FC5" w14:textId="7674B0AF" w:rsidR="00DF087E" w:rsidRPr="00D91565" w:rsidRDefault="00DF087E" w:rsidP="00732722">
      <w:pPr>
        <w:tabs>
          <w:tab w:val="left" w:pos="1276"/>
          <w:tab w:val="left" w:pos="1560"/>
        </w:tabs>
        <w:spacing w:line="360" w:lineRule="auto"/>
        <w:jc w:val="both"/>
        <w:rPr>
          <w:lang w:val="en-US"/>
        </w:rPr>
      </w:pPr>
      <w:r w:rsidRPr="0080277C">
        <w:tab/>
      </w:r>
      <w:r w:rsidRPr="0080277C">
        <w:tab/>
      </w:r>
      <w:r w:rsidRPr="00D91565">
        <w:rPr>
          <w:lang w:val="en-US"/>
        </w:rPr>
        <w:t>David Russo (Module 63-13 Infrastructure and Networks)</w:t>
      </w:r>
    </w:p>
    <w:p w14:paraId="58D6B8A4" w14:textId="77777777" w:rsidR="00E54356" w:rsidRPr="00D91565" w:rsidRDefault="00E54356" w:rsidP="00732722">
      <w:pPr>
        <w:tabs>
          <w:tab w:val="left" w:pos="1276"/>
          <w:tab w:val="left" w:pos="1560"/>
        </w:tabs>
        <w:spacing w:line="360" w:lineRule="auto"/>
        <w:jc w:val="both"/>
        <w:rPr>
          <w:lang w:val="en-US"/>
        </w:rPr>
      </w:pPr>
    </w:p>
    <w:p w14:paraId="2431F307" w14:textId="76BA9585" w:rsidR="00E54356" w:rsidRPr="0080277C" w:rsidRDefault="00DF087E" w:rsidP="00732722">
      <w:pPr>
        <w:tabs>
          <w:tab w:val="left" w:pos="1276"/>
          <w:tab w:val="left" w:pos="1560"/>
        </w:tabs>
        <w:spacing w:line="360" w:lineRule="auto"/>
        <w:jc w:val="both"/>
        <w:rPr>
          <w:b/>
          <w:bCs/>
        </w:rPr>
      </w:pPr>
      <w:r w:rsidRPr="0080277C">
        <w:t>Déposé le</w:t>
      </w:r>
      <w:r w:rsidR="00E027E7" w:rsidRPr="0080277C">
        <w:tab/>
      </w:r>
      <w:r w:rsidRPr="0080277C">
        <w:t>:</w:t>
      </w:r>
      <w:r w:rsidRPr="0080277C">
        <w:tab/>
      </w:r>
      <w:r w:rsidR="0031274A" w:rsidRPr="0080277C">
        <w:rPr>
          <w:b/>
          <w:bCs/>
        </w:rPr>
        <w:t>5 janvier 2023</w:t>
      </w:r>
    </w:p>
    <w:p w14:paraId="4C232A20" w14:textId="6E6075C6" w:rsidR="00692EEB" w:rsidRPr="0080277C" w:rsidRDefault="00692EEB" w:rsidP="00732722">
      <w:pPr>
        <w:spacing w:line="360" w:lineRule="auto"/>
        <w:jc w:val="both"/>
        <w:rPr>
          <w:b/>
          <w:bCs/>
        </w:rPr>
      </w:pPr>
    </w:p>
    <w:p w14:paraId="5CA1EBBE" w14:textId="72D57467" w:rsidR="009B3CB7" w:rsidRDefault="00692EEB" w:rsidP="00732722">
      <w:pPr>
        <w:pStyle w:val="Titre1"/>
        <w:spacing w:after="240" w:line="360" w:lineRule="auto"/>
        <w:jc w:val="both"/>
      </w:pPr>
      <w:bookmarkStart w:id="1" w:name="_Toc121091129"/>
      <w:bookmarkStart w:id="2" w:name="_Toc121135955"/>
      <w:bookmarkStart w:id="3" w:name="_Toc121146404"/>
      <w:bookmarkStart w:id="4" w:name="_Toc121150277"/>
      <w:bookmarkStart w:id="5" w:name="_Toc121691582"/>
      <w:bookmarkStart w:id="6" w:name="_Toc121694348"/>
      <w:bookmarkStart w:id="7" w:name="_Toc121746888"/>
      <w:bookmarkStart w:id="8" w:name="_Toc121836854"/>
      <w:bookmarkStart w:id="9" w:name="_Toc123747668"/>
      <w:bookmarkStart w:id="10" w:name="_Toc123840490"/>
      <w:bookmarkStart w:id="11" w:name="_Toc123850810"/>
      <w:r w:rsidRPr="0080277C">
        <w:lastRenderedPageBreak/>
        <w:t>Résumé exécutif</w:t>
      </w:r>
      <w:bookmarkEnd w:id="1"/>
      <w:bookmarkEnd w:id="2"/>
      <w:bookmarkEnd w:id="3"/>
      <w:bookmarkEnd w:id="4"/>
      <w:bookmarkEnd w:id="5"/>
      <w:bookmarkEnd w:id="6"/>
      <w:bookmarkEnd w:id="7"/>
      <w:bookmarkEnd w:id="8"/>
      <w:bookmarkEnd w:id="9"/>
      <w:bookmarkEnd w:id="10"/>
      <w:bookmarkEnd w:id="11"/>
    </w:p>
    <w:p w14:paraId="2BB4457C" w14:textId="77777777" w:rsidR="00817A97" w:rsidRDefault="00817A97" w:rsidP="00732722">
      <w:pPr>
        <w:spacing w:line="360" w:lineRule="auto"/>
        <w:ind w:firstLine="284"/>
        <w:jc w:val="both"/>
      </w:pPr>
      <w:r>
        <w:t>Le Raspberry Pi est un nano-ordinateur composé seulement d’une carte-mère, il a été créé par l’association Raspberry Pi Fondation dans des buts éducatifs. Il est utilisé par des milliers de personnes dans le monde et permet de créer différentes choses (centrale smart home, son propre VPN, son propre serveur mail…).</w:t>
      </w:r>
    </w:p>
    <w:p w14:paraId="16573C62" w14:textId="77777777" w:rsidR="00817A97" w:rsidRDefault="00817A97" w:rsidP="00732722">
      <w:pPr>
        <w:spacing w:line="360" w:lineRule="auto"/>
        <w:ind w:firstLine="284"/>
        <w:jc w:val="both"/>
      </w:pPr>
    </w:p>
    <w:p w14:paraId="54F64BAC" w14:textId="309F5698" w:rsidR="009B3CB7" w:rsidRDefault="00817A97" w:rsidP="00732722">
      <w:pPr>
        <w:spacing w:line="360" w:lineRule="auto"/>
        <w:ind w:firstLine="284"/>
        <w:jc w:val="both"/>
      </w:pPr>
      <w:r>
        <w:t>Comment est-ce que l’on fait pour gérer les différents utilisateurs, groupes et fichier dans un Raspberry Pi ?</w:t>
      </w:r>
      <w:r w:rsidR="00B04F6F">
        <w:t xml:space="preserve"> Comment sont gérés les différentes permissions de notre nano-ordinateur ?</w:t>
      </w:r>
    </w:p>
    <w:p w14:paraId="24513B4E" w14:textId="6BC9D372" w:rsidR="00312212" w:rsidRPr="00E910E5" w:rsidRDefault="002514A9" w:rsidP="00732722">
      <w:pPr>
        <w:spacing w:line="360" w:lineRule="auto"/>
        <w:jc w:val="both"/>
      </w:pPr>
      <w:r>
        <w:t>Comment protéger le Raspberry Pi des cyberattaques ?</w:t>
      </w:r>
    </w:p>
    <w:p w14:paraId="3A414767" w14:textId="349061AA" w:rsidR="00F77C2B" w:rsidRPr="00E910E5" w:rsidRDefault="00F77C2B" w:rsidP="00732722">
      <w:pPr>
        <w:spacing w:line="360" w:lineRule="auto"/>
        <w:ind w:firstLine="284"/>
        <w:jc w:val="both"/>
      </w:pPr>
    </w:p>
    <w:p w14:paraId="77C7E8DD" w14:textId="601799EB" w:rsidR="006A6E8F" w:rsidRPr="0080277C" w:rsidRDefault="00F42F37" w:rsidP="00732722">
      <w:pPr>
        <w:spacing w:line="360" w:lineRule="auto"/>
        <w:ind w:firstLine="284"/>
        <w:jc w:val="both"/>
      </w:pPr>
      <w:r w:rsidRPr="0080277C">
        <w:t xml:space="preserve">Ce fichier consiste à apprendre </w:t>
      </w:r>
      <w:r w:rsidR="002514A9">
        <w:t xml:space="preserve">la gestion des utilisateurs d’un Raspberry Pi, ainsi que la gestion des groupes et des </w:t>
      </w:r>
      <w:r w:rsidR="000A1258">
        <w:t xml:space="preserve">permissions. Nous allons également voir comment sécuriser davantage notre nano-ordinateur </w:t>
      </w:r>
      <w:r w:rsidR="00CB6CF9">
        <w:t>afin d’</w:t>
      </w:r>
      <w:r w:rsidR="000A1258">
        <w:t xml:space="preserve">éviter des cyberattaques. </w:t>
      </w:r>
    </w:p>
    <w:p w14:paraId="7AAE7D27" w14:textId="5CD0B013" w:rsidR="00692EEB" w:rsidRPr="0080277C" w:rsidRDefault="00692EEB" w:rsidP="00732722">
      <w:pPr>
        <w:spacing w:line="360" w:lineRule="auto"/>
        <w:jc w:val="both"/>
      </w:pPr>
    </w:p>
    <w:tbl>
      <w:tblPr>
        <w:tblStyle w:val="Grilledutableau"/>
        <w:tblW w:w="0" w:type="auto"/>
        <w:tblLook w:val="04A0" w:firstRow="1" w:lastRow="0" w:firstColumn="1" w:lastColumn="0" w:noHBand="0" w:noVBand="1"/>
      </w:tblPr>
      <w:tblGrid>
        <w:gridCol w:w="9062"/>
      </w:tblGrid>
      <w:tr w:rsidR="00692EEB" w:rsidRPr="0080277C" w14:paraId="2494B38A" w14:textId="77777777" w:rsidTr="00913299">
        <w:trPr>
          <w:trHeight w:val="607"/>
        </w:trPr>
        <w:tc>
          <w:tcPr>
            <w:tcW w:w="9062" w:type="dxa"/>
            <w:shd w:val="clear" w:color="auto" w:fill="BFBFBF" w:themeFill="background1" w:themeFillShade="BF"/>
            <w:vAlign w:val="center"/>
          </w:tcPr>
          <w:p w14:paraId="13043C94" w14:textId="233468F8" w:rsidR="00692EEB" w:rsidRPr="0080277C" w:rsidRDefault="00692EEB" w:rsidP="00732722">
            <w:pPr>
              <w:spacing w:line="360" w:lineRule="auto"/>
              <w:jc w:val="both"/>
            </w:pPr>
            <w:r w:rsidRPr="0080277C">
              <w:t xml:space="preserve">Mots-clés : </w:t>
            </w:r>
            <w:r w:rsidR="00F42F37" w:rsidRPr="0080277C">
              <w:t xml:space="preserve">Shell, </w:t>
            </w:r>
            <w:r w:rsidR="007A15BD">
              <w:t>ligne de commande, utilisateur, permissions</w:t>
            </w:r>
          </w:p>
        </w:tc>
      </w:tr>
    </w:tbl>
    <w:p w14:paraId="05930ECA" w14:textId="4AE45EE4" w:rsidR="00692EEB" w:rsidRPr="0080277C" w:rsidRDefault="00692EEB" w:rsidP="00732722">
      <w:pPr>
        <w:spacing w:line="360" w:lineRule="auto"/>
        <w:jc w:val="both"/>
        <w:rPr>
          <w:b/>
          <w:bCs/>
        </w:rPr>
      </w:pPr>
    </w:p>
    <w:p w14:paraId="3FB35098" w14:textId="72F85D44" w:rsidR="00692EEB" w:rsidRPr="0080277C" w:rsidRDefault="00692EEB" w:rsidP="00732722">
      <w:pPr>
        <w:widowControl/>
        <w:suppressAutoHyphens w:val="0"/>
        <w:spacing w:after="160" w:line="259" w:lineRule="auto"/>
        <w:jc w:val="both"/>
        <w:rPr>
          <w:b/>
          <w:bCs/>
        </w:rPr>
      </w:pPr>
      <w:r w:rsidRPr="0080277C">
        <w:rPr>
          <w:b/>
          <w:bCs/>
        </w:rPr>
        <w:br w:type="page"/>
      </w:r>
    </w:p>
    <w:sdt>
      <w:sdtPr>
        <w:rPr>
          <w:rFonts w:eastAsia="SimSun" w:cs="Lucida Sans"/>
          <w:color w:val="auto"/>
          <w:kern w:val="1"/>
          <w:sz w:val="22"/>
          <w:szCs w:val="24"/>
          <w:lang w:eastAsia="hi-IN" w:bidi="hi-IN"/>
        </w:rPr>
        <w:id w:val="-675801445"/>
        <w:docPartObj>
          <w:docPartGallery w:val="Table of Contents"/>
          <w:docPartUnique/>
        </w:docPartObj>
      </w:sdtPr>
      <w:sdtEndPr>
        <w:rPr>
          <w:b/>
          <w:bCs/>
        </w:rPr>
      </w:sdtEndPr>
      <w:sdtContent>
        <w:p w14:paraId="4493F1F2" w14:textId="3B73D1A1" w:rsidR="00CB6CF9" w:rsidRPr="00CB6CF9" w:rsidRDefault="00C03352" w:rsidP="00732722">
          <w:pPr>
            <w:pStyle w:val="En-ttedetabledesmatires"/>
            <w:spacing w:line="360" w:lineRule="auto"/>
            <w:jc w:val="both"/>
            <w:rPr>
              <w:noProof/>
            </w:rPr>
          </w:pPr>
          <w:r w:rsidRPr="0080277C">
            <w:t>Table des matières</w:t>
          </w:r>
          <w:r w:rsidRPr="0080277C">
            <w:fldChar w:fldCharType="begin"/>
          </w:r>
          <w:r w:rsidRPr="0080277C">
            <w:instrText xml:space="preserve"> TOC \o "1-3" \h \z \u </w:instrText>
          </w:r>
          <w:r w:rsidRPr="0080277C">
            <w:fldChar w:fldCharType="separate"/>
          </w:r>
        </w:p>
        <w:p w14:paraId="7AB5A175" w14:textId="4F9591B2"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11" w:history="1">
            <w:r w:rsidR="00CB6CF9" w:rsidRPr="00203C86">
              <w:rPr>
                <w:rStyle w:val="Lienhypertexte"/>
              </w:rPr>
              <w:t>ii. Table des illustrations</w:t>
            </w:r>
            <w:r w:rsidR="00CB6CF9">
              <w:rPr>
                <w:webHidden/>
              </w:rPr>
              <w:tab/>
            </w:r>
            <w:r w:rsidR="00CB6CF9">
              <w:rPr>
                <w:webHidden/>
              </w:rPr>
              <w:fldChar w:fldCharType="begin"/>
            </w:r>
            <w:r w:rsidR="00CB6CF9">
              <w:rPr>
                <w:webHidden/>
              </w:rPr>
              <w:instrText xml:space="preserve"> PAGEREF _Toc123850811 \h </w:instrText>
            </w:r>
            <w:r w:rsidR="00CB6CF9">
              <w:rPr>
                <w:webHidden/>
              </w:rPr>
            </w:r>
            <w:r w:rsidR="00CB6CF9">
              <w:rPr>
                <w:webHidden/>
              </w:rPr>
              <w:fldChar w:fldCharType="separate"/>
            </w:r>
            <w:r w:rsidR="00CB6CF9">
              <w:rPr>
                <w:webHidden/>
              </w:rPr>
              <w:t>iv</w:t>
            </w:r>
            <w:r w:rsidR="00CB6CF9">
              <w:rPr>
                <w:webHidden/>
              </w:rPr>
              <w:fldChar w:fldCharType="end"/>
            </w:r>
          </w:hyperlink>
        </w:p>
        <w:p w14:paraId="25000FD3" w14:textId="473B85D3"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12" w:history="1">
            <w:r w:rsidR="00CB6CF9" w:rsidRPr="00203C86">
              <w:rPr>
                <w:rStyle w:val="Lienhypertexte"/>
              </w:rPr>
              <w:t>iii. Table des abréviations</w:t>
            </w:r>
            <w:r w:rsidR="00CB6CF9">
              <w:rPr>
                <w:webHidden/>
              </w:rPr>
              <w:tab/>
            </w:r>
            <w:r w:rsidR="00CB6CF9">
              <w:rPr>
                <w:webHidden/>
              </w:rPr>
              <w:fldChar w:fldCharType="begin"/>
            </w:r>
            <w:r w:rsidR="00CB6CF9">
              <w:rPr>
                <w:webHidden/>
              </w:rPr>
              <w:instrText xml:space="preserve"> PAGEREF _Toc123850812 \h </w:instrText>
            </w:r>
            <w:r w:rsidR="00CB6CF9">
              <w:rPr>
                <w:webHidden/>
              </w:rPr>
            </w:r>
            <w:r w:rsidR="00CB6CF9">
              <w:rPr>
                <w:webHidden/>
              </w:rPr>
              <w:fldChar w:fldCharType="separate"/>
            </w:r>
            <w:r w:rsidR="00CB6CF9">
              <w:rPr>
                <w:webHidden/>
              </w:rPr>
              <w:t>vi</w:t>
            </w:r>
            <w:r w:rsidR="00CB6CF9">
              <w:rPr>
                <w:webHidden/>
              </w:rPr>
              <w:fldChar w:fldCharType="end"/>
            </w:r>
          </w:hyperlink>
        </w:p>
        <w:p w14:paraId="0E6BD11F" w14:textId="7AE4B41F"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13" w:history="1">
            <w:r w:rsidR="00CB6CF9" w:rsidRPr="00203C86">
              <w:rPr>
                <w:rStyle w:val="Lienhypertexte"/>
              </w:rPr>
              <w:t>1. Introduction</w:t>
            </w:r>
            <w:r w:rsidR="00CB6CF9">
              <w:rPr>
                <w:webHidden/>
              </w:rPr>
              <w:tab/>
            </w:r>
            <w:r w:rsidR="00CB6CF9">
              <w:rPr>
                <w:webHidden/>
              </w:rPr>
              <w:fldChar w:fldCharType="begin"/>
            </w:r>
            <w:r w:rsidR="00CB6CF9">
              <w:rPr>
                <w:webHidden/>
              </w:rPr>
              <w:instrText xml:space="preserve"> PAGEREF _Toc123850813 \h </w:instrText>
            </w:r>
            <w:r w:rsidR="00CB6CF9">
              <w:rPr>
                <w:webHidden/>
              </w:rPr>
            </w:r>
            <w:r w:rsidR="00CB6CF9">
              <w:rPr>
                <w:webHidden/>
              </w:rPr>
              <w:fldChar w:fldCharType="separate"/>
            </w:r>
            <w:r w:rsidR="00CB6CF9">
              <w:rPr>
                <w:webHidden/>
              </w:rPr>
              <w:t>1</w:t>
            </w:r>
            <w:r w:rsidR="00CB6CF9">
              <w:rPr>
                <w:webHidden/>
              </w:rPr>
              <w:fldChar w:fldCharType="end"/>
            </w:r>
          </w:hyperlink>
        </w:p>
        <w:p w14:paraId="59423FF7" w14:textId="7CFFCBD2"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14" w:history="1">
            <w:r w:rsidR="00CB6CF9" w:rsidRPr="00203C86">
              <w:rPr>
                <w:rStyle w:val="Lienhypertexte"/>
              </w:rPr>
              <w:t>1. Utilisateurs</w:t>
            </w:r>
            <w:r w:rsidR="00CB6CF9">
              <w:rPr>
                <w:webHidden/>
              </w:rPr>
              <w:tab/>
            </w:r>
            <w:r w:rsidR="00CB6CF9">
              <w:rPr>
                <w:webHidden/>
              </w:rPr>
              <w:fldChar w:fldCharType="begin"/>
            </w:r>
            <w:r w:rsidR="00CB6CF9">
              <w:rPr>
                <w:webHidden/>
              </w:rPr>
              <w:instrText xml:space="preserve"> PAGEREF _Toc123850814 \h </w:instrText>
            </w:r>
            <w:r w:rsidR="00CB6CF9">
              <w:rPr>
                <w:webHidden/>
              </w:rPr>
            </w:r>
            <w:r w:rsidR="00CB6CF9">
              <w:rPr>
                <w:webHidden/>
              </w:rPr>
              <w:fldChar w:fldCharType="separate"/>
            </w:r>
            <w:r w:rsidR="00CB6CF9">
              <w:rPr>
                <w:webHidden/>
              </w:rPr>
              <w:t>2</w:t>
            </w:r>
            <w:r w:rsidR="00CB6CF9">
              <w:rPr>
                <w:webHidden/>
              </w:rPr>
              <w:fldChar w:fldCharType="end"/>
            </w:r>
          </w:hyperlink>
        </w:p>
        <w:p w14:paraId="5D9CDF4A" w14:textId="7F10B347"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15" w:history="1">
            <w:r w:rsidR="00CB6CF9" w:rsidRPr="00203C86">
              <w:rPr>
                <w:rStyle w:val="Lienhypertexte"/>
                <w:noProof/>
              </w:rPr>
              <w:t>1.1 Voir la liste des utilisateurs</w:t>
            </w:r>
            <w:r w:rsidR="00CB6CF9">
              <w:rPr>
                <w:noProof/>
                <w:webHidden/>
              </w:rPr>
              <w:tab/>
            </w:r>
            <w:r w:rsidR="00CB6CF9">
              <w:rPr>
                <w:noProof/>
                <w:webHidden/>
              </w:rPr>
              <w:fldChar w:fldCharType="begin"/>
            </w:r>
            <w:r w:rsidR="00CB6CF9">
              <w:rPr>
                <w:noProof/>
                <w:webHidden/>
              </w:rPr>
              <w:instrText xml:space="preserve"> PAGEREF _Toc123850815 \h </w:instrText>
            </w:r>
            <w:r w:rsidR="00CB6CF9">
              <w:rPr>
                <w:noProof/>
                <w:webHidden/>
              </w:rPr>
            </w:r>
            <w:r w:rsidR="00CB6CF9">
              <w:rPr>
                <w:noProof/>
                <w:webHidden/>
              </w:rPr>
              <w:fldChar w:fldCharType="separate"/>
            </w:r>
            <w:r w:rsidR="00CB6CF9">
              <w:rPr>
                <w:noProof/>
                <w:webHidden/>
              </w:rPr>
              <w:t>2</w:t>
            </w:r>
            <w:r w:rsidR="00CB6CF9">
              <w:rPr>
                <w:noProof/>
                <w:webHidden/>
              </w:rPr>
              <w:fldChar w:fldCharType="end"/>
            </w:r>
          </w:hyperlink>
        </w:p>
        <w:p w14:paraId="662EFDAF" w14:textId="4079158C"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16" w:history="1">
            <w:r w:rsidR="00CB6CF9" w:rsidRPr="00203C86">
              <w:rPr>
                <w:rStyle w:val="Lienhypertexte"/>
                <w:noProof/>
              </w:rPr>
              <w:t>1.2 Affichage nom des utilisateurs</w:t>
            </w:r>
            <w:r w:rsidR="00CB6CF9">
              <w:rPr>
                <w:noProof/>
                <w:webHidden/>
              </w:rPr>
              <w:tab/>
            </w:r>
            <w:r w:rsidR="00CB6CF9">
              <w:rPr>
                <w:noProof/>
                <w:webHidden/>
              </w:rPr>
              <w:fldChar w:fldCharType="begin"/>
            </w:r>
            <w:r w:rsidR="00CB6CF9">
              <w:rPr>
                <w:noProof/>
                <w:webHidden/>
              </w:rPr>
              <w:instrText xml:space="preserve"> PAGEREF _Toc123850816 \h </w:instrText>
            </w:r>
            <w:r w:rsidR="00CB6CF9">
              <w:rPr>
                <w:noProof/>
                <w:webHidden/>
              </w:rPr>
            </w:r>
            <w:r w:rsidR="00CB6CF9">
              <w:rPr>
                <w:noProof/>
                <w:webHidden/>
              </w:rPr>
              <w:fldChar w:fldCharType="separate"/>
            </w:r>
            <w:r w:rsidR="00CB6CF9">
              <w:rPr>
                <w:noProof/>
                <w:webHidden/>
              </w:rPr>
              <w:t>3</w:t>
            </w:r>
            <w:r w:rsidR="00CB6CF9">
              <w:rPr>
                <w:noProof/>
                <w:webHidden/>
              </w:rPr>
              <w:fldChar w:fldCharType="end"/>
            </w:r>
          </w:hyperlink>
        </w:p>
        <w:p w14:paraId="33C720AE" w14:textId="1B3249A4"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17" w:history="1">
            <w:r w:rsidR="00CB6CF9" w:rsidRPr="00203C86">
              <w:rPr>
                <w:rStyle w:val="Lienhypertexte"/>
                <w:noProof/>
              </w:rPr>
              <w:t>1.3 Affichage comptes actifs</w:t>
            </w:r>
            <w:r w:rsidR="00CB6CF9">
              <w:rPr>
                <w:noProof/>
                <w:webHidden/>
              </w:rPr>
              <w:tab/>
            </w:r>
            <w:r w:rsidR="00CB6CF9">
              <w:rPr>
                <w:noProof/>
                <w:webHidden/>
              </w:rPr>
              <w:fldChar w:fldCharType="begin"/>
            </w:r>
            <w:r w:rsidR="00CB6CF9">
              <w:rPr>
                <w:noProof/>
                <w:webHidden/>
              </w:rPr>
              <w:instrText xml:space="preserve"> PAGEREF _Toc123850817 \h </w:instrText>
            </w:r>
            <w:r w:rsidR="00CB6CF9">
              <w:rPr>
                <w:noProof/>
                <w:webHidden/>
              </w:rPr>
            </w:r>
            <w:r w:rsidR="00CB6CF9">
              <w:rPr>
                <w:noProof/>
                <w:webHidden/>
              </w:rPr>
              <w:fldChar w:fldCharType="separate"/>
            </w:r>
            <w:r w:rsidR="00CB6CF9">
              <w:rPr>
                <w:noProof/>
                <w:webHidden/>
              </w:rPr>
              <w:t>4</w:t>
            </w:r>
            <w:r w:rsidR="00CB6CF9">
              <w:rPr>
                <w:noProof/>
                <w:webHidden/>
              </w:rPr>
              <w:fldChar w:fldCharType="end"/>
            </w:r>
          </w:hyperlink>
        </w:p>
        <w:p w14:paraId="793D8195" w14:textId="127144FE"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18" w:history="1">
            <w:r w:rsidR="00CB6CF9" w:rsidRPr="00203C86">
              <w:rPr>
                <w:rStyle w:val="Lienhypertexte"/>
                <w:noProof/>
              </w:rPr>
              <w:t>1.4 Comment créer un nouvel utilisateur</w:t>
            </w:r>
            <w:r w:rsidR="00CB6CF9">
              <w:rPr>
                <w:noProof/>
                <w:webHidden/>
              </w:rPr>
              <w:tab/>
            </w:r>
            <w:r w:rsidR="00CB6CF9">
              <w:rPr>
                <w:noProof/>
                <w:webHidden/>
              </w:rPr>
              <w:fldChar w:fldCharType="begin"/>
            </w:r>
            <w:r w:rsidR="00CB6CF9">
              <w:rPr>
                <w:noProof/>
                <w:webHidden/>
              </w:rPr>
              <w:instrText xml:space="preserve"> PAGEREF _Toc123850818 \h </w:instrText>
            </w:r>
            <w:r w:rsidR="00CB6CF9">
              <w:rPr>
                <w:noProof/>
                <w:webHidden/>
              </w:rPr>
            </w:r>
            <w:r w:rsidR="00CB6CF9">
              <w:rPr>
                <w:noProof/>
                <w:webHidden/>
              </w:rPr>
              <w:fldChar w:fldCharType="separate"/>
            </w:r>
            <w:r w:rsidR="00CB6CF9">
              <w:rPr>
                <w:noProof/>
                <w:webHidden/>
              </w:rPr>
              <w:t>4</w:t>
            </w:r>
            <w:r w:rsidR="00CB6CF9">
              <w:rPr>
                <w:noProof/>
                <w:webHidden/>
              </w:rPr>
              <w:fldChar w:fldCharType="end"/>
            </w:r>
          </w:hyperlink>
        </w:p>
        <w:p w14:paraId="47A1312E" w14:textId="3D25EE89"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19" w:history="1">
            <w:r w:rsidR="00CB6CF9" w:rsidRPr="00203C86">
              <w:rPr>
                <w:rStyle w:val="Lienhypertexte"/>
                <w:noProof/>
              </w:rPr>
              <w:t>1.5 Comment supprimer un utilisateur</w:t>
            </w:r>
            <w:r w:rsidR="00CB6CF9">
              <w:rPr>
                <w:noProof/>
                <w:webHidden/>
              </w:rPr>
              <w:tab/>
            </w:r>
            <w:r w:rsidR="00CB6CF9">
              <w:rPr>
                <w:noProof/>
                <w:webHidden/>
              </w:rPr>
              <w:fldChar w:fldCharType="begin"/>
            </w:r>
            <w:r w:rsidR="00CB6CF9">
              <w:rPr>
                <w:noProof/>
                <w:webHidden/>
              </w:rPr>
              <w:instrText xml:space="preserve"> PAGEREF _Toc123850819 \h </w:instrText>
            </w:r>
            <w:r w:rsidR="00CB6CF9">
              <w:rPr>
                <w:noProof/>
                <w:webHidden/>
              </w:rPr>
            </w:r>
            <w:r w:rsidR="00CB6CF9">
              <w:rPr>
                <w:noProof/>
                <w:webHidden/>
              </w:rPr>
              <w:fldChar w:fldCharType="separate"/>
            </w:r>
            <w:r w:rsidR="00CB6CF9">
              <w:rPr>
                <w:noProof/>
                <w:webHidden/>
              </w:rPr>
              <w:t>7</w:t>
            </w:r>
            <w:r w:rsidR="00CB6CF9">
              <w:rPr>
                <w:noProof/>
                <w:webHidden/>
              </w:rPr>
              <w:fldChar w:fldCharType="end"/>
            </w:r>
          </w:hyperlink>
        </w:p>
        <w:p w14:paraId="0DE89BE3" w14:textId="357B28E8"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20" w:history="1">
            <w:r w:rsidR="00CB6CF9" w:rsidRPr="00203C86">
              <w:rPr>
                <w:rStyle w:val="Lienhypertexte"/>
              </w:rPr>
              <w:t>2.  Groupes</w:t>
            </w:r>
            <w:r w:rsidR="00CB6CF9">
              <w:rPr>
                <w:webHidden/>
              </w:rPr>
              <w:tab/>
            </w:r>
            <w:r w:rsidR="00CB6CF9">
              <w:rPr>
                <w:webHidden/>
              </w:rPr>
              <w:fldChar w:fldCharType="begin"/>
            </w:r>
            <w:r w:rsidR="00CB6CF9">
              <w:rPr>
                <w:webHidden/>
              </w:rPr>
              <w:instrText xml:space="preserve"> PAGEREF _Toc123850820 \h </w:instrText>
            </w:r>
            <w:r w:rsidR="00CB6CF9">
              <w:rPr>
                <w:webHidden/>
              </w:rPr>
            </w:r>
            <w:r w:rsidR="00CB6CF9">
              <w:rPr>
                <w:webHidden/>
              </w:rPr>
              <w:fldChar w:fldCharType="separate"/>
            </w:r>
            <w:r w:rsidR="00CB6CF9">
              <w:rPr>
                <w:webHidden/>
              </w:rPr>
              <w:t>8</w:t>
            </w:r>
            <w:r w:rsidR="00CB6CF9">
              <w:rPr>
                <w:webHidden/>
              </w:rPr>
              <w:fldChar w:fldCharType="end"/>
            </w:r>
          </w:hyperlink>
        </w:p>
        <w:p w14:paraId="2FB115B4" w14:textId="55FD3B4E"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1" w:history="1">
            <w:r w:rsidR="00CB6CF9" w:rsidRPr="00203C86">
              <w:rPr>
                <w:rStyle w:val="Lienhypertexte"/>
                <w:noProof/>
              </w:rPr>
              <w:t>2.1. Affichage liste des groupes</w:t>
            </w:r>
            <w:r w:rsidR="00CB6CF9">
              <w:rPr>
                <w:noProof/>
                <w:webHidden/>
              </w:rPr>
              <w:tab/>
            </w:r>
            <w:r w:rsidR="00CB6CF9">
              <w:rPr>
                <w:noProof/>
                <w:webHidden/>
              </w:rPr>
              <w:fldChar w:fldCharType="begin"/>
            </w:r>
            <w:r w:rsidR="00CB6CF9">
              <w:rPr>
                <w:noProof/>
                <w:webHidden/>
              </w:rPr>
              <w:instrText xml:space="preserve"> PAGEREF _Toc123850821 \h </w:instrText>
            </w:r>
            <w:r w:rsidR="00CB6CF9">
              <w:rPr>
                <w:noProof/>
                <w:webHidden/>
              </w:rPr>
            </w:r>
            <w:r w:rsidR="00CB6CF9">
              <w:rPr>
                <w:noProof/>
                <w:webHidden/>
              </w:rPr>
              <w:fldChar w:fldCharType="separate"/>
            </w:r>
            <w:r w:rsidR="00CB6CF9">
              <w:rPr>
                <w:noProof/>
                <w:webHidden/>
              </w:rPr>
              <w:t>8</w:t>
            </w:r>
            <w:r w:rsidR="00CB6CF9">
              <w:rPr>
                <w:noProof/>
                <w:webHidden/>
              </w:rPr>
              <w:fldChar w:fldCharType="end"/>
            </w:r>
          </w:hyperlink>
        </w:p>
        <w:p w14:paraId="379A63BF" w14:textId="162A66B8"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2" w:history="1">
            <w:r w:rsidR="00CB6CF9" w:rsidRPr="00203C86">
              <w:rPr>
                <w:rStyle w:val="Lienhypertexte"/>
                <w:noProof/>
              </w:rPr>
              <w:t>2.2. Créer un nouveau groupe</w:t>
            </w:r>
            <w:r w:rsidR="00CB6CF9">
              <w:rPr>
                <w:noProof/>
                <w:webHidden/>
              </w:rPr>
              <w:tab/>
            </w:r>
            <w:r w:rsidR="00CB6CF9">
              <w:rPr>
                <w:noProof/>
                <w:webHidden/>
              </w:rPr>
              <w:fldChar w:fldCharType="begin"/>
            </w:r>
            <w:r w:rsidR="00CB6CF9">
              <w:rPr>
                <w:noProof/>
                <w:webHidden/>
              </w:rPr>
              <w:instrText xml:space="preserve"> PAGEREF _Toc123850822 \h </w:instrText>
            </w:r>
            <w:r w:rsidR="00CB6CF9">
              <w:rPr>
                <w:noProof/>
                <w:webHidden/>
              </w:rPr>
            </w:r>
            <w:r w:rsidR="00CB6CF9">
              <w:rPr>
                <w:noProof/>
                <w:webHidden/>
              </w:rPr>
              <w:fldChar w:fldCharType="separate"/>
            </w:r>
            <w:r w:rsidR="00CB6CF9">
              <w:rPr>
                <w:noProof/>
                <w:webHidden/>
              </w:rPr>
              <w:t>9</w:t>
            </w:r>
            <w:r w:rsidR="00CB6CF9">
              <w:rPr>
                <w:noProof/>
                <w:webHidden/>
              </w:rPr>
              <w:fldChar w:fldCharType="end"/>
            </w:r>
          </w:hyperlink>
        </w:p>
        <w:p w14:paraId="38F1698F" w14:textId="72BC3C38"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3" w:history="1">
            <w:r w:rsidR="00CB6CF9" w:rsidRPr="00203C86">
              <w:rPr>
                <w:rStyle w:val="Lienhypertexte"/>
                <w:noProof/>
              </w:rPr>
              <w:t>2.3. Ajouter un utilisateur à un groupe</w:t>
            </w:r>
            <w:r w:rsidR="00CB6CF9">
              <w:rPr>
                <w:noProof/>
                <w:webHidden/>
              </w:rPr>
              <w:tab/>
            </w:r>
            <w:r w:rsidR="00CB6CF9">
              <w:rPr>
                <w:noProof/>
                <w:webHidden/>
              </w:rPr>
              <w:fldChar w:fldCharType="begin"/>
            </w:r>
            <w:r w:rsidR="00CB6CF9">
              <w:rPr>
                <w:noProof/>
                <w:webHidden/>
              </w:rPr>
              <w:instrText xml:space="preserve"> PAGEREF _Toc123850823 \h </w:instrText>
            </w:r>
            <w:r w:rsidR="00CB6CF9">
              <w:rPr>
                <w:noProof/>
                <w:webHidden/>
              </w:rPr>
            </w:r>
            <w:r w:rsidR="00CB6CF9">
              <w:rPr>
                <w:noProof/>
                <w:webHidden/>
              </w:rPr>
              <w:fldChar w:fldCharType="separate"/>
            </w:r>
            <w:r w:rsidR="00CB6CF9">
              <w:rPr>
                <w:noProof/>
                <w:webHidden/>
              </w:rPr>
              <w:t>9</w:t>
            </w:r>
            <w:r w:rsidR="00CB6CF9">
              <w:rPr>
                <w:noProof/>
                <w:webHidden/>
              </w:rPr>
              <w:fldChar w:fldCharType="end"/>
            </w:r>
          </w:hyperlink>
        </w:p>
        <w:p w14:paraId="206B5E41" w14:textId="0030D5C3"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24" w:history="1">
            <w:r w:rsidR="00CB6CF9" w:rsidRPr="00203C86">
              <w:rPr>
                <w:rStyle w:val="Lienhypertexte"/>
              </w:rPr>
              <w:t>3. Permissions</w:t>
            </w:r>
            <w:r w:rsidR="00CB6CF9">
              <w:rPr>
                <w:webHidden/>
              </w:rPr>
              <w:tab/>
            </w:r>
            <w:r w:rsidR="00CB6CF9">
              <w:rPr>
                <w:webHidden/>
              </w:rPr>
              <w:fldChar w:fldCharType="begin"/>
            </w:r>
            <w:r w:rsidR="00CB6CF9">
              <w:rPr>
                <w:webHidden/>
              </w:rPr>
              <w:instrText xml:space="preserve"> PAGEREF _Toc123850824 \h </w:instrText>
            </w:r>
            <w:r w:rsidR="00CB6CF9">
              <w:rPr>
                <w:webHidden/>
              </w:rPr>
            </w:r>
            <w:r w:rsidR="00CB6CF9">
              <w:rPr>
                <w:webHidden/>
              </w:rPr>
              <w:fldChar w:fldCharType="separate"/>
            </w:r>
            <w:r w:rsidR="00CB6CF9">
              <w:rPr>
                <w:webHidden/>
              </w:rPr>
              <w:t>11</w:t>
            </w:r>
            <w:r w:rsidR="00CB6CF9">
              <w:rPr>
                <w:webHidden/>
              </w:rPr>
              <w:fldChar w:fldCharType="end"/>
            </w:r>
          </w:hyperlink>
        </w:p>
        <w:p w14:paraId="520BAC25" w14:textId="2580BFCB"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5" w:history="1">
            <w:r w:rsidR="00CB6CF9" w:rsidRPr="00203C86">
              <w:rPr>
                <w:rStyle w:val="Lienhypertexte"/>
                <w:noProof/>
              </w:rPr>
              <w:t>3.1. Voir les droits du Raspberry Pi</w:t>
            </w:r>
            <w:r w:rsidR="00CB6CF9">
              <w:rPr>
                <w:noProof/>
                <w:webHidden/>
              </w:rPr>
              <w:tab/>
            </w:r>
            <w:r w:rsidR="00CB6CF9">
              <w:rPr>
                <w:noProof/>
                <w:webHidden/>
              </w:rPr>
              <w:fldChar w:fldCharType="begin"/>
            </w:r>
            <w:r w:rsidR="00CB6CF9">
              <w:rPr>
                <w:noProof/>
                <w:webHidden/>
              </w:rPr>
              <w:instrText xml:space="preserve"> PAGEREF _Toc123850825 \h </w:instrText>
            </w:r>
            <w:r w:rsidR="00CB6CF9">
              <w:rPr>
                <w:noProof/>
                <w:webHidden/>
              </w:rPr>
            </w:r>
            <w:r w:rsidR="00CB6CF9">
              <w:rPr>
                <w:noProof/>
                <w:webHidden/>
              </w:rPr>
              <w:fldChar w:fldCharType="separate"/>
            </w:r>
            <w:r w:rsidR="00CB6CF9">
              <w:rPr>
                <w:noProof/>
                <w:webHidden/>
              </w:rPr>
              <w:t>11</w:t>
            </w:r>
            <w:r w:rsidR="00CB6CF9">
              <w:rPr>
                <w:noProof/>
                <w:webHidden/>
              </w:rPr>
              <w:fldChar w:fldCharType="end"/>
            </w:r>
          </w:hyperlink>
        </w:p>
        <w:p w14:paraId="24D7DAB0" w14:textId="08E40949"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6" w:history="1">
            <w:r w:rsidR="00CB6CF9" w:rsidRPr="00203C86">
              <w:rPr>
                <w:rStyle w:val="Lienhypertexte"/>
                <w:noProof/>
              </w:rPr>
              <w:t>3.2. Changer les droits d’un repértoire</w:t>
            </w:r>
            <w:r w:rsidR="00CB6CF9">
              <w:rPr>
                <w:noProof/>
                <w:webHidden/>
              </w:rPr>
              <w:tab/>
            </w:r>
            <w:r w:rsidR="00CB6CF9">
              <w:rPr>
                <w:noProof/>
                <w:webHidden/>
              </w:rPr>
              <w:fldChar w:fldCharType="begin"/>
            </w:r>
            <w:r w:rsidR="00CB6CF9">
              <w:rPr>
                <w:noProof/>
                <w:webHidden/>
              </w:rPr>
              <w:instrText xml:space="preserve"> PAGEREF _Toc123850826 \h </w:instrText>
            </w:r>
            <w:r w:rsidR="00CB6CF9">
              <w:rPr>
                <w:noProof/>
                <w:webHidden/>
              </w:rPr>
            </w:r>
            <w:r w:rsidR="00CB6CF9">
              <w:rPr>
                <w:noProof/>
                <w:webHidden/>
              </w:rPr>
              <w:fldChar w:fldCharType="separate"/>
            </w:r>
            <w:r w:rsidR="00CB6CF9">
              <w:rPr>
                <w:noProof/>
                <w:webHidden/>
              </w:rPr>
              <w:t>13</w:t>
            </w:r>
            <w:r w:rsidR="00CB6CF9">
              <w:rPr>
                <w:noProof/>
                <w:webHidden/>
              </w:rPr>
              <w:fldChar w:fldCharType="end"/>
            </w:r>
          </w:hyperlink>
        </w:p>
        <w:p w14:paraId="07ED6436" w14:textId="228C163E"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7" w:history="1">
            <w:r w:rsidR="00CB6CF9" w:rsidRPr="00203C86">
              <w:rPr>
                <w:rStyle w:val="Lienhypertexte"/>
                <w:noProof/>
              </w:rPr>
              <w:t>3.3 Changer le propriétaire d’un fichier</w:t>
            </w:r>
            <w:r w:rsidR="00CB6CF9">
              <w:rPr>
                <w:noProof/>
                <w:webHidden/>
              </w:rPr>
              <w:tab/>
            </w:r>
            <w:r w:rsidR="00CB6CF9">
              <w:rPr>
                <w:noProof/>
                <w:webHidden/>
              </w:rPr>
              <w:fldChar w:fldCharType="begin"/>
            </w:r>
            <w:r w:rsidR="00CB6CF9">
              <w:rPr>
                <w:noProof/>
                <w:webHidden/>
              </w:rPr>
              <w:instrText xml:space="preserve"> PAGEREF _Toc123850827 \h </w:instrText>
            </w:r>
            <w:r w:rsidR="00CB6CF9">
              <w:rPr>
                <w:noProof/>
                <w:webHidden/>
              </w:rPr>
            </w:r>
            <w:r w:rsidR="00CB6CF9">
              <w:rPr>
                <w:noProof/>
                <w:webHidden/>
              </w:rPr>
              <w:fldChar w:fldCharType="separate"/>
            </w:r>
            <w:r w:rsidR="00CB6CF9">
              <w:rPr>
                <w:noProof/>
                <w:webHidden/>
              </w:rPr>
              <w:t>15</w:t>
            </w:r>
            <w:r w:rsidR="00CB6CF9">
              <w:rPr>
                <w:noProof/>
                <w:webHidden/>
              </w:rPr>
              <w:fldChar w:fldCharType="end"/>
            </w:r>
          </w:hyperlink>
        </w:p>
        <w:p w14:paraId="392A3007" w14:textId="538BF4A6"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28" w:history="1">
            <w:r w:rsidR="00CB6CF9" w:rsidRPr="00203C86">
              <w:rPr>
                <w:rStyle w:val="Lienhypertexte"/>
                <w:noProof/>
              </w:rPr>
              <w:t>3.4 Changer le groupe propriétaire d’un fichier</w:t>
            </w:r>
            <w:r w:rsidR="00CB6CF9">
              <w:rPr>
                <w:noProof/>
                <w:webHidden/>
              </w:rPr>
              <w:tab/>
            </w:r>
            <w:r w:rsidR="00CB6CF9">
              <w:rPr>
                <w:noProof/>
                <w:webHidden/>
              </w:rPr>
              <w:fldChar w:fldCharType="begin"/>
            </w:r>
            <w:r w:rsidR="00CB6CF9">
              <w:rPr>
                <w:noProof/>
                <w:webHidden/>
              </w:rPr>
              <w:instrText xml:space="preserve"> PAGEREF _Toc123850828 \h </w:instrText>
            </w:r>
            <w:r w:rsidR="00CB6CF9">
              <w:rPr>
                <w:noProof/>
                <w:webHidden/>
              </w:rPr>
            </w:r>
            <w:r w:rsidR="00CB6CF9">
              <w:rPr>
                <w:noProof/>
                <w:webHidden/>
              </w:rPr>
              <w:fldChar w:fldCharType="separate"/>
            </w:r>
            <w:r w:rsidR="00CB6CF9">
              <w:rPr>
                <w:noProof/>
                <w:webHidden/>
              </w:rPr>
              <w:t>16</w:t>
            </w:r>
            <w:r w:rsidR="00CB6CF9">
              <w:rPr>
                <w:noProof/>
                <w:webHidden/>
              </w:rPr>
              <w:fldChar w:fldCharType="end"/>
            </w:r>
          </w:hyperlink>
        </w:p>
        <w:p w14:paraId="2281502A" w14:textId="316155AB"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29" w:history="1">
            <w:r w:rsidR="00CB6CF9" w:rsidRPr="00203C86">
              <w:rPr>
                <w:rStyle w:val="Lienhypertexte"/>
              </w:rPr>
              <w:t>4. Sécurité</w:t>
            </w:r>
            <w:r w:rsidR="00CB6CF9">
              <w:rPr>
                <w:webHidden/>
              </w:rPr>
              <w:tab/>
            </w:r>
            <w:r w:rsidR="00CB6CF9">
              <w:rPr>
                <w:webHidden/>
              </w:rPr>
              <w:fldChar w:fldCharType="begin"/>
            </w:r>
            <w:r w:rsidR="00CB6CF9">
              <w:rPr>
                <w:webHidden/>
              </w:rPr>
              <w:instrText xml:space="preserve"> PAGEREF _Toc123850829 \h </w:instrText>
            </w:r>
            <w:r w:rsidR="00CB6CF9">
              <w:rPr>
                <w:webHidden/>
              </w:rPr>
            </w:r>
            <w:r w:rsidR="00CB6CF9">
              <w:rPr>
                <w:webHidden/>
              </w:rPr>
              <w:fldChar w:fldCharType="separate"/>
            </w:r>
            <w:r w:rsidR="00CB6CF9">
              <w:rPr>
                <w:webHidden/>
              </w:rPr>
              <w:t>19</w:t>
            </w:r>
            <w:r w:rsidR="00CB6CF9">
              <w:rPr>
                <w:webHidden/>
              </w:rPr>
              <w:fldChar w:fldCharType="end"/>
            </w:r>
          </w:hyperlink>
        </w:p>
        <w:p w14:paraId="55ED2A02" w14:textId="1553A8CD"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30" w:history="1">
            <w:r w:rsidR="00CB6CF9" w:rsidRPr="00203C86">
              <w:rPr>
                <w:rStyle w:val="Lienhypertexte"/>
                <w:noProof/>
              </w:rPr>
              <w:t>4.1. Changer port SSH</w:t>
            </w:r>
            <w:r w:rsidR="00CB6CF9">
              <w:rPr>
                <w:noProof/>
                <w:webHidden/>
              </w:rPr>
              <w:tab/>
            </w:r>
            <w:r w:rsidR="00CB6CF9">
              <w:rPr>
                <w:noProof/>
                <w:webHidden/>
              </w:rPr>
              <w:fldChar w:fldCharType="begin"/>
            </w:r>
            <w:r w:rsidR="00CB6CF9">
              <w:rPr>
                <w:noProof/>
                <w:webHidden/>
              </w:rPr>
              <w:instrText xml:space="preserve"> PAGEREF _Toc123850830 \h </w:instrText>
            </w:r>
            <w:r w:rsidR="00CB6CF9">
              <w:rPr>
                <w:noProof/>
                <w:webHidden/>
              </w:rPr>
            </w:r>
            <w:r w:rsidR="00CB6CF9">
              <w:rPr>
                <w:noProof/>
                <w:webHidden/>
              </w:rPr>
              <w:fldChar w:fldCharType="separate"/>
            </w:r>
            <w:r w:rsidR="00CB6CF9">
              <w:rPr>
                <w:noProof/>
                <w:webHidden/>
              </w:rPr>
              <w:t>19</w:t>
            </w:r>
            <w:r w:rsidR="00CB6CF9">
              <w:rPr>
                <w:noProof/>
                <w:webHidden/>
              </w:rPr>
              <w:fldChar w:fldCharType="end"/>
            </w:r>
          </w:hyperlink>
        </w:p>
        <w:p w14:paraId="69FD347F" w14:textId="61DB88AD"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31" w:history="1">
            <w:r w:rsidR="00CB6CF9" w:rsidRPr="00203C86">
              <w:rPr>
                <w:rStyle w:val="Lienhypertexte"/>
                <w:noProof/>
              </w:rPr>
              <w:t>4.2 Désactiver compte root</w:t>
            </w:r>
            <w:r w:rsidR="00CB6CF9">
              <w:rPr>
                <w:noProof/>
                <w:webHidden/>
              </w:rPr>
              <w:tab/>
            </w:r>
            <w:r w:rsidR="00CB6CF9">
              <w:rPr>
                <w:noProof/>
                <w:webHidden/>
              </w:rPr>
              <w:fldChar w:fldCharType="begin"/>
            </w:r>
            <w:r w:rsidR="00CB6CF9">
              <w:rPr>
                <w:noProof/>
                <w:webHidden/>
              </w:rPr>
              <w:instrText xml:space="preserve"> PAGEREF _Toc123850831 \h </w:instrText>
            </w:r>
            <w:r w:rsidR="00CB6CF9">
              <w:rPr>
                <w:noProof/>
                <w:webHidden/>
              </w:rPr>
            </w:r>
            <w:r w:rsidR="00CB6CF9">
              <w:rPr>
                <w:noProof/>
                <w:webHidden/>
              </w:rPr>
              <w:fldChar w:fldCharType="separate"/>
            </w:r>
            <w:r w:rsidR="00CB6CF9">
              <w:rPr>
                <w:noProof/>
                <w:webHidden/>
              </w:rPr>
              <w:t>22</w:t>
            </w:r>
            <w:r w:rsidR="00CB6CF9">
              <w:rPr>
                <w:noProof/>
                <w:webHidden/>
              </w:rPr>
              <w:fldChar w:fldCharType="end"/>
            </w:r>
          </w:hyperlink>
        </w:p>
        <w:p w14:paraId="31D3CAFF" w14:textId="65D64DE5" w:rsidR="00CB6CF9" w:rsidRDefault="00B10F22" w:rsidP="00732722">
          <w:pPr>
            <w:pStyle w:val="TM2"/>
            <w:jc w:val="both"/>
            <w:rPr>
              <w:rFonts w:asciiTheme="minorHAnsi" w:eastAsiaTheme="minorEastAsia" w:hAnsiTheme="minorHAnsi" w:cstheme="minorBidi"/>
              <w:noProof/>
              <w:kern w:val="0"/>
              <w:szCs w:val="22"/>
              <w:lang w:eastAsia="fr-CH" w:bidi="ar-SA"/>
            </w:rPr>
          </w:pPr>
          <w:hyperlink w:anchor="_Toc123850835" w:history="1">
            <w:r w:rsidR="00CB6CF9" w:rsidRPr="00203C86">
              <w:rPr>
                <w:rStyle w:val="Lienhypertexte"/>
                <w:noProof/>
              </w:rPr>
              <w:t>4.3 Différentes manières de garder notre Raspberry Pi en sécurité</w:t>
            </w:r>
            <w:r w:rsidR="00CB6CF9">
              <w:rPr>
                <w:noProof/>
                <w:webHidden/>
              </w:rPr>
              <w:tab/>
            </w:r>
            <w:r w:rsidR="00CB6CF9">
              <w:rPr>
                <w:noProof/>
                <w:webHidden/>
              </w:rPr>
              <w:fldChar w:fldCharType="begin"/>
            </w:r>
            <w:r w:rsidR="00CB6CF9">
              <w:rPr>
                <w:noProof/>
                <w:webHidden/>
              </w:rPr>
              <w:instrText xml:space="preserve"> PAGEREF _Toc123850835 \h </w:instrText>
            </w:r>
            <w:r w:rsidR="00CB6CF9">
              <w:rPr>
                <w:noProof/>
                <w:webHidden/>
              </w:rPr>
            </w:r>
            <w:r w:rsidR="00CB6CF9">
              <w:rPr>
                <w:noProof/>
                <w:webHidden/>
              </w:rPr>
              <w:fldChar w:fldCharType="separate"/>
            </w:r>
            <w:r w:rsidR="00CB6CF9">
              <w:rPr>
                <w:noProof/>
                <w:webHidden/>
              </w:rPr>
              <w:t>25</w:t>
            </w:r>
            <w:r w:rsidR="00CB6CF9">
              <w:rPr>
                <w:noProof/>
                <w:webHidden/>
              </w:rPr>
              <w:fldChar w:fldCharType="end"/>
            </w:r>
          </w:hyperlink>
        </w:p>
        <w:p w14:paraId="251F70D4" w14:textId="44A43B90"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36" w:history="1">
            <w:r w:rsidR="00CB6CF9" w:rsidRPr="00203C86">
              <w:rPr>
                <w:rStyle w:val="Lienhypertexte"/>
              </w:rPr>
              <w:t>Conclusion générale</w:t>
            </w:r>
            <w:r w:rsidR="00CB6CF9">
              <w:rPr>
                <w:webHidden/>
              </w:rPr>
              <w:tab/>
            </w:r>
            <w:r w:rsidR="00CB6CF9">
              <w:rPr>
                <w:webHidden/>
              </w:rPr>
              <w:fldChar w:fldCharType="begin"/>
            </w:r>
            <w:r w:rsidR="00CB6CF9">
              <w:rPr>
                <w:webHidden/>
              </w:rPr>
              <w:instrText xml:space="preserve"> PAGEREF _Toc123850836 \h </w:instrText>
            </w:r>
            <w:r w:rsidR="00CB6CF9">
              <w:rPr>
                <w:webHidden/>
              </w:rPr>
            </w:r>
            <w:r w:rsidR="00CB6CF9">
              <w:rPr>
                <w:webHidden/>
              </w:rPr>
              <w:fldChar w:fldCharType="separate"/>
            </w:r>
            <w:r w:rsidR="00CB6CF9">
              <w:rPr>
                <w:webHidden/>
              </w:rPr>
              <w:t>26</w:t>
            </w:r>
            <w:r w:rsidR="00CB6CF9">
              <w:rPr>
                <w:webHidden/>
              </w:rPr>
              <w:fldChar w:fldCharType="end"/>
            </w:r>
          </w:hyperlink>
        </w:p>
        <w:p w14:paraId="423846D6" w14:textId="73212C65"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37" w:history="1">
            <w:r w:rsidR="00CB6CF9" w:rsidRPr="00203C86">
              <w:rPr>
                <w:rStyle w:val="Lienhypertexte"/>
              </w:rPr>
              <w:t>Conclusion personnelle</w:t>
            </w:r>
            <w:r w:rsidR="00CB6CF9">
              <w:rPr>
                <w:webHidden/>
              </w:rPr>
              <w:tab/>
            </w:r>
            <w:r w:rsidR="00CB6CF9">
              <w:rPr>
                <w:webHidden/>
              </w:rPr>
              <w:fldChar w:fldCharType="begin"/>
            </w:r>
            <w:r w:rsidR="00CB6CF9">
              <w:rPr>
                <w:webHidden/>
              </w:rPr>
              <w:instrText xml:space="preserve"> PAGEREF _Toc123850837 \h </w:instrText>
            </w:r>
            <w:r w:rsidR="00CB6CF9">
              <w:rPr>
                <w:webHidden/>
              </w:rPr>
            </w:r>
            <w:r w:rsidR="00CB6CF9">
              <w:rPr>
                <w:webHidden/>
              </w:rPr>
              <w:fldChar w:fldCharType="separate"/>
            </w:r>
            <w:r w:rsidR="00CB6CF9">
              <w:rPr>
                <w:webHidden/>
              </w:rPr>
              <w:t>26</w:t>
            </w:r>
            <w:r w:rsidR="00CB6CF9">
              <w:rPr>
                <w:webHidden/>
              </w:rPr>
              <w:fldChar w:fldCharType="end"/>
            </w:r>
          </w:hyperlink>
        </w:p>
        <w:p w14:paraId="04026713" w14:textId="767F3EE3" w:rsidR="00CB6CF9" w:rsidRDefault="00B10F22" w:rsidP="00732722">
          <w:pPr>
            <w:pStyle w:val="TM1"/>
            <w:spacing w:line="360" w:lineRule="auto"/>
            <w:jc w:val="both"/>
            <w:rPr>
              <w:rFonts w:asciiTheme="minorHAnsi" w:eastAsiaTheme="minorEastAsia" w:hAnsiTheme="minorHAnsi" w:cstheme="minorBidi"/>
              <w:color w:val="auto"/>
              <w:kern w:val="0"/>
              <w:szCs w:val="22"/>
              <w:lang w:eastAsia="fr-CH" w:bidi="ar-SA"/>
            </w:rPr>
          </w:pPr>
          <w:hyperlink w:anchor="_Toc123850838" w:history="1">
            <w:r w:rsidR="00CB6CF9" w:rsidRPr="00203C86">
              <w:rPr>
                <w:rStyle w:val="Lienhypertexte"/>
              </w:rPr>
              <w:t>Références</w:t>
            </w:r>
            <w:r w:rsidR="00CB6CF9">
              <w:rPr>
                <w:webHidden/>
              </w:rPr>
              <w:tab/>
            </w:r>
            <w:r w:rsidR="00CB6CF9">
              <w:rPr>
                <w:webHidden/>
              </w:rPr>
              <w:fldChar w:fldCharType="begin"/>
            </w:r>
            <w:r w:rsidR="00CB6CF9">
              <w:rPr>
                <w:webHidden/>
              </w:rPr>
              <w:instrText xml:space="preserve"> PAGEREF _Toc123850838 \h </w:instrText>
            </w:r>
            <w:r w:rsidR="00CB6CF9">
              <w:rPr>
                <w:webHidden/>
              </w:rPr>
            </w:r>
            <w:r w:rsidR="00CB6CF9">
              <w:rPr>
                <w:webHidden/>
              </w:rPr>
              <w:fldChar w:fldCharType="separate"/>
            </w:r>
            <w:r w:rsidR="00CB6CF9">
              <w:rPr>
                <w:webHidden/>
              </w:rPr>
              <w:t>27</w:t>
            </w:r>
            <w:r w:rsidR="00CB6CF9">
              <w:rPr>
                <w:webHidden/>
              </w:rPr>
              <w:fldChar w:fldCharType="end"/>
            </w:r>
          </w:hyperlink>
        </w:p>
        <w:p w14:paraId="1D0A523A" w14:textId="30BCB5BF" w:rsidR="00D177B1" w:rsidRPr="00E53303" w:rsidRDefault="00C03352" w:rsidP="00732722">
          <w:pPr>
            <w:jc w:val="both"/>
            <w:rPr>
              <w:b/>
              <w:bCs/>
            </w:rPr>
          </w:pPr>
          <w:r w:rsidRPr="0080277C">
            <w:rPr>
              <w:b/>
              <w:bCs/>
            </w:rPr>
            <w:fldChar w:fldCharType="end"/>
          </w:r>
        </w:p>
      </w:sdtContent>
    </w:sdt>
    <w:p w14:paraId="6418DF89" w14:textId="67719649" w:rsidR="00751FFF" w:rsidRPr="0080277C" w:rsidRDefault="00F667B6" w:rsidP="00732722">
      <w:pPr>
        <w:pStyle w:val="Titre1"/>
        <w:spacing w:after="240" w:line="360" w:lineRule="auto"/>
        <w:jc w:val="both"/>
      </w:pPr>
      <w:bookmarkStart w:id="12" w:name="_Toc123850811"/>
      <w:r w:rsidRPr="0080277C">
        <w:lastRenderedPageBreak/>
        <w:t xml:space="preserve">ii. </w:t>
      </w:r>
      <w:r w:rsidR="00751FFF" w:rsidRPr="0080277C">
        <w:t>Table des illustrations</w:t>
      </w:r>
      <w:bookmarkEnd w:id="12"/>
      <w:r w:rsidR="00751FFF" w:rsidRPr="0080277C">
        <w:t xml:space="preserve"> </w:t>
      </w:r>
    </w:p>
    <w:p w14:paraId="00F45CD8" w14:textId="72829E2C" w:rsidR="0038647F" w:rsidRDefault="0038647F"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r>
        <w:fldChar w:fldCharType="begin"/>
      </w:r>
      <w:r>
        <w:instrText xml:space="preserve"> TOC \h \z \c "Figure" </w:instrText>
      </w:r>
      <w:r>
        <w:fldChar w:fldCharType="separate"/>
      </w:r>
      <w:hyperlink r:id="rId10" w:anchor="_Toc123850847" w:history="1">
        <w:r w:rsidRPr="00E71D2C">
          <w:rPr>
            <w:rStyle w:val="Lienhypertexte"/>
            <w:noProof/>
          </w:rPr>
          <w:t>Figure 1: Commande less /etc/passwd (Source: Auteur)</w:t>
        </w:r>
        <w:r>
          <w:rPr>
            <w:noProof/>
            <w:webHidden/>
          </w:rPr>
          <w:tab/>
        </w:r>
        <w:r>
          <w:rPr>
            <w:noProof/>
            <w:webHidden/>
          </w:rPr>
          <w:fldChar w:fldCharType="begin"/>
        </w:r>
        <w:r>
          <w:rPr>
            <w:noProof/>
            <w:webHidden/>
          </w:rPr>
          <w:instrText xml:space="preserve"> PAGEREF _Toc123850847 \h </w:instrText>
        </w:r>
        <w:r>
          <w:rPr>
            <w:noProof/>
            <w:webHidden/>
          </w:rPr>
        </w:r>
        <w:r>
          <w:rPr>
            <w:noProof/>
            <w:webHidden/>
          </w:rPr>
          <w:fldChar w:fldCharType="separate"/>
        </w:r>
        <w:r>
          <w:rPr>
            <w:noProof/>
            <w:webHidden/>
          </w:rPr>
          <w:t>2</w:t>
        </w:r>
        <w:r>
          <w:rPr>
            <w:noProof/>
            <w:webHidden/>
          </w:rPr>
          <w:fldChar w:fldCharType="end"/>
        </w:r>
      </w:hyperlink>
    </w:p>
    <w:p w14:paraId="399A6991" w14:textId="127F36D9"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1" w:anchor="_Toc123850848" w:history="1">
        <w:r w:rsidR="0038647F" w:rsidRPr="00E71D2C">
          <w:rPr>
            <w:rStyle w:val="Lienhypertexte"/>
            <w:noProof/>
          </w:rPr>
          <w:t>Figure 2: Différents utilisateurs Raspberry Pi (Source: Auteur)</w:t>
        </w:r>
        <w:r w:rsidR="0038647F">
          <w:rPr>
            <w:noProof/>
            <w:webHidden/>
          </w:rPr>
          <w:tab/>
        </w:r>
        <w:r w:rsidR="0038647F">
          <w:rPr>
            <w:noProof/>
            <w:webHidden/>
          </w:rPr>
          <w:fldChar w:fldCharType="begin"/>
        </w:r>
        <w:r w:rsidR="0038647F">
          <w:rPr>
            <w:noProof/>
            <w:webHidden/>
          </w:rPr>
          <w:instrText xml:space="preserve"> PAGEREF _Toc123850848 \h </w:instrText>
        </w:r>
        <w:r w:rsidR="0038647F">
          <w:rPr>
            <w:noProof/>
            <w:webHidden/>
          </w:rPr>
        </w:r>
        <w:r w:rsidR="0038647F">
          <w:rPr>
            <w:noProof/>
            <w:webHidden/>
          </w:rPr>
          <w:fldChar w:fldCharType="separate"/>
        </w:r>
        <w:r w:rsidR="0038647F">
          <w:rPr>
            <w:noProof/>
            <w:webHidden/>
          </w:rPr>
          <w:t>2</w:t>
        </w:r>
        <w:r w:rsidR="0038647F">
          <w:rPr>
            <w:noProof/>
            <w:webHidden/>
          </w:rPr>
          <w:fldChar w:fldCharType="end"/>
        </w:r>
      </w:hyperlink>
    </w:p>
    <w:p w14:paraId="73D0A1C3" w14:textId="0FBDA905"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2" w:anchor="_Toc123850849" w:history="1">
        <w:r w:rsidR="0038647F" w:rsidRPr="00E71D2C">
          <w:rPr>
            <w:rStyle w:val="Lienhypertexte"/>
            <w:noProof/>
          </w:rPr>
          <w:t>Figure 3: Nom utilisateurs (Source: Auteur)</w:t>
        </w:r>
        <w:r w:rsidR="0038647F">
          <w:rPr>
            <w:noProof/>
            <w:webHidden/>
          </w:rPr>
          <w:tab/>
        </w:r>
        <w:r w:rsidR="0038647F">
          <w:rPr>
            <w:noProof/>
            <w:webHidden/>
          </w:rPr>
          <w:fldChar w:fldCharType="begin"/>
        </w:r>
        <w:r w:rsidR="0038647F">
          <w:rPr>
            <w:noProof/>
            <w:webHidden/>
          </w:rPr>
          <w:instrText xml:space="preserve"> PAGEREF _Toc123850849 \h </w:instrText>
        </w:r>
        <w:r w:rsidR="0038647F">
          <w:rPr>
            <w:noProof/>
            <w:webHidden/>
          </w:rPr>
        </w:r>
        <w:r w:rsidR="0038647F">
          <w:rPr>
            <w:noProof/>
            <w:webHidden/>
          </w:rPr>
          <w:fldChar w:fldCharType="separate"/>
        </w:r>
        <w:r w:rsidR="0038647F">
          <w:rPr>
            <w:noProof/>
            <w:webHidden/>
          </w:rPr>
          <w:t>3</w:t>
        </w:r>
        <w:r w:rsidR="0038647F">
          <w:rPr>
            <w:noProof/>
            <w:webHidden/>
          </w:rPr>
          <w:fldChar w:fldCharType="end"/>
        </w:r>
      </w:hyperlink>
    </w:p>
    <w:p w14:paraId="25DAA316" w14:textId="6735D923"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3" w:anchor="_Toc123850850" w:history="1">
        <w:r w:rsidR="0038647F" w:rsidRPr="00E71D2C">
          <w:rPr>
            <w:rStyle w:val="Lienhypertexte"/>
            <w:noProof/>
          </w:rPr>
          <w:t>Figure 4: Utilisateurs actifs (Source: Auteur)</w:t>
        </w:r>
        <w:r w:rsidR="0038647F">
          <w:rPr>
            <w:noProof/>
            <w:webHidden/>
          </w:rPr>
          <w:tab/>
        </w:r>
        <w:r w:rsidR="0038647F">
          <w:rPr>
            <w:noProof/>
            <w:webHidden/>
          </w:rPr>
          <w:fldChar w:fldCharType="begin"/>
        </w:r>
        <w:r w:rsidR="0038647F">
          <w:rPr>
            <w:noProof/>
            <w:webHidden/>
          </w:rPr>
          <w:instrText xml:space="preserve"> PAGEREF _Toc123850850 \h </w:instrText>
        </w:r>
        <w:r w:rsidR="0038647F">
          <w:rPr>
            <w:noProof/>
            <w:webHidden/>
          </w:rPr>
        </w:r>
        <w:r w:rsidR="0038647F">
          <w:rPr>
            <w:noProof/>
            <w:webHidden/>
          </w:rPr>
          <w:fldChar w:fldCharType="separate"/>
        </w:r>
        <w:r w:rsidR="0038647F">
          <w:rPr>
            <w:noProof/>
            <w:webHidden/>
          </w:rPr>
          <w:t>4</w:t>
        </w:r>
        <w:r w:rsidR="0038647F">
          <w:rPr>
            <w:noProof/>
            <w:webHidden/>
          </w:rPr>
          <w:fldChar w:fldCharType="end"/>
        </w:r>
      </w:hyperlink>
    </w:p>
    <w:p w14:paraId="4FAF5689" w14:textId="49C6320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4" w:anchor="_Toc123850851" w:history="1">
        <w:r w:rsidR="0038647F" w:rsidRPr="00E71D2C">
          <w:rPr>
            <w:rStyle w:val="Lienhypertexte"/>
            <w:noProof/>
          </w:rPr>
          <w:t>Figure 5: Commande adduser (Source: Auteur)</w:t>
        </w:r>
        <w:r w:rsidR="0038647F">
          <w:rPr>
            <w:noProof/>
            <w:webHidden/>
          </w:rPr>
          <w:tab/>
        </w:r>
        <w:r w:rsidR="0038647F">
          <w:rPr>
            <w:noProof/>
            <w:webHidden/>
          </w:rPr>
          <w:fldChar w:fldCharType="begin"/>
        </w:r>
        <w:r w:rsidR="0038647F">
          <w:rPr>
            <w:noProof/>
            <w:webHidden/>
          </w:rPr>
          <w:instrText xml:space="preserve"> PAGEREF _Toc123850851 \h </w:instrText>
        </w:r>
        <w:r w:rsidR="0038647F">
          <w:rPr>
            <w:noProof/>
            <w:webHidden/>
          </w:rPr>
        </w:r>
        <w:r w:rsidR="0038647F">
          <w:rPr>
            <w:noProof/>
            <w:webHidden/>
          </w:rPr>
          <w:fldChar w:fldCharType="separate"/>
        </w:r>
        <w:r w:rsidR="0038647F">
          <w:rPr>
            <w:noProof/>
            <w:webHidden/>
          </w:rPr>
          <w:t>5</w:t>
        </w:r>
        <w:r w:rsidR="0038647F">
          <w:rPr>
            <w:noProof/>
            <w:webHidden/>
          </w:rPr>
          <w:fldChar w:fldCharType="end"/>
        </w:r>
      </w:hyperlink>
    </w:p>
    <w:p w14:paraId="1497B3EB" w14:textId="480FF13A"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5" w:anchor="_Toc123850852" w:history="1">
        <w:r w:rsidR="0038647F" w:rsidRPr="00E71D2C">
          <w:rPr>
            <w:rStyle w:val="Lienhypertexte"/>
            <w:noProof/>
          </w:rPr>
          <w:t>Figure 6: Mdp nouveau utilisateur (Source: Auteur)</w:t>
        </w:r>
        <w:r w:rsidR="0038647F">
          <w:rPr>
            <w:noProof/>
            <w:webHidden/>
          </w:rPr>
          <w:tab/>
        </w:r>
        <w:r w:rsidR="0038647F">
          <w:rPr>
            <w:noProof/>
            <w:webHidden/>
          </w:rPr>
          <w:fldChar w:fldCharType="begin"/>
        </w:r>
        <w:r w:rsidR="0038647F">
          <w:rPr>
            <w:noProof/>
            <w:webHidden/>
          </w:rPr>
          <w:instrText xml:space="preserve"> PAGEREF _Toc123850852 \h </w:instrText>
        </w:r>
        <w:r w:rsidR="0038647F">
          <w:rPr>
            <w:noProof/>
            <w:webHidden/>
          </w:rPr>
        </w:r>
        <w:r w:rsidR="0038647F">
          <w:rPr>
            <w:noProof/>
            <w:webHidden/>
          </w:rPr>
          <w:fldChar w:fldCharType="separate"/>
        </w:r>
        <w:r w:rsidR="0038647F">
          <w:rPr>
            <w:noProof/>
            <w:webHidden/>
          </w:rPr>
          <w:t>5</w:t>
        </w:r>
        <w:r w:rsidR="0038647F">
          <w:rPr>
            <w:noProof/>
            <w:webHidden/>
          </w:rPr>
          <w:fldChar w:fldCharType="end"/>
        </w:r>
      </w:hyperlink>
    </w:p>
    <w:p w14:paraId="1ADDF24D" w14:textId="470C8AF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6" w:anchor="_Toc123850853" w:history="1">
        <w:r w:rsidR="0038647F" w:rsidRPr="00E71D2C">
          <w:rPr>
            <w:rStyle w:val="Lienhypertexte"/>
            <w:noProof/>
          </w:rPr>
          <w:t>Figure 7: Validation nouveau utilisateur (Source: Auteur)</w:t>
        </w:r>
        <w:r w:rsidR="0038647F">
          <w:rPr>
            <w:noProof/>
            <w:webHidden/>
          </w:rPr>
          <w:tab/>
        </w:r>
        <w:r w:rsidR="0038647F">
          <w:rPr>
            <w:noProof/>
            <w:webHidden/>
          </w:rPr>
          <w:fldChar w:fldCharType="begin"/>
        </w:r>
        <w:r w:rsidR="0038647F">
          <w:rPr>
            <w:noProof/>
            <w:webHidden/>
          </w:rPr>
          <w:instrText xml:space="preserve"> PAGEREF _Toc123850853 \h </w:instrText>
        </w:r>
        <w:r w:rsidR="0038647F">
          <w:rPr>
            <w:noProof/>
            <w:webHidden/>
          </w:rPr>
        </w:r>
        <w:r w:rsidR="0038647F">
          <w:rPr>
            <w:noProof/>
            <w:webHidden/>
          </w:rPr>
          <w:fldChar w:fldCharType="separate"/>
        </w:r>
        <w:r w:rsidR="0038647F">
          <w:rPr>
            <w:noProof/>
            <w:webHidden/>
          </w:rPr>
          <w:t>6</w:t>
        </w:r>
        <w:r w:rsidR="0038647F">
          <w:rPr>
            <w:noProof/>
            <w:webHidden/>
          </w:rPr>
          <w:fldChar w:fldCharType="end"/>
        </w:r>
      </w:hyperlink>
    </w:p>
    <w:p w14:paraId="4FA522BA" w14:textId="5B6E8AE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7" w:anchor="_Toc123850854" w:history="1">
        <w:r w:rsidR="0038647F" w:rsidRPr="00E71D2C">
          <w:rPr>
            <w:rStyle w:val="Lienhypertexte"/>
            <w:noProof/>
          </w:rPr>
          <w:t>Figure 8: Paul - utilisateurs actifs (Source: Auteur)</w:t>
        </w:r>
        <w:r w:rsidR="0038647F">
          <w:rPr>
            <w:noProof/>
            <w:webHidden/>
          </w:rPr>
          <w:tab/>
        </w:r>
        <w:r w:rsidR="0038647F">
          <w:rPr>
            <w:noProof/>
            <w:webHidden/>
          </w:rPr>
          <w:fldChar w:fldCharType="begin"/>
        </w:r>
        <w:r w:rsidR="0038647F">
          <w:rPr>
            <w:noProof/>
            <w:webHidden/>
          </w:rPr>
          <w:instrText xml:space="preserve"> PAGEREF _Toc123850854 \h </w:instrText>
        </w:r>
        <w:r w:rsidR="0038647F">
          <w:rPr>
            <w:noProof/>
            <w:webHidden/>
          </w:rPr>
        </w:r>
        <w:r w:rsidR="0038647F">
          <w:rPr>
            <w:noProof/>
            <w:webHidden/>
          </w:rPr>
          <w:fldChar w:fldCharType="separate"/>
        </w:r>
        <w:r w:rsidR="0038647F">
          <w:rPr>
            <w:noProof/>
            <w:webHidden/>
          </w:rPr>
          <w:t>6</w:t>
        </w:r>
        <w:r w:rsidR="0038647F">
          <w:rPr>
            <w:noProof/>
            <w:webHidden/>
          </w:rPr>
          <w:fldChar w:fldCharType="end"/>
        </w:r>
      </w:hyperlink>
    </w:p>
    <w:p w14:paraId="0D32209A" w14:textId="7AA95A99"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8" w:anchor="_Toc123850855" w:history="1">
        <w:r w:rsidR="0038647F" w:rsidRPr="00E71D2C">
          <w:rPr>
            <w:rStyle w:val="Lienhypertexte"/>
            <w:noProof/>
          </w:rPr>
          <w:t>Figure 9: Commande deluser (Source: Auteur)</w:t>
        </w:r>
        <w:r w:rsidR="0038647F">
          <w:rPr>
            <w:noProof/>
            <w:webHidden/>
          </w:rPr>
          <w:tab/>
        </w:r>
        <w:r w:rsidR="0038647F">
          <w:rPr>
            <w:noProof/>
            <w:webHidden/>
          </w:rPr>
          <w:fldChar w:fldCharType="begin"/>
        </w:r>
        <w:r w:rsidR="0038647F">
          <w:rPr>
            <w:noProof/>
            <w:webHidden/>
          </w:rPr>
          <w:instrText xml:space="preserve"> PAGEREF _Toc123850855 \h </w:instrText>
        </w:r>
        <w:r w:rsidR="0038647F">
          <w:rPr>
            <w:noProof/>
            <w:webHidden/>
          </w:rPr>
        </w:r>
        <w:r w:rsidR="0038647F">
          <w:rPr>
            <w:noProof/>
            <w:webHidden/>
          </w:rPr>
          <w:fldChar w:fldCharType="separate"/>
        </w:r>
        <w:r w:rsidR="0038647F">
          <w:rPr>
            <w:noProof/>
            <w:webHidden/>
          </w:rPr>
          <w:t>7</w:t>
        </w:r>
        <w:r w:rsidR="0038647F">
          <w:rPr>
            <w:noProof/>
            <w:webHidden/>
          </w:rPr>
          <w:fldChar w:fldCharType="end"/>
        </w:r>
      </w:hyperlink>
    </w:p>
    <w:p w14:paraId="57195E0E" w14:textId="00796F6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19" w:anchor="_Toc123850856" w:history="1">
        <w:r w:rsidR="0038647F" w:rsidRPr="00E71D2C">
          <w:rPr>
            <w:rStyle w:val="Lienhypertexte"/>
            <w:noProof/>
          </w:rPr>
          <w:t>Figure 10: Liste groupes Raspberry Pi (Source: Auteur)</w:t>
        </w:r>
        <w:r w:rsidR="0038647F">
          <w:rPr>
            <w:noProof/>
            <w:webHidden/>
          </w:rPr>
          <w:tab/>
        </w:r>
        <w:r w:rsidR="0038647F">
          <w:rPr>
            <w:noProof/>
            <w:webHidden/>
          </w:rPr>
          <w:fldChar w:fldCharType="begin"/>
        </w:r>
        <w:r w:rsidR="0038647F">
          <w:rPr>
            <w:noProof/>
            <w:webHidden/>
          </w:rPr>
          <w:instrText xml:space="preserve"> PAGEREF _Toc123850856 \h </w:instrText>
        </w:r>
        <w:r w:rsidR="0038647F">
          <w:rPr>
            <w:noProof/>
            <w:webHidden/>
          </w:rPr>
        </w:r>
        <w:r w:rsidR="0038647F">
          <w:rPr>
            <w:noProof/>
            <w:webHidden/>
          </w:rPr>
          <w:fldChar w:fldCharType="separate"/>
        </w:r>
        <w:r w:rsidR="0038647F">
          <w:rPr>
            <w:noProof/>
            <w:webHidden/>
          </w:rPr>
          <w:t>8</w:t>
        </w:r>
        <w:r w:rsidR="0038647F">
          <w:rPr>
            <w:noProof/>
            <w:webHidden/>
          </w:rPr>
          <w:fldChar w:fldCharType="end"/>
        </w:r>
      </w:hyperlink>
    </w:p>
    <w:p w14:paraId="033A1C13" w14:textId="24DCF256"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0" w:anchor="_Toc123850857" w:history="1">
        <w:r w:rsidR="0038647F" w:rsidRPr="00E71D2C">
          <w:rPr>
            <w:rStyle w:val="Lienhypertexte"/>
            <w:noProof/>
          </w:rPr>
          <w:t>Figure 11: Groupes utilisateur (Source: Auteur)</w:t>
        </w:r>
        <w:r w:rsidR="0038647F">
          <w:rPr>
            <w:noProof/>
            <w:webHidden/>
          </w:rPr>
          <w:tab/>
        </w:r>
        <w:r w:rsidR="0038647F">
          <w:rPr>
            <w:noProof/>
            <w:webHidden/>
          </w:rPr>
          <w:fldChar w:fldCharType="begin"/>
        </w:r>
        <w:r w:rsidR="0038647F">
          <w:rPr>
            <w:noProof/>
            <w:webHidden/>
          </w:rPr>
          <w:instrText xml:space="preserve"> PAGEREF _Toc123850857 \h </w:instrText>
        </w:r>
        <w:r w:rsidR="0038647F">
          <w:rPr>
            <w:noProof/>
            <w:webHidden/>
          </w:rPr>
        </w:r>
        <w:r w:rsidR="0038647F">
          <w:rPr>
            <w:noProof/>
            <w:webHidden/>
          </w:rPr>
          <w:fldChar w:fldCharType="separate"/>
        </w:r>
        <w:r w:rsidR="0038647F">
          <w:rPr>
            <w:noProof/>
            <w:webHidden/>
          </w:rPr>
          <w:t>9</w:t>
        </w:r>
        <w:r w:rsidR="0038647F">
          <w:rPr>
            <w:noProof/>
            <w:webHidden/>
          </w:rPr>
          <w:fldChar w:fldCharType="end"/>
        </w:r>
      </w:hyperlink>
    </w:p>
    <w:p w14:paraId="6753C856" w14:textId="4BBEB633"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1" w:anchor="_Toc123850858" w:history="1">
        <w:r w:rsidR="0038647F" w:rsidRPr="00E71D2C">
          <w:rPr>
            <w:rStyle w:val="Lienhypertexte"/>
            <w:noProof/>
          </w:rPr>
          <w:t>Figure 12: Commande groupadd (Source: Auteur)</w:t>
        </w:r>
        <w:r w:rsidR="0038647F">
          <w:rPr>
            <w:noProof/>
            <w:webHidden/>
          </w:rPr>
          <w:tab/>
        </w:r>
        <w:r w:rsidR="0038647F">
          <w:rPr>
            <w:noProof/>
            <w:webHidden/>
          </w:rPr>
          <w:fldChar w:fldCharType="begin"/>
        </w:r>
        <w:r w:rsidR="0038647F">
          <w:rPr>
            <w:noProof/>
            <w:webHidden/>
          </w:rPr>
          <w:instrText xml:space="preserve"> PAGEREF _Toc123850858 \h </w:instrText>
        </w:r>
        <w:r w:rsidR="0038647F">
          <w:rPr>
            <w:noProof/>
            <w:webHidden/>
          </w:rPr>
        </w:r>
        <w:r w:rsidR="0038647F">
          <w:rPr>
            <w:noProof/>
            <w:webHidden/>
          </w:rPr>
          <w:fldChar w:fldCharType="separate"/>
        </w:r>
        <w:r w:rsidR="0038647F">
          <w:rPr>
            <w:noProof/>
            <w:webHidden/>
          </w:rPr>
          <w:t>9</w:t>
        </w:r>
        <w:r w:rsidR="0038647F">
          <w:rPr>
            <w:noProof/>
            <w:webHidden/>
          </w:rPr>
          <w:fldChar w:fldCharType="end"/>
        </w:r>
      </w:hyperlink>
    </w:p>
    <w:p w14:paraId="1439775E" w14:textId="18869987"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2" w:anchor="_Toc123850859" w:history="1">
        <w:r w:rsidR="0038647F" w:rsidRPr="00E71D2C">
          <w:rPr>
            <w:rStyle w:val="Lienhypertexte"/>
            <w:noProof/>
          </w:rPr>
          <w:t>Figure 13: Commande usermod (Source: Auteur)</w:t>
        </w:r>
        <w:r w:rsidR="0038647F">
          <w:rPr>
            <w:noProof/>
            <w:webHidden/>
          </w:rPr>
          <w:tab/>
        </w:r>
        <w:r w:rsidR="0038647F">
          <w:rPr>
            <w:noProof/>
            <w:webHidden/>
          </w:rPr>
          <w:fldChar w:fldCharType="begin"/>
        </w:r>
        <w:r w:rsidR="0038647F">
          <w:rPr>
            <w:noProof/>
            <w:webHidden/>
          </w:rPr>
          <w:instrText xml:space="preserve"> PAGEREF _Toc123850859 \h </w:instrText>
        </w:r>
        <w:r w:rsidR="0038647F">
          <w:rPr>
            <w:noProof/>
            <w:webHidden/>
          </w:rPr>
        </w:r>
        <w:r w:rsidR="0038647F">
          <w:rPr>
            <w:noProof/>
            <w:webHidden/>
          </w:rPr>
          <w:fldChar w:fldCharType="separate"/>
        </w:r>
        <w:r w:rsidR="0038647F">
          <w:rPr>
            <w:noProof/>
            <w:webHidden/>
          </w:rPr>
          <w:t>10</w:t>
        </w:r>
        <w:r w:rsidR="0038647F">
          <w:rPr>
            <w:noProof/>
            <w:webHidden/>
          </w:rPr>
          <w:fldChar w:fldCharType="end"/>
        </w:r>
      </w:hyperlink>
    </w:p>
    <w:p w14:paraId="7BA51FBF" w14:textId="4C176314"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3" w:anchor="_Toc123850860" w:history="1">
        <w:r w:rsidR="0038647F" w:rsidRPr="00E71D2C">
          <w:rPr>
            <w:rStyle w:val="Lienhypertexte"/>
            <w:noProof/>
          </w:rPr>
          <w:t>Figure 14: Paul dans groupe comptables (Source: Auteur)</w:t>
        </w:r>
        <w:r w:rsidR="0038647F">
          <w:rPr>
            <w:noProof/>
            <w:webHidden/>
          </w:rPr>
          <w:tab/>
        </w:r>
        <w:r w:rsidR="0038647F">
          <w:rPr>
            <w:noProof/>
            <w:webHidden/>
          </w:rPr>
          <w:fldChar w:fldCharType="begin"/>
        </w:r>
        <w:r w:rsidR="0038647F">
          <w:rPr>
            <w:noProof/>
            <w:webHidden/>
          </w:rPr>
          <w:instrText xml:space="preserve"> PAGEREF _Toc123850860 \h </w:instrText>
        </w:r>
        <w:r w:rsidR="0038647F">
          <w:rPr>
            <w:noProof/>
            <w:webHidden/>
          </w:rPr>
        </w:r>
        <w:r w:rsidR="0038647F">
          <w:rPr>
            <w:noProof/>
            <w:webHidden/>
          </w:rPr>
          <w:fldChar w:fldCharType="separate"/>
        </w:r>
        <w:r w:rsidR="0038647F">
          <w:rPr>
            <w:noProof/>
            <w:webHidden/>
          </w:rPr>
          <w:t>10</w:t>
        </w:r>
        <w:r w:rsidR="0038647F">
          <w:rPr>
            <w:noProof/>
            <w:webHidden/>
          </w:rPr>
          <w:fldChar w:fldCharType="end"/>
        </w:r>
      </w:hyperlink>
    </w:p>
    <w:p w14:paraId="08BFD0FC" w14:textId="2013560D"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4" w:anchor="_Toc123850861" w:history="1">
        <w:r w:rsidR="0038647F" w:rsidRPr="00E71D2C">
          <w:rPr>
            <w:rStyle w:val="Lienhypertexte"/>
            <w:noProof/>
          </w:rPr>
          <w:t>Figure 15: Commande ls-al (Source: Auteur)</w:t>
        </w:r>
        <w:r w:rsidR="0038647F">
          <w:rPr>
            <w:noProof/>
            <w:webHidden/>
          </w:rPr>
          <w:tab/>
        </w:r>
        <w:r w:rsidR="0038647F">
          <w:rPr>
            <w:noProof/>
            <w:webHidden/>
          </w:rPr>
          <w:fldChar w:fldCharType="begin"/>
        </w:r>
        <w:r w:rsidR="0038647F">
          <w:rPr>
            <w:noProof/>
            <w:webHidden/>
          </w:rPr>
          <w:instrText xml:space="preserve"> PAGEREF _Toc123850861 \h </w:instrText>
        </w:r>
        <w:r w:rsidR="0038647F">
          <w:rPr>
            <w:noProof/>
            <w:webHidden/>
          </w:rPr>
        </w:r>
        <w:r w:rsidR="0038647F">
          <w:rPr>
            <w:noProof/>
            <w:webHidden/>
          </w:rPr>
          <w:fldChar w:fldCharType="separate"/>
        </w:r>
        <w:r w:rsidR="0038647F">
          <w:rPr>
            <w:noProof/>
            <w:webHidden/>
          </w:rPr>
          <w:t>11</w:t>
        </w:r>
        <w:r w:rsidR="0038647F">
          <w:rPr>
            <w:noProof/>
            <w:webHidden/>
          </w:rPr>
          <w:fldChar w:fldCharType="end"/>
        </w:r>
      </w:hyperlink>
    </w:p>
    <w:p w14:paraId="41C10AEB" w14:textId="1198A035"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5" w:anchor="_Toc123850862" w:history="1">
        <w:r w:rsidR="0038647F" w:rsidRPr="00E71D2C">
          <w:rPr>
            <w:rStyle w:val="Lienhypertexte"/>
            <w:noProof/>
          </w:rPr>
          <w:t>Figure 16: Commande ls -al suite (Source: Auteur)</w:t>
        </w:r>
        <w:r w:rsidR="0038647F">
          <w:rPr>
            <w:noProof/>
            <w:webHidden/>
          </w:rPr>
          <w:tab/>
        </w:r>
        <w:r w:rsidR="0038647F">
          <w:rPr>
            <w:noProof/>
            <w:webHidden/>
          </w:rPr>
          <w:fldChar w:fldCharType="begin"/>
        </w:r>
        <w:r w:rsidR="0038647F">
          <w:rPr>
            <w:noProof/>
            <w:webHidden/>
          </w:rPr>
          <w:instrText xml:space="preserve"> PAGEREF _Toc123850862 \h </w:instrText>
        </w:r>
        <w:r w:rsidR="0038647F">
          <w:rPr>
            <w:noProof/>
            <w:webHidden/>
          </w:rPr>
        </w:r>
        <w:r w:rsidR="0038647F">
          <w:rPr>
            <w:noProof/>
            <w:webHidden/>
          </w:rPr>
          <w:fldChar w:fldCharType="separate"/>
        </w:r>
        <w:r w:rsidR="0038647F">
          <w:rPr>
            <w:noProof/>
            <w:webHidden/>
          </w:rPr>
          <w:t>12</w:t>
        </w:r>
        <w:r w:rsidR="0038647F">
          <w:rPr>
            <w:noProof/>
            <w:webHidden/>
          </w:rPr>
          <w:fldChar w:fldCharType="end"/>
        </w:r>
      </w:hyperlink>
    </w:p>
    <w:p w14:paraId="25CCBC21" w14:textId="066EBEED"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6" w:anchor="_Toc123850863" w:history="1">
        <w:r w:rsidR="0038647F" w:rsidRPr="00E71D2C">
          <w:rPr>
            <w:rStyle w:val="Lienhypertexte"/>
            <w:noProof/>
          </w:rPr>
          <w:t>Figure 17: Explication commande ls-al (Source: Auteur)</w:t>
        </w:r>
        <w:r w:rsidR="0038647F">
          <w:rPr>
            <w:noProof/>
            <w:webHidden/>
          </w:rPr>
          <w:tab/>
        </w:r>
        <w:r w:rsidR="0038647F">
          <w:rPr>
            <w:noProof/>
            <w:webHidden/>
          </w:rPr>
          <w:fldChar w:fldCharType="begin"/>
        </w:r>
        <w:r w:rsidR="0038647F">
          <w:rPr>
            <w:noProof/>
            <w:webHidden/>
          </w:rPr>
          <w:instrText xml:space="preserve"> PAGEREF _Toc123850863 \h </w:instrText>
        </w:r>
        <w:r w:rsidR="0038647F">
          <w:rPr>
            <w:noProof/>
            <w:webHidden/>
          </w:rPr>
        </w:r>
        <w:r w:rsidR="0038647F">
          <w:rPr>
            <w:noProof/>
            <w:webHidden/>
          </w:rPr>
          <w:fldChar w:fldCharType="separate"/>
        </w:r>
        <w:r w:rsidR="0038647F">
          <w:rPr>
            <w:noProof/>
            <w:webHidden/>
          </w:rPr>
          <w:t>12</w:t>
        </w:r>
        <w:r w:rsidR="0038647F">
          <w:rPr>
            <w:noProof/>
            <w:webHidden/>
          </w:rPr>
          <w:fldChar w:fldCharType="end"/>
        </w:r>
      </w:hyperlink>
    </w:p>
    <w:p w14:paraId="3A5A00E6" w14:textId="7045C12E"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7" w:anchor="_Toc123850864" w:history="1">
        <w:r w:rsidR="0038647F" w:rsidRPr="00E71D2C">
          <w:rPr>
            <w:rStyle w:val="Lienhypertexte"/>
            <w:noProof/>
          </w:rPr>
          <w:t>Figure 18: Exemple permissions d'un fichier (Source: Auteur)</w:t>
        </w:r>
        <w:r w:rsidR="0038647F">
          <w:rPr>
            <w:noProof/>
            <w:webHidden/>
          </w:rPr>
          <w:tab/>
        </w:r>
        <w:r w:rsidR="0038647F">
          <w:rPr>
            <w:noProof/>
            <w:webHidden/>
          </w:rPr>
          <w:fldChar w:fldCharType="begin"/>
        </w:r>
        <w:r w:rsidR="0038647F">
          <w:rPr>
            <w:noProof/>
            <w:webHidden/>
          </w:rPr>
          <w:instrText xml:space="preserve"> PAGEREF _Toc123850864 \h </w:instrText>
        </w:r>
        <w:r w:rsidR="0038647F">
          <w:rPr>
            <w:noProof/>
            <w:webHidden/>
          </w:rPr>
        </w:r>
        <w:r w:rsidR="0038647F">
          <w:rPr>
            <w:noProof/>
            <w:webHidden/>
          </w:rPr>
          <w:fldChar w:fldCharType="separate"/>
        </w:r>
        <w:r w:rsidR="0038647F">
          <w:rPr>
            <w:noProof/>
            <w:webHidden/>
          </w:rPr>
          <w:t>12</w:t>
        </w:r>
        <w:r w:rsidR="0038647F">
          <w:rPr>
            <w:noProof/>
            <w:webHidden/>
          </w:rPr>
          <w:fldChar w:fldCharType="end"/>
        </w:r>
      </w:hyperlink>
    </w:p>
    <w:p w14:paraId="29E15943" w14:textId="517B1EDC"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8" w:anchor="_Toc123850865" w:history="1">
        <w:r w:rsidR="0038647F" w:rsidRPr="00E71D2C">
          <w:rPr>
            <w:rStyle w:val="Lienhypertexte"/>
            <w:noProof/>
          </w:rPr>
          <w:t>Figure 19: Affichage /home/rafael (Source: Auteur)</w:t>
        </w:r>
        <w:r w:rsidR="0038647F">
          <w:rPr>
            <w:noProof/>
            <w:webHidden/>
          </w:rPr>
          <w:tab/>
        </w:r>
        <w:r w:rsidR="0038647F">
          <w:rPr>
            <w:noProof/>
            <w:webHidden/>
          </w:rPr>
          <w:fldChar w:fldCharType="begin"/>
        </w:r>
        <w:r w:rsidR="0038647F">
          <w:rPr>
            <w:noProof/>
            <w:webHidden/>
          </w:rPr>
          <w:instrText xml:space="preserve"> PAGEREF _Toc123850865 \h </w:instrText>
        </w:r>
        <w:r w:rsidR="0038647F">
          <w:rPr>
            <w:noProof/>
            <w:webHidden/>
          </w:rPr>
        </w:r>
        <w:r w:rsidR="0038647F">
          <w:rPr>
            <w:noProof/>
            <w:webHidden/>
          </w:rPr>
          <w:fldChar w:fldCharType="separate"/>
        </w:r>
        <w:r w:rsidR="0038647F">
          <w:rPr>
            <w:noProof/>
            <w:webHidden/>
          </w:rPr>
          <w:t>14</w:t>
        </w:r>
        <w:r w:rsidR="0038647F">
          <w:rPr>
            <w:noProof/>
            <w:webHidden/>
          </w:rPr>
          <w:fldChar w:fldCharType="end"/>
        </w:r>
      </w:hyperlink>
    </w:p>
    <w:p w14:paraId="452A33C9" w14:textId="5347556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29" w:anchor="_Toc123850866" w:history="1">
        <w:r w:rsidR="0038647F" w:rsidRPr="00E71D2C">
          <w:rPr>
            <w:rStyle w:val="Lienhypertexte"/>
            <w:noProof/>
          </w:rPr>
          <w:t>Figure 20: Commande chmod (Source: Auteur)</w:t>
        </w:r>
        <w:r w:rsidR="0038647F">
          <w:rPr>
            <w:noProof/>
            <w:webHidden/>
          </w:rPr>
          <w:tab/>
        </w:r>
        <w:r w:rsidR="0038647F">
          <w:rPr>
            <w:noProof/>
            <w:webHidden/>
          </w:rPr>
          <w:fldChar w:fldCharType="begin"/>
        </w:r>
        <w:r w:rsidR="0038647F">
          <w:rPr>
            <w:noProof/>
            <w:webHidden/>
          </w:rPr>
          <w:instrText xml:space="preserve"> PAGEREF _Toc123850866 \h </w:instrText>
        </w:r>
        <w:r w:rsidR="0038647F">
          <w:rPr>
            <w:noProof/>
            <w:webHidden/>
          </w:rPr>
        </w:r>
        <w:r w:rsidR="0038647F">
          <w:rPr>
            <w:noProof/>
            <w:webHidden/>
          </w:rPr>
          <w:fldChar w:fldCharType="separate"/>
        </w:r>
        <w:r w:rsidR="0038647F">
          <w:rPr>
            <w:noProof/>
            <w:webHidden/>
          </w:rPr>
          <w:t>14</w:t>
        </w:r>
        <w:r w:rsidR="0038647F">
          <w:rPr>
            <w:noProof/>
            <w:webHidden/>
          </w:rPr>
          <w:fldChar w:fldCharType="end"/>
        </w:r>
      </w:hyperlink>
    </w:p>
    <w:p w14:paraId="7F1174B1" w14:textId="477E2FB4"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0" w:anchor="_Toc123850867" w:history="1">
        <w:r w:rsidR="0038647F" w:rsidRPr="00E71D2C">
          <w:rPr>
            <w:rStyle w:val="Lienhypertexte"/>
            <w:noProof/>
          </w:rPr>
          <w:t>Figure 21: Erreur /home/rafael (Source: Auteur)</w:t>
        </w:r>
        <w:r w:rsidR="0038647F">
          <w:rPr>
            <w:noProof/>
            <w:webHidden/>
          </w:rPr>
          <w:tab/>
        </w:r>
        <w:r w:rsidR="0038647F">
          <w:rPr>
            <w:noProof/>
            <w:webHidden/>
          </w:rPr>
          <w:fldChar w:fldCharType="begin"/>
        </w:r>
        <w:r w:rsidR="0038647F">
          <w:rPr>
            <w:noProof/>
            <w:webHidden/>
          </w:rPr>
          <w:instrText xml:space="preserve"> PAGEREF _Toc123850867 \h </w:instrText>
        </w:r>
        <w:r w:rsidR="0038647F">
          <w:rPr>
            <w:noProof/>
            <w:webHidden/>
          </w:rPr>
        </w:r>
        <w:r w:rsidR="0038647F">
          <w:rPr>
            <w:noProof/>
            <w:webHidden/>
          </w:rPr>
          <w:fldChar w:fldCharType="separate"/>
        </w:r>
        <w:r w:rsidR="0038647F">
          <w:rPr>
            <w:noProof/>
            <w:webHidden/>
          </w:rPr>
          <w:t>15</w:t>
        </w:r>
        <w:r w:rsidR="0038647F">
          <w:rPr>
            <w:noProof/>
            <w:webHidden/>
          </w:rPr>
          <w:fldChar w:fldCharType="end"/>
        </w:r>
      </w:hyperlink>
    </w:p>
    <w:p w14:paraId="5BB69FDD" w14:textId="355A15D0"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1" w:anchor="_Toc123850868" w:history="1">
        <w:r w:rsidR="0038647F" w:rsidRPr="00E71D2C">
          <w:rPr>
            <w:rStyle w:val="Lienhypertexte"/>
            <w:noProof/>
          </w:rPr>
          <w:t>Figure 22: Permissions des fichiers (Source: Auteur)</w:t>
        </w:r>
        <w:r w:rsidR="0038647F">
          <w:rPr>
            <w:noProof/>
            <w:webHidden/>
          </w:rPr>
          <w:tab/>
        </w:r>
        <w:r w:rsidR="0038647F">
          <w:rPr>
            <w:noProof/>
            <w:webHidden/>
          </w:rPr>
          <w:fldChar w:fldCharType="begin"/>
        </w:r>
        <w:r w:rsidR="0038647F">
          <w:rPr>
            <w:noProof/>
            <w:webHidden/>
          </w:rPr>
          <w:instrText xml:space="preserve"> PAGEREF _Toc123850868 \h </w:instrText>
        </w:r>
        <w:r w:rsidR="0038647F">
          <w:rPr>
            <w:noProof/>
            <w:webHidden/>
          </w:rPr>
        </w:r>
        <w:r w:rsidR="0038647F">
          <w:rPr>
            <w:noProof/>
            <w:webHidden/>
          </w:rPr>
          <w:fldChar w:fldCharType="separate"/>
        </w:r>
        <w:r w:rsidR="0038647F">
          <w:rPr>
            <w:noProof/>
            <w:webHidden/>
          </w:rPr>
          <w:t>15</w:t>
        </w:r>
        <w:r w:rsidR="0038647F">
          <w:rPr>
            <w:noProof/>
            <w:webHidden/>
          </w:rPr>
          <w:fldChar w:fldCharType="end"/>
        </w:r>
      </w:hyperlink>
    </w:p>
    <w:p w14:paraId="081FBAFA" w14:textId="6B91E65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2" w:anchor="_Toc123850869" w:history="1">
        <w:r w:rsidR="0038647F" w:rsidRPr="00E71D2C">
          <w:rPr>
            <w:rStyle w:val="Lienhypertexte"/>
            <w:noProof/>
          </w:rPr>
          <w:t>Figure 23: Commande chown (Source: Auteur)</w:t>
        </w:r>
        <w:r w:rsidR="0038647F">
          <w:rPr>
            <w:noProof/>
            <w:webHidden/>
          </w:rPr>
          <w:tab/>
        </w:r>
        <w:r w:rsidR="0038647F">
          <w:rPr>
            <w:noProof/>
            <w:webHidden/>
          </w:rPr>
          <w:fldChar w:fldCharType="begin"/>
        </w:r>
        <w:r w:rsidR="0038647F">
          <w:rPr>
            <w:noProof/>
            <w:webHidden/>
          </w:rPr>
          <w:instrText xml:space="preserve"> PAGEREF _Toc123850869 \h </w:instrText>
        </w:r>
        <w:r w:rsidR="0038647F">
          <w:rPr>
            <w:noProof/>
            <w:webHidden/>
          </w:rPr>
        </w:r>
        <w:r w:rsidR="0038647F">
          <w:rPr>
            <w:noProof/>
            <w:webHidden/>
          </w:rPr>
          <w:fldChar w:fldCharType="separate"/>
        </w:r>
        <w:r w:rsidR="0038647F">
          <w:rPr>
            <w:noProof/>
            <w:webHidden/>
          </w:rPr>
          <w:t>16</w:t>
        </w:r>
        <w:r w:rsidR="0038647F">
          <w:rPr>
            <w:noProof/>
            <w:webHidden/>
          </w:rPr>
          <w:fldChar w:fldCharType="end"/>
        </w:r>
      </w:hyperlink>
    </w:p>
    <w:p w14:paraId="4454CC8E" w14:textId="1851BB59"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3" w:anchor="_Toc123850870" w:history="1">
        <w:r w:rsidR="0038647F" w:rsidRPr="00E71D2C">
          <w:rPr>
            <w:rStyle w:val="Lienhypertexte"/>
            <w:noProof/>
          </w:rPr>
          <w:t>Figure 24: Permissions après modification (Source: Auteur)</w:t>
        </w:r>
        <w:r w:rsidR="0038647F">
          <w:rPr>
            <w:noProof/>
            <w:webHidden/>
          </w:rPr>
          <w:tab/>
        </w:r>
        <w:r w:rsidR="0038647F">
          <w:rPr>
            <w:noProof/>
            <w:webHidden/>
          </w:rPr>
          <w:fldChar w:fldCharType="begin"/>
        </w:r>
        <w:r w:rsidR="0038647F">
          <w:rPr>
            <w:noProof/>
            <w:webHidden/>
          </w:rPr>
          <w:instrText xml:space="preserve"> PAGEREF _Toc123850870 \h </w:instrText>
        </w:r>
        <w:r w:rsidR="0038647F">
          <w:rPr>
            <w:noProof/>
            <w:webHidden/>
          </w:rPr>
        </w:r>
        <w:r w:rsidR="0038647F">
          <w:rPr>
            <w:noProof/>
            <w:webHidden/>
          </w:rPr>
          <w:fldChar w:fldCharType="separate"/>
        </w:r>
        <w:r w:rsidR="0038647F">
          <w:rPr>
            <w:noProof/>
            <w:webHidden/>
          </w:rPr>
          <w:t>16</w:t>
        </w:r>
        <w:r w:rsidR="0038647F">
          <w:rPr>
            <w:noProof/>
            <w:webHidden/>
          </w:rPr>
          <w:fldChar w:fldCharType="end"/>
        </w:r>
      </w:hyperlink>
    </w:p>
    <w:p w14:paraId="04384539" w14:textId="4DB5BD6C"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4" w:anchor="_Toc123850871" w:history="1">
        <w:r w:rsidR="0038647F" w:rsidRPr="00E71D2C">
          <w:rPr>
            <w:rStyle w:val="Lienhypertexte"/>
            <w:noProof/>
          </w:rPr>
          <w:t>Figure 25: Différentes permissions (Source: Auteur)</w:t>
        </w:r>
        <w:r w:rsidR="0038647F">
          <w:rPr>
            <w:noProof/>
            <w:webHidden/>
          </w:rPr>
          <w:tab/>
        </w:r>
        <w:r w:rsidR="0038647F">
          <w:rPr>
            <w:noProof/>
            <w:webHidden/>
          </w:rPr>
          <w:fldChar w:fldCharType="begin"/>
        </w:r>
        <w:r w:rsidR="0038647F">
          <w:rPr>
            <w:noProof/>
            <w:webHidden/>
          </w:rPr>
          <w:instrText xml:space="preserve"> PAGEREF _Toc123850871 \h </w:instrText>
        </w:r>
        <w:r w:rsidR="0038647F">
          <w:rPr>
            <w:noProof/>
            <w:webHidden/>
          </w:rPr>
        </w:r>
        <w:r w:rsidR="0038647F">
          <w:rPr>
            <w:noProof/>
            <w:webHidden/>
          </w:rPr>
          <w:fldChar w:fldCharType="separate"/>
        </w:r>
        <w:r w:rsidR="0038647F">
          <w:rPr>
            <w:noProof/>
            <w:webHidden/>
          </w:rPr>
          <w:t>16</w:t>
        </w:r>
        <w:r w:rsidR="0038647F">
          <w:rPr>
            <w:noProof/>
            <w:webHidden/>
          </w:rPr>
          <w:fldChar w:fldCharType="end"/>
        </w:r>
      </w:hyperlink>
    </w:p>
    <w:p w14:paraId="7DC442D1" w14:textId="23CF4250"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5" w:anchor="_Toc123850872" w:history="1">
        <w:r w:rsidR="0038647F" w:rsidRPr="00E71D2C">
          <w:rPr>
            <w:rStyle w:val="Lienhypertexte"/>
            <w:noProof/>
          </w:rPr>
          <w:t>Figure 26: Commande chgrp (Source: Auteur)</w:t>
        </w:r>
        <w:r w:rsidR="0038647F">
          <w:rPr>
            <w:noProof/>
            <w:webHidden/>
          </w:rPr>
          <w:tab/>
        </w:r>
        <w:r w:rsidR="0038647F">
          <w:rPr>
            <w:noProof/>
            <w:webHidden/>
          </w:rPr>
          <w:fldChar w:fldCharType="begin"/>
        </w:r>
        <w:r w:rsidR="0038647F">
          <w:rPr>
            <w:noProof/>
            <w:webHidden/>
          </w:rPr>
          <w:instrText xml:space="preserve"> PAGEREF _Toc123850872 \h </w:instrText>
        </w:r>
        <w:r w:rsidR="0038647F">
          <w:rPr>
            <w:noProof/>
            <w:webHidden/>
          </w:rPr>
        </w:r>
        <w:r w:rsidR="0038647F">
          <w:rPr>
            <w:noProof/>
            <w:webHidden/>
          </w:rPr>
          <w:fldChar w:fldCharType="separate"/>
        </w:r>
        <w:r w:rsidR="0038647F">
          <w:rPr>
            <w:noProof/>
            <w:webHidden/>
          </w:rPr>
          <w:t>17</w:t>
        </w:r>
        <w:r w:rsidR="0038647F">
          <w:rPr>
            <w:noProof/>
            <w:webHidden/>
          </w:rPr>
          <w:fldChar w:fldCharType="end"/>
        </w:r>
      </w:hyperlink>
    </w:p>
    <w:p w14:paraId="6D444515" w14:textId="51F5181B"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6" w:anchor="_Toc123850873" w:history="1">
        <w:r w:rsidR="0038647F" w:rsidRPr="00E71D2C">
          <w:rPr>
            <w:rStyle w:val="Lienhypertexte"/>
            <w:noProof/>
          </w:rPr>
          <w:t>Figure 27: Permissions après changement (Source: Auteur)</w:t>
        </w:r>
        <w:r w:rsidR="0038647F">
          <w:rPr>
            <w:noProof/>
            <w:webHidden/>
          </w:rPr>
          <w:tab/>
        </w:r>
        <w:r w:rsidR="0038647F">
          <w:rPr>
            <w:noProof/>
            <w:webHidden/>
          </w:rPr>
          <w:fldChar w:fldCharType="begin"/>
        </w:r>
        <w:r w:rsidR="0038647F">
          <w:rPr>
            <w:noProof/>
            <w:webHidden/>
          </w:rPr>
          <w:instrText xml:space="preserve"> PAGEREF _Toc123850873 \h </w:instrText>
        </w:r>
        <w:r w:rsidR="0038647F">
          <w:rPr>
            <w:noProof/>
            <w:webHidden/>
          </w:rPr>
        </w:r>
        <w:r w:rsidR="0038647F">
          <w:rPr>
            <w:noProof/>
            <w:webHidden/>
          </w:rPr>
          <w:fldChar w:fldCharType="separate"/>
        </w:r>
        <w:r w:rsidR="0038647F">
          <w:rPr>
            <w:noProof/>
            <w:webHidden/>
          </w:rPr>
          <w:t>18</w:t>
        </w:r>
        <w:r w:rsidR="0038647F">
          <w:rPr>
            <w:noProof/>
            <w:webHidden/>
          </w:rPr>
          <w:fldChar w:fldCharType="end"/>
        </w:r>
      </w:hyperlink>
    </w:p>
    <w:p w14:paraId="6F1B2BE4" w14:textId="1A7ADAAC"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7" w:anchor="_Toc123850874" w:history="1">
        <w:r w:rsidR="0038647F" w:rsidRPr="00E71D2C">
          <w:rPr>
            <w:rStyle w:val="Lienhypertexte"/>
            <w:noProof/>
          </w:rPr>
          <w:t>Figure 28: Commande nano /etc/ssh/sshd_config (Source: Auteur)</w:t>
        </w:r>
        <w:r w:rsidR="0038647F">
          <w:rPr>
            <w:noProof/>
            <w:webHidden/>
          </w:rPr>
          <w:tab/>
        </w:r>
        <w:r w:rsidR="0038647F">
          <w:rPr>
            <w:noProof/>
            <w:webHidden/>
          </w:rPr>
          <w:fldChar w:fldCharType="begin"/>
        </w:r>
        <w:r w:rsidR="0038647F">
          <w:rPr>
            <w:noProof/>
            <w:webHidden/>
          </w:rPr>
          <w:instrText xml:space="preserve"> PAGEREF _Toc123850874 \h </w:instrText>
        </w:r>
        <w:r w:rsidR="0038647F">
          <w:rPr>
            <w:noProof/>
            <w:webHidden/>
          </w:rPr>
        </w:r>
        <w:r w:rsidR="0038647F">
          <w:rPr>
            <w:noProof/>
            <w:webHidden/>
          </w:rPr>
          <w:fldChar w:fldCharType="separate"/>
        </w:r>
        <w:r w:rsidR="0038647F">
          <w:rPr>
            <w:noProof/>
            <w:webHidden/>
          </w:rPr>
          <w:t>19</w:t>
        </w:r>
        <w:r w:rsidR="0038647F">
          <w:rPr>
            <w:noProof/>
            <w:webHidden/>
          </w:rPr>
          <w:fldChar w:fldCharType="end"/>
        </w:r>
      </w:hyperlink>
    </w:p>
    <w:p w14:paraId="006FAE03" w14:textId="54D2171E"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8" w:anchor="_Toc123850875" w:history="1">
        <w:r w:rsidR="0038647F" w:rsidRPr="00E71D2C">
          <w:rPr>
            <w:rStyle w:val="Lienhypertexte"/>
            <w:noProof/>
          </w:rPr>
          <w:t>Figure 29: Port 22 (Source: Auteur)</w:t>
        </w:r>
        <w:r w:rsidR="0038647F">
          <w:rPr>
            <w:noProof/>
            <w:webHidden/>
          </w:rPr>
          <w:tab/>
        </w:r>
        <w:r w:rsidR="0038647F">
          <w:rPr>
            <w:noProof/>
            <w:webHidden/>
          </w:rPr>
          <w:fldChar w:fldCharType="begin"/>
        </w:r>
        <w:r w:rsidR="0038647F">
          <w:rPr>
            <w:noProof/>
            <w:webHidden/>
          </w:rPr>
          <w:instrText xml:space="preserve"> PAGEREF _Toc123850875 \h </w:instrText>
        </w:r>
        <w:r w:rsidR="0038647F">
          <w:rPr>
            <w:noProof/>
            <w:webHidden/>
          </w:rPr>
        </w:r>
        <w:r w:rsidR="0038647F">
          <w:rPr>
            <w:noProof/>
            <w:webHidden/>
          </w:rPr>
          <w:fldChar w:fldCharType="separate"/>
        </w:r>
        <w:r w:rsidR="0038647F">
          <w:rPr>
            <w:noProof/>
            <w:webHidden/>
          </w:rPr>
          <w:t>19</w:t>
        </w:r>
        <w:r w:rsidR="0038647F">
          <w:rPr>
            <w:noProof/>
            <w:webHidden/>
          </w:rPr>
          <w:fldChar w:fldCharType="end"/>
        </w:r>
      </w:hyperlink>
    </w:p>
    <w:p w14:paraId="57735705" w14:textId="7C0EE3A1"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39" w:anchor="_Toc123850876" w:history="1">
        <w:r w:rsidR="0038647F" w:rsidRPr="00E71D2C">
          <w:rPr>
            <w:rStyle w:val="Lienhypertexte"/>
            <w:noProof/>
          </w:rPr>
          <w:t>Figure 30: Modification port (Source: Auteur)</w:t>
        </w:r>
        <w:r w:rsidR="0038647F">
          <w:rPr>
            <w:noProof/>
            <w:webHidden/>
          </w:rPr>
          <w:tab/>
        </w:r>
        <w:r w:rsidR="0038647F">
          <w:rPr>
            <w:noProof/>
            <w:webHidden/>
          </w:rPr>
          <w:fldChar w:fldCharType="begin"/>
        </w:r>
        <w:r w:rsidR="0038647F">
          <w:rPr>
            <w:noProof/>
            <w:webHidden/>
          </w:rPr>
          <w:instrText xml:space="preserve"> PAGEREF _Toc123850876 \h </w:instrText>
        </w:r>
        <w:r w:rsidR="0038647F">
          <w:rPr>
            <w:noProof/>
            <w:webHidden/>
          </w:rPr>
        </w:r>
        <w:r w:rsidR="0038647F">
          <w:rPr>
            <w:noProof/>
            <w:webHidden/>
          </w:rPr>
          <w:fldChar w:fldCharType="separate"/>
        </w:r>
        <w:r w:rsidR="0038647F">
          <w:rPr>
            <w:noProof/>
            <w:webHidden/>
          </w:rPr>
          <w:t>20</w:t>
        </w:r>
        <w:r w:rsidR="0038647F">
          <w:rPr>
            <w:noProof/>
            <w:webHidden/>
          </w:rPr>
          <w:fldChar w:fldCharType="end"/>
        </w:r>
      </w:hyperlink>
    </w:p>
    <w:p w14:paraId="7EDE41EA" w14:textId="45B38D7E"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0" w:anchor="_Toc123850877" w:history="1">
        <w:r w:rsidR="0038647F" w:rsidRPr="00E71D2C">
          <w:rPr>
            <w:rStyle w:val="Lienhypertexte"/>
            <w:noProof/>
          </w:rPr>
          <w:t>Figure 31: Redémarrage Raspberry Pi (Source: Auteur)</w:t>
        </w:r>
        <w:r w:rsidR="0038647F">
          <w:rPr>
            <w:noProof/>
            <w:webHidden/>
          </w:rPr>
          <w:tab/>
        </w:r>
        <w:r w:rsidR="0038647F">
          <w:rPr>
            <w:noProof/>
            <w:webHidden/>
          </w:rPr>
          <w:fldChar w:fldCharType="begin"/>
        </w:r>
        <w:r w:rsidR="0038647F">
          <w:rPr>
            <w:noProof/>
            <w:webHidden/>
          </w:rPr>
          <w:instrText xml:space="preserve"> PAGEREF _Toc123850877 \h </w:instrText>
        </w:r>
        <w:r w:rsidR="0038647F">
          <w:rPr>
            <w:noProof/>
            <w:webHidden/>
          </w:rPr>
        </w:r>
        <w:r w:rsidR="0038647F">
          <w:rPr>
            <w:noProof/>
            <w:webHidden/>
          </w:rPr>
          <w:fldChar w:fldCharType="separate"/>
        </w:r>
        <w:r w:rsidR="0038647F">
          <w:rPr>
            <w:noProof/>
            <w:webHidden/>
          </w:rPr>
          <w:t>20</w:t>
        </w:r>
        <w:r w:rsidR="0038647F">
          <w:rPr>
            <w:noProof/>
            <w:webHidden/>
          </w:rPr>
          <w:fldChar w:fldCharType="end"/>
        </w:r>
      </w:hyperlink>
    </w:p>
    <w:p w14:paraId="2F93B747" w14:textId="7E75CC29"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1" w:anchor="_Toc123850878" w:history="1">
        <w:r w:rsidR="0038647F" w:rsidRPr="00E71D2C">
          <w:rPr>
            <w:rStyle w:val="Lienhypertexte"/>
            <w:noProof/>
          </w:rPr>
          <w:t>Figure 32: Erreur PuTTY</w:t>
        </w:r>
        <w:r w:rsidR="0038647F">
          <w:rPr>
            <w:noProof/>
            <w:webHidden/>
          </w:rPr>
          <w:tab/>
        </w:r>
        <w:r w:rsidR="0038647F">
          <w:rPr>
            <w:noProof/>
            <w:webHidden/>
          </w:rPr>
          <w:fldChar w:fldCharType="begin"/>
        </w:r>
        <w:r w:rsidR="0038647F">
          <w:rPr>
            <w:noProof/>
            <w:webHidden/>
          </w:rPr>
          <w:instrText xml:space="preserve"> PAGEREF _Toc123850878 \h </w:instrText>
        </w:r>
        <w:r w:rsidR="0038647F">
          <w:rPr>
            <w:noProof/>
            <w:webHidden/>
          </w:rPr>
        </w:r>
        <w:r w:rsidR="0038647F">
          <w:rPr>
            <w:noProof/>
            <w:webHidden/>
          </w:rPr>
          <w:fldChar w:fldCharType="separate"/>
        </w:r>
        <w:r w:rsidR="0038647F">
          <w:rPr>
            <w:noProof/>
            <w:webHidden/>
          </w:rPr>
          <w:t>21</w:t>
        </w:r>
        <w:r w:rsidR="0038647F">
          <w:rPr>
            <w:noProof/>
            <w:webHidden/>
          </w:rPr>
          <w:fldChar w:fldCharType="end"/>
        </w:r>
      </w:hyperlink>
    </w:p>
    <w:p w14:paraId="50EAEFA4" w14:textId="095F46ED"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2" w:anchor="_Toc123850879" w:history="1">
        <w:r w:rsidR="0038647F" w:rsidRPr="00E71D2C">
          <w:rPr>
            <w:rStyle w:val="Lienhypertexte"/>
            <w:noProof/>
          </w:rPr>
          <w:t>Figure 33: Connexion nouveau port SSH (Source: Auteur)</w:t>
        </w:r>
        <w:r w:rsidR="0038647F">
          <w:rPr>
            <w:noProof/>
            <w:webHidden/>
          </w:rPr>
          <w:tab/>
        </w:r>
        <w:r w:rsidR="0038647F">
          <w:rPr>
            <w:noProof/>
            <w:webHidden/>
          </w:rPr>
          <w:fldChar w:fldCharType="begin"/>
        </w:r>
        <w:r w:rsidR="0038647F">
          <w:rPr>
            <w:noProof/>
            <w:webHidden/>
          </w:rPr>
          <w:instrText xml:space="preserve"> PAGEREF _Toc123850879 \h </w:instrText>
        </w:r>
        <w:r w:rsidR="0038647F">
          <w:rPr>
            <w:noProof/>
            <w:webHidden/>
          </w:rPr>
        </w:r>
        <w:r w:rsidR="0038647F">
          <w:rPr>
            <w:noProof/>
            <w:webHidden/>
          </w:rPr>
          <w:fldChar w:fldCharType="separate"/>
        </w:r>
        <w:r w:rsidR="0038647F">
          <w:rPr>
            <w:noProof/>
            <w:webHidden/>
          </w:rPr>
          <w:t>21</w:t>
        </w:r>
        <w:r w:rsidR="0038647F">
          <w:rPr>
            <w:noProof/>
            <w:webHidden/>
          </w:rPr>
          <w:fldChar w:fldCharType="end"/>
        </w:r>
      </w:hyperlink>
    </w:p>
    <w:p w14:paraId="5FF8400A" w14:textId="25FF8849"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3" w:anchor="_Toc123850880" w:history="1">
        <w:r w:rsidR="0038647F" w:rsidRPr="00E71D2C">
          <w:rPr>
            <w:rStyle w:val="Lienhypertexte"/>
            <w:noProof/>
          </w:rPr>
          <w:t>Figure 34: Connexion réussi (Source: Auteur)</w:t>
        </w:r>
        <w:r w:rsidR="0038647F">
          <w:rPr>
            <w:noProof/>
            <w:webHidden/>
          </w:rPr>
          <w:tab/>
        </w:r>
        <w:r w:rsidR="0038647F">
          <w:rPr>
            <w:noProof/>
            <w:webHidden/>
          </w:rPr>
          <w:fldChar w:fldCharType="begin"/>
        </w:r>
        <w:r w:rsidR="0038647F">
          <w:rPr>
            <w:noProof/>
            <w:webHidden/>
          </w:rPr>
          <w:instrText xml:space="preserve"> PAGEREF _Toc123850880 \h </w:instrText>
        </w:r>
        <w:r w:rsidR="0038647F">
          <w:rPr>
            <w:noProof/>
            <w:webHidden/>
          </w:rPr>
        </w:r>
        <w:r w:rsidR="0038647F">
          <w:rPr>
            <w:noProof/>
            <w:webHidden/>
          </w:rPr>
          <w:fldChar w:fldCharType="separate"/>
        </w:r>
        <w:r w:rsidR="0038647F">
          <w:rPr>
            <w:noProof/>
            <w:webHidden/>
          </w:rPr>
          <w:t>22</w:t>
        </w:r>
        <w:r w:rsidR="0038647F">
          <w:rPr>
            <w:noProof/>
            <w:webHidden/>
          </w:rPr>
          <w:fldChar w:fldCharType="end"/>
        </w:r>
      </w:hyperlink>
    </w:p>
    <w:p w14:paraId="51BDBB30" w14:textId="0B71DFC0"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4" w:anchor="_Toc123850881" w:history="1">
        <w:r w:rsidR="0038647F" w:rsidRPr="00E71D2C">
          <w:rPr>
            <w:rStyle w:val="Lienhypertexte"/>
            <w:noProof/>
          </w:rPr>
          <w:t>Figure 35: Commande nano /etc/passwd (Source: Auteur)</w:t>
        </w:r>
        <w:r w:rsidR="0038647F">
          <w:rPr>
            <w:noProof/>
            <w:webHidden/>
          </w:rPr>
          <w:tab/>
        </w:r>
        <w:r w:rsidR="0038647F">
          <w:rPr>
            <w:noProof/>
            <w:webHidden/>
          </w:rPr>
          <w:fldChar w:fldCharType="begin"/>
        </w:r>
        <w:r w:rsidR="0038647F">
          <w:rPr>
            <w:noProof/>
            <w:webHidden/>
          </w:rPr>
          <w:instrText xml:space="preserve"> PAGEREF _Toc123850881 \h </w:instrText>
        </w:r>
        <w:r w:rsidR="0038647F">
          <w:rPr>
            <w:noProof/>
            <w:webHidden/>
          </w:rPr>
        </w:r>
        <w:r w:rsidR="0038647F">
          <w:rPr>
            <w:noProof/>
            <w:webHidden/>
          </w:rPr>
          <w:fldChar w:fldCharType="separate"/>
        </w:r>
        <w:r w:rsidR="0038647F">
          <w:rPr>
            <w:noProof/>
            <w:webHidden/>
          </w:rPr>
          <w:t>22</w:t>
        </w:r>
        <w:r w:rsidR="0038647F">
          <w:rPr>
            <w:noProof/>
            <w:webHidden/>
          </w:rPr>
          <w:fldChar w:fldCharType="end"/>
        </w:r>
      </w:hyperlink>
    </w:p>
    <w:p w14:paraId="76C30E6E" w14:textId="2E0FF0A2"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5" w:anchor="_Toc123850882" w:history="1">
        <w:r w:rsidR="0038647F" w:rsidRPr="00E71D2C">
          <w:rPr>
            <w:rStyle w:val="Lienhypertexte"/>
            <w:noProof/>
          </w:rPr>
          <w:t>Figure 36: Affichage /etc/passwd (Source: Auteur)</w:t>
        </w:r>
        <w:r w:rsidR="0038647F">
          <w:rPr>
            <w:noProof/>
            <w:webHidden/>
          </w:rPr>
          <w:tab/>
        </w:r>
        <w:r w:rsidR="0038647F">
          <w:rPr>
            <w:noProof/>
            <w:webHidden/>
          </w:rPr>
          <w:fldChar w:fldCharType="begin"/>
        </w:r>
        <w:r w:rsidR="0038647F">
          <w:rPr>
            <w:noProof/>
            <w:webHidden/>
          </w:rPr>
          <w:instrText xml:space="preserve"> PAGEREF _Toc123850882 \h </w:instrText>
        </w:r>
        <w:r w:rsidR="0038647F">
          <w:rPr>
            <w:noProof/>
            <w:webHidden/>
          </w:rPr>
        </w:r>
        <w:r w:rsidR="0038647F">
          <w:rPr>
            <w:noProof/>
            <w:webHidden/>
          </w:rPr>
          <w:fldChar w:fldCharType="separate"/>
        </w:r>
        <w:r w:rsidR="0038647F">
          <w:rPr>
            <w:noProof/>
            <w:webHidden/>
          </w:rPr>
          <w:t>23</w:t>
        </w:r>
        <w:r w:rsidR="0038647F">
          <w:rPr>
            <w:noProof/>
            <w:webHidden/>
          </w:rPr>
          <w:fldChar w:fldCharType="end"/>
        </w:r>
      </w:hyperlink>
    </w:p>
    <w:p w14:paraId="340D84AD" w14:textId="3D6E38E7"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6" w:anchor="_Toc123850883" w:history="1">
        <w:r w:rsidR="0038647F" w:rsidRPr="00E71D2C">
          <w:rPr>
            <w:rStyle w:val="Lienhypertexte"/>
            <w:noProof/>
          </w:rPr>
          <w:t>Figure 37: Changement /etc/passwd (Source: Auteur)</w:t>
        </w:r>
        <w:r w:rsidR="0038647F">
          <w:rPr>
            <w:noProof/>
            <w:webHidden/>
          </w:rPr>
          <w:tab/>
        </w:r>
        <w:r w:rsidR="0038647F">
          <w:rPr>
            <w:noProof/>
            <w:webHidden/>
          </w:rPr>
          <w:fldChar w:fldCharType="begin"/>
        </w:r>
        <w:r w:rsidR="0038647F">
          <w:rPr>
            <w:noProof/>
            <w:webHidden/>
          </w:rPr>
          <w:instrText xml:space="preserve"> PAGEREF _Toc123850883 \h </w:instrText>
        </w:r>
        <w:r w:rsidR="0038647F">
          <w:rPr>
            <w:noProof/>
            <w:webHidden/>
          </w:rPr>
        </w:r>
        <w:r w:rsidR="0038647F">
          <w:rPr>
            <w:noProof/>
            <w:webHidden/>
          </w:rPr>
          <w:fldChar w:fldCharType="separate"/>
        </w:r>
        <w:r w:rsidR="0038647F">
          <w:rPr>
            <w:noProof/>
            <w:webHidden/>
          </w:rPr>
          <w:t>23</w:t>
        </w:r>
        <w:r w:rsidR="0038647F">
          <w:rPr>
            <w:noProof/>
            <w:webHidden/>
          </w:rPr>
          <w:fldChar w:fldCharType="end"/>
        </w:r>
      </w:hyperlink>
    </w:p>
    <w:p w14:paraId="05A7BE4A" w14:textId="30982A72"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7" w:anchor="_Toc123850884" w:history="1">
        <w:r w:rsidR="0038647F" w:rsidRPr="00E71D2C">
          <w:rPr>
            <w:rStyle w:val="Lienhypertexte"/>
            <w:noProof/>
          </w:rPr>
          <w:t>Figure 38: Enregistrement modifications /etc/passwd (Source: Auteur)</w:t>
        </w:r>
        <w:r w:rsidR="0038647F">
          <w:rPr>
            <w:noProof/>
            <w:webHidden/>
          </w:rPr>
          <w:tab/>
        </w:r>
        <w:r w:rsidR="0038647F">
          <w:rPr>
            <w:noProof/>
            <w:webHidden/>
          </w:rPr>
          <w:fldChar w:fldCharType="begin"/>
        </w:r>
        <w:r w:rsidR="0038647F">
          <w:rPr>
            <w:noProof/>
            <w:webHidden/>
          </w:rPr>
          <w:instrText xml:space="preserve"> PAGEREF _Toc123850884 \h </w:instrText>
        </w:r>
        <w:r w:rsidR="0038647F">
          <w:rPr>
            <w:noProof/>
            <w:webHidden/>
          </w:rPr>
        </w:r>
        <w:r w:rsidR="0038647F">
          <w:rPr>
            <w:noProof/>
            <w:webHidden/>
          </w:rPr>
          <w:fldChar w:fldCharType="separate"/>
        </w:r>
        <w:r w:rsidR="0038647F">
          <w:rPr>
            <w:noProof/>
            <w:webHidden/>
          </w:rPr>
          <w:t>23</w:t>
        </w:r>
        <w:r w:rsidR="0038647F">
          <w:rPr>
            <w:noProof/>
            <w:webHidden/>
          </w:rPr>
          <w:fldChar w:fldCharType="end"/>
        </w:r>
      </w:hyperlink>
    </w:p>
    <w:p w14:paraId="0F3BBD68" w14:textId="1AA75548"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8" w:anchor="_Toc123850885" w:history="1">
        <w:r w:rsidR="0038647F" w:rsidRPr="00E71D2C">
          <w:rPr>
            <w:rStyle w:val="Lienhypertexte"/>
            <w:noProof/>
          </w:rPr>
          <w:t>Figure 39: Commando sudo reboot (Source: Auteur)</w:t>
        </w:r>
        <w:r w:rsidR="0038647F">
          <w:rPr>
            <w:noProof/>
            <w:webHidden/>
          </w:rPr>
          <w:tab/>
        </w:r>
        <w:r w:rsidR="0038647F">
          <w:rPr>
            <w:noProof/>
            <w:webHidden/>
          </w:rPr>
          <w:fldChar w:fldCharType="begin"/>
        </w:r>
        <w:r w:rsidR="0038647F">
          <w:rPr>
            <w:noProof/>
            <w:webHidden/>
          </w:rPr>
          <w:instrText xml:space="preserve"> PAGEREF _Toc123850885 \h </w:instrText>
        </w:r>
        <w:r w:rsidR="0038647F">
          <w:rPr>
            <w:noProof/>
            <w:webHidden/>
          </w:rPr>
        </w:r>
        <w:r w:rsidR="0038647F">
          <w:rPr>
            <w:noProof/>
            <w:webHidden/>
          </w:rPr>
          <w:fldChar w:fldCharType="separate"/>
        </w:r>
        <w:r w:rsidR="0038647F">
          <w:rPr>
            <w:noProof/>
            <w:webHidden/>
          </w:rPr>
          <w:t>24</w:t>
        </w:r>
        <w:r w:rsidR="0038647F">
          <w:rPr>
            <w:noProof/>
            <w:webHidden/>
          </w:rPr>
          <w:fldChar w:fldCharType="end"/>
        </w:r>
      </w:hyperlink>
    </w:p>
    <w:p w14:paraId="01DDEBD1" w14:textId="033025A6" w:rsidR="0038647F" w:rsidRDefault="00B10F22" w:rsidP="00732722">
      <w:pPr>
        <w:pStyle w:val="Tabledesillustrations"/>
        <w:tabs>
          <w:tab w:val="right" w:leader="dot" w:pos="9062"/>
        </w:tabs>
        <w:spacing w:line="360" w:lineRule="auto"/>
        <w:jc w:val="both"/>
        <w:rPr>
          <w:rFonts w:asciiTheme="minorHAnsi" w:eastAsiaTheme="minorEastAsia" w:hAnsiTheme="minorHAnsi" w:cstheme="minorBidi"/>
          <w:noProof/>
          <w:kern w:val="0"/>
          <w:szCs w:val="22"/>
          <w:lang w:eastAsia="fr-CH" w:bidi="ar-SA"/>
        </w:rPr>
      </w:pPr>
      <w:hyperlink r:id="rId49" w:anchor="_Toc123850886" w:history="1">
        <w:r w:rsidR="0038647F" w:rsidRPr="00E71D2C">
          <w:rPr>
            <w:rStyle w:val="Lienhypertexte"/>
            <w:noProof/>
          </w:rPr>
          <w:t>Figure 40: Vérification compte root (Source: Auteur)</w:t>
        </w:r>
        <w:r w:rsidR="0038647F">
          <w:rPr>
            <w:noProof/>
            <w:webHidden/>
          </w:rPr>
          <w:tab/>
        </w:r>
        <w:r w:rsidR="0038647F">
          <w:rPr>
            <w:noProof/>
            <w:webHidden/>
          </w:rPr>
          <w:fldChar w:fldCharType="begin"/>
        </w:r>
        <w:r w:rsidR="0038647F">
          <w:rPr>
            <w:noProof/>
            <w:webHidden/>
          </w:rPr>
          <w:instrText xml:space="preserve"> PAGEREF _Toc123850886 \h </w:instrText>
        </w:r>
        <w:r w:rsidR="0038647F">
          <w:rPr>
            <w:noProof/>
            <w:webHidden/>
          </w:rPr>
        </w:r>
        <w:r w:rsidR="0038647F">
          <w:rPr>
            <w:noProof/>
            <w:webHidden/>
          </w:rPr>
          <w:fldChar w:fldCharType="separate"/>
        </w:r>
        <w:r w:rsidR="0038647F">
          <w:rPr>
            <w:noProof/>
            <w:webHidden/>
          </w:rPr>
          <w:t>24</w:t>
        </w:r>
        <w:r w:rsidR="0038647F">
          <w:rPr>
            <w:noProof/>
            <w:webHidden/>
          </w:rPr>
          <w:fldChar w:fldCharType="end"/>
        </w:r>
      </w:hyperlink>
    </w:p>
    <w:p w14:paraId="436B5B6A" w14:textId="39AC6AC5" w:rsidR="00751FFF" w:rsidRPr="0080277C" w:rsidRDefault="0038647F" w:rsidP="00732722">
      <w:pPr>
        <w:spacing w:line="360" w:lineRule="auto"/>
        <w:jc w:val="both"/>
      </w:pPr>
      <w:r>
        <w:rPr>
          <w:rFonts w:cs="Mangal"/>
        </w:rPr>
        <w:fldChar w:fldCharType="end"/>
      </w:r>
    </w:p>
    <w:p w14:paraId="51616AAE" w14:textId="214680CF" w:rsidR="00751FFF" w:rsidRPr="0080277C" w:rsidRDefault="00751FFF" w:rsidP="00732722">
      <w:pPr>
        <w:spacing w:line="360" w:lineRule="auto"/>
        <w:jc w:val="both"/>
      </w:pPr>
    </w:p>
    <w:p w14:paraId="28C858BF" w14:textId="29015F2B" w:rsidR="00751FFF" w:rsidRPr="0080277C" w:rsidRDefault="00751FFF" w:rsidP="00732722">
      <w:pPr>
        <w:spacing w:line="360" w:lineRule="auto"/>
        <w:jc w:val="both"/>
      </w:pPr>
    </w:p>
    <w:p w14:paraId="5ECE5150" w14:textId="74B59E59" w:rsidR="00A60E61" w:rsidRPr="0080277C" w:rsidRDefault="00A60E61" w:rsidP="00732722">
      <w:pPr>
        <w:spacing w:line="360" w:lineRule="auto"/>
        <w:jc w:val="both"/>
      </w:pPr>
    </w:p>
    <w:p w14:paraId="7688ACA6" w14:textId="77777777" w:rsidR="00576282" w:rsidRPr="0080277C" w:rsidRDefault="00576282" w:rsidP="00732722">
      <w:pPr>
        <w:spacing w:line="360" w:lineRule="auto"/>
        <w:jc w:val="both"/>
      </w:pPr>
    </w:p>
    <w:p w14:paraId="54EEB924" w14:textId="65416CDF" w:rsidR="00A60E61" w:rsidRPr="0080277C" w:rsidRDefault="00A60E61" w:rsidP="00732722">
      <w:pPr>
        <w:spacing w:line="360" w:lineRule="auto"/>
        <w:jc w:val="both"/>
      </w:pPr>
    </w:p>
    <w:p w14:paraId="19FA9C34" w14:textId="1ACC5417" w:rsidR="00A60E61" w:rsidRPr="0080277C" w:rsidRDefault="00A60E61" w:rsidP="00732722">
      <w:pPr>
        <w:spacing w:line="360" w:lineRule="auto"/>
        <w:jc w:val="both"/>
      </w:pPr>
    </w:p>
    <w:p w14:paraId="2BC2A3B0" w14:textId="650E6CA7" w:rsidR="00C03352" w:rsidRPr="0080277C" w:rsidRDefault="00C03352" w:rsidP="00732722">
      <w:pPr>
        <w:spacing w:line="360" w:lineRule="auto"/>
        <w:jc w:val="both"/>
      </w:pPr>
    </w:p>
    <w:p w14:paraId="48505EB2" w14:textId="373B1A16" w:rsidR="00C03352" w:rsidRPr="0080277C" w:rsidRDefault="00C03352" w:rsidP="00732722">
      <w:pPr>
        <w:spacing w:line="360" w:lineRule="auto"/>
        <w:jc w:val="both"/>
      </w:pPr>
    </w:p>
    <w:p w14:paraId="71647D74" w14:textId="0A97F0D4" w:rsidR="00C03352" w:rsidRPr="0080277C" w:rsidRDefault="00C03352" w:rsidP="00732722">
      <w:pPr>
        <w:spacing w:line="360" w:lineRule="auto"/>
        <w:jc w:val="both"/>
      </w:pPr>
    </w:p>
    <w:p w14:paraId="01FEA6D9" w14:textId="21537E4B" w:rsidR="00D177B1" w:rsidRPr="0080277C" w:rsidRDefault="00D177B1" w:rsidP="00732722">
      <w:pPr>
        <w:spacing w:line="360" w:lineRule="auto"/>
        <w:jc w:val="both"/>
      </w:pPr>
    </w:p>
    <w:p w14:paraId="1B20C437" w14:textId="5314289A" w:rsidR="00D177B1" w:rsidRPr="0080277C" w:rsidRDefault="00D177B1" w:rsidP="00732722">
      <w:pPr>
        <w:spacing w:line="360" w:lineRule="auto"/>
        <w:jc w:val="both"/>
      </w:pPr>
    </w:p>
    <w:p w14:paraId="476685BE" w14:textId="4325B625" w:rsidR="00D177B1" w:rsidRPr="0080277C" w:rsidRDefault="00D177B1" w:rsidP="00732722">
      <w:pPr>
        <w:spacing w:line="360" w:lineRule="auto"/>
        <w:jc w:val="both"/>
      </w:pPr>
    </w:p>
    <w:p w14:paraId="18C98767" w14:textId="065C4BB8" w:rsidR="00D177B1" w:rsidRPr="0080277C" w:rsidRDefault="00D177B1" w:rsidP="00732722">
      <w:pPr>
        <w:spacing w:line="360" w:lineRule="auto"/>
        <w:jc w:val="both"/>
      </w:pPr>
    </w:p>
    <w:p w14:paraId="1DD18865" w14:textId="0A6A472A" w:rsidR="00D177B1" w:rsidRPr="0080277C" w:rsidRDefault="00D177B1" w:rsidP="00732722">
      <w:pPr>
        <w:spacing w:line="360" w:lineRule="auto"/>
        <w:jc w:val="both"/>
      </w:pPr>
    </w:p>
    <w:p w14:paraId="2A38B9C7" w14:textId="5D3BBE83" w:rsidR="00D177B1" w:rsidRPr="0080277C" w:rsidRDefault="00D177B1" w:rsidP="00732722">
      <w:pPr>
        <w:spacing w:line="360" w:lineRule="auto"/>
        <w:jc w:val="both"/>
      </w:pPr>
    </w:p>
    <w:p w14:paraId="5808A2C5" w14:textId="5E595115" w:rsidR="00D177B1" w:rsidRPr="0080277C" w:rsidRDefault="00D177B1" w:rsidP="00732722">
      <w:pPr>
        <w:spacing w:line="360" w:lineRule="auto"/>
        <w:jc w:val="both"/>
      </w:pPr>
    </w:p>
    <w:p w14:paraId="23887397" w14:textId="44C71CFB" w:rsidR="00D177B1" w:rsidRPr="0080277C" w:rsidRDefault="00D177B1" w:rsidP="00732722">
      <w:pPr>
        <w:spacing w:line="360" w:lineRule="auto"/>
        <w:jc w:val="both"/>
      </w:pPr>
    </w:p>
    <w:p w14:paraId="25AF9AB5" w14:textId="5CCEDD35" w:rsidR="00D177B1" w:rsidRPr="0080277C" w:rsidRDefault="00D177B1" w:rsidP="00732722">
      <w:pPr>
        <w:spacing w:line="360" w:lineRule="auto"/>
        <w:jc w:val="both"/>
      </w:pPr>
    </w:p>
    <w:p w14:paraId="070910BA" w14:textId="01D35437" w:rsidR="00D177B1" w:rsidRPr="0080277C" w:rsidRDefault="00D177B1" w:rsidP="00732722">
      <w:pPr>
        <w:spacing w:line="360" w:lineRule="auto"/>
        <w:jc w:val="both"/>
      </w:pPr>
    </w:p>
    <w:p w14:paraId="23526EA4" w14:textId="2C6B46F3" w:rsidR="00D177B1" w:rsidRPr="0080277C" w:rsidRDefault="00D177B1" w:rsidP="00732722">
      <w:pPr>
        <w:spacing w:line="360" w:lineRule="auto"/>
        <w:jc w:val="both"/>
      </w:pPr>
    </w:p>
    <w:p w14:paraId="2A8D99B1" w14:textId="154DE4BC" w:rsidR="00D177B1" w:rsidRPr="0080277C" w:rsidRDefault="00D177B1" w:rsidP="00732722">
      <w:pPr>
        <w:spacing w:line="360" w:lineRule="auto"/>
        <w:jc w:val="both"/>
      </w:pPr>
    </w:p>
    <w:p w14:paraId="10E309C2" w14:textId="026C14D2" w:rsidR="00D177B1" w:rsidRPr="0080277C" w:rsidRDefault="00D177B1" w:rsidP="00732722">
      <w:pPr>
        <w:spacing w:line="360" w:lineRule="auto"/>
        <w:jc w:val="both"/>
      </w:pPr>
    </w:p>
    <w:p w14:paraId="07676DAC" w14:textId="77777777" w:rsidR="00D177B1" w:rsidRPr="0080277C" w:rsidRDefault="00D177B1" w:rsidP="00732722">
      <w:pPr>
        <w:spacing w:line="360" w:lineRule="auto"/>
        <w:jc w:val="both"/>
      </w:pPr>
    </w:p>
    <w:p w14:paraId="72016ABF" w14:textId="77777777" w:rsidR="00C03352" w:rsidRPr="0080277C" w:rsidRDefault="00C03352" w:rsidP="00732722">
      <w:pPr>
        <w:spacing w:line="360" w:lineRule="auto"/>
        <w:jc w:val="both"/>
      </w:pPr>
    </w:p>
    <w:p w14:paraId="58A52B86" w14:textId="53838679" w:rsidR="00CC42A7" w:rsidRPr="0080277C" w:rsidRDefault="00CC42A7" w:rsidP="00732722">
      <w:pPr>
        <w:spacing w:line="360" w:lineRule="auto"/>
        <w:jc w:val="both"/>
      </w:pPr>
    </w:p>
    <w:p w14:paraId="77CAC524" w14:textId="38F9F994" w:rsidR="00CC42A7" w:rsidRPr="0080277C" w:rsidRDefault="00CC42A7" w:rsidP="00732722">
      <w:pPr>
        <w:spacing w:line="360" w:lineRule="auto"/>
        <w:jc w:val="both"/>
      </w:pPr>
    </w:p>
    <w:p w14:paraId="35DF5E9C" w14:textId="553D5AAA" w:rsidR="00751FFF" w:rsidRPr="0080277C" w:rsidRDefault="00751FFF" w:rsidP="00732722">
      <w:pPr>
        <w:spacing w:line="360" w:lineRule="auto"/>
        <w:jc w:val="both"/>
      </w:pPr>
    </w:p>
    <w:p w14:paraId="5BF9B7BD" w14:textId="33FBF52B" w:rsidR="00751FFF" w:rsidRPr="0080277C" w:rsidRDefault="00F667B6" w:rsidP="00732722">
      <w:pPr>
        <w:pStyle w:val="Titre1"/>
        <w:spacing w:after="240" w:line="360" w:lineRule="auto"/>
        <w:jc w:val="both"/>
      </w:pPr>
      <w:bookmarkStart w:id="13" w:name="_Toc123850812"/>
      <w:r w:rsidRPr="0080277C">
        <w:lastRenderedPageBreak/>
        <w:t>i</w:t>
      </w:r>
      <w:r w:rsidR="0013726A" w:rsidRPr="0080277C">
        <w:t>ii</w:t>
      </w:r>
      <w:r w:rsidRPr="0080277C">
        <w:t xml:space="preserve">. </w:t>
      </w:r>
      <w:r w:rsidR="00751FFF" w:rsidRPr="0080277C">
        <w:t>Table des abréviations</w:t>
      </w:r>
      <w:bookmarkEnd w:id="13"/>
    </w:p>
    <w:p w14:paraId="62AB2BF5" w14:textId="20F1D781" w:rsidR="00B71452" w:rsidRDefault="0038647F" w:rsidP="007F61FC">
      <w:pPr>
        <w:tabs>
          <w:tab w:val="left" w:pos="1134"/>
        </w:tabs>
        <w:spacing w:line="360" w:lineRule="auto"/>
        <w:jc w:val="both"/>
        <w:rPr>
          <w:rFonts w:cs="Arial"/>
          <w:color w:val="000000" w:themeColor="text1"/>
          <w:szCs w:val="22"/>
        </w:rPr>
      </w:pPr>
      <w:r>
        <w:rPr>
          <w:rFonts w:eastAsiaTheme="majorEastAsia" w:cs="Arial"/>
          <w:color w:val="000000" w:themeColor="text1"/>
          <w:szCs w:val="22"/>
        </w:rPr>
        <w:t>GECOS</w:t>
      </w:r>
      <w:r w:rsidR="000E64AF" w:rsidRPr="0080277C">
        <w:rPr>
          <w:rFonts w:eastAsiaTheme="majorEastAsia" w:cs="Arial"/>
          <w:color w:val="000000" w:themeColor="text1"/>
          <w:szCs w:val="22"/>
        </w:rPr>
        <w:tab/>
        <w:t>:</w:t>
      </w:r>
      <w:r w:rsidR="000E64AF" w:rsidRPr="0080277C">
        <w:rPr>
          <w:rFonts w:eastAsiaTheme="majorEastAsia" w:cs="Arial"/>
          <w:color w:val="000000" w:themeColor="text1"/>
          <w:szCs w:val="22"/>
        </w:rPr>
        <w:tab/>
        <w:t>De l’anglais «</w:t>
      </w:r>
      <w:r w:rsidR="007A2B60" w:rsidRPr="0080277C">
        <w:rPr>
          <w:rFonts w:eastAsiaTheme="majorEastAsia" w:cs="Arial"/>
          <w:color w:val="000000" w:themeColor="text1"/>
          <w:szCs w:val="22"/>
        </w:rPr>
        <w:t xml:space="preserve"> </w:t>
      </w:r>
      <w:r w:rsidR="002B08CC">
        <w:rPr>
          <w:rFonts w:eastAsiaTheme="majorEastAsia" w:cs="Arial"/>
          <w:color w:val="000000" w:themeColor="text1"/>
          <w:szCs w:val="22"/>
        </w:rPr>
        <w:t>General electric comprehensive operating system</w:t>
      </w:r>
      <w:r w:rsidR="007A2B60" w:rsidRPr="0080277C">
        <w:rPr>
          <w:rFonts w:eastAsiaTheme="majorEastAsia" w:cs="Arial"/>
          <w:color w:val="000000" w:themeColor="text1"/>
          <w:szCs w:val="22"/>
        </w:rPr>
        <w:t xml:space="preserve"> </w:t>
      </w:r>
      <w:r w:rsidR="002B6A5E" w:rsidRPr="0080277C">
        <w:rPr>
          <w:rFonts w:cs="Arial"/>
          <w:color w:val="000000" w:themeColor="text1"/>
          <w:szCs w:val="22"/>
        </w:rPr>
        <w:t>».</w:t>
      </w:r>
    </w:p>
    <w:p w14:paraId="6F1A4FB4" w14:textId="420DDD1F" w:rsidR="0038647F" w:rsidRDefault="00411D88" w:rsidP="007F61FC">
      <w:pPr>
        <w:tabs>
          <w:tab w:val="left" w:pos="1134"/>
        </w:tabs>
        <w:spacing w:line="360" w:lineRule="auto"/>
        <w:jc w:val="both"/>
        <w:rPr>
          <w:rFonts w:cs="Arial"/>
          <w:color w:val="000000" w:themeColor="text1"/>
          <w:szCs w:val="22"/>
        </w:rPr>
      </w:pPr>
      <w:r>
        <w:rPr>
          <w:rFonts w:cs="Arial"/>
          <w:color w:val="000000" w:themeColor="text1"/>
          <w:szCs w:val="22"/>
        </w:rPr>
        <w:t>GID</w:t>
      </w:r>
      <w:r>
        <w:rPr>
          <w:rFonts w:cs="Arial"/>
          <w:color w:val="000000" w:themeColor="text1"/>
          <w:szCs w:val="22"/>
        </w:rPr>
        <w:tab/>
      </w:r>
      <w:r w:rsidRPr="0080277C">
        <w:rPr>
          <w:rFonts w:eastAsiaTheme="majorEastAsia" w:cs="Arial"/>
          <w:color w:val="000000" w:themeColor="text1"/>
          <w:szCs w:val="22"/>
        </w:rPr>
        <w:t>:</w:t>
      </w:r>
      <w:r w:rsidRPr="0080277C">
        <w:rPr>
          <w:rFonts w:eastAsiaTheme="majorEastAsia" w:cs="Arial"/>
          <w:color w:val="000000" w:themeColor="text1"/>
          <w:szCs w:val="22"/>
        </w:rPr>
        <w:tab/>
        <w:t>De l’anglais «</w:t>
      </w:r>
      <w:r w:rsidR="002A4818">
        <w:rPr>
          <w:rFonts w:eastAsiaTheme="majorEastAsia" w:cs="Arial"/>
          <w:color w:val="000000" w:themeColor="text1"/>
          <w:szCs w:val="22"/>
        </w:rPr>
        <w:t>Group ID</w:t>
      </w:r>
      <w:r w:rsidRPr="0080277C">
        <w:rPr>
          <w:rFonts w:eastAsiaTheme="majorEastAsia" w:cs="Arial"/>
          <w:color w:val="000000" w:themeColor="text1"/>
          <w:szCs w:val="22"/>
        </w:rPr>
        <w:t xml:space="preserve"> </w:t>
      </w:r>
      <w:r w:rsidRPr="0080277C">
        <w:rPr>
          <w:rFonts w:cs="Arial"/>
          <w:color w:val="000000" w:themeColor="text1"/>
          <w:szCs w:val="22"/>
        </w:rPr>
        <w:t>».</w:t>
      </w:r>
    </w:p>
    <w:p w14:paraId="79FE07AA" w14:textId="49EF1AFB" w:rsidR="00411D88" w:rsidRDefault="00411D88" w:rsidP="007F61FC">
      <w:pPr>
        <w:tabs>
          <w:tab w:val="left" w:pos="1134"/>
        </w:tabs>
        <w:spacing w:line="360" w:lineRule="auto"/>
        <w:jc w:val="both"/>
        <w:rPr>
          <w:rFonts w:cs="Arial"/>
          <w:color w:val="000000" w:themeColor="text1"/>
          <w:szCs w:val="22"/>
        </w:rPr>
      </w:pPr>
      <w:r>
        <w:rPr>
          <w:rFonts w:cs="Arial"/>
          <w:color w:val="000000" w:themeColor="text1"/>
          <w:szCs w:val="22"/>
        </w:rPr>
        <w:t>UID</w:t>
      </w:r>
      <w:r>
        <w:rPr>
          <w:rFonts w:cs="Arial"/>
          <w:color w:val="000000" w:themeColor="text1"/>
          <w:szCs w:val="22"/>
        </w:rPr>
        <w:tab/>
      </w:r>
      <w:r w:rsidRPr="0080277C">
        <w:rPr>
          <w:rFonts w:eastAsiaTheme="majorEastAsia" w:cs="Arial"/>
          <w:color w:val="000000" w:themeColor="text1"/>
          <w:szCs w:val="22"/>
        </w:rPr>
        <w:t>:</w:t>
      </w:r>
      <w:r w:rsidRPr="0080277C">
        <w:rPr>
          <w:rFonts w:eastAsiaTheme="majorEastAsia" w:cs="Arial"/>
          <w:color w:val="000000" w:themeColor="text1"/>
          <w:szCs w:val="22"/>
        </w:rPr>
        <w:tab/>
        <w:t xml:space="preserve">De l’anglais « </w:t>
      </w:r>
      <w:r w:rsidR="004D17E6">
        <w:rPr>
          <w:rFonts w:eastAsiaTheme="majorEastAsia" w:cs="Arial"/>
          <w:color w:val="000000" w:themeColor="text1"/>
          <w:szCs w:val="22"/>
        </w:rPr>
        <w:t>User identifier</w:t>
      </w:r>
      <w:r w:rsidRPr="0080277C">
        <w:rPr>
          <w:rFonts w:eastAsiaTheme="majorEastAsia" w:cs="Arial"/>
          <w:color w:val="000000" w:themeColor="text1"/>
          <w:szCs w:val="22"/>
        </w:rPr>
        <w:t xml:space="preserve"> </w:t>
      </w:r>
      <w:r w:rsidRPr="0080277C">
        <w:rPr>
          <w:rFonts w:cs="Arial"/>
          <w:color w:val="000000" w:themeColor="text1"/>
          <w:szCs w:val="22"/>
        </w:rPr>
        <w:t>».</w:t>
      </w:r>
    </w:p>
    <w:p w14:paraId="74278A1A" w14:textId="77777777" w:rsidR="007F61FC" w:rsidRDefault="007F61FC" w:rsidP="007F61FC">
      <w:pPr>
        <w:tabs>
          <w:tab w:val="left" w:pos="1134"/>
        </w:tabs>
        <w:spacing w:line="360" w:lineRule="auto"/>
        <w:jc w:val="both"/>
        <w:rPr>
          <w:rFonts w:cs="Arial"/>
          <w:color w:val="000000" w:themeColor="text1"/>
          <w:szCs w:val="22"/>
        </w:rPr>
      </w:pPr>
      <w:r>
        <w:rPr>
          <w:rFonts w:cs="Arial"/>
          <w:color w:val="000000" w:themeColor="text1"/>
          <w:szCs w:val="22"/>
        </w:rPr>
        <w:t>SSH</w:t>
      </w:r>
      <w:r w:rsidRPr="0013726A">
        <w:rPr>
          <w:rFonts w:cs="Arial"/>
          <w:color w:val="000000" w:themeColor="text1"/>
          <w:szCs w:val="22"/>
        </w:rPr>
        <w:tab/>
        <w:t>:</w:t>
      </w:r>
      <w:r w:rsidRPr="0013726A">
        <w:rPr>
          <w:rFonts w:cs="Arial"/>
          <w:color w:val="000000" w:themeColor="text1"/>
          <w:szCs w:val="22"/>
        </w:rPr>
        <w:tab/>
        <w:t xml:space="preserve">De l’anglais « </w:t>
      </w:r>
      <w:r>
        <w:rPr>
          <w:rFonts w:cs="Arial"/>
          <w:color w:val="000000" w:themeColor="text1"/>
          <w:szCs w:val="22"/>
        </w:rPr>
        <w:t xml:space="preserve">Secure Shell Protocol </w:t>
      </w:r>
      <w:r w:rsidRPr="0013726A">
        <w:rPr>
          <w:rFonts w:cs="Arial"/>
          <w:color w:val="000000" w:themeColor="text1"/>
          <w:szCs w:val="22"/>
        </w:rPr>
        <w:t>».</w:t>
      </w:r>
    </w:p>
    <w:p w14:paraId="070B0B6E" w14:textId="2178F766" w:rsidR="00411D88" w:rsidRPr="0080277C" w:rsidRDefault="00411D88" w:rsidP="00732722">
      <w:pPr>
        <w:tabs>
          <w:tab w:val="left" w:pos="1134"/>
        </w:tabs>
        <w:spacing w:line="360" w:lineRule="auto"/>
        <w:jc w:val="both"/>
        <w:rPr>
          <w:rFonts w:cs="Arial"/>
          <w:color w:val="000000" w:themeColor="text1"/>
          <w:szCs w:val="22"/>
        </w:rPr>
      </w:pPr>
    </w:p>
    <w:p w14:paraId="73066C54" w14:textId="5876D471" w:rsidR="00B71452" w:rsidRPr="0080277C" w:rsidRDefault="00B71452" w:rsidP="00732722">
      <w:pPr>
        <w:tabs>
          <w:tab w:val="left" w:pos="851"/>
          <w:tab w:val="left" w:pos="1418"/>
        </w:tabs>
        <w:spacing w:line="360" w:lineRule="auto"/>
        <w:jc w:val="both"/>
        <w:rPr>
          <w:rFonts w:cs="Arial"/>
          <w:color w:val="000000" w:themeColor="text1"/>
          <w:szCs w:val="22"/>
        </w:rPr>
      </w:pPr>
    </w:p>
    <w:p w14:paraId="61C0CBB0" w14:textId="3C531A92" w:rsidR="00B71452" w:rsidRPr="0080277C" w:rsidRDefault="00B71452" w:rsidP="00732722">
      <w:pPr>
        <w:tabs>
          <w:tab w:val="left" w:pos="851"/>
          <w:tab w:val="left" w:pos="1418"/>
        </w:tabs>
        <w:spacing w:line="360" w:lineRule="auto"/>
        <w:jc w:val="both"/>
        <w:rPr>
          <w:rFonts w:cs="Arial"/>
          <w:color w:val="000000" w:themeColor="text1"/>
          <w:szCs w:val="22"/>
        </w:rPr>
      </w:pPr>
    </w:p>
    <w:p w14:paraId="5B2F21A3" w14:textId="77777777" w:rsidR="00B71452" w:rsidRPr="0080277C" w:rsidRDefault="00B71452" w:rsidP="00732722">
      <w:pPr>
        <w:tabs>
          <w:tab w:val="left" w:pos="851"/>
          <w:tab w:val="left" w:pos="1418"/>
        </w:tabs>
        <w:spacing w:line="360" w:lineRule="auto"/>
        <w:jc w:val="both"/>
        <w:rPr>
          <w:rFonts w:cs="Arial"/>
          <w:color w:val="000000" w:themeColor="text1"/>
          <w:szCs w:val="22"/>
        </w:rPr>
      </w:pPr>
    </w:p>
    <w:p w14:paraId="5A9DF9B5" w14:textId="79817496" w:rsidR="00751FFF" w:rsidRPr="0080277C" w:rsidRDefault="00751FFF" w:rsidP="00732722">
      <w:pPr>
        <w:tabs>
          <w:tab w:val="left" w:pos="3600"/>
        </w:tabs>
        <w:spacing w:line="360" w:lineRule="auto"/>
        <w:jc w:val="both"/>
      </w:pPr>
    </w:p>
    <w:p w14:paraId="4B0A533B" w14:textId="6627DC3E" w:rsidR="00751FFF" w:rsidRPr="0080277C" w:rsidRDefault="00751FFF" w:rsidP="00732722">
      <w:pPr>
        <w:tabs>
          <w:tab w:val="left" w:pos="3600"/>
        </w:tabs>
        <w:spacing w:line="360" w:lineRule="auto"/>
        <w:jc w:val="both"/>
      </w:pPr>
    </w:p>
    <w:p w14:paraId="22392040" w14:textId="0496F60B" w:rsidR="00751FFF" w:rsidRPr="0080277C" w:rsidRDefault="00751FFF" w:rsidP="00732722">
      <w:pPr>
        <w:tabs>
          <w:tab w:val="left" w:pos="3600"/>
        </w:tabs>
        <w:spacing w:line="360" w:lineRule="auto"/>
        <w:jc w:val="both"/>
      </w:pPr>
    </w:p>
    <w:p w14:paraId="2E69BFB7" w14:textId="29ECA068" w:rsidR="00751FFF" w:rsidRPr="0080277C" w:rsidRDefault="00751FFF" w:rsidP="00732722">
      <w:pPr>
        <w:tabs>
          <w:tab w:val="left" w:pos="3600"/>
        </w:tabs>
        <w:spacing w:line="360" w:lineRule="auto"/>
        <w:jc w:val="both"/>
      </w:pPr>
    </w:p>
    <w:p w14:paraId="75D26FD9" w14:textId="2519CF45" w:rsidR="00751FFF" w:rsidRPr="0080277C" w:rsidRDefault="00751FFF" w:rsidP="00732722">
      <w:pPr>
        <w:tabs>
          <w:tab w:val="left" w:pos="3600"/>
        </w:tabs>
        <w:spacing w:line="360" w:lineRule="auto"/>
        <w:jc w:val="both"/>
      </w:pPr>
    </w:p>
    <w:p w14:paraId="6A315238" w14:textId="012C2B7A" w:rsidR="00751FFF" w:rsidRPr="0080277C" w:rsidRDefault="00751FFF" w:rsidP="00732722">
      <w:pPr>
        <w:tabs>
          <w:tab w:val="left" w:pos="3600"/>
        </w:tabs>
        <w:spacing w:line="360" w:lineRule="auto"/>
        <w:jc w:val="both"/>
      </w:pPr>
    </w:p>
    <w:p w14:paraId="168CA7D6" w14:textId="2D0F7F48" w:rsidR="00751FFF" w:rsidRPr="0080277C" w:rsidRDefault="00751FFF" w:rsidP="00732722">
      <w:pPr>
        <w:tabs>
          <w:tab w:val="left" w:pos="3600"/>
        </w:tabs>
        <w:spacing w:line="360" w:lineRule="auto"/>
        <w:jc w:val="both"/>
      </w:pPr>
    </w:p>
    <w:p w14:paraId="438437B0" w14:textId="77777777" w:rsidR="00763E78" w:rsidRPr="0080277C" w:rsidRDefault="00763E78" w:rsidP="00732722">
      <w:pPr>
        <w:tabs>
          <w:tab w:val="left" w:pos="3600"/>
        </w:tabs>
        <w:spacing w:line="360" w:lineRule="auto"/>
        <w:jc w:val="both"/>
        <w:sectPr w:rsidR="00763E78" w:rsidRPr="0080277C" w:rsidSect="00C82DC2">
          <w:headerReference w:type="default" r:id="rId50"/>
          <w:footerReference w:type="default" r:id="rId51"/>
          <w:headerReference w:type="first" r:id="rId52"/>
          <w:footerReference w:type="first" r:id="rId53"/>
          <w:pgSz w:w="11906" w:h="16838"/>
          <w:pgMar w:top="1417" w:right="1417" w:bottom="1417" w:left="1417" w:header="737" w:footer="1020" w:gutter="0"/>
          <w:pgNumType w:fmt="lowerRoman" w:chapStyle="1"/>
          <w:cols w:space="708"/>
          <w:titlePg/>
          <w:docGrid w:linePitch="360"/>
        </w:sectPr>
      </w:pPr>
    </w:p>
    <w:p w14:paraId="002B25CA" w14:textId="4D1DE20E" w:rsidR="00751FFF" w:rsidRPr="0080277C" w:rsidRDefault="0013726A" w:rsidP="005F73C5">
      <w:pPr>
        <w:pStyle w:val="Titre1"/>
        <w:tabs>
          <w:tab w:val="left" w:pos="2368"/>
        </w:tabs>
        <w:spacing w:before="0" w:after="240" w:line="360" w:lineRule="auto"/>
        <w:jc w:val="both"/>
      </w:pPr>
      <w:bookmarkStart w:id="14" w:name="_Toc123850813"/>
      <w:r w:rsidRPr="0080277C">
        <w:lastRenderedPageBreak/>
        <w:t xml:space="preserve">1. </w:t>
      </w:r>
      <w:r w:rsidR="00763E78" w:rsidRPr="0080277C">
        <w:t>Introduction</w:t>
      </w:r>
      <w:bookmarkEnd w:id="14"/>
      <w:r w:rsidR="005B532B" w:rsidRPr="0080277C">
        <w:tab/>
      </w:r>
    </w:p>
    <w:p w14:paraId="1866BC63" w14:textId="78039273" w:rsidR="00346AA5" w:rsidRDefault="00644C03" w:rsidP="00A37E81">
      <w:pPr>
        <w:spacing w:after="240" w:line="360" w:lineRule="auto"/>
        <w:ind w:firstLine="284"/>
        <w:contextualSpacing/>
        <w:jc w:val="both"/>
      </w:pPr>
      <w:r>
        <w:t>Afin de faire une gestion des différents utilisateurs et groupes composant notre nano-ordinateur</w:t>
      </w:r>
      <w:r w:rsidR="00EE7C70">
        <w:t xml:space="preserve"> pour qu’ils puissent avoir les accès que nous désirons, nous devons </w:t>
      </w:r>
      <w:r w:rsidR="00645477">
        <w:t>manipuler différentes commandes dans la ligne de commandes.</w:t>
      </w:r>
    </w:p>
    <w:p w14:paraId="3C162D67" w14:textId="77777777" w:rsidR="00D62E02" w:rsidRDefault="00D62E02" w:rsidP="00A37E81">
      <w:pPr>
        <w:spacing w:after="240" w:line="360" w:lineRule="auto"/>
        <w:ind w:firstLine="284"/>
        <w:contextualSpacing/>
        <w:jc w:val="both"/>
      </w:pPr>
    </w:p>
    <w:p w14:paraId="0E28F83A" w14:textId="0FA958E4" w:rsidR="006C7467" w:rsidRDefault="006C7467" w:rsidP="00A37E81">
      <w:pPr>
        <w:spacing w:after="240" w:line="360" w:lineRule="auto"/>
        <w:ind w:firstLine="284"/>
        <w:contextualSpacing/>
        <w:jc w:val="both"/>
      </w:pPr>
      <w:r>
        <w:t xml:space="preserve">Nous allons tout d’abord voir comment gérer les utilisateurs </w:t>
      </w:r>
      <w:r w:rsidR="008106D4">
        <w:t>dans un Raspberry Pi</w:t>
      </w:r>
      <w:r w:rsidR="00AD6C84">
        <w:t>.</w:t>
      </w:r>
    </w:p>
    <w:p w14:paraId="6EC3CCC9" w14:textId="77777777" w:rsidR="00D62E02" w:rsidRDefault="00D62E02" w:rsidP="00A37E81">
      <w:pPr>
        <w:spacing w:after="240" w:line="360" w:lineRule="auto"/>
        <w:ind w:firstLine="284"/>
        <w:contextualSpacing/>
        <w:jc w:val="both"/>
      </w:pPr>
    </w:p>
    <w:p w14:paraId="44089224" w14:textId="6894306E" w:rsidR="00AD6C84" w:rsidRDefault="00AD6C84" w:rsidP="00A37E81">
      <w:pPr>
        <w:spacing w:after="240" w:line="360" w:lineRule="auto"/>
        <w:ind w:firstLine="284"/>
        <w:contextualSpacing/>
        <w:jc w:val="both"/>
      </w:pPr>
      <w:r>
        <w:t>Ensuite, nous allons voir la gestion des groupes dans ce nano-ordinateur.</w:t>
      </w:r>
    </w:p>
    <w:p w14:paraId="1812DE14" w14:textId="77777777" w:rsidR="00D62E02" w:rsidRDefault="00D62E02" w:rsidP="00A37E81">
      <w:pPr>
        <w:spacing w:after="240" w:line="360" w:lineRule="auto"/>
        <w:ind w:firstLine="284"/>
        <w:contextualSpacing/>
        <w:jc w:val="both"/>
      </w:pPr>
    </w:p>
    <w:p w14:paraId="04866E54" w14:textId="26DE713F" w:rsidR="00276079" w:rsidRDefault="00276079" w:rsidP="00A37E81">
      <w:pPr>
        <w:spacing w:after="240" w:line="360" w:lineRule="auto"/>
        <w:ind w:firstLine="284"/>
        <w:contextualSpacing/>
        <w:jc w:val="both"/>
      </w:pPr>
      <w:r>
        <w:t>Après cela, nous allons voir les différentes permissions dans le Raspberry Pi et comment les gérer.</w:t>
      </w:r>
    </w:p>
    <w:p w14:paraId="3EAB3868" w14:textId="77777777" w:rsidR="00D62E02" w:rsidRDefault="00D62E02" w:rsidP="00A37E81">
      <w:pPr>
        <w:spacing w:after="240" w:line="360" w:lineRule="auto"/>
        <w:ind w:firstLine="284"/>
        <w:contextualSpacing/>
        <w:jc w:val="both"/>
      </w:pPr>
    </w:p>
    <w:p w14:paraId="3DDDB966" w14:textId="7818D281" w:rsidR="00346AA5" w:rsidRDefault="00D62E02" w:rsidP="00A37E81">
      <w:pPr>
        <w:spacing w:after="240" w:line="360" w:lineRule="auto"/>
        <w:ind w:firstLine="284"/>
        <w:contextualSpacing/>
        <w:jc w:val="both"/>
      </w:pPr>
      <w:r>
        <w:t>Nous</w:t>
      </w:r>
      <w:r w:rsidR="00276079">
        <w:t xml:space="preserve"> allons finir par quelques mesures supplémentaires de sécurité dans notre nano-ordinateur afin de le protéger davantage.</w:t>
      </w:r>
    </w:p>
    <w:p w14:paraId="6B508D01" w14:textId="77777777" w:rsidR="00D62E02" w:rsidRDefault="00D62E02" w:rsidP="00A37E81">
      <w:pPr>
        <w:spacing w:after="240" w:line="360" w:lineRule="auto"/>
        <w:ind w:firstLine="284"/>
        <w:contextualSpacing/>
        <w:jc w:val="both"/>
      </w:pPr>
    </w:p>
    <w:p w14:paraId="6412F3C8" w14:textId="7654CAE5" w:rsidR="00645477" w:rsidRPr="0080277C" w:rsidRDefault="0056271A" w:rsidP="00A37E81">
      <w:pPr>
        <w:spacing w:after="240" w:line="360" w:lineRule="auto"/>
        <w:ind w:firstLine="284"/>
        <w:contextualSpacing/>
        <w:jc w:val="both"/>
      </w:pPr>
      <w:r>
        <w:t>Pour une explication optimal des différents points vus sur ce fichier, nous allons prendre en compte la situation suivante :</w:t>
      </w:r>
      <w:r w:rsidR="00D62E02">
        <w:t xml:space="preserve"> </w:t>
      </w:r>
      <w:r>
        <w:t xml:space="preserve">Rafael est le directeur d’une entreprise </w:t>
      </w:r>
      <w:r w:rsidR="00346AA5">
        <w:t>composé de deux employés</w:t>
      </w:r>
      <w:r w:rsidR="005938A1">
        <w:t> :</w:t>
      </w:r>
      <w:r w:rsidR="00346AA5">
        <w:t xml:space="preserve"> lui et Paul, son comptable.</w:t>
      </w:r>
      <w:r w:rsidR="00645477">
        <w:t xml:space="preserve"> </w:t>
      </w:r>
    </w:p>
    <w:p w14:paraId="3D28B0E8" w14:textId="5D178E58" w:rsidR="00B50EC7" w:rsidRPr="0080277C" w:rsidRDefault="00B50EC7" w:rsidP="00732722">
      <w:pPr>
        <w:spacing w:after="240" w:line="360" w:lineRule="auto"/>
        <w:ind w:firstLine="284"/>
        <w:contextualSpacing/>
        <w:jc w:val="both"/>
      </w:pPr>
    </w:p>
    <w:p w14:paraId="784A6B3B" w14:textId="5A00A853" w:rsidR="00D279EB" w:rsidRDefault="00D279EB" w:rsidP="00732722">
      <w:pPr>
        <w:spacing w:after="240" w:line="360" w:lineRule="auto"/>
        <w:ind w:firstLine="284"/>
        <w:contextualSpacing/>
        <w:jc w:val="both"/>
      </w:pPr>
    </w:p>
    <w:p w14:paraId="1132E333" w14:textId="77112952" w:rsidR="009C5568" w:rsidRDefault="009C5568" w:rsidP="00732722">
      <w:pPr>
        <w:jc w:val="both"/>
      </w:pPr>
    </w:p>
    <w:p w14:paraId="686B1776" w14:textId="2301A0C9" w:rsidR="002B11F3" w:rsidRDefault="002B11F3" w:rsidP="00732722">
      <w:pPr>
        <w:jc w:val="both"/>
      </w:pPr>
    </w:p>
    <w:p w14:paraId="10820468" w14:textId="1516108B" w:rsidR="002B11F3" w:rsidRDefault="002B11F3" w:rsidP="00732722">
      <w:pPr>
        <w:jc w:val="both"/>
      </w:pPr>
    </w:p>
    <w:p w14:paraId="0A857293" w14:textId="7890B371" w:rsidR="002B11F3" w:rsidRDefault="002B11F3" w:rsidP="00732722">
      <w:pPr>
        <w:jc w:val="both"/>
      </w:pPr>
    </w:p>
    <w:p w14:paraId="6240F80D" w14:textId="42D5C1C7" w:rsidR="002B11F3" w:rsidRDefault="002B11F3" w:rsidP="00732722">
      <w:pPr>
        <w:jc w:val="both"/>
      </w:pPr>
    </w:p>
    <w:p w14:paraId="1D77C191" w14:textId="109114CA" w:rsidR="002B11F3" w:rsidRDefault="002B11F3" w:rsidP="00732722">
      <w:pPr>
        <w:jc w:val="both"/>
      </w:pPr>
    </w:p>
    <w:p w14:paraId="76404939" w14:textId="6B62D617" w:rsidR="002B11F3" w:rsidRDefault="002B11F3" w:rsidP="00732722">
      <w:pPr>
        <w:jc w:val="both"/>
      </w:pPr>
    </w:p>
    <w:p w14:paraId="49BC1895" w14:textId="55890F66" w:rsidR="002B11F3" w:rsidRDefault="002B11F3" w:rsidP="00732722">
      <w:pPr>
        <w:jc w:val="both"/>
      </w:pPr>
    </w:p>
    <w:p w14:paraId="200563FA" w14:textId="2BEB3880" w:rsidR="002B11F3" w:rsidRDefault="002B11F3" w:rsidP="00732722">
      <w:pPr>
        <w:jc w:val="both"/>
      </w:pPr>
    </w:p>
    <w:p w14:paraId="79E355B2" w14:textId="02429883" w:rsidR="002B11F3" w:rsidRDefault="002B11F3" w:rsidP="00732722">
      <w:pPr>
        <w:jc w:val="both"/>
      </w:pPr>
    </w:p>
    <w:p w14:paraId="4FE18054" w14:textId="7F927AC1" w:rsidR="002B11F3" w:rsidRDefault="002B11F3" w:rsidP="00732722">
      <w:pPr>
        <w:jc w:val="both"/>
      </w:pPr>
    </w:p>
    <w:p w14:paraId="317C485B" w14:textId="2F45203F" w:rsidR="002B11F3" w:rsidRDefault="002B11F3" w:rsidP="00732722">
      <w:pPr>
        <w:jc w:val="both"/>
      </w:pPr>
    </w:p>
    <w:p w14:paraId="09F2D17B" w14:textId="27258CE7" w:rsidR="002B11F3" w:rsidRDefault="002B11F3" w:rsidP="00732722">
      <w:pPr>
        <w:jc w:val="both"/>
      </w:pPr>
    </w:p>
    <w:p w14:paraId="669B4332" w14:textId="78AA3193" w:rsidR="002B11F3" w:rsidRDefault="002B11F3" w:rsidP="00732722">
      <w:pPr>
        <w:jc w:val="both"/>
      </w:pPr>
    </w:p>
    <w:p w14:paraId="343CD189" w14:textId="368B7619" w:rsidR="002B11F3" w:rsidRDefault="002B11F3" w:rsidP="00732722">
      <w:pPr>
        <w:jc w:val="both"/>
      </w:pPr>
    </w:p>
    <w:p w14:paraId="1F3E6085" w14:textId="04E844A6" w:rsidR="002B11F3" w:rsidRDefault="002B11F3" w:rsidP="00732722">
      <w:pPr>
        <w:jc w:val="both"/>
      </w:pPr>
    </w:p>
    <w:p w14:paraId="5D9E3AE4" w14:textId="1A462B93" w:rsidR="006C7467" w:rsidRDefault="006C7467" w:rsidP="00732722">
      <w:pPr>
        <w:jc w:val="both"/>
      </w:pPr>
    </w:p>
    <w:p w14:paraId="11026BB7" w14:textId="24EAFFA2" w:rsidR="006C7467" w:rsidRDefault="006C7467" w:rsidP="00732722">
      <w:pPr>
        <w:jc w:val="both"/>
      </w:pPr>
    </w:p>
    <w:p w14:paraId="2FC943C2" w14:textId="77777777" w:rsidR="002B11F3" w:rsidRPr="0080277C" w:rsidRDefault="002B11F3" w:rsidP="00732722">
      <w:pPr>
        <w:jc w:val="both"/>
      </w:pPr>
    </w:p>
    <w:p w14:paraId="65A7A9C4" w14:textId="2E02F881" w:rsidR="00BE251D" w:rsidRDefault="00BE251D" w:rsidP="00B74AFA">
      <w:pPr>
        <w:pStyle w:val="Titre1"/>
        <w:spacing w:after="240"/>
        <w:jc w:val="both"/>
      </w:pPr>
      <w:bookmarkStart w:id="15" w:name="_Toc123850814"/>
      <w:r w:rsidRPr="00BE251D">
        <w:lastRenderedPageBreak/>
        <w:t>1.</w:t>
      </w:r>
      <w:r>
        <w:t xml:space="preserve"> </w:t>
      </w:r>
      <w:r w:rsidR="001D6039" w:rsidRPr="0080277C">
        <w:t>Utilisateurs</w:t>
      </w:r>
      <w:bookmarkEnd w:id="15"/>
    </w:p>
    <w:p w14:paraId="12AA980B" w14:textId="77777777" w:rsidR="001D4B63" w:rsidRPr="00BE251D" w:rsidRDefault="001D4B63" w:rsidP="00732722">
      <w:pPr>
        <w:jc w:val="both"/>
      </w:pPr>
    </w:p>
    <w:p w14:paraId="641CCBB9" w14:textId="7C3EEE09" w:rsidR="009C5568" w:rsidRPr="0080277C" w:rsidRDefault="006A518C" w:rsidP="00732722">
      <w:pPr>
        <w:pStyle w:val="Titre2"/>
        <w:spacing w:after="240" w:line="360" w:lineRule="auto"/>
        <w:jc w:val="both"/>
      </w:pPr>
      <w:bookmarkStart w:id="16" w:name="_Toc123850815"/>
      <w:r w:rsidRPr="0080277C">
        <w:t xml:space="preserve">1.1 </w:t>
      </w:r>
      <w:r w:rsidR="0080277C">
        <w:t>Voir l</w:t>
      </w:r>
      <w:r w:rsidR="009A48E5">
        <w:t>a l</w:t>
      </w:r>
      <w:r w:rsidR="0080277C">
        <w:t>iste des utilisateurs</w:t>
      </w:r>
      <w:bookmarkEnd w:id="16"/>
    </w:p>
    <w:p w14:paraId="71F0C1D6" w14:textId="2F79998F" w:rsidR="00116AF4" w:rsidRDefault="006A62A5" w:rsidP="006A77AE">
      <w:pPr>
        <w:spacing w:line="360" w:lineRule="auto"/>
        <w:ind w:firstLine="284"/>
        <w:jc w:val="both"/>
      </w:pPr>
      <w:bookmarkStart w:id="17" w:name="_Hlk123512400"/>
      <w:r>
        <w:t>Afin de voir la liste de tout les utilisateurs que notre nano-ordinateur possède, nous devons</w:t>
      </w:r>
      <w:r w:rsidR="00FA5219">
        <w:t xml:space="preserve"> exécuter </w:t>
      </w:r>
      <w:r>
        <w:t xml:space="preserve">la commande </w:t>
      </w:r>
      <w:r w:rsidR="00C22BEE">
        <w:t>« </w:t>
      </w:r>
      <w:r w:rsidR="00C22BEE" w:rsidRPr="009A48E5">
        <w:rPr>
          <w:b/>
          <w:bCs/>
        </w:rPr>
        <w:t>less /etc/passwd</w:t>
      </w:r>
      <w:r w:rsidR="00C22BEE">
        <w:t> ».</w:t>
      </w:r>
    </w:p>
    <w:p w14:paraId="495C7886" w14:textId="1DF66823" w:rsidR="00FB7BCB" w:rsidRDefault="00894D7C" w:rsidP="00732722">
      <w:pPr>
        <w:jc w:val="both"/>
        <w:rPr>
          <w:b/>
          <w:bCs/>
        </w:rPr>
      </w:pPr>
      <w:r w:rsidRPr="00FB7BCB">
        <w:rPr>
          <w:noProof/>
        </w:rPr>
        <w:drawing>
          <wp:anchor distT="0" distB="0" distL="114300" distR="114300" simplePos="0" relativeHeight="251687936" behindDoc="0" locked="0" layoutInCell="1" allowOverlap="1" wp14:anchorId="21CFCB48" wp14:editId="4DFDC379">
            <wp:simplePos x="0" y="0"/>
            <wp:positionH relativeFrom="margin">
              <wp:align>center</wp:align>
            </wp:positionH>
            <wp:positionV relativeFrom="paragraph">
              <wp:posOffset>6985</wp:posOffset>
            </wp:positionV>
            <wp:extent cx="3813810" cy="593725"/>
            <wp:effectExtent l="0" t="0" r="0" b="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851" t="5682" r="5858" b="75030"/>
                    <a:stretch/>
                  </pic:blipFill>
                  <pic:spPr bwMode="auto">
                    <a:xfrm>
                      <a:off x="0" y="0"/>
                      <a:ext cx="3813810" cy="59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B0A" w:rsidRPr="00217B0A">
        <w:rPr>
          <w:b/>
          <w:bCs/>
        </w:rPr>
        <w:t xml:space="preserve"> </w:t>
      </w:r>
    </w:p>
    <w:p w14:paraId="3D3912D1" w14:textId="7153266F" w:rsidR="00FB7BCB" w:rsidRDefault="00FB7BCB" w:rsidP="00732722">
      <w:pPr>
        <w:jc w:val="both"/>
      </w:pPr>
    </w:p>
    <w:p w14:paraId="2911E141" w14:textId="3BC53CE8" w:rsidR="00FB7BCB" w:rsidRDefault="00FB7BCB" w:rsidP="00732722">
      <w:pPr>
        <w:jc w:val="both"/>
      </w:pPr>
    </w:p>
    <w:p w14:paraId="18BE6DCB" w14:textId="231C34B7" w:rsidR="00FB7BCB" w:rsidRDefault="00FB7BCB" w:rsidP="00732722">
      <w:pPr>
        <w:jc w:val="both"/>
      </w:pPr>
    </w:p>
    <w:p w14:paraId="3B4A06DB" w14:textId="452DFCD5" w:rsidR="00FB7BCB" w:rsidRDefault="00894D7C" w:rsidP="00732722">
      <w:pPr>
        <w:jc w:val="both"/>
      </w:pPr>
      <w:r>
        <w:rPr>
          <w:noProof/>
        </w:rPr>
        <mc:AlternateContent>
          <mc:Choice Requires="wps">
            <w:drawing>
              <wp:anchor distT="0" distB="0" distL="114300" distR="114300" simplePos="0" relativeHeight="251723776" behindDoc="0" locked="0" layoutInCell="1" allowOverlap="1" wp14:anchorId="45BB171E" wp14:editId="7C7583F0">
                <wp:simplePos x="0" y="0"/>
                <wp:positionH relativeFrom="margin">
                  <wp:align>center</wp:align>
                </wp:positionH>
                <wp:positionV relativeFrom="paragraph">
                  <wp:posOffset>6851</wp:posOffset>
                </wp:positionV>
                <wp:extent cx="2842260" cy="137160"/>
                <wp:effectExtent l="0" t="0" r="0" b="0"/>
                <wp:wrapSquare wrapText="bothSides"/>
                <wp:docPr id="64" name="Zone de texte 64"/>
                <wp:cNvGraphicFramePr/>
                <a:graphic xmlns:a="http://schemas.openxmlformats.org/drawingml/2006/main">
                  <a:graphicData uri="http://schemas.microsoft.com/office/word/2010/wordprocessingShape">
                    <wps:wsp>
                      <wps:cNvSpPr txBox="1"/>
                      <wps:spPr>
                        <a:xfrm>
                          <a:off x="0" y="0"/>
                          <a:ext cx="2842260" cy="137160"/>
                        </a:xfrm>
                        <a:prstGeom prst="rect">
                          <a:avLst/>
                        </a:prstGeom>
                        <a:solidFill>
                          <a:prstClr val="white"/>
                        </a:solidFill>
                        <a:ln>
                          <a:noFill/>
                        </a:ln>
                      </wps:spPr>
                      <wps:txbx>
                        <w:txbxContent>
                          <w:p w14:paraId="230F6CE2" w14:textId="5376B5C2" w:rsidR="00D40D0E" w:rsidRPr="00A47B56" w:rsidRDefault="00D40D0E" w:rsidP="00D40D0E">
                            <w:pPr>
                              <w:pStyle w:val="Lgende"/>
                              <w:rPr>
                                <w:rFonts w:cs="Lucida Sans"/>
                                <w:szCs w:val="24"/>
                              </w:rPr>
                            </w:pPr>
                            <w:bookmarkStart w:id="18" w:name="_Toc123850847"/>
                            <w:r>
                              <w:t xml:space="preserve">Figure </w:t>
                            </w:r>
                            <w:fldSimple w:instr=" SEQ Figure \* ARABIC ">
                              <w:r w:rsidR="008E235A">
                                <w:rPr>
                                  <w:noProof/>
                                </w:rPr>
                                <w:t>1</w:t>
                              </w:r>
                            </w:fldSimple>
                            <w:r>
                              <w:t>: Commande less /etc/passwd (Source: Auteur)</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BB171E" id="_x0000_t202" coordsize="21600,21600" o:spt="202" path="m,l,21600r21600,l21600,xe">
                <v:stroke joinstyle="miter"/>
                <v:path gradientshapeok="t" o:connecttype="rect"/>
              </v:shapetype>
              <v:shape id="Zone de texte 64" o:spid="_x0000_s1026" type="#_x0000_t202" style="position:absolute;left:0;text-align:left;margin-left:0;margin-top:.55pt;width:223.8pt;height:10.8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RGFwIAADsEAAAOAAAAZHJzL2Uyb0RvYy54bWysU01v2zAMvQ/YfxB0X5xkQ1cYcYosRYYB&#10;QVsgHXpWZCkWIIsapcTOfv0ofyRdt9Owi0yTFKn3Hrm4a2vLTgqDAVfw2WTKmXISSuMOBf/+vPlw&#10;y1mIwpXCglMFP6vA75bv3y0an6s5VGBLhYyKuJA3vuBVjD7PsiArVYswAa8cBTVgLSL94iErUTRU&#10;vbbZfDq9yRrA0iNIFQJ57/sgX3b1tVYyPmodVGS24PS22J3Ynft0ZsuFyA8ofGXk8AzxD6+ohXHU&#10;9FLqXkTBjmj+KFUbiRBAx4mEOgOtjVQdBkIzm75Bs6uEVx0WIif4C03h/5WVD6edf0IW2y/QkoCJ&#10;kMaHPJAz4Wk11ulLL2UUJwrPF9pUG5kk5/z203x+QyFJsdnHzzOyqUx2ve0xxK8KapaMgiPJ0rEl&#10;TtsQ+9QxJTULYE25MdamnxRYW2QnQRI2lYlqKP5blnUp10G61RdMnuwKJVmx3bcDvj2UZ4KN0E9E&#10;8HJjqNFWhPgkkEaA4NBYx0c6tIWm4DBYnFWAP//mT/mkDEU5a2ikCh5+HAUqzuw3R5ql+RsNHI39&#10;aLhjvQaCOKOF8bIz6QJGO5oaoX6haV+lLhQSTlKvgsfRXMd+sGlbpFqtuiSaMi/i1u28TKVHQp/b&#10;F4F+kCOSkA8wDpvI36jS5/b0ro4RtOkkS4T2LA4804R2og/blFbg9X+Xdd355S8AAAD//wMAUEsD&#10;BBQABgAIAAAAIQAilvoX3AAAAAUBAAAPAAAAZHJzL2Rvd25yZXYueG1sTI/BTsMwEETvSPyDtUhc&#10;EHUaVSkKcSpo4QaHlqrnbewmUeN1ZDtN+vcsJ3rcmdHM22I12U5cjA+tIwXzWQLCUOV0S7WC/c/n&#10;8wuIEJE0do6MgqsJsCrv7wrMtRtpay67WAsuoZCjgibGPpcyVI2xGGauN8TeyXmLkU9fS+1x5HLb&#10;yTRJMmmxJV5osDfrxlTn3WAVZBs/jFtaP232H1/43dfp4f16UOrxYXp7BRHNFP/D8IfP6FAy09EN&#10;pIPoFPAjkdU5CDYXi2UG4qggTZcgy0Le0pe/AAAA//8DAFBLAQItABQABgAIAAAAIQC2gziS/gAA&#10;AOEBAAATAAAAAAAAAAAAAAAAAAAAAABbQ29udGVudF9UeXBlc10ueG1sUEsBAi0AFAAGAAgAAAAh&#10;ADj9If/WAAAAlAEAAAsAAAAAAAAAAAAAAAAALwEAAF9yZWxzLy5yZWxzUEsBAi0AFAAGAAgAAAAh&#10;AHBvdEYXAgAAOwQAAA4AAAAAAAAAAAAAAAAALgIAAGRycy9lMm9Eb2MueG1sUEsBAi0AFAAGAAgA&#10;AAAhACKW+hfcAAAABQEAAA8AAAAAAAAAAAAAAAAAcQQAAGRycy9kb3ducmV2LnhtbFBLBQYAAAAA&#10;BAAEAPMAAAB6BQAAAAA=&#10;" stroked="f">
                <v:textbox inset="0,0,0,0">
                  <w:txbxContent>
                    <w:p w14:paraId="230F6CE2" w14:textId="5376B5C2" w:rsidR="00D40D0E" w:rsidRPr="00A47B56" w:rsidRDefault="00D40D0E" w:rsidP="00D40D0E">
                      <w:pPr>
                        <w:pStyle w:val="Lgende"/>
                        <w:rPr>
                          <w:rFonts w:cs="Lucida Sans"/>
                          <w:szCs w:val="24"/>
                        </w:rPr>
                      </w:pPr>
                      <w:bookmarkStart w:id="19" w:name="_Toc123850847"/>
                      <w:r>
                        <w:t xml:space="preserve">Figure </w:t>
                      </w:r>
                      <w:r>
                        <w:fldChar w:fldCharType="begin"/>
                      </w:r>
                      <w:r>
                        <w:instrText xml:space="preserve"> SEQ Figure \* ARABIC </w:instrText>
                      </w:r>
                      <w:r>
                        <w:fldChar w:fldCharType="separate"/>
                      </w:r>
                      <w:r w:rsidR="008E235A">
                        <w:rPr>
                          <w:noProof/>
                        </w:rPr>
                        <w:t>1</w:t>
                      </w:r>
                      <w:r>
                        <w:fldChar w:fldCharType="end"/>
                      </w:r>
                      <w:r>
                        <w:t xml:space="preserve">: Commande </w:t>
                      </w:r>
                      <w:proofErr w:type="spellStart"/>
                      <w:r>
                        <w:t>less</w:t>
                      </w:r>
                      <w:proofErr w:type="spellEnd"/>
                      <w:r>
                        <w:t xml:space="preserve"> /</w:t>
                      </w:r>
                      <w:proofErr w:type="spellStart"/>
                      <w:r>
                        <w:t>etc</w:t>
                      </w:r>
                      <w:proofErr w:type="spellEnd"/>
                      <w:r>
                        <w:t>/</w:t>
                      </w:r>
                      <w:proofErr w:type="spellStart"/>
                      <w:r>
                        <w:t>passwd</w:t>
                      </w:r>
                      <w:proofErr w:type="spellEnd"/>
                      <w:r>
                        <w:t xml:space="preserve"> (Source: Auteur)</w:t>
                      </w:r>
                      <w:bookmarkEnd w:id="19"/>
                    </w:p>
                  </w:txbxContent>
                </v:textbox>
                <w10:wrap type="square" anchorx="margin"/>
              </v:shape>
            </w:pict>
          </mc:Fallback>
        </mc:AlternateContent>
      </w:r>
    </w:p>
    <w:p w14:paraId="70A4A416" w14:textId="34FDD8E5" w:rsidR="00FB7BCB" w:rsidRDefault="00894D7C" w:rsidP="00732722">
      <w:pPr>
        <w:jc w:val="both"/>
      </w:pPr>
      <w:r w:rsidRPr="000A677A">
        <w:rPr>
          <w:noProof/>
        </w:rPr>
        <w:drawing>
          <wp:anchor distT="0" distB="0" distL="114300" distR="114300" simplePos="0" relativeHeight="251660288" behindDoc="0" locked="0" layoutInCell="1" allowOverlap="1" wp14:anchorId="527FAA24" wp14:editId="0976886F">
            <wp:simplePos x="0" y="0"/>
            <wp:positionH relativeFrom="margin">
              <wp:align>center</wp:align>
            </wp:positionH>
            <wp:positionV relativeFrom="paragraph">
              <wp:posOffset>53340</wp:posOffset>
            </wp:positionV>
            <wp:extent cx="3975735" cy="3051175"/>
            <wp:effectExtent l="0" t="0" r="571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6383" t="30917" r="18909" b="4808"/>
                    <a:stretch/>
                  </pic:blipFill>
                  <pic:spPr bwMode="auto">
                    <a:xfrm>
                      <a:off x="0" y="0"/>
                      <a:ext cx="3975735" cy="305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85CEB" w14:textId="1817F0CF" w:rsidR="00FB7BCB" w:rsidRDefault="00FB7BCB" w:rsidP="00732722">
      <w:pPr>
        <w:jc w:val="both"/>
      </w:pPr>
    </w:p>
    <w:p w14:paraId="652DEFC6" w14:textId="38E9BB53" w:rsidR="00FB7BCB" w:rsidRDefault="00FB7BCB" w:rsidP="00732722">
      <w:pPr>
        <w:jc w:val="both"/>
      </w:pPr>
    </w:p>
    <w:p w14:paraId="77A16F6C" w14:textId="4AD3A8C1" w:rsidR="00FB7BCB" w:rsidRDefault="00FB7BCB" w:rsidP="00732722">
      <w:pPr>
        <w:jc w:val="both"/>
      </w:pPr>
    </w:p>
    <w:p w14:paraId="34E0F167" w14:textId="2D407F36" w:rsidR="00FB7BCB" w:rsidRDefault="00FB7BCB" w:rsidP="00732722">
      <w:pPr>
        <w:jc w:val="both"/>
      </w:pPr>
    </w:p>
    <w:p w14:paraId="0E138443" w14:textId="1DC5B9AF" w:rsidR="00FB7BCB" w:rsidRDefault="00FB7BCB" w:rsidP="00732722">
      <w:pPr>
        <w:jc w:val="both"/>
      </w:pPr>
    </w:p>
    <w:p w14:paraId="45714305" w14:textId="4AB445F9" w:rsidR="00FB7BCB" w:rsidRDefault="00FB7BCB" w:rsidP="00732722">
      <w:pPr>
        <w:jc w:val="both"/>
      </w:pPr>
    </w:p>
    <w:p w14:paraId="7EA423CD" w14:textId="77777777" w:rsidR="00987CBF" w:rsidRDefault="00987CBF" w:rsidP="00732722">
      <w:pPr>
        <w:jc w:val="both"/>
      </w:pPr>
    </w:p>
    <w:p w14:paraId="1384E1FA" w14:textId="6BDDE712" w:rsidR="00FB7BCB" w:rsidRDefault="00FB7BCB" w:rsidP="00732722">
      <w:pPr>
        <w:jc w:val="both"/>
      </w:pPr>
    </w:p>
    <w:p w14:paraId="3AF680AB" w14:textId="1DB305F3" w:rsidR="00FB7BCB" w:rsidRDefault="00FB7BCB" w:rsidP="00732722">
      <w:pPr>
        <w:jc w:val="both"/>
      </w:pPr>
    </w:p>
    <w:p w14:paraId="77F80F58" w14:textId="02719B88" w:rsidR="00FB7BCB" w:rsidRDefault="00FB7BCB" w:rsidP="00732722">
      <w:pPr>
        <w:jc w:val="both"/>
      </w:pPr>
    </w:p>
    <w:p w14:paraId="5B686DEC" w14:textId="504DD572" w:rsidR="00FB7BCB" w:rsidRDefault="00FB7BCB" w:rsidP="00732722">
      <w:pPr>
        <w:jc w:val="both"/>
      </w:pPr>
    </w:p>
    <w:p w14:paraId="550257AC" w14:textId="55EA327B" w:rsidR="00FB7BCB" w:rsidRDefault="00FB7BCB" w:rsidP="00732722">
      <w:pPr>
        <w:jc w:val="both"/>
      </w:pPr>
    </w:p>
    <w:p w14:paraId="149F8016" w14:textId="460198F2" w:rsidR="00FB7BCB" w:rsidRDefault="00FB7BCB" w:rsidP="00732722">
      <w:pPr>
        <w:jc w:val="both"/>
      </w:pPr>
    </w:p>
    <w:p w14:paraId="4655444B" w14:textId="5029DCEB" w:rsidR="00FB7BCB" w:rsidRDefault="00FB7BCB" w:rsidP="00732722">
      <w:pPr>
        <w:jc w:val="both"/>
      </w:pPr>
    </w:p>
    <w:p w14:paraId="710CFDE2" w14:textId="1A74B121" w:rsidR="00FB7BCB" w:rsidRDefault="00FB7BCB" w:rsidP="00732722">
      <w:pPr>
        <w:jc w:val="both"/>
      </w:pPr>
    </w:p>
    <w:p w14:paraId="09BBF35E" w14:textId="4AF119C5" w:rsidR="00FB7BCB" w:rsidRDefault="00FB7BCB" w:rsidP="00732722">
      <w:pPr>
        <w:jc w:val="both"/>
      </w:pPr>
    </w:p>
    <w:p w14:paraId="1E7687F7" w14:textId="6ADAC2E9" w:rsidR="00966FFF" w:rsidRDefault="00966FFF" w:rsidP="00732722">
      <w:pPr>
        <w:jc w:val="both"/>
      </w:pPr>
    </w:p>
    <w:p w14:paraId="65744FDD" w14:textId="5DE66CF4" w:rsidR="00966FFF" w:rsidRDefault="00966FFF" w:rsidP="00732722">
      <w:pPr>
        <w:jc w:val="both"/>
      </w:pPr>
    </w:p>
    <w:p w14:paraId="6BEEB3BD" w14:textId="77777777" w:rsidR="00966FFF" w:rsidRDefault="00966FFF" w:rsidP="00732722">
      <w:pPr>
        <w:jc w:val="both"/>
      </w:pPr>
    </w:p>
    <w:p w14:paraId="64FD4797" w14:textId="525244DD" w:rsidR="00FB7BCB" w:rsidRDefault="00894D7C" w:rsidP="00732722">
      <w:pPr>
        <w:jc w:val="both"/>
      </w:pPr>
      <w:r>
        <w:rPr>
          <w:noProof/>
        </w:rPr>
        <mc:AlternateContent>
          <mc:Choice Requires="wps">
            <w:drawing>
              <wp:anchor distT="0" distB="0" distL="114300" distR="114300" simplePos="0" relativeHeight="251725824" behindDoc="0" locked="0" layoutInCell="1" allowOverlap="1" wp14:anchorId="5BFA7F8E" wp14:editId="510BF342">
                <wp:simplePos x="0" y="0"/>
                <wp:positionH relativeFrom="margin">
                  <wp:align>center</wp:align>
                </wp:positionH>
                <wp:positionV relativeFrom="paragraph">
                  <wp:posOffset>8923</wp:posOffset>
                </wp:positionV>
                <wp:extent cx="3108960" cy="152400"/>
                <wp:effectExtent l="0" t="0" r="0" b="0"/>
                <wp:wrapSquare wrapText="bothSides"/>
                <wp:docPr id="65" name="Zone de texte 65"/>
                <wp:cNvGraphicFramePr/>
                <a:graphic xmlns:a="http://schemas.openxmlformats.org/drawingml/2006/main">
                  <a:graphicData uri="http://schemas.microsoft.com/office/word/2010/wordprocessingShape">
                    <wps:wsp>
                      <wps:cNvSpPr txBox="1"/>
                      <wps:spPr>
                        <a:xfrm>
                          <a:off x="0" y="0"/>
                          <a:ext cx="3108960" cy="152400"/>
                        </a:xfrm>
                        <a:prstGeom prst="rect">
                          <a:avLst/>
                        </a:prstGeom>
                        <a:solidFill>
                          <a:prstClr val="white"/>
                        </a:solidFill>
                        <a:ln>
                          <a:noFill/>
                        </a:ln>
                      </wps:spPr>
                      <wps:txbx>
                        <w:txbxContent>
                          <w:p w14:paraId="79A2CC20" w14:textId="085AA248" w:rsidR="00966FFF" w:rsidRPr="005D7677" w:rsidRDefault="00966FFF" w:rsidP="00966FFF">
                            <w:pPr>
                              <w:pStyle w:val="Lgende"/>
                              <w:rPr>
                                <w:rFonts w:cs="Lucida Sans"/>
                                <w:szCs w:val="24"/>
                              </w:rPr>
                            </w:pPr>
                            <w:bookmarkStart w:id="19" w:name="_Toc123850848"/>
                            <w:r>
                              <w:t xml:space="preserve">Figure </w:t>
                            </w:r>
                            <w:fldSimple w:instr=" SEQ Figure \* ARABIC ">
                              <w:r w:rsidR="008E235A">
                                <w:rPr>
                                  <w:noProof/>
                                </w:rPr>
                                <w:t>2</w:t>
                              </w:r>
                            </w:fldSimple>
                            <w:r>
                              <w:t>: Différents utilisateurs Raspberry Pi (Source: Auteur)</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A7F8E" id="Zone de texte 65" o:spid="_x0000_s1027" type="#_x0000_t202" style="position:absolute;left:0;text-align:left;margin-left:0;margin-top:.7pt;width:244.8pt;height:12pt;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TpTHAIAAEIEAAAOAAAAZHJzL2Uyb0RvYy54bWysU8Fu2zAMvQ/YPwi6L3ayrWiNOEWWIsOA&#10;oi2QDj0rshwLkEWNUmJnXz9KjpOu22nYRaZFiuR7fJzf9q1hB4Vegy35dJJzpqyESttdyb8/rz9c&#10;c+aDsJUwYFXJj8rz28X7d/POFWoGDZhKIaMk1hedK3kTgiuyzMtGtcJPwClLzhqwFYF+cZdVKDrK&#10;3ppsludXWQdYOQSpvKfbu8HJFyl/XSsZHuvaq8BMyam3kE5M5zae2WIuih0K12h5akP8Qxet0JaK&#10;nlPdiSDYHvUfqVotETzUYSKhzaCutVQJA6GZ5m/QbBrhVMJC5Hh3psn/v7Ty4bBxT8hC/wV6GmAk&#10;pHO+8HQZ8fQ1tvFLnTLyE4XHM22qD0zS5cdpfn1zRS5Jvunn2ac88ZpdXjv04auClkWj5EhjSWyJ&#10;w70PVJFCx5BYzIPR1VobE3+iY2WQHQSNsGt0ULFHevFblLEx1kJ8NbjjTXaBEq3Qb3umq1cwt1Ad&#10;CT3CIAzv5FpTvXvhw5NAUgKhInWHRzpqA13J4WRx1gD+/Nt9jKcBkZezjpRVcv9jL1BxZr5ZGl2U&#10;4WjgaGxHw+7bFRDSKe2Nk8mkBxjMaNYI7QuJfhmrkEtYSbVKHkZzFQZ909JItVymIBKbE+HebpyM&#10;qUden/sXge40lUDzfIBRc6J4M5whdmB5uQ9Q6zS5yOvA4oluEmoaz2mp4ia8/k9Rl9Vf/AIAAP//&#10;AwBQSwMEFAAGAAgAAAAhAM97aQncAAAABQEAAA8AAABkcnMvZG93bnJldi54bWxMj8FOwzAQRO9I&#10;/IO1SFwQdYhCVEKcClq4waGl6nkbL0lEvI5sp0n/HnOix50ZzbwtV7PpxYmc7ywreFgkIIhrqztu&#10;FOy/3u+XIHxA1thbJgVn8rCqrq9KLLSdeEunXWhELGFfoII2hKGQ0tctGfQLOxBH79s6gyGerpHa&#10;4RTLTS/TJMmlwY7jQosDrVuqf3ajUZBv3DhteX232b994OfQpIfX80Gp25v55RlEoDn8h+EPP6JD&#10;FZmOdmTtRa8gPhKimoGIZrZ8ykEcFaSPGciqlJf01S8AAAD//wMAUEsBAi0AFAAGAAgAAAAhALaD&#10;OJL+AAAA4QEAABMAAAAAAAAAAAAAAAAAAAAAAFtDb250ZW50X1R5cGVzXS54bWxQSwECLQAUAAYA&#10;CAAAACEAOP0h/9YAAACUAQAACwAAAAAAAAAAAAAAAAAvAQAAX3JlbHMvLnJlbHNQSwECLQAUAAYA&#10;CAAAACEA6yE6UxwCAABCBAAADgAAAAAAAAAAAAAAAAAuAgAAZHJzL2Uyb0RvYy54bWxQSwECLQAU&#10;AAYACAAAACEAz3tpCdwAAAAFAQAADwAAAAAAAAAAAAAAAAB2BAAAZHJzL2Rvd25yZXYueG1sUEsF&#10;BgAAAAAEAAQA8wAAAH8FAAAAAA==&#10;" stroked="f">
                <v:textbox inset="0,0,0,0">
                  <w:txbxContent>
                    <w:p w14:paraId="79A2CC20" w14:textId="085AA248" w:rsidR="00966FFF" w:rsidRPr="005D7677" w:rsidRDefault="00966FFF" w:rsidP="00966FFF">
                      <w:pPr>
                        <w:pStyle w:val="Lgende"/>
                        <w:rPr>
                          <w:rFonts w:cs="Lucida Sans"/>
                          <w:szCs w:val="24"/>
                        </w:rPr>
                      </w:pPr>
                      <w:bookmarkStart w:id="21" w:name="_Toc123850848"/>
                      <w:r>
                        <w:t xml:space="preserve">Figure </w:t>
                      </w:r>
                      <w:r>
                        <w:fldChar w:fldCharType="begin"/>
                      </w:r>
                      <w:r>
                        <w:instrText xml:space="preserve"> SEQ Figure \* ARABIC </w:instrText>
                      </w:r>
                      <w:r>
                        <w:fldChar w:fldCharType="separate"/>
                      </w:r>
                      <w:r w:rsidR="008E235A">
                        <w:rPr>
                          <w:noProof/>
                        </w:rPr>
                        <w:t>2</w:t>
                      </w:r>
                      <w:r>
                        <w:fldChar w:fldCharType="end"/>
                      </w:r>
                      <w:r>
                        <w:t>: Différents utilisateurs Raspberry Pi (Source: Auteur)</w:t>
                      </w:r>
                      <w:bookmarkEnd w:id="21"/>
                    </w:p>
                  </w:txbxContent>
                </v:textbox>
                <w10:wrap type="square" anchorx="margin"/>
              </v:shape>
            </w:pict>
          </mc:Fallback>
        </mc:AlternateContent>
      </w:r>
    </w:p>
    <w:p w14:paraId="685721B3" w14:textId="3928B198" w:rsidR="00FB7BCB" w:rsidRDefault="00FB7BCB" w:rsidP="00732722">
      <w:pPr>
        <w:jc w:val="both"/>
      </w:pPr>
    </w:p>
    <w:p w14:paraId="6931EFDB" w14:textId="77777777" w:rsidR="00894D7C" w:rsidRDefault="00894D7C" w:rsidP="00732722">
      <w:pPr>
        <w:jc w:val="both"/>
      </w:pPr>
    </w:p>
    <w:p w14:paraId="540543D4" w14:textId="44C341A5" w:rsidR="00217B0A" w:rsidRDefault="00952D7F" w:rsidP="00A37E81">
      <w:pPr>
        <w:spacing w:line="360" w:lineRule="auto"/>
        <w:ind w:firstLine="284"/>
        <w:jc w:val="both"/>
      </w:pPr>
      <w:r>
        <w:t>Cette commande affiche plusieurs lignes</w:t>
      </w:r>
      <w:r w:rsidR="002374CE">
        <w:t xml:space="preserve">. Chaque ligne </w:t>
      </w:r>
      <w:r w:rsidR="00C22BEE">
        <w:t xml:space="preserve">affichée dans la ligne de commandes, </w:t>
      </w:r>
      <w:r w:rsidR="002374CE">
        <w:t xml:space="preserve">est </w:t>
      </w:r>
      <w:r w:rsidR="00987CBF">
        <w:t>composée</w:t>
      </w:r>
      <w:r w:rsidR="002374CE">
        <w:t xml:space="preserve"> de sept champs </w:t>
      </w:r>
      <w:r w:rsidR="00217B0A">
        <w:t>délimités par des points</w:t>
      </w:r>
      <w:r w:rsidR="002374CE">
        <w:t>.</w:t>
      </w:r>
    </w:p>
    <w:p w14:paraId="0983CB06" w14:textId="01AA3306" w:rsidR="002374CE" w:rsidRDefault="002374CE" w:rsidP="00A37E81">
      <w:pPr>
        <w:spacing w:line="360" w:lineRule="auto"/>
        <w:ind w:firstLine="284"/>
        <w:jc w:val="both"/>
      </w:pPr>
      <w:r>
        <w:t>Ces champs contiennent différentes informations :</w:t>
      </w:r>
    </w:p>
    <w:p w14:paraId="690800DE" w14:textId="21F3FE16" w:rsidR="00217B0A" w:rsidRDefault="00217B0A" w:rsidP="00732722">
      <w:pPr>
        <w:pStyle w:val="Paragraphedeliste"/>
        <w:numPr>
          <w:ilvl w:val="0"/>
          <w:numId w:val="37"/>
        </w:numPr>
        <w:spacing w:line="360" w:lineRule="auto"/>
        <w:jc w:val="both"/>
      </w:pPr>
      <w:r>
        <w:t>Nom d</w:t>
      </w:r>
      <w:r w:rsidR="002374CE">
        <w:t>e l’</w:t>
      </w:r>
      <w:r>
        <w:t>utilisateur</w:t>
      </w:r>
      <w:r w:rsidR="007D0AEA">
        <w:t>.</w:t>
      </w:r>
    </w:p>
    <w:p w14:paraId="73163137" w14:textId="28674758" w:rsidR="00217B0A" w:rsidRDefault="00217B0A" w:rsidP="00732722">
      <w:pPr>
        <w:pStyle w:val="Paragraphedeliste"/>
        <w:numPr>
          <w:ilvl w:val="0"/>
          <w:numId w:val="37"/>
        </w:numPr>
        <w:spacing w:line="360" w:lineRule="auto"/>
        <w:jc w:val="both"/>
      </w:pPr>
      <w:r>
        <w:t>Mot de passe chiffrés (X signifie que le mot de passe est stocké dans le fichier /etc/shadow)</w:t>
      </w:r>
      <w:r w:rsidR="007D0AEA">
        <w:t>.</w:t>
      </w:r>
    </w:p>
    <w:p w14:paraId="356B12C0" w14:textId="1D28D20A" w:rsidR="00217B0A" w:rsidRDefault="00217B0A" w:rsidP="00732722">
      <w:pPr>
        <w:pStyle w:val="Paragraphedeliste"/>
        <w:numPr>
          <w:ilvl w:val="0"/>
          <w:numId w:val="37"/>
        </w:numPr>
        <w:spacing w:line="360" w:lineRule="auto"/>
        <w:jc w:val="both"/>
      </w:pPr>
      <w:r>
        <w:t>Numéro d’identification de l’utilisateur (UID)</w:t>
      </w:r>
      <w:r w:rsidR="007D0AEA">
        <w:t>.</w:t>
      </w:r>
    </w:p>
    <w:p w14:paraId="67BB2EAF" w14:textId="420E7FA8" w:rsidR="00217B0A" w:rsidRDefault="00217B0A" w:rsidP="00732722">
      <w:pPr>
        <w:pStyle w:val="Paragraphedeliste"/>
        <w:numPr>
          <w:ilvl w:val="0"/>
          <w:numId w:val="37"/>
        </w:numPr>
        <w:spacing w:line="360" w:lineRule="auto"/>
        <w:jc w:val="both"/>
      </w:pPr>
      <w:r>
        <w:t>Numéro d’identification de groupe de l’utilisateur (GID)</w:t>
      </w:r>
      <w:r w:rsidR="007D0AEA">
        <w:t>.</w:t>
      </w:r>
    </w:p>
    <w:p w14:paraId="12FACEBC" w14:textId="41442872" w:rsidR="00217B0A" w:rsidRDefault="00217B0A" w:rsidP="00732722">
      <w:pPr>
        <w:pStyle w:val="Paragraphedeliste"/>
        <w:numPr>
          <w:ilvl w:val="0"/>
          <w:numId w:val="37"/>
        </w:numPr>
        <w:spacing w:line="360" w:lineRule="auto"/>
        <w:jc w:val="both"/>
      </w:pPr>
      <w:r>
        <w:t>Nom complet de l’utilisateur (GECOS)</w:t>
      </w:r>
      <w:r w:rsidR="007D0AEA">
        <w:t>.</w:t>
      </w:r>
    </w:p>
    <w:p w14:paraId="3AD9D000" w14:textId="6ED08423" w:rsidR="00217B0A" w:rsidRDefault="00217B0A" w:rsidP="00732722">
      <w:pPr>
        <w:pStyle w:val="Paragraphedeliste"/>
        <w:numPr>
          <w:ilvl w:val="0"/>
          <w:numId w:val="37"/>
        </w:numPr>
        <w:spacing w:line="360" w:lineRule="auto"/>
        <w:jc w:val="both"/>
      </w:pPr>
      <w:r>
        <w:t xml:space="preserve">Répertoire </w:t>
      </w:r>
      <w:r w:rsidR="00D4251F">
        <w:t>home de l’</w:t>
      </w:r>
      <w:r>
        <w:t>utilisateur</w:t>
      </w:r>
      <w:r w:rsidR="007D0AEA">
        <w:t>.</w:t>
      </w:r>
    </w:p>
    <w:p w14:paraId="21A281FB" w14:textId="4CC54CCC" w:rsidR="009031A8" w:rsidRDefault="00217B0A" w:rsidP="00A37E81">
      <w:pPr>
        <w:pStyle w:val="Paragraphedeliste"/>
        <w:numPr>
          <w:ilvl w:val="0"/>
          <w:numId w:val="37"/>
        </w:numPr>
        <w:spacing w:line="360" w:lineRule="auto"/>
        <w:jc w:val="both"/>
      </w:pPr>
      <w:r>
        <w:lastRenderedPageBreak/>
        <w:t>Connexion Shell</w:t>
      </w:r>
      <w:r w:rsidR="00D4251F">
        <w:rPr>
          <w:rStyle w:val="Appelnotedebasdep"/>
        </w:rPr>
        <w:footnoteReference w:id="2"/>
      </w:r>
      <w:r>
        <w:t xml:space="preserve"> (par défaut à /bin/bash)</w:t>
      </w:r>
      <w:r w:rsidR="007D0AEA">
        <w:t>.</w:t>
      </w:r>
    </w:p>
    <w:p w14:paraId="4820124A" w14:textId="77777777" w:rsidR="00A37E81" w:rsidRDefault="00A37E81" w:rsidP="00A37E81">
      <w:pPr>
        <w:pStyle w:val="Paragraphedeliste"/>
        <w:spacing w:line="360" w:lineRule="auto"/>
        <w:jc w:val="both"/>
      </w:pPr>
    </w:p>
    <w:p w14:paraId="636DC27D" w14:textId="11F08A21" w:rsidR="00987CBF" w:rsidRPr="002374CE" w:rsidRDefault="00D4251F" w:rsidP="00A37E81">
      <w:pPr>
        <w:spacing w:line="360" w:lineRule="auto"/>
        <w:ind w:firstLine="284"/>
        <w:jc w:val="both"/>
      </w:pPr>
      <w:r>
        <w:t>Si nous analysons, par exemple</w:t>
      </w:r>
      <w:r w:rsidR="002374CE" w:rsidRPr="002374CE">
        <w:t>, la pre</w:t>
      </w:r>
      <w:r w:rsidR="002374CE">
        <w:t>mière ligne affich</w:t>
      </w:r>
      <w:r>
        <w:t>é</w:t>
      </w:r>
      <w:r w:rsidR="002374CE">
        <w:t xml:space="preserve"> : </w:t>
      </w:r>
      <w:r w:rsidR="00217B0A" w:rsidRPr="002374CE">
        <w:t xml:space="preserve">root :x :0 :0 :root:/root:/bin/bash </w:t>
      </w:r>
    </w:p>
    <w:p w14:paraId="7FDAD27E" w14:textId="6DBDACAB" w:rsidR="00217B0A" w:rsidRPr="00217B0A" w:rsidRDefault="00987CBF" w:rsidP="00A37E81">
      <w:pPr>
        <w:pStyle w:val="Paragraphedeliste"/>
        <w:numPr>
          <w:ilvl w:val="0"/>
          <w:numId w:val="37"/>
        </w:numPr>
        <w:spacing w:line="360" w:lineRule="auto"/>
        <w:jc w:val="both"/>
      </w:pPr>
      <w:r>
        <w:t>Root est le</w:t>
      </w:r>
      <w:r w:rsidR="00217B0A" w:rsidRPr="00217B0A">
        <w:t xml:space="preserve"> nom d</w:t>
      </w:r>
      <w:r>
        <w:t>e l’</w:t>
      </w:r>
      <w:r w:rsidR="00217B0A" w:rsidRPr="00217B0A">
        <w:t>utilisateur</w:t>
      </w:r>
    </w:p>
    <w:p w14:paraId="08CA1E91" w14:textId="7D6F7753" w:rsidR="00217B0A" w:rsidRDefault="00987CBF" w:rsidP="00A37E81">
      <w:pPr>
        <w:pStyle w:val="Paragraphedeliste"/>
        <w:numPr>
          <w:ilvl w:val="0"/>
          <w:numId w:val="37"/>
        </w:numPr>
        <w:spacing w:line="360" w:lineRule="auto"/>
        <w:jc w:val="both"/>
      </w:pPr>
      <w:r>
        <w:t>X indique que le</w:t>
      </w:r>
      <w:r w:rsidR="00217B0A" w:rsidRPr="00E22E0F">
        <w:t xml:space="preserve"> mot de pa</w:t>
      </w:r>
      <w:r w:rsidR="00217B0A">
        <w:t>sse est stocké dans le fichier /etc/shadow</w:t>
      </w:r>
    </w:p>
    <w:p w14:paraId="4D035EA4" w14:textId="0C3BBC32" w:rsidR="00217B0A" w:rsidRDefault="00217B0A" w:rsidP="00A37E81">
      <w:pPr>
        <w:pStyle w:val="Paragraphedeliste"/>
        <w:numPr>
          <w:ilvl w:val="0"/>
          <w:numId w:val="37"/>
        </w:numPr>
        <w:spacing w:line="360" w:lineRule="auto"/>
        <w:jc w:val="both"/>
      </w:pPr>
      <w:r>
        <w:t xml:space="preserve">0 </w:t>
      </w:r>
      <w:r w:rsidR="00987CBF">
        <w:t xml:space="preserve">est le </w:t>
      </w:r>
      <w:r>
        <w:t xml:space="preserve">numéro d’identification de l’utilisateur </w:t>
      </w:r>
    </w:p>
    <w:p w14:paraId="15529BBD" w14:textId="37048D43" w:rsidR="00217B0A" w:rsidRDefault="00217B0A" w:rsidP="00A37E81">
      <w:pPr>
        <w:pStyle w:val="Paragraphedeliste"/>
        <w:numPr>
          <w:ilvl w:val="0"/>
          <w:numId w:val="37"/>
        </w:numPr>
        <w:spacing w:line="360" w:lineRule="auto"/>
        <w:jc w:val="both"/>
      </w:pPr>
      <w:r>
        <w:t>0</w:t>
      </w:r>
      <w:r w:rsidR="00987CBF">
        <w:t xml:space="preserve"> est le</w:t>
      </w:r>
      <w:r>
        <w:t xml:space="preserve"> numéro d’identification du groupe de l’utilisateur  </w:t>
      </w:r>
    </w:p>
    <w:p w14:paraId="1D2D5331" w14:textId="28EB391B" w:rsidR="00217B0A" w:rsidRDefault="00217B0A" w:rsidP="00A37E81">
      <w:pPr>
        <w:pStyle w:val="Paragraphedeliste"/>
        <w:numPr>
          <w:ilvl w:val="0"/>
          <w:numId w:val="37"/>
        </w:numPr>
        <w:spacing w:line="360" w:lineRule="auto"/>
        <w:jc w:val="both"/>
      </w:pPr>
      <w:r>
        <w:t xml:space="preserve">Root </w:t>
      </w:r>
      <w:r w:rsidR="00987CBF">
        <w:t>est le</w:t>
      </w:r>
      <w:r>
        <w:t xml:space="preserve"> nom complet de l’utilisateur</w:t>
      </w:r>
    </w:p>
    <w:p w14:paraId="6EDD34BF" w14:textId="130D90F0" w:rsidR="00217B0A" w:rsidRDefault="00217B0A" w:rsidP="00A37E81">
      <w:pPr>
        <w:pStyle w:val="Paragraphedeliste"/>
        <w:numPr>
          <w:ilvl w:val="0"/>
          <w:numId w:val="37"/>
        </w:numPr>
        <w:spacing w:line="360" w:lineRule="auto"/>
        <w:jc w:val="both"/>
      </w:pPr>
      <w:r>
        <w:t>/root</w:t>
      </w:r>
      <w:r w:rsidR="00987CBF">
        <w:t xml:space="preserve"> c’est le</w:t>
      </w:r>
      <w:r>
        <w:t xml:space="preserve"> répertoire home utilisateur</w:t>
      </w:r>
    </w:p>
    <w:p w14:paraId="5C663A87" w14:textId="362848E5" w:rsidR="00D07477" w:rsidRDefault="00217B0A" w:rsidP="00A37E81">
      <w:pPr>
        <w:pStyle w:val="Paragraphedeliste"/>
        <w:numPr>
          <w:ilvl w:val="0"/>
          <w:numId w:val="37"/>
        </w:numPr>
        <w:spacing w:line="360" w:lineRule="auto"/>
        <w:jc w:val="both"/>
      </w:pPr>
      <w:r>
        <w:t xml:space="preserve">/bin/bash </w:t>
      </w:r>
      <w:r w:rsidR="00987CBF">
        <w:t>c’est la</w:t>
      </w:r>
      <w:r>
        <w:t xml:space="preserve"> connexion </w:t>
      </w:r>
      <w:r w:rsidR="00987CBF">
        <w:t xml:space="preserve">au </w:t>
      </w:r>
      <w:r>
        <w:t>S</w:t>
      </w:r>
      <w:r w:rsidR="009031A8">
        <w:t xml:space="preserve">hell </w:t>
      </w:r>
      <w:r w:rsidR="00987CBF">
        <w:t>que l’utilisateur a.</w:t>
      </w:r>
    </w:p>
    <w:p w14:paraId="2136AD07" w14:textId="77777777" w:rsidR="00D279EB" w:rsidRDefault="00D279EB" w:rsidP="00732722">
      <w:pPr>
        <w:jc w:val="both"/>
      </w:pPr>
    </w:p>
    <w:p w14:paraId="24649A7C" w14:textId="1DD37A9A" w:rsidR="00D07477" w:rsidRDefault="005F741E" w:rsidP="00732722">
      <w:pPr>
        <w:pStyle w:val="Titre2"/>
        <w:spacing w:after="240" w:line="360" w:lineRule="auto"/>
        <w:jc w:val="both"/>
      </w:pPr>
      <w:bookmarkStart w:id="20" w:name="_Toc123850816"/>
      <w:r>
        <w:t>1.</w:t>
      </w:r>
      <w:r w:rsidR="001E7D00">
        <w:t>2</w:t>
      </w:r>
      <w:r>
        <w:t xml:space="preserve"> </w:t>
      </w:r>
      <w:r w:rsidR="003145AD">
        <w:t>Affichage</w:t>
      </w:r>
      <w:r w:rsidR="004B28CE">
        <w:t xml:space="preserve"> nom des utilisateurs</w:t>
      </w:r>
      <w:bookmarkEnd w:id="20"/>
    </w:p>
    <w:p w14:paraId="1434D68A" w14:textId="02DD2B5E" w:rsidR="004B28CE" w:rsidRDefault="00894D7C" w:rsidP="00A37E81">
      <w:pPr>
        <w:spacing w:after="240" w:line="360" w:lineRule="auto"/>
        <w:ind w:firstLine="284"/>
        <w:jc w:val="both"/>
      </w:pPr>
      <w:r w:rsidRPr="00B367FB">
        <w:rPr>
          <w:noProof/>
        </w:rPr>
        <w:drawing>
          <wp:anchor distT="0" distB="0" distL="114300" distR="114300" simplePos="0" relativeHeight="251661312" behindDoc="0" locked="0" layoutInCell="1" allowOverlap="1" wp14:anchorId="6A573EA9" wp14:editId="79D55B35">
            <wp:simplePos x="0" y="0"/>
            <wp:positionH relativeFrom="margin">
              <wp:align>center</wp:align>
            </wp:positionH>
            <wp:positionV relativeFrom="paragraph">
              <wp:posOffset>1039294</wp:posOffset>
            </wp:positionV>
            <wp:extent cx="4668520" cy="347472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2145" t="24241" r="16040" b="9327"/>
                    <a:stretch/>
                  </pic:blipFill>
                  <pic:spPr bwMode="auto">
                    <a:xfrm>
                      <a:off x="0" y="0"/>
                      <a:ext cx="4668520" cy="3474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8CE">
        <w:t xml:space="preserve">Si nous voulons, il est possible d’afficher que le nom des utilisateurs sans </w:t>
      </w:r>
      <w:r w:rsidR="004127B1">
        <w:t>tous les détails vu</w:t>
      </w:r>
      <w:r w:rsidR="004B28CE">
        <w:t xml:space="preserve"> auparavant. Pour cela nous devons </w:t>
      </w:r>
      <w:r w:rsidR="004127B1">
        <w:t>exécuter</w:t>
      </w:r>
      <w:r w:rsidR="004B28CE">
        <w:t xml:space="preserve"> la commande « </w:t>
      </w:r>
      <w:r w:rsidR="004B28CE" w:rsidRPr="004127B1">
        <w:rPr>
          <w:b/>
          <w:bCs/>
        </w:rPr>
        <w:t>cut -d : -f1 /etc/passwd</w:t>
      </w:r>
      <w:r w:rsidR="004B28CE">
        <w:t> ». Cett</w:t>
      </w:r>
      <w:r w:rsidR="004127B1">
        <w:t>e</w:t>
      </w:r>
      <w:r w:rsidR="004B28CE">
        <w:t xml:space="preserve"> commande demande de couper la colonne d (qui correspond au nom des utilisateurs) </w:t>
      </w:r>
      <w:r w:rsidR="00643DAF">
        <w:t xml:space="preserve">du fichier /etc/passwd </w:t>
      </w:r>
      <w:r w:rsidR="004B28CE">
        <w:t xml:space="preserve">et </w:t>
      </w:r>
      <w:r w:rsidR="00D718C1">
        <w:t xml:space="preserve">de </w:t>
      </w:r>
      <w:r w:rsidR="004B28CE">
        <w:t>l’afficher en liste (-f1).</w:t>
      </w:r>
      <w:r w:rsidR="00643DAF">
        <w:t xml:space="preserve"> </w:t>
      </w:r>
    </w:p>
    <w:p w14:paraId="6D6B0A34" w14:textId="2C0CD1E6" w:rsidR="00480272" w:rsidRDefault="00480272" w:rsidP="00732722">
      <w:pPr>
        <w:spacing w:after="240" w:line="360" w:lineRule="auto"/>
        <w:ind w:firstLine="284"/>
        <w:jc w:val="both"/>
      </w:pPr>
    </w:p>
    <w:p w14:paraId="07909C0D" w14:textId="34FE0396" w:rsidR="00480272" w:rsidRDefault="00480272" w:rsidP="00732722">
      <w:pPr>
        <w:spacing w:after="240" w:line="360" w:lineRule="auto"/>
        <w:ind w:firstLine="284"/>
        <w:jc w:val="both"/>
      </w:pPr>
    </w:p>
    <w:p w14:paraId="544C91CB" w14:textId="66BA14FB" w:rsidR="00B1485D" w:rsidRDefault="00B1485D" w:rsidP="00732722">
      <w:pPr>
        <w:spacing w:after="240" w:line="360" w:lineRule="auto"/>
        <w:jc w:val="both"/>
      </w:pPr>
    </w:p>
    <w:p w14:paraId="7940B8E6" w14:textId="03EE633C" w:rsidR="00B1485D" w:rsidRDefault="00B1485D" w:rsidP="00732722">
      <w:pPr>
        <w:spacing w:after="240" w:line="360" w:lineRule="auto"/>
        <w:ind w:firstLine="284"/>
        <w:jc w:val="both"/>
      </w:pPr>
    </w:p>
    <w:p w14:paraId="6B61A9FE" w14:textId="583C9D39" w:rsidR="0005263A" w:rsidRPr="0005263A" w:rsidRDefault="0005263A" w:rsidP="00732722">
      <w:pPr>
        <w:jc w:val="both"/>
      </w:pPr>
    </w:p>
    <w:p w14:paraId="286878DD" w14:textId="4AF18064" w:rsidR="0005263A" w:rsidRPr="0005263A" w:rsidRDefault="0005263A" w:rsidP="00732722">
      <w:pPr>
        <w:jc w:val="both"/>
      </w:pPr>
    </w:p>
    <w:p w14:paraId="2DD74875" w14:textId="370378F6" w:rsidR="0005263A" w:rsidRPr="0005263A" w:rsidRDefault="0005263A" w:rsidP="00732722">
      <w:pPr>
        <w:jc w:val="both"/>
      </w:pPr>
    </w:p>
    <w:p w14:paraId="1B4441A6" w14:textId="24972D56" w:rsidR="0005263A" w:rsidRPr="0005263A" w:rsidRDefault="0005263A" w:rsidP="00732722">
      <w:pPr>
        <w:jc w:val="both"/>
      </w:pPr>
    </w:p>
    <w:p w14:paraId="56B30047" w14:textId="2C1E7AF0" w:rsidR="0005263A" w:rsidRPr="0005263A" w:rsidRDefault="0005263A" w:rsidP="00732722">
      <w:pPr>
        <w:jc w:val="both"/>
      </w:pPr>
    </w:p>
    <w:p w14:paraId="285F062E" w14:textId="607CE701" w:rsidR="0005263A" w:rsidRPr="0005263A" w:rsidRDefault="0005263A" w:rsidP="00732722">
      <w:pPr>
        <w:jc w:val="both"/>
      </w:pPr>
    </w:p>
    <w:p w14:paraId="32B6F877" w14:textId="3066C4AC" w:rsidR="0005263A" w:rsidRPr="0005263A" w:rsidRDefault="0005263A" w:rsidP="00732722">
      <w:pPr>
        <w:jc w:val="both"/>
      </w:pPr>
    </w:p>
    <w:p w14:paraId="7193D359" w14:textId="4F1FE781" w:rsidR="0005263A" w:rsidRPr="0005263A" w:rsidRDefault="0005263A" w:rsidP="00732722">
      <w:pPr>
        <w:jc w:val="both"/>
      </w:pPr>
    </w:p>
    <w:p w14:paraId="1601288A" w14:textId="457D0675" w:rsidR="0005263A" w:rsidRPr="0005263A" w:rsidRDefault="0005263A" w:rsidP="00732722">
      <w:pPr>
        <w:jc w:val="both"/>
      </w:pPr>
    </w:p>
    <w:p w14:paraId="686D858D" w14:textId="4CA96443" w:rsidR="0005263A" w:rsidRPr="0005263A" w:rsidRDefault="0005263A" w:rsidP="00732722">
      <w:pPr>
        <w:jc w:val="both"/>
      </w:pPr>
    </w:p>
    <w:p w14:paraId="197849B7" w14:textId="36B0B01F" w:rsidR="0005263A" w:rsidRDefault="0005263A" w:rsidP="00732722">
      <w:pPr>
        <w:jc w:val="both"/>
      </w:pPr>
    </w:p>
    <w:p w14:paraId="33616968" w14:textId="45A6E7B3" w:rsidR="0005263A" w:rsidRPr="0005263A" w:rsidRDefault="0005263A" w:rsidP="00732722">
      <w:pPr>
        <w:jc w:val="both"/>
      </w:pPr>
    </w:p>
    <w:p w14:paraId="2F1388E2" w14:textId="2AE534FF" w:rsidR="0005263A" w:rsidRDefault="00AD67BD" w:rsidP="00732722">
      <w:pPr>
        <w:jc w:val="both"/>
      </w:pPr>
      <w:r>
        <w:rPr>
          <w:noProof/>
        </w:rPr>
        <mc:AlternateContent>
          <mc:Choice Requires="wps">
            <w:drawing>
              <wp:anchor distT="0" distB="0" distL="114300" distR="114300" simplePos="0" relativeHeight="251727872" behindDoc="0" locked="0" layoutInCell="1" allowOverlap="1" wp14:anchorId="192D5B5E" wp14:editId="711DE19A">
                <wp:simplePos x="0" y="0"/>
                <wp:positionH relativeFrom="margin">
                  <wp:align>center</wp:align>
                </wp:positionH>
                <wp:positionV relativeFrom="paragraph">
                  <wp:posOffset>7620</wp:posOffset>
                </wp:positionV>
                <wp:extent cx="2186940" cy="152400"/>
                <wp:effectExtent l="0" t="0" r="3810" b="0"/>
                <wp:wrapSquare wrapText="bothSides"/>
                <wp:docPr id="66" name="Zone de texte 66"/>
                <wp:cNvGraphicFramePr/>
                <a:graphic xmlns:a="http://schemas.openxmlformats.org/drawingml/2006/main">
                  <a:graphicData uri="http://schemas.microsoft.com/office/word/2010/wordprocessingShape">
                    <wps:wsp>
                      <wps:cNvSpPr txBox="1"/>
                      <wps:spPr>
                        <a:xfrm>
                          <a:off x="0" y="0"/>
                          <a:ext cx="2186940" cy="152400"/>
                        </a:xfrm>
                        <a:prstGeom prst="rect">
                          <a:avLst/>
                        </a:prstGeom>
                        <a:solidFill>
                          <a:prstClr val="white"/>
                        </a:solidFill>
                        <a:ln>
                          <a:noFill/>
                        </a:ln>
                      </wps:spPr>
                      <wps:txbx>
                        <w:txbxContent>
                          <w:p w14:paraId="55064C85" w14:textId="09EE2CA9" w:rsidR="00AD67BD" w:rsidRPr="00874C90" w:rsidRDefault="00AD67BD" w:rsidP="00AD67BD">
                            <w:pPr>
                              <w:pStyle w:val="Lgende"/>
                              <w:rPr>
                                <w:rFonts w:cs="Lucida Sans"/>
                                <w:szCs w:val="24"/>
                              </w:rPr>
                            </w:pPr>
                            <w:bookmarkStart w:id="21" w:name="_Toc123850849"/>
                            <w:r>
                              <w:t xml:space="preserve">Figure </w:t>
                            </w:r>
                            <w:fldSimple w:instr=" SEQ Figure \* ARABIC ">
                              <w:r w:rsidR="008E235A">
                                <w:rPr>
                                  <w:noProof/>
                                </w:rPr>
                                <w:t>3</w:t>
                              </w:r>
                            </w:fldSimple>
                            <w:r>
                              <w:t>: Nom utilisateurs (Source: Auteur)</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D5B5E" id="Zone de texte 66" o:spid="_x0000_s1028" type="#_x0000_t202" style="position:absolute;left:0;text-align:left;margin-left:0;margin-top:.6pt;width:172.2pt;height:12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M4HQIAAEIEAAAOAAAAZHJzL2Uyb0RvYy54bWysU02P2jAQvVfqf7B8LwG0XW0RYUVZUVVC&#10;uyux1Z6NYxNLjscdGxL66zt2CLTbnqpenIlnPB/vvZnfd41lR4XBgCv5ZDTmTDkJlXH7kn97WX+4&#10;4yxE4SphwamSn1Tg94v37+atn6kp1GArhYySuDBrfcnrGP2sKIKsVSPCCLxy5NSAjYj0i/uiQtFS&#10;9sYW0/H4tmgBK48gVQh0+9A7+SLn11rJ+KR1UJHZklNvMZ+Yz106i8VczPYofG3kuQ3xD100wjgq&#10;ekn1IKJgBzR/pGqMRAig40hCU4DWRqo8A00zGb+ZZlsLr/IsBE7wF5jC/0srH49b/4wsdp+hIwIT&#10;IK0Ps0CXaZ5OY5O+1CkjP0F4usCmusgkXU4nd7efbsglyTf5OL0ZZ1yL62uPIX5R0LBklByJloyW&#10;OG5CpIoUOoSkYgGsqdbG2vSTHCuL7CiIwrY2UaUe6cVvUdalWAfpVe9ON8V1lGTFbtcxU1HHw5g7&#10;qE40PUIvjODl2lC9jQjxWSApgaYidccnOrSFtuRwtjirAX/87T7FE0Hk5awlZZU8fD8IVJzZr46o&#10;SzIcDByM3WC4Q7MCmnRCe+NlNukBRjuYGqF5JdEvUxVyCSepVsnjYK5ir29aGqmWyxxEYvMibtzW&#10;y5R6wPWlexXoz6xE4vMRBs2J2Rty+tge5eUhgjaZuYRrj+IZbhJqpue8VGkTfv3PUdfVX/wEAAD/&#10;/wMAUEsDBBQABgAIAAAAIQBoXjDG2wAAAAUBAAAPAAAAZHJzL2Rvd25yZXYueG1sTI/BTsMwEETv&#10;SPyDtUhcEHUwoUIhTgUt3ODQUvXsxksSEa8j22nSv2c5wXFnRjNvy9XsenHCEDtPGu4WGQik2tuO&#10;Gg37z7fbRxAxGbKm94QazhhhVV1elKawfqItnnapEVxCsTAa2pSGQspYt+hMXPgBib0vH5xJfIZG&#10;2mAmLne9VFm2lM50xAutGXDdYv29G52G5SaM05bWN5v967v5GBp1eDkftL6+mp+fQCSc018YfvEZ&#10;HSpmOvqRbBS9Bn4ksapAsHmf5zmIowb1oEBWpfxPX/0AAAD//wMAUEsBAi0AFAAGAAgAAAAhALaD&#10;OJL+AAAA4QEAABMAAAAAAAAAAAAAAAAAAAAAAFtDb250ZW50X1R5cGVzXS54bWxQSwECLQAUAAYA&#10;CAAAACEAOP0h/9YAAACUAQAACwAAAAAAAAAAAAAAAAAvAQAAX3JlbHMvLnJlbHNQSwECLQAUAAYA&#10;CAAAACEAH89zOB0CAABCBAAADgAAAAAAAAAAAAAAAAAuAgAAZHJzL2Uyb0RvYy54bWxQSwECLQAU&#10;AAYACAAAACEAaF4wxtsAAAAFAQAADwAAAAAAAAAAAAAAAAB3BAAAZHJzL2Rvd25yZXYueG1sUEsF&#10;BgAAAAAEAAQA8wAAAH8FAAAAAA==&#10;" stroked="f">
                <v:textbox inset="0,0,0,0">
                  <w:txbxContent>
                    <w:p w14:paraId="55064C85" w14:textId="09EE2CA9" w:rsidR="00AD67BD" w:rsidRPr="00874C90" w:rsidRDefault="00AD67BD" w:rsidP="00AD67BD">
                      <w:pPr>
                        <w:pStyle w:val="Lgende"/>
                        <w:rPr>
                          <w:rFonts w:cs="Lucida Sans"/>
                          <w:szCs w:val="24"/>
                        </w:rPr>
                      </w:pPr>
                      <w:bookmarkStart w:id="24" w:name="_Toc123850849"/>
                      <w:r>
                        <w:t xml:space="preserve">Figure </w:t>
                      </w:r>
                      <w:r>
                        <w:fldChar w:fldCharType="begin"/>
                      </w:r>
                      <w:r>
                        <w:instrText xml:space="preserve"> SEQ Figure \* ARABIC </w:instrText>
                      </w:r>
                      <w:r>
                        <w:fldChar w:fldCharType="separate"/>
                      </w:r>
                      <w:r w:rsidR="008E235A">
                        <w:rPr>
                          <w:noProof/>
                        </w:rPr>
                        <w:t>3</w:t>
                      </w:r>
                      <w:r>
                        <w:fldChar w:fldCharType="end"/>
                      </w:r>
                      <w:r>
                        <w:t>: Nom utilisateurs (Source: Auteur)</w:t>
                      </w:r>
                      <w:bookmarkEnd w:id="24"/>
                    </w:p>
                  </w:txbxContent>
                </v:textbox>
                <w10:wrap type="square" anchorx="margin"/>
              </v:shape>
            </w:pict>
          </mc:Fallback>
        </mc:AlternateContent>
      </w:r>
    </w:p>
    <w:p w14:paraId="56411E2F" w14:textId="0B287A37" w:rsidR="0005263A" w:rsidRDefault="0005263A" w:rsidP="00732722">
      <w:pPr>
        <w:jc w:val="both"/>
      </w:pPr>
    </w:p>
    <w:p w14:paraId="29753F9D" w14:textId="77777777" w:rsidR="005F741E" w:rsidRDefault="005F741E" w:rsidP="00732722">
      <w:pPr>
        <w:jc w:val="both"/>
      </w:pPr>
    </w:p>
    <w:p w14:paraId="2FD6AB27" w14:textId="21422CB1" w:rsidR="0005263A" w:rsidRDefault="008E5E9A" w:rsidP="00A37E81">
      <w:pPr>
        <w:pStyle w:val="Titre2"/>
        <w:spacing w:before="0" w:after="240" w:line="360" w:lineRule="auto"/>
        <w:jc w:val="both"/>
      </w:pPr>
      <w:bookmarkStart w:id="22" w:name="_Toc123850817"/>
      <w:r>
        <w:lastRenderedPageBreak/>
        <w:t>1.</w:t>
      </w:r>
      <w:r w:rsidR="001E7D00">
        <w:t>3</w:t>
      </w:r>
      <w:r>
        <w:t xml:space="preserve"> </w:t>
      </w:r>
      <w:r w:rsidR="0005263A">
        <w:t>Affich</w:t>
      </w:r>
      <w:r w:rsidR="003145AD">
        <w:t>age</w:t>
      </w:r>
      <w:r w:rsidR="0005263A">
        <w:t xml:space="preserve"> comptes actifs</w:t>
      </w:r>
      <w:bookmarkEnd w:id="22"/>
      <w:r w:rsidR="0005263A">
        <w:t> </w:t>
      </w:r>
    </w:p>
    <w:p w14:paraId="72766B9D" w14:textId="0CC4A79E" w:rsidR="00206CD5" w:rsidRPr="00206CD5" w:rsidRDefault="00894D7C" w:rsidP="00A37E81">
      <w:pPr>
        <w:spacing w:line="360" w:lineRule="auto"/>
        <w:ind w:firstLine="284"/>
        <w:jc w:val="both"/>
      </w:pPr>
      <w:r w:rsidRPr="00B367FB">
        <w:rPr>
          <w:b/>
          <w:bCs/>
          <w:noProof/>
        </w:rPr>
        <w:drawing>
          <wp:anchor distT="0" distB="0" distL="114300" distR="114300" simplePos="0" relativeHeight="251663360" behindDoc="0" locked="0" layoutInCell="1" allowOverlap="1" wp14:anchorId="726BAE85" wp14:editId="6F5F2319">
            <wp:simplePos x="0" y="0"/>
            <wp:positionH relativeFrom="margin">
              <wp:align>center</wp:align>
            </wp:positionH>
            <wp:positionV relativeFrom="paragraph">
              <wp:posOffset>1157337</wp:posOffset>
            </wp:positionV>
            <wp:extent cx="3177540" cy="2127250"/>
            <wp:effectExtent l="0" t="0" r="3810" b="635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2695" t="30454" r="21529" b="22007"/>
                    <a:stretch/>
                  </pic:blipFill>
                  <pic:spPr bwMode="auto">
                    <a:xfrm>
                      <a:off x="0" y="0"/>
                      <a:ext cx="3177540" cy="212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CD5">
        <w:t>Nous pouvons également afficher dans la ligne de commandes que les comptes actifs. Pour cela, nous devons saisir la commande «</w:t>
      </w:r>
      <w:r w:rsidR="00206CD5" w:rsidRPr="00D718C1">
        <w:rPr>
          <w:b/>
          <w:bCs/>
        </w:rPr>
        <w:t>less /etc</w:t>
      </w:r>
      <w:r w:rsidR="00D77D29" w:rsidRPr="00D718C1">
        <w:rPr>
          <w:b/>
          <w:bCs/>
        </w:rPr>
        <w:t>/</w:t>
      </w:r>
      <w:r w:rsidR="00962503" w:rsidRPr="00D718C1">
        <w:rPr>
          <w:b/>
          <w:bCs/>
        </w:rPr>
        <w:t>passwd|grep </w:t>
      </w:r>
      <w:r w:rsidR="00C63C25" w:rsidRPr="00D718C1">
        <w:rPr>
          <w:b/>
          <w:bCs/>
        </w:rPr>
        <w:t>"/bin/bash"</w:t>
      </w:r>
      <w:r w:rsidR="00E46317">
        <w:t> »</w:t>
      </w:r>
      <w:r w:rsidR="00D77D29">
        <w:t xml:space="preserve"> . La commande grep sert à cherche</w:t>
      </w:r>
      <w:r w:rsidR="00AE3156">
        <w:t>r une information</w:t>
      </w:r>
      <w:r w:rsidR="00D77D29">
        <w:t xml:space="preserve"> précise dans un fichier. </w:t>
      </w:r>
      <w:r w:rsidR="00851C37">
        <w:t xml:space="preserve"> </w:t>
      </w:r>
      <w:r w:rsidR="00E46317">
        <w:t xml:space="preserve">Nous cherchons donc les comptes qui sont connectés à /bin/bash car c’est </w:t>
      </w:r>
      <w:r w:rsidR="00083E03">
        <w:t xml:space="preserve">le shell utilisé par défaut dans </w:t>
      </w:r>
      <w:r w:rsidR="00AE3156">
        <w:t>le Raspberry Pi OS.</w:t>
      </w:r>
    </w:p>
    <w:p w14:paraId="2829B8DB" w14:textId="1C3733A3" w:rsidR="008E5E9A" w:rsidRDefault="008E5E9A" w:rsidP="00732722">
      <w:pPr>
        <w:jc w:val="both"/>
      </w:pPr>
    </w:p>
    <w:p w14:paraId="5AE348F3" w14:textId="5A3988EF" w:rsidR="008E5E9A" w:rsidRDefault="008E5E9A" w:rsidP="00732722">
      <w:pPr>
        <w:jc w:val="both"/>
      </w:pPr>
    </w:p>
    <w:p w14:paraId="2BD8B603" w14:textId="73F1B6F1" w:rsidR="008E5E9A" w:rsidRDefault="008E5E9A" w:rsidP="00732722">
      <w:pPr>
        <w:jc w:val="both"/>
      </w:pPr>
    </w:p>
    <w:p w14:paraId="464F78F4" w14:textId="75CABFFD" w:rsidR="0005263A" w:rsidRDefault="0005263A" w:rsidP="00732722">
      <w:pPr>
        <w:jc w:val="both"/>
      </w:pPr>
    </w:p>
    <w:p w14:paraId="1D0A5419" w14:textId="3F6B29EE" w:rsidR="0005263A" w:rsidRDefault="0005263A" w:rsidP="00732722">
      <w:pPr>
        <w:jc w:val="both"/>
      </w:pPr>
    </w:p>
    <w:p w14:paraId="5F970F03" w14:textId="71F9B9CE" w:rsidR="0005263A" w:rsidRDefault="0005263A" w:rsidP="00732722">
      <w:pPr>
        <w:jc w:val="both"/>
      </w:pPr>
    </w:p>
    <w:p w14:paraId="48527F82" w14:textId="2CE19298" w:rsidR="0005263A" w:rsidRDefault="0005263A" w:rsidP="00732722">
      <w:pPr>
        <w:jc w:val="both"/>
      </w:pPr>
    </w:p>
    <w:p w14:paraId="33B68D51" w14:textId="28AF85B8" w:rsidR="0005263A" w:rsidRDefault="0005263A" w:rsidP="00732722">
      <w:pPr>
        <w:jc w:val="both"/>
      </w:pPr>
    </w:p>
    <w:p w14:paraId="47252648" w14:textId="77D4D6A8" w:rsidR="0005263A" w:rsidRDefault="0005263A" w:rsidP="00732722">
      <w:pPr>
        <w:jc w:val="both"/>
      </w:pPr>
    </w:p>
    <w:p w14:paraId="6C988CB9" w14:textId="5E224236" w:rsidR="005A054C" w:rsidRDefault="005A054C" w:rsidP="00732722">
      <w:pPr>
        <w:jc w:val="both"/>
      </w:pPr>
    </w:p>
    <w:p w14:paraId="7D294D38" w14:textId="379FFAA5" w:rsidR="005A054C" w:rsidRDefault="005A054C" w:rsidP="00732722">
      <w:pPr>
        <w:jc w:val="both"/>
      </w:pPr>
    </w:p>
    <w:p w14:paraId="3875ECCF" w14:textId="07139B60" w:rsidR="0005263A" w:rsidRDefault="0005263A" w:rsidP="00732722">
      <w:pPr>
        <w:jc w:val="both"/>
      </w:pPr>
    </w:p>
    <w:p w14:paraId="2F6FDEF7" w14:textId="7C30680B" w:rsidR="0005263A" w:rsidRDefault="0005263A" w:rsidP="00732722">
      <w:pPr>
        <w:jc w:val="both"/>
      </w:pPr>
    </w:p>
    <w:p w14:paraId="08CDD908" w14:textId="69AF9A3C" w:rsidR="00083E03" w:rsidRDefault="00894D7C" w:rsidP="00894D7C">
      <w:pPr>
        <w:jc w:val="both"/>
      </w:pPr>
      <w:r>
        <w:rPr>
          <w:noProof/>
        </w:rPr>
        <mc:AlternateContent>
          <mc:Choice Requires="wps">
            <w:drawing>
              <wp:anchor distT="0" distB="0" distL="114300" distR="114300" simplePos="0" relativeHeight="251729920" behindDoc="0" locked="0" layoutInCell="1" allowOverlap="1" wp14:anchorId="238BDE4B" wp14:editId="028168BE">
                <wp:simplePos x="0" y="0"/>
                <wp:positionH relativeFrom="margin">
                  <wp:align>center</wp:align>
                </wp:positionH>
                <wp:positionV relativeFrom="paragraph">
                  <wp:posOffset>8890</wp:posOffset>
                </wp:positionV>
                <wp:extent cx="2247900" cy="144780"/>
                <wp:effectExtent l="0" t="0" r="0" b="7620"/>
                <wp:wrapSquare wrapText="bothSides"/>
                <wp:docPr id="67" name="Zone de texte 67"/>
                <wp:cNvGraphicFramePr/>
                <a:graphic xmlns:a="http://schemas.openxmlformats.org/drawingml/2006/main">
                  <a:graphicData uri="http://schemas.microsoft.com/office/word/2010/wordprocessingShape">
                    <wps:wsp>
                      <wps:cNvSpPr txBox="1"/>
                      <wps:spPr>
                        <a:xfrm>
                          <a:off x="0" y="0"/>
                          <a:ext cx="2247900" cy="144780"/>
                        </a:xfrm>
                        <a:prstGeom prst="rect">
                          <a:avLst/>
                        </a:prstGeom>
                        <a:solidFill>
                          <a:prstClr val="white"/>
                        </a:solidFill>
                        <a:ln>
                          <a:noFill/>
                        </a:ln>
                      </wps:spPr>
                      <wps:txbx>
                        <w:txbxContent>
                          <w:p w14:paraId="18968E8E" w14:textId="29C649F3" w:rsidR="00AD67BD" w:rsidRPr="003D163D" w:rsidRDefault="00AD67BD" w:rsidP="00AD67BD">
                            <w:pPr>
                              <w:pStyle w:val="Lgende"/>
                              <w:rPr>
                                <w:rFonts w:cs="Lucida Sans"/>
                                <w:b/>
                                <w:bCs/>
                                <w:szCs w:val="24"/>
                              </w:rPr>
                            </w:pPr>
                            <w:bookmarkStart w:id="23" w:name="_Toc123850850"/>
                            <w:r>
                              <w:t xml:space="preserve">Figure </w:t>
                            </w:r>
                            <w:fldSimple w:instr=" SEQ Figure \* ARABIC ">
                              <w:r w:rsidR="008E235A">
                                <w:rPr>
                                  <w:noProof/>
                                </w:rPr>
                                <w:t>4</w:t>
                              </w:r>
                            </w:fldSimple>
                            <w:r>
                              <w:t>: Utilisateurs actifs (Source: Auteur)</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BDE4B" id="Zone de texte 67" o:spid="_x0000_s1029" type="#_x0000_t202" style="position:absolute;left:0;text-align:left;margin-left:0;margin-top:.7pt;width:177pt;height:11.4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4ZHgIAAEIEAAAOAAAAZHJzL2Uyb0RvYy54bWysU8Fu2zAMvQ/YPwi6L06yYG2NOEWWIsOA&#10;oC2QDj0rshwLkEWNUmJnXz9KjpOt22nYRaZFiuR7fJzfd41hR4Vegy34ZDTmTFkJpbb7gn97WX+4&#10;5cwHYUthwKqCn5Tn94v37+aty9UUajClQkZJrM9bV/A6BJdnmZe1aoQfgVOWnBVgIwL94j4rUbSU&#10;vTHZdDz+lLWApUOQynu6feidfJHyV5WS4amqvArMFJx6C+nEdO7imS3mIt+jcLWW5zbEP3TRCG2p&#10;6CXVgwiCHVD/karREsFDFUYSmgyqSkuVMBCayfgNmm0tnEpYiBzvLjT5/5dWPh637hlZ6D5DRwOM&#10;hLTO554uI56uwiZ+qVNGfqLwdKFNdYFJupxOZzd3Y3JJ8k1ms5vbxGt2fe3Qhy8KGhaNgiONJbEl&#10;jhsfqCKFDiGxmAejy7U2Jv5Ex8ogOwoaYVvroGKP9OK3KGNjrIX4qnfHm+wKJVqh23VMlwX/OMDc&#10;QXki9Ai9MLyTa031NsKHZ4GkBEJF6g5PdFQG2oLD2eKsBvzxt/sYTwMiL2ctKavg/vtBoOLMfLU0&#10;uijDwcDB2A2GPTQrIKQT2hsnk0kPMJjBrBCaVxL9MlYhl7CSahU8DOYq9PqmpZFquUxBJDYnwsZu&#10;nYypB15fuleB7jyVQPN8hEFzIn8znD62Z3l5CFDpNLnIa8/imW4SahrPeaniJvz6n6Kuq7/4CQAA&#10;//8DAFBLAwQUAAYACAAAACEAsyDRaNoAAAAFAQAADwAAAGRycy9kb3ducmV2LnhtbEyPwU7DMBBE&#10;70j8g7VIXBB1CKFCIU4FLdzg0FL1vE2WJCJeR7bTpH/PcoLj7Kxm3hSr2fbqRD50jg3cLRJQxJWr&#10;O24M7D/fbh9BhYhcY++YDJwpwKq8vCgwr93EWzrtYqMkhEOOBtoYh1zrULVkMSzcQCzel/MWo0jf&#10;6NrjJOG212mSLLXFjqWhxYHWLVXfu9EaWG78OG15fbPZv77jx9Ckh5fzwZjrq/n5CVSkOf49wy++&#10;oEMpTEc3ch1Ub0CGRLlmoMS8f8hEHw2kWQq6LPR/+vIHAAD//wMAUEsBAi0AFAAGAAgAAAAhALaD&#10;OJL+AAAA4QEAABMAAAAAAAAAAAAAAAAAAAAAAFtDb250ZW50X1R5cGVzXS54bWxQSwECLQAUAAYA&#10;CAAAACEAOP0h/9YAAACUAQAACwAAAAAAAAAAAAAAAAAvAQAAX3JlbHMvLnJlbHNQSwECLQAUAAYA&#10;CAAAACEAgV8OGR4CAABCBAAADgAAAAAAAAAAAAAAAAAuAgAAZHJzL2Uyb0RvYy54bWxQSwECLQAU&#10;AAYACAAAACEAsyDRaNoAAAAFAQAADwAAAAAAAAAAAAAAAAB4BAAAZHJzL2Rvd25yZXYueG1sUEsF&#10;BgAAAAAEAAQA8wAAAH8FAAAAAA==&#10;" stroked="f">
                <v:textbox inset="0,0,0,0">
                  <w:txbxContent>
                    <w:p w14:paraId="18968E8E" w14:textId="29C649F3" w:rsidR="00AD67BD" w:rsidRPr="003D163D" w:rsidRDefault="00AD67BD" w:rsidP="00AD67BD">
                      <w:pPr>
                        <w:pStyle w:val="Lgende"/>
                        <w:rPr>
                          <w:rFonts w:cs="Lucida Sans"/>
                          <w:b/>
                          <w:bCs/>
                          <w:szCs w:val="24"/>
                        </w:rPr>
                      </w:pPr>
                      <w:bookmarkStart w:id="27" w:name="_Toc123850850"/>
                      <w:r>
                        <w:t xml:space="preserve">Figure </w:t>
                      </w:r>
                      <w:r>
                        <w:fldChar w:fldCharType="begin"/>
                      </w:r>
                      <w:r>
                        <w:instrText xml:space="preserve"> SEQ Figure \* ARABIC </w:instrText>
                      </w:r>
                      <w:r>
                        <w:fldChar w:fldCharType="separate"/>
                      </w:r>
                      <w:r w:rsidR="008E235A">
                        <w:rPr>
                          <w:noProof/>
                        </w:rPr>
                        <w:t>4</w:t>
                      </w:r>
                      <w:r>
                        <w:fldChar w:fldCharType="end"/>
                      </w:r>
                      <w:r>
                        <w:t>: Utilisateurs actifs (Source: Auteur)</w:t>
                      </w:r>
                      <w:bookmarkEnd w:id="27"/>
                    </w:p>
                  </w:txbxContent>
                </v:textbox>
                <w10:wrap type="square" anchorx="margin"/>
              </v:shape>
            </w:pict>
          </mc:Fallback>
        </mc:AlternateContent>
      </w:r>
    </w:p>
    <w:p w14:paraId="10BCD2A1" w14:textId="77777777" w:rsidR="00894D7C" w:rsidRDefault="00894D7C" w:rsidP="00894D7C">
      <w:pPr>
        <w:jc w:val="both"/>
      </w:pPr>
    </w:p>
    <w:p w14:paraId="4BE39075" w14:textId="3EA2C58E" w:rsidR="00083E03" w:rsidRDefault="00AE3156" w:rsidP="002E51D5">
      <w:pPr>
        <w:spacing w:line="360" w:lineRule="auto"/>
        <w:ind w:firstLine="284"/>
        <w:jc w:val="both"/>
      </w:pPr>
      <w:r>
        <w:t>Après avoir exécut</w:t>
      </w:r>
      <w:r w:rsidR="00D91565">
        <w:t>é</w:t>
      </w:r>
      <w:r>
        <w:t xml:space="preserve"> la commande, nous</w:t>
      </w:r>
      <w:r w:rsidR="00083E03">
        <w:t xml:space="preserve"> pouvons </w:t>
      </w:r>
      <w:r w:rsidR="007D2BD5">
        <w:t>voir que les comptes qui sont actifs sont root et rafael.</w:t>
      </w:r>
    </w:p>
    <w:p w14:paraId="4FA84323" w14:textId="14925446" w:rsidR="0005263A" w:rsidRDefault="0005263A" w:rsidP="00732722">
      <w:pPr>
        <w:jc w:val="both"/>
      </w:pPr>
    </w:p>
    <w:p w14:paraId="5E8FDBCE" w14:textId="5EB7F31F" w:rsidR="00367542" w:rsidRPr="0080277C" w:rsidRDefault="00367542" w:rsidP="00732722">
      <w:pPr>
        <w:pStyle w:val="Titre2"/>
        <w:spacing w:after="240" w:line="360" w:lineRule="auto"/>
        <w:jc w:val="both"/>
      </w:pPr>
      <w:bookmarkStart w:id="24" w:name="_Toc123850818"/>
      <w:bookmarkEnd w:id="17"/>
      <w:r w:rsidRPr="0080277C">
        <w:t>1.</w:t>
      </w:r>
      <w:r w:rsidR="001E7D00">
        <w:t>4</w:t>
      </w:r>
      <w:r w:rsidRPr="0080277C">
        <w:t xml:space="preserve"> </w:t>
      </w:r>
      <w:r w:rsidR="006D3233">
        <w:t>C</w:t>
      </w:r>
      <w:r w:rsidR="008F2F34">
        <w:t>omment cr</w:t>
      </w:r>
      <w:r w:rsidR="006D3233">
        <w:t xml:space="preserve">éer un </w:t>
      </w:r>
      <w:r w:rsidR="005A054C">
        <w:t>nouvel</w:t>
      </w:r>
      <w:r w:rsidR="006D3233">
        <w:t xml:space="preserve"> utilisateur</w:t>
      </w:r>
      <w:bookmarkEnd w:id="24"/>
      <w:r w:rsidR="006D3233">
        <w:t xml:space="preserve"> </w:t>
      </w:r>
    </w:p>
    <w:p w14:paraId="47B52D41" w14:textId="546EF46C" w:rsidR="00A402D2" w:rsidRDefault="00894D7C" w:rsidP="006A77AE">
      <w:pPr>
        <w:spacing w:after="240" w:line="360" w:lineRule="auto"/>
        <w:ind w:firstLine="284"/>
        <w:jc w:val="both"/>
      </w:pPr>
      <w:r w:rsidRPr="00435CD3">
        <w:rPr>
          <w:noProof/>
        </w:rPr>
        <w:drawing>
          <wp:anchor distT="0" distB="0" distL="114300" distR="114300" simplePos="0" relativeHeight="251688960" behindDoc="0" locked="0" layoutInCell="1" allowOverlap="1" wp14:anchorId="406CB8B9" wp14:editId="5BFED483">
            <wp:simplePos x="0" y="0"/>
            <wp:positionH relativeFrom="margin">
              <wp:align>center</wp:align>
            </wp:positionH>
            <wp:positionV relativeFrom="paragraph">
              <wp:posOffset>722864</wp:posOffset>
            </wp:positionV>
            <wp:extent cx="3383021" cy="2277979"/>
            <wp:effectExtent l="0" t="0" r="8255" b="825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5471" t="5927" r="9144" b="14243"/>
                    <a:stretch/>
                  </pic:blipFill>
                  <pic:spPr bwMode="auto">
                    <a:xfrm>
                      <a:off x="0" y="0"/>
                      <a:ext cx="3383021" cy="22779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1BD1">
        <w:t>Si nous voul</w:t>
      </w:r>
      <w:r w:rsidR="00951E14">
        <w:t xml:space="preserve">ons créer un </w:t>
      </w:r>
      <w:r w:rsidR="004E66D9">
        <w:t>nouvel</w:t>
      </w:r>
      <w:r w:rsidR="00951E14">
        <w:t xml:space="preserve"> utilisateur, nous devons faire la commande « </w:t>
      </w:r>
      <w:r w:rsidR="00951E14" w:rsidRPr="004E66D9">
        <w:rPr>
          <w:b/>
          <w:bCs/>
        </w:rPr>
        <w:t xml:space="preserve">sudo adduser </w:t>
      </w:r>
      <w:r w:rsidR="004E66D9" w:rsidRPr="004E66D9">
        <w:rPr>
          <w:b/>
          <w:bCs/>
        </w:rPr>
        <w:t xml:space="preserve">nomutilisateur </w:t>
      </w:r>
      <w:r w:rsidR="00951E14">
        <w:t xml:space="preserve">». </w:t>
      </w:r>
      <w:r w:rsidR="00191577">
        <w:t xml:space="preserve">Le nom de l’utilisateur doit être tout en minuscule. </w:t>
      </w:r>
      <w:r w:rsidR="004E66D9">
        <w:t xml:space="preserve">Nous allons créer le compte de l’employé </w:t>
      </w:r>
      <w:r w:rsidR="002C43F6">
        <w:t>Paul :</w:t>
      </w:r>
    </w:p>
    <w:p w14:paraId="63E775CA" w14:textId="14E5F183" w:rsidR="0044307C" w:rsidRDefault="0044307C" w:rsidP="00732722">
      <w:pPr>
        <w:spacing w:after="240" w:line="360" w:lineRule="auto"/>
        <w:ind w:firstLine="284"/>
        <w:jc w:val="both"/>
      </w:pPr>
    </w:p>
    <w:p w14:paraId="779DE090" w14:textId="42992A97" w:rsidR="002E3FF3" w:rsidRDefault="002E3FF3" w:rsidP="00732722">
      <w:pPr>
        <w:spacing w:after="240" w:line="360" w:lineRule="auto"/>
        <w:ind w:firstLine="284"/>
        <w:jc w:val="both"/>
      </w:pPr>
    </w:p>
    <w:p w14:paraId="18D1BCE7" w14:textId="4148971A" w:rsidR="002E3FF3" w:rsidRDefault="002E3FF3" w:rsidP="00732722">
      <w:pPr>
        <w:spacing w:after="240" w:line="360" w:lineRule="auto"/>
        <w:ind w:firstLine="284"/>
        <w:jc w:val="both"/>
      </w:pPr>
    </w:p>
    <w:p w14:paraId="18D9883B" w14:textId="6C4BF35B" w:rsidR="002E3FF3" w:rsidRDefault="002E3FF3" w:rsidP="00732722">
      <w:pPr>
        <w:spacing w:after="240" w:line="360" w:lineRule="auto"/>
        <w:ind w:firstLine="284"/>
        <w:jc w:val="both"/>
      </w:pPr>
    </w:p>
    <w:p w14:paraId="38C3E58B" w14:textId="4E49C629" w:rsidR="002E3FF3" w:rsidRDefault="002E3FF3" w:rsidP="00732722">
      <w:pPr>
        <w:spacing w:after="240" w:line="360" w:lineRule="auto"/>
        <w:ind w:firstLine="284"/>
        <w:jc w:val="both"/>
      </w:pPr>
    </w:p>
    <w:p w14:paraId="7F43E35D" w14:textId="1476896C" w:rsidR="002E3FF3" w:rsidRDefault="00894D7C" w:rsidP="00732722">
      <w:pPr>
        <w:spacing w:after="240" w:line="360" w:lineRule="auto"/>
        <w:ind w:firstLine="284"/>
        <w:jc w:val="both"/>
      </w:pPr>
      <w:r>
        <w:rPr>
          <w:noProof/>
        </w:rPr>
        <mc:AlternateContent>
          <mc:Choice Requires="wps">
            <w:drawing>
              <wp:anchor distT="0" distB="0" distL="114300" distR="114300" simplePos="0" relativeHeight="251731968" behindDoc="0" locked="0" layoutInCell="1" allowOverlap="1" wp14:anchorId="1FFAAF2B" wp14:editId="2282AC6F">
                <wp:simplePos x="0" y="0"/>
                <wp:positionH relativeFrom="margin">
                  <wp:align>center</wp:align>
                </wp:positionH>
                <wp:positionV relativeFrom="paragraph">
                  <wp:posOffset>229536</wp:posOffset>
                </wp:positionV>
                <wp:extent cx="2453640" cy="152400"/>
                <wp:effectExtent l="0" t="0" r="3810" b="0"/>
                <wp:wrapSquare wrapText="bothSides"/>
                <wp:docPr id="68" name="Zone de texte 68"/>
                <wp:cNvGraphicFramePr/>
                <a:graphic xmlns:a="http://schemas.openxmlformats.org/drawingml/2006/main">
                  <a:graphicData uri="http://schemas.microsoft.com/office/word/2010/wordprocessingShape">
                    <wps:wsp>
                      <wps:cNvSpPr txBox="1"/>
                      <wps:spPr>
                        <a:xfrm>
                          <a:off x="0" y="0"/>
                          <a:ext cx="2453640" cy="152400"/>
                        </a:xfrm>
                        <a:prstGeom prst="rect">
                          <a:avLst/>
                        </a:prstGeom>
                        <a:solidFill>
                          <a:prstClr val="white"/>
                        </a:solidFill>
                        <a:ln>
                          <a:noFill/>
                        </a:ln>
                      </wps:spPr>
                      <wps:txbx>
                        <w:txbxContent>
                          <w:p w14:paraId="4BA87E79" w14:textId="7B9E9AD8" w:rsidR="00082959" w:rsidRPr="00A746E9" w:rsidRDefault="00082959" w:rsidP="00082959">
                            <w:pPr>
                              <w:pStyle w:val="Lgende"/>
                              <w:rPr>
                                <w:rFonts w:cs="Lucida Sans"/>
                                <w:szCs w:val="24"/>
                              </w:rPr>
                            </w:pPr>
                            <w:bookmarkStart w:id="25" w:name="_Toc123850851"/>
                            <w:r>
                              <w:t xml:space="preserve">Figure </w:t>
                            </w:r>
                            <w:fldSimple w:instr=" SEQ Figure \* ARABIC ">
                              <w:r w:rsidR="008E235A">
                                <w:rPr>
                                  <w:noProof/>
                                </w:rPr>
                                <w:t>5</w:t>
                              </w:r>
                            </w:fldSimple>
                            <w:r>
                              <w:t>: Commande adduser (Source: Auteur)</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AAF2B" id="Zone de texte 68" o:spid="_x0000_s1030" type="#_x0000_t202" style="position:absolute;left:0;text-align:left;margin-left:0;margin-top:18.05pt;width:193.2pt;height:12pt;z-index:251731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5D+HgIAAEIEAAAOAAAAZHJzL2Uyb0RvYy54bWysU8Fu2zAMvQ/YPwi6L06ytBiCOEWWIsOA&#10;oC2QDj0rshQLkEWNUmJ3Xz9KjpOt22nYRaZFiuR7fFzcdY1lJ4XBgCv5ZDTmTDkJlXGHkn973nz4&#10;xFmIwlXCglMlf1WB3y3fv1u0fq6mUIOtFDJK4sK89SWvY/TzogiyVo0II/DKkVMDNiLSLx6KCkVL&#10;2RtbTMfj26IFrDyCVCHQ7X3v5MucX2sl46PWQUVmS069xXxiPvfpLJYLMT+g8LWR5zbEP3TRCOOo&#10;6CXVvYiCHdH8kaoxEiGAjiMJTQFaG6kyBkIzGb9Bs6uFVxkLkRP8habw/9LKh9POPyGL3WfoaICJ&#10;kNaHeaDLhKfT2KQvdcrITxS+XmhTXWSSLqezm4+3M3JJ8k1uprNx5rW4vvYY4hcFDUtGyZHGktkS&#10;p22IVJFCh5BULIA11cZYm36SY22RnQSNsK1NVKlHevFblHUp1kF61bvTTXGFkqzY7TtmqpLPBph7&#10;qF4JPUIvjODlxlC9rQjxSSApgVCRuuMjHdpCW3I4W5zVgD/+dp/iaUDk5awlZZU8fD8KVJzZr45G&#10;l2Q4GDgY+8Fwx2YNhHRCe+NlNukBRjuYGqF5IdGvUhVyCSepVsnjYK5jr29aGqlWqxxEYvMibt3O&#10;y5R64PW5exHoz1OJNM8HGDQn5m+G08f2LK+OEbTJk0u89iye6Sah5vGclyptwq//Oeq6+sufAAAA&#10;//8DAFBLAwQUAAYACAAAACEAxCgwxNwAAAAGAQAADwAAAGRycy9kb3ducmV2LnhtbEyPwU7DMBBE&#10;70j8g7VIXBB10qKoCnEqaOEGh5aq521skoh4HdlOk/4921N7XM3ozdtiNdlOnIwPrSMF6SwBYahy&#10;uqVawf7n83kJIkQkjZ0jo+BsAqzK+7sCc+1G2prTLtaCIRRyVNDE2OdShqoxFsPM9YY4+3XeYuTT&#10;11J7HBluOzlPkkxabIkXGuzNujHV326wCrKNH8YtrZ82+48v/O7r+eH9fFDq8WF6ewURzRSvZbjo&#10;szqU7HR0A+kgOgX8SFSwyFIQnC6W2QuII6OTFGRZyFv98h8AAP//AwBQSwECLQAUAAYACAAAACEA&#10;toM4kv4AAADhAQAAEwAAAAAAAAAAAAAAAAAAAAAAW0NvbnRlbnRfVHlwZXNdLnhtbFBLAQItABQA&#10;BgAIAAAAIQA4/SH/1gAAAJQBAAALAAAAAAAAAAAAAAAAAC8BAABfcmVscy8ucmVsc1BLAQItABQA&#10;BgAIAAAAIQAgN5D+HgIAAEIEAAAOAAAAAAAAAAAAAAAAAC4CAABkcnMvZTJvRG9jLnhtbFBLAQIt&#10;ABQABgAIAAAAIQDEKDDE3AAAAAYBAAAPAAAAAAAAAAAAAAAAAHgEAABkcnMvZG93bnJldi54bWxQ&#10;SwUGAAAAAAQABADzAAAAgQUAAAAA&#10;" stroked="f">
                <v:textbox inset="0,0,0,0">
                  <w:txbxContent>
                    <w:p w14:paraId="4BA87E79" w14:textId="7B9E9AD8" w:rsidR="00082959" w:rsidRPr="00A746E9" w:rsidRDefault="00082959" w:rsidP="00082959">
                      <w:pPr>
                        <w:pStyle w:val="Lgende"/>
                        <w:rPr>
                          <w:rFonts w:cs="Lucida Sans"/>
                          <w:szCs w:val="24"/>
                        </w:rPr>
                      </w:pPr>
                      <w:bookmarkStart w:id="30" w:name="_Toc123850851"/>
                      <w:r>
                        <w:t xml:space="preserve">Figure </w:t>
                      </w:r>
                      <w:r>
                        <w:fldChar w:fldCharType="begin"/>
                      </w:r>
                      <w:r>
                        <w:instrText xml:space="preserve"> SEQ Figure \* ARABIC </w:instrText>
                      </w:r>
                      <w:r>
                        <w:fldChar w:fldCharType="separate"/>
                      </w:r>
                      <w:r w:rsidR="008E235A">
                        <w:rPr>
                          <w:noProof/>
                        </w:rPr>
                        <w:t>5</w:t>
                      </w:r>
                      <w:r>
                        <w:fldChar w:fldCharType="end"/>
                      </w:r>
                      <w:r>
                        <w:t xml:space="preserve">: Commande </w:t>
                      </w:r>
                      <w:proofErr w:type="spellStart"/>
                      <w:r>
                        <w:t>adduser</w:t>
                      </w:r>
                      <w:proofErr w:type="spellEnd"/>
                      <w:r>
                        <w:t xml:space="preserve"> (Source: Auteur)</w:t>
                      </w:r>
                      <w:bookmarkEnd w:id="30"/>
                    </w:p>
                  </w:txbxContent>
                </v:textbox>
                <w10:wrap type="square" anchorx="margin"/>
              </v:shape>
            </w:pict>
          </mc:Fallback>
        </mc:AlternateContent>
      </w:r>
    </w:p>
    <w:p w14:paraId="5BD28439" w14:textId="5BF9AD34" w:rsidR="002E3FF3" w:rsidRDefault="002E3FF3" w:rsidP="00732722">
      <w:pPr>
        <w:spacing w:after="240" w:line="360" w:lineRule="auto"/>
        <w:ind w:firstLine="284"/>
        <w:jc w:val="both"/>
      </w:pPr>
    </w:p>
    <w:p w14:paraId="7BA10699" w14:textId="665DC996" w:rsidR="002E3FF3" w:rsidRPr="002E3FF3" w:rsidRDefault="008E2866" w:rsidP="008E2866">
      <w:pPr>
        <w:spacing w:after="240" w:line="360" w:lineRule="auto"/>
        <w:ind w:firstLine="284"/>
        <w:jc w:val="both"/>
        <w:rPr>
          <w:b/>
          <w:bCs/>
          <w:color w:val="FF0000"/>
        </w:rPr>
      </w:pPr>
      <w:r w:rsidRPr="007059CD">
        <w:rPr>
          <w:noProof/>
        </w:rPr>
        <w:lastRenderedPageBreak/>
        <w:drawing>
          <wp:anchor distT="0" distB="0" distL="114300" distR="114300" simplePos="0" relativeHeight="251689984" behindDoc="0" locked="0" layoutInCell="1" allowOverlap="1" wp14:anchorId="556BDCCE" wp14:editId="370B6C97">
            <wp:simplePos x="0" y="0"/>
            <wp:positionH relativeFrom="margin">
              <wp:align>center</wp:align>
            </wp:positionH>
            <wp:positionV relativeFrom="paragraph">
              <wp:posOffset>255671</wp:posOffset>
            </wp:positionV>
            <wp:extent cx="4947899" cy="3333992"/>
            <wp:effectExtent l="0" t="0" r="5715" b="0"/>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5338" t="7892" r="8736" b="8562"/>
                    <a:stretch/>
                  </pic:blipFill>
                  <pic:spPr bwMode="auto">
                    <a:xfrm>
                      <a:off x="0" y="0"/>
                      <a:ext cx="4947899" cy="3333992"/>
                    </a:xfrm>
                    <a:prstGeom prst="rect">
                      <a:avLst/>
                    </a:prstGeom>
                    <a:ln>
                      <a:noFill/>
                    </a:ln>
                    <a:extLst>
                      <a:ext uri="{53640926-AAD7-44D8-BBD7-CCE9431645EC}">
                        <a14:shadowObscured xmlns:a14="http://schemas.microsoft.com/office/drawing/2010/main"/>
                      </a:ext>
                    </a:extLst>
                  </pic:spPr>
                </pic:pic>
              </a:graphicData>
            </a:graphic>
          </wp:anchor>
        </w:drawing>
      </w:r>
      <w:r w:rsidR="002E3FF3" w:rsidRPr="002E3FF3">
        <w:t>Ensuite, nous devons choisir un mot de passe pour l’utilisateur et le r</w:t>
      </w:r>
      <w:r w:rsidR="002E3FF3">
        <w:t>etaper</w:t>
      </w:r>
      <w:r w:rsidR="002E3FF3" w:rsidRPr="002E3FF3">
        <w:t>.</w:t>
      </w:r>
    </w:p>
    <w:p w14:paraId="29B1E219" w14:textId="5D42CA75" w:rsidR="007059CD" w:rsidRDefault="007059CD" w:rsidP="00732722">
      <w:pPr>
        <w:spacing w:after="240" w:line="360" w:lineRule="auto"/>
        <w:ind w:firstLine="284"/>
        <w:jc w:val="both"/>
      </w:pPr>
    </w:p>
    <w:p w14:paraId="090F93D5" w14:textId="7D32C513" w:rsidR="00FF5F3C" w:rsidRDefault="00FF5F3C" w:rsidP="00732722">
      <w:pPr>
        <w:spacing w:after="240" w:line="360" w:lineRule="auto"/>
        <w:ind w:firstLine="284"/>
        <w:jc w:val="both"/>
      </w:pPr>
    </w:p>
    <w:p w14:paraId="669DB171" w14:textId="6E3C3B41" w:rsidR="00FF5F3C" w:rsidRDefault="00FF5F3C" w:rsidP="00732722">
      <w:pPr>
        <w:spacing w:after="240" w:line="360" w:lineRule="auto"/>
        <w:ind w:firstLine="284"/>
        <w:jc w:val="both"/>
      </w:pPr>
    </w:p>
    <w:p w14:paraId="6DB4B76B" w14:textId="5AB7F69B" w:rsidR="00FF5F3C" w:rsidRDefault="00FF5F3C" w:rsidP="00732722">
      <w:pPr>
        <w:spacing w:after="240" w:line="360" w:lineRule="auto"/>
        <w:ind w:firstLine="284"/>
        <w:jc w:val="both"/>
      </w:pPr>
    </w:p>
    <w:p w14:paraId="5A978295" w14:textId="6295EF53" w:rsidR="00FF5F3C" w:rsidRDefault="00FF5F3C" w:rsidP="00732722">
      <w:pPr>
        <w:spacing w:after="240" w:line="360" w:lineRule="auto"/>
        <w:ind w:firstLine="284"/>
        <w:jc w:val="both"/>
      </w:pPr>
    </w:p>
    <w:p w14:paraId="21C52000" w14:textId="0222243A" w:rsidR="00FF5F3C" w:rsidRPr="0080277C" w:rsidRDefault="00FF5F3C" w:rsidP="00732722">
      <w:pPr>
        <w:spacing w:after="240" w:line="360" w:lineRule="auto"/>
        <w:ind w:firstLine="284"/>
        <w:jc w:val="both"/>
      </w:pPr>
    </w:p>
    <w:p w14:paraId="03D922B5" w14:textId="6035871A" w:rsidR="008073E4" w:rsidRPr="0080277C" w:rsidRDefault="008073E4" w:rsidP="00732722">
      <w:pPr>
        <w:spacing w:after="240" w:line="360" w:lineRule="auto"/>
        <w:ind w:firstLine="284"/>
        <w:jc w:val="both"/>
      </w:pPr>
    </w:p>
    <w:p w14:paraId="604A9223" w14:textId="2412320F" w:rsidR="0031274A" w:rsidRPr="0080277C" w:rsidRDefault="0031274A" w:rsidP="00732722">
      <w:pPr>
        <w:spacing w:after="240" w:line="360" w:lineRule="auto"/>
        <w:ind w:firstLine="284"/>
        <w:jc w:val="both"/>
      </w:pPr>
    </w:p>
    <w:p w14:paraId="158D9177" w14:textId="18ACC7C2" w:rsidR="00716841" w:rsidRDefault="00082959" w:rsidP="00732722">
      <w:pPr>
        <w:spacing w:after="240" w:line="360" w:lineRule="auto"/>
        <w:jc w:val="both"/>
      </w:pPr>
      <w:r>
        <w:rPr>
          <w:noProof/>
        </w:rPr>
        <mc:AlternateContent>
          <mc:Choice Requires="wps">
            <w:drawing>
              <wp:anchor distT="0" distB="0" distL="114300" distR="114300" simplePos="0" relativeHeight="251734016" behindDoc="0" locked="0" layoutInCell="1" allowOverlap="1" wp14:anchorId="4A05C41B" wp14:editId="702CCC07">
                <wp:simplePos x="0" y="0"/>
                <wp:positionH relativeFrom="margin">
                  <wp:align>center</wp:align>
                </wp:positionH>
                <wp:positionV relativeFrom="paragraph">
                  <wp:posOffset>103739</wp:posOffset>
                </wp:positionV>
                <wp:extent cx="2606040" cy="144780"/>
                <wp:effectExtent l="0" t="0" r="3810" b="7620"/>
                <wp:wrapSquare wrapText="bothSides"/>
                <wp:docPr id="69" name="Zone de texte 69"/>
                <wp:cNvGraphicFramePr/>
                <a:graphic xmlns:a="http://schemas.openxmlformats.org/drawingml/2006/main">
                  <a:graphicData uri="http://schemas.microsoft.com/office/word/2010/wordprocessingShape">
                    <wps:wsp>
                      <wps:cNvSpPr txBox="1"/>
                      <wps:spPr>
                        <a:xfrm>
                          <a:off x="0" y="0"/>
                          <a:ext cx="2606040" cy="144780"/>
                        </a:xfrm>
                        <a:prstGeom prst="rect">
                          <a:avLst/>
                        </a:prstGeom>
                        <a:solidFill>
                          <a:prstClr val="white"/>
                        </a:solidFill>
                        <a:ln>
                          <a:noFill/>
                        </a:ln>
                      </wps:spPr>
                      <wps:txbx>
                        <w:txbxContent>
                          <w:p w14:paraId="5082F335" w14:textId="024A478E" w:rsidR="00082959" w:rsidRPr="00087F95" w:rsidRDefault="00082959" w:rsidP="00082959">
                            <w:pPr>
                              <w:pStyle w:val="Lgende"/>
                              <w:rPr>
                                <w:rFonts w:cs="Lucida Sans"/>
                                <w:szCs w:val="24"/>
                              </w:rPr>
                            </w:pPr>
                            <w:bookmarkStart w:id="26" w:name="_Toc123850852"/>
                            <w:r>
                              <w:t xml:space="preserve">Figure </w:t>
                            </w:r>
                            <w:fldSimple w:instr=" SEQ Figure \* ARABIC ">
                              <w:r w:rsidR="008E235A">
                                <w:rPr>
                                  <w:noProof/>
                                </w:rPr>
                                <w:t>6</w:t>
                              </w:r>
                            </w:fldSimple>
                            <w:r>
                              <w:t xml:space="preserve">: Mdp nouveau utilisateur </w:t>
                            </w:r>
                            <w:r w:rsidRPr="00FF763C">
                              <w:t>(Source: Auteur)</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5C41B" id="Zone de texte 69" o:spid="_x0000_s1031" type="#_x0000_t202" style="position:absolute;left:0;text-align:left;margin-left:0;margin-top:8.15pt;width:205.2pt;height:11.4pt;z-index:25173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8s4HgIAAEIEAAAOAAAAZHJzL2Uyb0RvYy54bWysU1GP2jAMfp+0/xDlfbQgxk6IcmKcmCah&#10;u5O46Z5DmtJIaZw5gZb9+jkphe22p2kvqRs7tr/Pnxf3XWPYSaHXYAs+HuWcKSuh1PZQ8G8vmw93&#10;nPkgbCkMWFXws/L8fvn+3aJ1czWBGkypkFES6+etK3gdgptnmZe1aoQfgVOWnBVgIwL94iErUbSU&#10;vTHZJM9nWQtYOgSpvKfbh97Jlyl/VSkZnqrKq8BMwam3kE5M5z6e2XIh5gcUrtby0ob4hy4aoS0V&#10;vaZ6EEGwI+o/UjVaIniowkhCk0FVaakSBkIzzt+g2dXCqYSFyPHuSpP/f2nl42nnnpGF7jN0NMBI&#10;SOv83NNlxNNV2MQvdcrITxSer7SpLjBJl5NZPsun5JLkG0+nn+4Sr9nttUMfvihoWDQKjjSWxJY4&#10;bX2gihQ6hMRiHowuN9qY+BMda4PsJGiEba2Dij3Si9+ijI2xFuKr3h1vshuUaIVu3zFdFvzjAHMP&#10;5ZnQI/TC8E5uNNXbCh+eBZISCBWpOzzRURloCw4Xi7Ma8Mff7mM8DYi8nLWkrIL770eBijPz1dLo&#10;ogwHAwdjPxj22KyBkI5pb5xMJj3AYAazQmheSfSrWIVcwkqqVfAwmOvQ65uWRqrVKgWR2JwIW7tz&#10;MqYeeH3pXgW6y1QCzfMRBs2J+Zvh9LE9y6tjgEqnyUVeexYvdJNQ03guSxU34df/FHVb/eVPAAAA&#10;//8DAFBLAwQUAAYACAAAACEAC6sa/d0AAAAGAQAADwAAAGRycy9kb3ducmV2LnhtbEyPwU7DMBBE&#10;70j8g7VIXFDrpK0iGuJU0MINDi1Vz9t4SSLidWQ7Tfr3mBMcd2Y087bYTKYTF3K+tawgnScgiCur&#10;W64VHD/fZo8gfEDW2FkmBVfysClvbwrMtR15T5dDqEUsYZ+jgiaEPpfSVw0Z9HPbE0fvyzqDIZ6u&#10;ltrhGMtNJxdJkkmDLceFBnvaNlR9HwajINu5Ydzz9mF3fH3Hj75enF6uJ6Xu76bnJxCBpvAXhl/8&#10;iA5lZDrbgbUXnYL4SIhqtgQR3VWarECcFSzXKciykP/xyx8AAAD//wMAUEsBAi0AFAAGAAgAAAAh&#10;ALaDOJL+AAAA4QEAABMAAAAAAAAAAAAAAAAAAAAAAFtDb250ZW50X1R5cGVzXS54bWxQSwECLQAU&#10;AAYACAAAACEAOP0h/9YAAACUAQAACwAAAAAAAAAAAAAAAAAvAQAAX3JlbHMvLnJlbHNQSwECLQAU&#10;AAYACAAAACEAuHvLOB4CAABCBAAADgAAAAAAAAAAAAAAAAAuAgAAZHJzL2Uyb0RvYy54bWxQSwEC&#10;LQAUAAYACAAAACEAC6sa/d0AAAAGAQAADwAAAAAAAAAAAAAAAAB4BAAAZHJzL2Rvd25yZXYueG1s&#10;UEsFBgAAAAAEAAQA8wAAAIIFAAAAAA==&#10;" stroked="f">
                <v:textbox inset="0,0,0,0">
                  <w:txbxContent>
                    <w:p w14:paraId="5082F335" w14:textId="024A478E" w:rsidR="00082959" w:rsidRPr="00087F95" w:rsidRDefault="00082959" w:rsidP="00082959">
                      <w:pPr>
                        <w:pStyle w:val="Lgende"/>
                        <w:rPr>
                          <w:rFonts w:cs="Lucida Sans"/>
                          <w:szCs w:val="24"/>
                        </w:rPr>
                      </w:pPr>
                      <w:bookmarkStart w:id="32" w:name="_Toc123850852"/>
                      <w:r>
                        <w:t xml:space="preserve">Figure </w:t>
                      </w:r>
                      <w:r>
                        <w:fldChar w:fldCharType="begin"/>
                      </w:r>
                      <w:r>
                        <w:instrText xml:space="preserve"> SEQ Figure \* ARABIC </w:instrText>
                      </w:r>
                      <w:r>
                        <w:fldChar w:fldCharType="separate"/>
                      </w:r>
                      <w:r w:rsidR="008E235A">
                        <w:rPr>
                          <w:noProof/>
                        </w:rPr>
                        <w:t>6</w:t>
                      </w:r>
                      <w:r>
                        <w:fldChar w:fldCharType="end"/>
                      </w:r>
                      <w:r>
                        <w:t xml:space="preserve">: </w:t>
                      </w:r>
                      <w:proofErr w:type="spellStart"/>
                      <w:r>
                        <w:t>Mdp</w:t>
                      </w:r>
                      <w:proofErr w:type="spellEnd"/>
                      <w:r>
                        <w:t xml:space="preserve"> nouveau utilisateur </w:t>
                      </w:r>
                      <w:r w:rsidRPr="00FF763C">
                        <w:t>(Source: Auteur)</w:t>
                      </w:r>
                      <w:bookmarkEnd w:id="32"/>
                    </w:p>
                  </w:txbxContent>
                </v:textbox>
                <w10:wrap type="square" anchorx="margin"/>
              </v:shape>
            </w:pict>
          </mc:Fallback>
        </mc:AlternateContent>
      </w:r>
    </w:p>
    <w:p w14:paraId="1DA0270C" w14:textId="0D95E00F" w:rsidR="00716841" w:rsidRDefault="00CF4DEA" w:rsidP="002E51D5">
      <w:pPr>
        <w:spacing w:after="240" w:line="360" w:lineRule="auto"/>
        <w:ind w:firstLine="284"/>
        <w:jc w:val="both"/>
      </w:pPr>
      <w:r w:rsidRPr="002E3FF3">
        <w:rPr>
          <w:noProof/>
        </w:rPr>
        <w:drawing>
          <wp:anchor distT="0" distB="0" distL="114300" distR="114300" simplePos="0" relativeHeight="251691008" behindDoc="0" locked="0" layoutInCell="1" allowOverlap="1" wp14:anchorId="02F37359" wp14:editId="261D93A9">
            <wp:simplePos x="0" y="0"/>
            <wp:positionH relativeFrom="margin">
              <wp:align>center</wp:align>
            </wp:positionH>
            <wp:positionV relativeFrom="paragraph">
              <wp:posOffset>724502</wp:posOffset>
            </wp:positionV>
            <wp:extent cx="4986655" cy="3365500"/>
            <wp:effectExtent l="0" t="0" r="4445" b="6350"/>
            <wp:wrapSquare wrapText="bothSides"/>
            <wp:docPr id="44" name="Image 4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10;&#10;Description générée automatiquement"/>
                    <pic:cNvPicPr/>
                  </pic:nvPicPr>
                  <pic:blipFill rotWithShape="1">
                    <a:blip r:embed="rId60">
                      <a:extLst>
                        <a:ext uri="{28A0092B-C50C-407E-A947-70E740481C1C}">
                          <a14:useLocalDpi xmlns:a14="http://schemas.microsoft.com/office/drawing/2010/main" val="0"/>
                        </a:ext>
                      </a:extLst>
                    </a:blip>
                    <a:srcRect l="2677" t="6100" r="5920" b="10395"/>
                    <a:stretch/>
                  </pic:blipFill>
                  <pic:spPr bwMode="auto">
                    <a:xfrm>
                      <a:off x="0" y="0"/>
                      <a:ext cx="4986655" cy="336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3FF3">
        <w:t xml:space="preserve">Nous </w:t>
      </w:r>
      <w:r w:rsidR="00191577">
        <w:t xml:space="preserve">devons </w:t>
      </w:r>
      <w:r w:rsidR="009404A0">
        <w:t>ensuite saisir</w:t>
      </w:r>
      <w:r>
        <w:t xml:space="preserve"> les différentes coordonnées de l’utilisateur. Si </w:t>
      </w:r>
      <w:r w:rsidR="009404A0">
        <w:t>nous ne voulons rien</w:t>
      </w:r>
      <w:r>
        <w:t xml:space="preserve"> écrire dans un certain champ, nous pouvons simplement appuyer sur la touche enter. Après avoir tout saisi, nous confirmons les données avec un « O » et l’utilisateur est cré</w:t>
      </w:r>
      <w:r w:rsidR="009404A0">
        <w:t xml:space="preserve">é. </w:t>
      </w:r>
    </w:p>
    <w:p w14:paraId="31EE01B9" w14:textId="7E2A795A" w:rsidR="00716841" w:rsidRDefault="00716841" w:rsidP="00732722">
      <w:pPr>
        <w:spacing w:after="240" w:line="360" w:lineRule="auto"/>
        <w:jc w:val="both"/>
      </w:pPr>
    </w:p>
    <w:p w14:paraId="246E39BF" w14:textId="357B8067" w:rsidR="00716841" w:rsidRDefault="00716841" w:rsidP="00732722">
      <w:pPr>
        <w:spacing w:after="240" w:line="360" w:lineRule="auto"/>
        <w:jc w:val="both"/>
      </w:pPr>
    </w:p>
    <w:p w14:paraId="1EB1674D" w14:textId="3B2D9290" w:rsidR="00716841" w:rsidRDefault="00716841" w:rsidP="00732722">
      <w:pPr>
        <w:spacing w:after="240" w:line="360" w:lineRule="auto"/>
        <w:jc w:val="both"/>
      </w:pPr>
    </w:p>
    <w:p w14:paraId="7B1AA9BC" w14:textId="0858955D" w:rsidR="00716841" w:rsidRDefault="00716841" w:rsidP="00732722">
      <w:pPr>
        <w:spacing w:after="240" w:line="360" w:lineRule="auto"/>
        <w:jc w:val="both"/>
      </w:pPr>
    </w:p>
    <w:p w14:paraId="01794276" w14:textId="2BF4DC03" w:rsidR="00716841" w:rsidRDefault="00716841" w:rsidP="00732722">
      <w:pPr>
        <w:spacing w:after="240" w:line="360" w:lineRule="auto"/>
        <w:jc w:val="both"/>
      </w:pPr>
    </w:p>
    <w:p w14:paraId="62651BBD" w14:textId="6FB4907E" w:rsidR="00716841" w:rsidRDefault="00716841" w:rsidP="00732722">
      <w:pPr>
        <w:spacing w:after="240" w:line="360" w:lineRule="auto"/>
        <w:jc w:val="both"/>
      </w:pPr>
    </w:p>
    <w:p w14:paraId="20E9DF55" w14:textId="4192F04B" w:rsidR="00716841" w:rsidRPr="0080277C" w:rsidRDefault="00716841" w:rsidP="00732722">
      <w:pPr>
        <w:spacing w:after="240" w:line="360" w:lineRule="auto"/>
        <w:jc w:val="both"/>
      </w:pPr>
    </w:p>
    <w:p w14:paraId="08EC3337" w14:textId="4D82A62D" w:rsidR="0031274A" w:rsidRPr="0080277C" w:rsidRDefault="0031274A" w:rsidP="00732722">
      <w:pPr>
        <w:spacing w:after="240" w:line="360" w:lineRule="auto"/>
        <w:ind w:firstLine="284"/>
        <w:jc w:val="both"/>
      </w:pPr>
    </w:p>
    <w:p w14:paraId="443C60C1" w14:textId="3BD5B5BB" w:rsidR="008E2866" w:rsidRDefault="008E2866" w:rsidP="00732722">
      <w:pPr>
        <w:spacing w:after="240" w:line="360" w:lineRule="auto"/>
        <w:jc w:val="both"/>
      </w:pPr>
      <w:r>
        <w:rPr>
          <w:noProof/>
        </w:rPr>
        <mc:AlternateContent>
          <mc:Choice Requires="wps">
            <w:drawing>
              <wp:anchor distT="0" distB="0" distL="114300" distR="114300" simplePos="0" relativeHeight="251736064" behindDoc="0" locked="0" layoutInCell="1" allowOverlap="1" wp14:anchorId="75CFB6F8" wp14:editId="10A98D38">
                <wp:simplePos x="0" y="0"/>
                <wp:positionH relativeFrom="margin">
                  <wp:align>center</wp:align>
                </wp:positionH>
                <wp:positionV relativeFrom="paragraph">
                  <wp:posOffset>132448</wp:posOffset>
                </wp:positionV>
                <wp:extent cx="2918460" cy="160020"/>
                <wp:effectExtent l="0" t="0" r="0" b="0"/>
                <wp:wrapSquare wrapText="bothSides"/>
                <wp:docPr id="70" name="Zone de texte 70"/>
                <wp:cNvGraphicFramePr/>
                <a:graphic xmlns:a="http://schemas.openxmlformats.org/drawingml/2006/main">
                  <a:graphicData uri="http://schemas.microsoft.com/office/word/2010/wordprocessingShape">
                    <wps:wsp>
                      <wps:cNvSpPr txBox="1"/>
                      <wps:spPr>
                        <a:xfrm>
                          <a:off x="0" y="0"/>
                          <a:ext cx="2918460" cy="160020"/>
                        </a:xfrm>
                        <a:prstGeom prst="rect">
                          <a:avLst/>
                        </a:prstGeom>
                        <a:solidFill>
                          <a:prstClr val="white"/>
                        </a:solidFill>
                        <a:ln>
                          <a:noFill/>
                        </a:ln>
                      </wps:spPr>
                      <wps:txbx>
                        <w:txbxContent>
                          <w:p w14:paraId="44A94CC7" w14:textId="171FF781" w:rsidR="00A114B4" w:rsidRPr="005114BA" w:rsidRDefault="00A114B4" w:rsidP="00A114B4">
                            <w:pPr>
                              <w:pStyle w:val="Lgende"/>
                              <w:rPr>
                                <w:rFonts w:cs="Lucida Sans"/>
                                <w:szCs w:val="24"/>
                              </w:rPr>
                            </w:pPr>
                            <w:bookmarkStart w:id="27" w:name="_Toc123850853"/>
                            <w:r>
                              <w:t xml:space="preserve">Figure </w:t>
                            </w:r>
                            <w:fldSimple w:instr=" SEQ Figure \* ARABIC ">
                              <w:r w:rsidR="008E235A">
                                <w:rPr>
                                  <w:noProof/>
                                </w:rPr>
                                <w:t>7</w:t>
                              </w:r>
                            </w:fldSimple>
                            <w:r>
                              <w:t xml:space="preserve">: Validation nouveau utilisateur </w:t>
                            </w:r>
                            <w:r w:rsidRPr="007F0183">
                              <w:t>(Source: Auteur)</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FB6F8" id="Zone de texte 70" o:spid="_x0000_s1032" type="#_x0000_t202" style="position:absolute;left:0;text-align:left;margin-left:0;margin-top:10.45pt;width:229.8pt;height:12.6pt;z-index:251736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fHQIAAEIEAAAOAAAAZHJzL2Uyb0RvYy54bWysU8Fu2zAMvQ/YPwi6L3aCIeiMOEWWIsOA&#10;oC2QDj0rshwLkEWNUmJnXz9KjpOt22nYRaZFiuR7fFzc961hJ4Vegy35dJJzpqyESttDyb+9bD7c&#10;ceaDsJUwYFXJz8rz++X7d4vOFWoGDZhKIaMk1hedK3kTgiuyzMtGtcJPwClLzhqwFYF+8ZBVKDrK&#10;3ppslufzrAOsHIJU3tPtw+Dky5S/rpUMT3XtVWCm5NRbSCemcx/PbLkQxQGFa7S8tCH+oYtWaEtF&#10;r6keRBDsiPqPVK2WCB7qMJHQZlDXWqqEgdBM8zdodo1wKmEhcry70uT/X1r5eNq5Z2Sh/ww9DTAS&#10;0jlfeLqMePoa2/ilThn5icLzlTbVBybpcvZpevdxTi5Jvuk8z2eJ1+z22qEPXxS0LBolRxpLYkuc&#10;tj5QRQodQ2IxD0ZXG21M/ImOtUF2EjTCrtFBxR7pxW9RxsZYC/HV4I432Q1KtEK/75muSj4fYe6h&#10;OhN6hEEY3smNpnpb4cOzQFICoSJ1hyc6agNdyeFicdYA/vjbfYynAZGXs46UVXL//ShQcWa+Whpd&#10;lOFo4GjsR8Me2zUQ0intjZPJpAcYzGjWCO0riX4Vq5BLWEm1Sh5Gcx0GfdPSSLVapSASmxNha3dO&#10;xtQjry/9q0B3mUqgeT7CqDlRvBnOEDuwvDoGqHWaXOR1YPFCNwk1jeeyVHETfv1PUbfVX/4EAAD/&#10;/wMAUEsDBBQABgAIAAAAIQA2fBQW3QAAAAYBAAAPAAAAZHJzL2Rvd25yZXYueG1sTI/BTsMwEETv&#10;SPyDtUhcEHUaQUTTOBW0cINDS9WzG2+TiHgd2U6T/j3Lid52NKOZt8Vqsp04ow+tIwXzWQICqXKm&#10;pVrB/vvj8QVEiJqM7hyhggsGWJW3N4XOjRtpi+ddrAWXUMi1gibGPpcyVA1aHWauR2Lv5LzVkaWv&#10;pfF65HLbyTRJMml1S7zQ6B7XDVY/u8EqyDZ+GLe0ftjs3z/1V1+nh7fLQan7u+l1CSLiFP/D8IfP&#10;6FAy09ENZILoFPAjUUGaLECw+/S8yEAc+cjmIMtCXuOXvwAAAP//AwBQSwECLQAUAAYACAAAACEA&#10;toM4kv4AAADhAQAAEwAAAAAAAAAAAAAAAAAAAAAAW0NvbnRlbnRfVHlwZXNdLnhtbFBLAQItABQA&#10;BgAIAAAAIQA4/SH/1gAAAJQBAAALAAAAAAAAAAAAAAAAAC8BAABfcmVscy8ucmVsc1BLAQItABQA&#10;BgAIAAAAIQDFR+HfHQIAAEIEAAAOAAAAAAAAAAAAAAAAAC4CAABkcnMvZTJvRG9jLnhtbFBLAQIt&#10;ABQABgAIAAAAIQA2fBQW3QAAAAYBAAAPAAAAAAAAAAAAAAAAAHcEAABkcnMvZG93bnJldi54bWxQ&#10;SwUGAAAAAAQABADzAAAAgQUAAAAA&#10;" stroked="f">
                <v:textbox inset="0,0,0,0">
                  <w:txbxContent>
                    <w:p w14:paraId="44A94CC7" w14:textId="171FF781" w:rsidR="00A114B4" w:rsidRPr="005114BA" w:rsidRDefault="00A114B4" w:rsidP="00A114B4">
                      <w:pPr>
                        <w:pStyle w:val="Lgende"/>
                        <w:rPr>
                          <w:rFonts w:cs="Lucida Sans"/>
                          <w:szCs w:val="24"/>
                        </w:rPr>
                      </w:pPr>
                      <w:bookmarkStart w:id="34" w:name="_Toc123850853"/>
                      <w:r>
                        <w:t xml:space="preserve">Figure </w:t>
                      </w:r>
                      <w:r>
                        <w:fldChar w:fldCharType="begin"/>
                      </w:r>
                      <w:r>
                        <w:instrText xml:space="preserve"> SEQ Figure \* ARABIC </w:instrText>
                      </w:r>
                      <w:r>
                        <w:fldChar w:fldCharType="separate"/>
                      </w:r>
                      <w:r w:rsidR="008E235A">
                        <w:rPr>
                          <w:noProof/>
                        </w:rPr>
                        <w:t>7</w:t>
                      </w:r>
                      <w:r>
                        <w:fldChar w:fldCharType="end"/>
                      </w:r>
                      <w:r>
                        <w:t xml:space="preserve">: Validation nouveau utilisateur </w:t>
                      </w:r>
                      <w:r w:rsidRPr="007F0183">
                        <w:t>(Source: Auteur)</w:t>
                      </w:r>
                      <w:bookmarkEnd w:id="34"/>
                    </w:p>
                  </w:txbxContent>
                </v:textbox>
                <w10:wrap type="square" anchorx="margin"/>
              </v:shape>
            </w:pict>
          </mc:Fallback>
        </mc:AlternateContent>
      </w:r>
    </w:p>
    <w:p w14:paraId="4484729B" w14:textId="148B3750" w:rsidR="0031274A" w:rsidRPr="0080277C" w:rsidRDefault="0031274A" w:rsidP="00732722">
      <w:pPr>
        <w:spacing w:after="240" w:line="360" w:lineRule="auto"/>
        <w:jc w:val="both"/>
      </w:pPr>
    </w:p>
    <w:p w14:paraId="7937BAF4" w14:textId="0BFA473B" w:rsidR="00D200C2" w:rsidRDefault="008E2866" w:rsidP="002E51D5">
      <w:pPr>
        <w:spacing w:after="240" w:line="360" w:lineRule="auto"/>
        <w:ind w:firstLine="284"/>
        <w:jc w:val="both"/>
      </w:pPr>
      <w:r w:rsidRPr="001E64DC">
        <w:rPr>
          <w:noProof/>
        </w:rPr>
        <w:lastRenderedPageBreak/>
        <w:drawing>
          <wp:anchor distT="0" distB="0" distL="114300" distR="114300" simplePos="0" relativeHeight="251713536" behindDoc="0" locked="0" layoutInCell="1" allowOverlap="1" wp14:anchorId="7DCE4AB8" wp14:editId="12DF8564">
            <wp:simplePos x="0" y="0"/>
            <wp:positionH relativeFrom="margin">
              <wp:align>center</wp:align>
            </wp:positionH>
            <wp:positionV relativeFrom="paragraph">
              <wp:posOffset>501416</wp:posOffset>
            </wp:positionV>
            <wp:extent cx="4413250" cy="3009265"/>
            <wp:effectExtent l="0" t="0" r="6350" b="635"/>
            <wp:wrapSquare wrapText="bothSides"/>
            <wp:docPr id="54" name="Image 54" descr="Une image contenant texte, moniteur, capture d’écran,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moniteur, capture d’écran, équipement électronique&#10;&#10;Description générée automatiquement"/>
                    <pic:cNvPicPr/>
                  </pic:nvPicPr>
                  <pic:blipFill rotWithShape="1">
                    <a:blip r:embed="rId61">
                      <a:extLst>
                        <a:ext uri="{28A0092B-C50C-407E-A947-70E740481C1C}">
                          <a14:useLocalDpi xmlns:a14="http://schemas.microsoft.com/office/drawing/2010/main" val="0"/>
                        </a:ext>
                      </a:extLst>
                    </a:blip>
                    <a:srcRect l="1456" t="4961" r="3348" b="9924"/>
                    <a:stretch/>
                  </pic:blipFill>
                  <pic:spPr bwMode="auto">
                    <a:xfrm>
                      <a:off x="0" y="0"/>
                      <a:ext cx="4413250" cy="300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30FD">
        <w:t>Nous pou</w:t>
      </w:r>
      <w:r w:rsidR="00CB02A1">
        <w:t xml:space="preserve">vons à présent voir, en exécutant la commande « less /etc/passwd|grep </w:t>
      </w:r>
      <w:r w:rsidR="00DC6294" w:rsidRPr="00DC6294">
        <w:t>"/bin/bash"</w:t>
      </w:r>
      <w:r w:rsidR="00DC6294">
        <w:t xml:space="preserve"> que paul est dans les utilisateurs actifs.</w:t>
      </w:r>
    </w:p>
    <w:p w14:paraId="35B3C221" w14:textId="09D6AEBD" w:rsidR="00FF5F3C" w:rsidRPr="0080277C" w:rsidRDefault="00FF5F3C" w:rsidP="00732722">
      <w:pPr>
        <w:spacing w:after="240" w:line="360" w:lineRule="auto"/>
        <w:ind w:firstLine="284"/>
        <w:jc w:val="both"/>
      </w:pPr>
    </w:p>
    <w:p w14:paraId="336A9350" w14:textId="644B7CBF" w:rsidR="002129CA" w:rsidRDefault="002129CA" w:rsidP="00732722">
      <w:pPr>
        <w:pStyle w:val="Paragraphedeliste"/>
        <w:spacing w:after="240" w:line="360" w:lineRule="auto"/>
        <w:ind w:left="644"/>
        <w:jc w:val="both"/>
      </w:pPr>
    </w:p>
    <w:p w14:paraId="780DA56B" w14:textId="7F4DB1FD" w:rsidR="00C82D3A" w:rsidRDefault="00C82D3A" w:rsidP="00732722">
      <w:pPr>
        <w:pStyle w:val="Paragraphedeliste"/>
        <w:spacing w:after="240" w:line="360" w:lineRule="auto"/>
        <w:ind w:left="644"/>
        <w:jc w:val="both"/>
      </w:pPr>
    </w:p>
    <w:p w14:paraId="36757468" w14:textId="58971B46" w:rsidR="00C82D3A" w:rsidRDefault="00C82D3A" w:rsidP="00732722">
      <w:pPr>
        <w:pStyle w:val="Paragraphedeliste"/>
        <w:spacing w:after="240" w:line="360" w:lineRule="auto"/>
        <w:ind w:left="644"/>
        <w:jc w:val="both"/>
      </w:pPr>
    </w:p>
    <w:p w14:paraId="31056DED" w14:textId="5AF4B68E" w:rsidR="00C82D3A" w:rsidRDefault="00C82D3A" w:rsidP="00732722">
      <w:pPr>
        <w:pStyle w:val="Paragraphedeliste"/>
        <w:spacing w:after="240" w:line="360" w:lineRule="auto"/>
        <w:ind w:left="644"/>
        <w:jc w:val="both"/>
      </w:pPr>
    </w:p>
    <w:p w14:paraId="08E0DC28" w14:textId="445326A7" w:rsidR="00C82D3A" w:rsidRDefault="00C82D3A" w:rsidP="00732722">
      <w:pPr>
        <w:pStyle w:val="Paragraphedeliste"/>
        <w:spacing w:after="240" w:line="360" w:lineRule="auto"/>
        <w:ind w:left="644"/>
        <w:jc w:val="both"/>
      </w:pPr>
    </w:p>
    <w:p w14:paraId="61542712" w14:textId="14F04A34" w:rsidR="00C82D3A" w:rsidRDefault="00C82D3A" w:rsidP="00732722">
      <w:pPr>
        <w:pStyle w:val="Paragraphedeliste"/>
        <w:spacing w:after="240" w:line="360" w:lineRule="auto"/>
        <w:ind w:left="644"/>
        <w:jc w:val="both"/>
      </w:pPr>
    </w:p>
    <w:p w14:paraId="1210EFAD" w14:textId="6218D3BB" w:rsidR="00C82D3A" w:rsidRDefault="00C82D3A" w:rsidP="00732722">
      <w:pPr>
        <w:pStyle w:val="Paragraphedeliste"/>
        <w:spacing w:after="240" w:line="360" w:lineRule="auto"/>
        <w:ind w:left="644"/>
        <w:jc w:val="both"/>
      </w:pPr>
    </w:p>
    <w:p w14:paraId="3A39FF31" w14:textId="6CF0EC59" w:rsidR="00C82D3A" w:rsidRDefault="00C82D3A" w:rsidP="00732722">
      <w:pPr>
        <w:pStyle w:val="Paragraphedeliste"/>
        <w:spacing w:after="240" w:line="360" w:lineRule="auto"/>
        <w:ind w:left="644"/>
        <w:jc w:val="both"/>
      </w:pPr>
    </w:p>
    <w:p w14:paraId="308816FD" w14:textId="6731F837" w:rsidR="00C82D3A" w:rsidRDefault="00C82D3A" w:rsidP="00732722">
      <w:pPr>
        <w:pStyle w:val="Paragraphedeliste"/>
        <w:spacing w:after="240" w:line="360" w:lineRule="auto"/>
        <w:ind w:left="644"/>
        <w:jc w:val="both"/>
      </w:pPr>
    </w:p>
    <w:p w14:paraId="197DD66B" w14:textId="11564EFC" w:rsidR="00C82D3A" w:rsidRDefault="00C82D3A" w:rsidP="00732722">
      <w:pPr>
        <w:pStyle w:val="Paragraphedeliste"/>
        <w:spacing w:after="240" w:line="360" w:lineRule="auto"/>
        <w:ind w:left="644"/>
        <w:jc w:val="both"/>
      </w:pPr>
    </w:p>
    <w:p w14:paraId="3372558E" w14:textId="7B3D52AF" w:rsidR="007E4DCD" w:rsidRDefault="008E2866" w:rsidP="008E2866">
      <w:pPr>
        <w:pStyle w:val="Paragraphedeliste"/>
        <w:spacing w:after="240" w:line="360" w:lineRule="auto"/>
        <w:ind w:left="644"/>
        <w:jc w:val="both"/>
      </w:pPr>
      <w:r>
        <w:rPr>
          <w:noProof/>
        </w:rPr>
        <mc:AlternateContent>
          <mc:Choice Requires="wps">
            <w:drawing>
              <wp:anchor distT="0" distB="0" distL="114300" distR="114300" simplePos="0" relativeHeight="251738112" behindDoc="0" locked="0" layoutInCell="1" allowOverlap="1" wp14:anchorId="09ABA732" wp14:editId="3A8DB37B">
                <wp:simplePos x="0" y="0"/>
                <wp:positionH relativeFrom="margin">
                  <wp:align>center</wp:align>
                </wp:positionH>
                <wp:positionV relativeFrom="paragraph">
                  <wp:posOffset>149326</wp:posOffset>
                </wp:positionV>
                <wp:extent cx="2537460" cy="129540"/>
                <wp:effectExtent l="0" t="0" r="0" b="3810"/>
                <wp:wrapSquare wrapText="bothSides"/>
                <wp:docPr id="71" name="Zone de texte 71"/>
                <wp:cNvGraphicFramePr/>
                <a:graphic xmlns:a="http://schemas.openxmlformats.org/drawingml/2006/main">
                  <a:graphicData uri="http://schemas.microsoft.com/office/word/2010/wordprocessingShape">
                    <wps:wsp>
                      <wps:cNvSpPr txBox="1"/>
                      <wps:spPr>
                        <a:xfrm>
                          <a:off x="0" y="0"/>
                          <a:ext cx="2537460" cy="129540"/>
                        </a:xfrm>
                        <a:prstGeom prst="rect">
                          <a:avLst/>
                        </a:prstGeom>
                        <a:solidFill>
                          <a:prstClr val="white"/>
                        </a:solidFill>
                        <a:ln>
                          <a:noFill/>
                        </a:ln>
                      </wps:spPr>
                      <wps:txbx>
                        <w:txbxContent>
                          <w:p w14:paraId="4558323B" w14:textId="0FE285ED" w:rsidR="00A114B4" w:rsidRPr="006536D2" w:rsidRDefault="00A114B4" w:rsidP="00A114B4">
                            <w:pPr>
                              <w:pStyle w:val="Lgende"/>
                              <w:rPr>
                                <w:rFonts w:cs="Lucida Sans"/>
                                <w:szCs w:val="24"/>
                              </w:rPr>
                            </w:pPr>
                            <w:bookmarkStart w:id="28" w:name="_Toc123850854"/>
                            <w:r>
                              <w:t xml:space="preserve">Figure </w:t>
                            </w:r>
                            <w:fldSimple w:instr=" SEQ Figure \* ARABIC ">
                              <w:r w:rsidR="008E235A">
                                <w:rPr>
                                  <w:noProof/>
                                </w:rPr>
                                <w:t>8</w:t>
                              </w:r>
                            </w:fldSimple>
                            <w:r>
                              <w:t xml:space="preserve">: Paul - utilisateurs actifs </w:t>
                            </w:r>
                            <w:r w:rsidRPr="006F6101">
                              <w:t>(Source: Auteur)</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BA732" id="Zone de texte 71" o:spid="_x0000_s1033" type="#_x0000_t202" style="position:absolute;left:0;text-align:left;margin-left:0;margin-top:11.75pt;width:199.8pt;height:10.2pt;z-index:25173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5vEHwIAAEIEAAAOAAAAZHJzL2Uyb0RvYy54bWysU01v2zAMvQ/YfxB0X5xk/ZoRp8hSZBgQ&#10;tAXSoWdFlmIBsqhRSuzs14+y42Trdhp2kWmRIvkeH2f3bW3ZQWEw4Ao+GY05U05Cadyu4N9eVh/u&#10;OAtRuFJYcKrgRxX4/fz9u1njczWFCmypkFESF/LGF7yK0edZFmSlahFG4JUjpwasRaRf3GUlioay&#10;1zabjsc3WQNYegSpQqDbh97J511+rZWMT1oHFZktOPUWuxO7c5vObD4T+Q6Fr4w8tSH+oYtaGEdF&#10;z6keRBRsj+aPVLWRCAF0HEmoM9DaSNVhIDST8Rs0m0p41WEhcoI/0xT+X1r5eNj4Z2Sx/QwtDTAR&#10;0viQB7pMeFqNdfpSp4z8ROHxTJtqI5N0Ob3+eHt1Qy5Jvsn00/VVx2t2ee0xxC8KapaMgiONpWNL&#10;HNYhUkUKHUJSsQDWlCtjbfpJjqVFdhA0wqYyUaUe6cVvUdalWAfpVe9ON9kFSrJiu22ZKQt+O8Dc&#10;Qnkk9Ai9MIKXK0P11iLEZ4GkBEJF6o5PdGgLTcHhZHFWAf74232KpwGRl7OGlFXw8H0vUHFmvzoa&#10;XZLhYOBgbAfD7eslENIJ7Y2XnUkPMNrB1Aj1K4l+kaqQSzhJtQoeB3MZe33T0ki1WHRBJDYv4tpt&#10;vEypB15f2leB/jSVSPN8hEFzIn8znD62Z3mxj6BNN7nEa8/iiW4Sajee01KlTfj1v4u6rP78JwAA&#10;AP//AwBQSwMEFAAGAAgAAAAhAD5pPmrdAAAABgEAAA8AAABkcnMvZG93bnJldi54bWxMj0FPg0AU&#10;hO8m/ofNM/Fi7CIoEcqj0VZvemhtet6yr0Bk3xJ2KfTfu570OJnJzDfFajadONPgWssID4sIBHFl&#10;dcs1wv7r/f4ZhPOKteosE8KFHKzK66tC5dpOvKXzztcilLDLFULjfZ9L6aqGjHIL2xMH72QHo3yQ&#10;Qy31oKZQbjoZR1EqjWo5LDSqp3VD1fduNAjpZhinLa/vNvu3D/XZ1/Hh9XJAvL2ZX5YgPM3+Lwy/&#10;+AEdysB0tCNrJzqEcMQjxMkTiOAmWZaCOCI8JhnIspD/8csfAAAA//8DAFBLAQItABQABgAIAAAA&#10;IQC2gziS/gAAAOEBAAATAAAAAAAAAAAAAAAAAAAAAABbQ29udGVudF9UeXBlc10ueG1sUEsBAi0A&#10;FAAGAAgAAAAhADj9If/WAAAAlAEAAAsAAAAAAAAAAAAAAAAALwEAAF9yZWxzLy5yZWxzUEsBAi0A&#10;FAAGAAgAAAAhABHDm8QfAgAAQgQAAA4AAAAAAAAAAAAAAAAALgIAAGRycy9lMm9Eb2MueG1sUEsB&#10;Ai0AFAAGAAgAAAAhAD5pPmrdAAAABgEAAA8AAAAAAAAAAAAAAAAAeQQAAGRycy9kb3ducmV2Lnht&#10;bFBLBQYAAAAABAAEAPMAAACDBQAAAAA=&#10;" stroked="f">
                <v:textbox inset="0,0,0,0">
                  <w:txbxContent>
                    <w:p w14:paraId="4558323B" w14:textId="0FE285ED" w:rsidR="00A114B4" w:rsidRPr="006536D2" w:rsidRDefault="00A114B4" w:rsidP="00A114B4">
                      <w:pPr>
                        <w:pStyle w:val="Lgende"/>
                        <w:rPr>
                          <w:rFonts w:cs="Lucida Sans"/>
                          <w:szCs w:val="24"/>
                        </w:rPr>
                      </w:pPr>
                      <w:bookmarkStart w:id="36" w:name="_Toc123850854"/>
                      <w:r>
                        <w:t xml:space="preserve">Figure </w:t>
                      </w:r>
                      <w:r>
                        <w:fldChar w:fldCharType="begin"/>
                      </w:r>
                      <w:r>
                        <w:instrText xml:space="preserve"> SEQ Figure \* ARABIC </w:instrText>
                      </w:r>
                      <w:r>
                        <w:fldChar w:fldCharType="separate"/>
                      </w:r>
                      <w:r w:rsidR="008E235A">
                        <w:rPr>
                          <w:noProof/>
                        </w:rPr>
                        <w:t>8</w:t>
                      </w:r>
                      <w:r>
                        <w:fldChar w:fldCharType="end"/>
                      </w:r>
                      <w:r>
                        <w:t xml:space="preserve">: Paul - utilisateurs actifs </w:t>
                      </w:r>
                      <w:r w:rsidRPr="006F6101">
                        <w:t>(Source: Auteur)</w:t>
                      </w:r>
                      <w:bookmarkEnd w:id="36"/>
                    </w:p>
                  </w:txbxContent>
                </v:textbox>
                <w10:wrap type="square" anchorx="margin"/>
              </v:shape>
            </w:pict>
          </mc:Fallback>
        </mc:AlternateContent>
      </w:r>
    </w:p>
    <w:p w14:paraId="361359A3" w14:textId="18C853CD" w:rsidR="003145AD" w:rsidRDefault="003145AD" w:rsidP="00732722">
      <w:pPr>
        <w:pStyle w:val="Titre2"/>
        <w:spacing w:after="240" w:line="360" w:lineRule="auto"/>
        <w:jc w:val="both"/>
      </w:pPr>
      <w:bookmarkStart w:id="29" w:name="_Toc123850819"/>
      <w:r>
        <w:t>1.5 Comment supprimer un utilisateur</w:t>
      </w:r>
      <w:bookmarkEnd w:id="29"/>
    </w:p>
    <w:p w14:paraId="40AC98BC" w14:textId="3E9E1556" w:rsidR="007E4DCD" w:rsidRDefault="008E2866" w:rsidP="002E51D5">
      <w:pPr>
        <w:spacing w:after="240" w:line="360" w:lineRule="auto"/>
        <w:ind w:firstLine="284"/>
        <w:jc w:val="both"/>
      </w:pPr>
      <w:r w:rsidRPr="0040282D">
        <w:rPr>
          <w:noProof/>
        </w:rPr>
        <w:drawing>
          <wp:anchor distT="0" distB="0" distL="114300" distR="114300" simplePos="0" relativeHeight="251714560" behindDoc="0" locked="0" layoutInCell="1" allowOverlap="1" wp14:anchorId="0D90C220" wp14:editId="46050C4C">
            <wp:simplePos x="0" y="0"/>
            <wp:positionH relativeFrom="margin">
              <wp:align>center</wp:align>
            </wp:positionH>
            <wp:positionV relativeFrom="margin">
              <wp:posOffset>4816575</wp:posOffset>
            </wp:positionV>
            <wp:extent cx="4508500" cy="3039110"/>
            <wp:effectExtent l="0" t="0" r="6350" b="889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668" t="6478" r="3410" b="4981"/>
                    <a:stretch/>
                  </pic:blipFill>
                  <pic:spPr bwMode="auto">
                    <a:xfrm>
                      <a:off x="0" y="0"/>
                      <a:ext cx="4508500" cy="3039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4DCD">
        <w:t xml:space="preserve">Si nous voulons supprimer un utilisateur, nous devons exécuter la commande suivante : </w:t>
      </w:r>
      <w:r>
        <w:t xml:space="preserve">« </w:t>
      </w:r>
      <w:r w:rsidRPr="008E2866">
        <w:rPr>
          <w:b/>
          <w:bCs/>
        </w:rPr>
        <w:t>sudo</w:t>
      </w:r>
      <w:r w:rsidR="007E4DCD" w:rsidRPr="007E4DCD">
        <w:rPr>
          <w:b/>
          <w:bCs/>
        </w:rPr>
        <w:t xml:space="preserve"> deluser nomutilisateur</w:t>
      </w:r>
      <w:r w:rsidR="007E4DCD">
        <w:t> ».</w:t>
      </w:r>
    </w:p>
    <w:p w14:paraId="4422DD35" w14:textId="7B4D17B3" w:rsidR="001E64DC" w:rsidRDefault="001E64DC" w:rsidP="00732722">
      <w:pPr>
        <w:spacing w:after="240" w:line="360" w:lineRule="auto"/>
        <w:jc w:val="both"/>
      </w:pPr>
    </w:p>
    <w:p w14:paraId="246E8F3E" w14:textId="77777777" w:rsidR="001E64DC" w:rsidRDefault="001E64DC" w:rsidP="00732722">
      <w:pPr>
        <w:spacing w:after="240" w:line="360" w:lineRule="auto"/>
        <w:jc w:val="both"/>
      </w:pPr>
    </w:p>
    <w:p w14:paraId="22B1CC91" w14:textId="77777777" w:rsidR="001E64DC" w:rsidRDefault="001E64DC" w:rsidP="00732722">
      <w:pPr>
        <w:spacing w:after="240" w:line="360" w:lineRule="auto"/>
        <w:jc w:val="both"/>
      </w:pPr>
    </w:p>
    <w:p w14:paraId="4D92CCFD" w14:textId="77777777" w:rsidR="001E64DC" w:rsidRDefault="001E64DC" w:rsidP="00732722">
      <w:pPr>
        <w:spacing w:after="240" w:line="360" w:lineRule="auto"/>
        <w:jc w:val="both"/>
      </w:pPr>
    </w:p>
    <w:p w14:paraId="0128A8E9" w14:textId="77777777" w:rsidR="001E64DC" w:rsidRDefault="001E64DC" w:rsidP="00732722">
      <w:pPr>
        <w:spacing w:after="240" w:line="360" w:lineRule="auto"/>
        <w:jc w:val="both"/>
      </w:pPr>
    </w:p>
    <w:p w14:paraId="51E283A4" w14:textId="77777777" w:rsidR="001E64DC" w:rsidRDefault="001E64DC" w:rsidP="00732722">
      <w:pPr>
        <w:spacing w:after="240" w:line="360" w:lineRule="auto"/>
        <w:jc w:val="both"/>
      </w:pPr>
    </w:p>
    <w:p w14:paraId="3F5A54AA" w14:textId="77777777" w:rsidR="008E2866" w:rsidRDefault="008E2866" w:rsidP="00732722">
      <w:pPr>
        <w:spacing w:after="240" w:line="360" w:lineRule="auto"/>
        <w:jc w:val="both"/>
      </w:pPr>
    </w:p>
    <w:p w14:paraId="16E85EB9" w14:textId="11853BF8" w:rsidR="003145AD" w:rsidRPr="0080277C" w:rsidRDefault="008E2866" w:rsidP="00732722">
      <w:pPr>
        <w:spacing w:after="240" w:line="360" w:lineRule="auto"/>
        <w:jc w:val="both"/>
      </w:pPr>
      <w:r>
        <w:rPr>
          <w:noProof/>
        </w:rPr>
        <mc:AlternateContent>
          <mc:Choice Requires="wps">
            <w:drawing>
              <wp:anchor distT="0" distB="0" distL="114300" distR="114300" simplePos="0" relativeHeight="251740160" behindDoc="0" locked="0" layoutInCell="1" allowOverlap="1" wp14:anchorId="38D9BDA1" wp14:editId="223D814B">
                <wp:simplePos x="0" y="0"/>
                <wp:positionH relativeFrom="margin">
                  <wp:align>center</wp:align>
                </wp:positionH>
                <wp:positionV relativeFrom="paragraph">
                  <wp:posOffset>236120</wp:posOffset>
                </wp:positionV>
                <wp:extent cx="2407920" cy="190500"/>
                <wp:effectExtent l="0" t="0" r="0" b="0"/>
                <wp:wrapSquare wrapText="bothSides"/>
                <wp:docPr id="72" name="Zone de texte 72"/>
                <wp:cNvGraphicFramePr/>
                <a:graphic xmlns:a="http://schemas.openxmlformats.org/drawingml/2006/main">
                  <a:graphicData uri="http://schemas.microsoft.com/office/word/2010/wordprocessingShape">
                    <wps:wsp>
                      <wps:cNvSpPr txBox="1"/>
                      <wps:spPr>
                        <a:xfrm>
                          <a:off x="0" y="0"/>
                          <a:ext cx="2407920" cy="190500"/>
                        </a:xfrm>
                        <a:prstGeom prst="rect">
                          <a:avLst/>
                        </a:prstGeom>
                        <a:solidFill>
                          <a:prstClr val="white"/>
                        </a:solidFill>
                        <a:ln>
                          <a:noFill/>
                        </a:ln>
                      </wps:spPr>
                      <wps:txbx>
                        <w:txbxContent>
                          <w:p w14:paraId="3CF2173C" w14:textId="4BA3824B" w:rsidR="00A114B4" w:rsidRPr="000546D1" w:rsidRDefault="00A114B4" w:rsidP="00A114B4">
                            <w:pPr>
                              <w:pStyle w:val="Lgende"/>
                              <w:rPr>
                                <w:rFonts w:cs="Lucida Sans"/>
                                <w:szCs w:val="24"/>
                              </w:rPr>
                            </w:pPr>
                            <w:bookmarkStart w:id="30" w:name="_Toc123850855"/>
                            <w:r>
                              <w:t xml:space="preserve">Figure </w:t>
                            </w:r>
                            <w:fldSimple w:instr=" SEQ Figure \* ARABIC ">
                              <w:r w:rsidR="008E235A">
                                <w:rPr>
                                  <w:noProof/>
                                </w:rPr>
                                <w:t>9</w:t>
                              </w:r>
                            </w:fldSimple>
                            <w:r>
                              <w:t xml:space="preserve">: Commande deluser </w:t>
                            </w:r>
                            <w:r w:rsidRPr="003D01C7">
                              <w:t>(Source: Auteur)</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BDA1" id="Zone de texte 72" o:spid="_x0000_s1034" type="#_x0000_t202" style="position:absolute;left:0;text-align:left;margin-left:0;margin-top:18.6pt;width:189.6pt;height:15pt;z-index:25174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HQGHgIAAEIEAAAOAAAAZHJzL2Uyb0RvYy54bWysU01v2zAMvQ/YfxB0X+wE+2iNOEWWIsOA&#10;oC2QDj0rshwLkEWNUmJnv36UHCdbt9Owi0yLFMn3+Di/61vDjgq9Blvy6STnTFkJlbb7kn97Xr+7&#10;4cwHYSthwKqSn5Tnd4u3b+adK9QMGjCVQkZJrC86V/ImBFdkmZeNaoWfgFOWnDVgKwL94j6rUHSU&#10;vTXZLM8/Zh1g5RCk8p5u7wcnX6T8da1keKxrrwIzJafeQjoxnbt4Zou5KPYoXKPluQ3xD120Qlsq&#10;ekl1L4JgB9R/pGq1RPBQh4mENoO61lIlDIRmmr9Cs22EUwkLkePdhSb//9LKh+PWPSEL/WfoaYCR&#10;kM75wtNlxNPX2MYvdcrITxSeLrSpPjBJl7P3+afbGbkk+aa3+Yc88ZpdXzv04YuClkWj5EhjSWyJ&#10;48YHqkihY0gs5sHoaq2NiT/RsTLIjoJG2DU6qNgjvfgtytgYayG+GtzxJrtCiVbodz3TVclvRpg7&#10;qE6EHmEQhndyraneRvjwJJCUQKhI3eGRjtpAV3I4W5w1gD/+dh/jaUDk5awjZZXcfz8IVJyZr5ZG&#10;F2U4Gjgau9Gwh3YFhHRKe+NkMukBBjOaNUL7QqJfxirkElZSrZKH0VyFQd+0NFItlymIxOZE2Nit&#10;kzH1yOtz/yLQnacSaJ4PMGpOFK+GM8QOLC8PAWqdJhd5HVg8001CTeM5L1XchF//U9R19Rc/AQAA&#10;//8DAFBLAwQUAAYACAAAACEAfO53i9sAAAAGAQAADwAAAGRycy9kb3ducmV2LnhtbEyPwU7DMAyG&#10;70i8Q2QkLoildNIGpekEG9zgsDHt7DWmrWicqknX7u0xJ3az/VufP+erybXqRH1oPBt4mCWgiEtv&#10;G64M7L/e7x9BhYhssfVMBs4UYFVcX+WYWT/ylk67WCmBcMjQQB1jl2kdypochpnviCX79r3DKG1f&#10;advjKHDX6jRJFtphw3Khxo7WNZU/u8EZWGz6Ydzy+m6zf/vAz65KD6/ngzG3N9PLM6hIU/xfhj99&#10;UYdCnI5+YBtUa0AeiQbmyxSUpPPlkxRHQctAF7m+1C9+AQAA//8DAFBLAQItABQABgAIAAAAIQC2&#10;gziS/gAAAOEBAAATAAAAAAAAAAAAAAAAAAAAAABbQ29udGVudF9UeXBlc10ueG1sUEsBAi0AFAAG&#10;AAgAAAAhADj9If/WAAAAlAEAAAsAAAAAAAAAAAAAAAAALwEAAF9yZWxzLy5yZWxzUEsBAi0AFAAG&#10;AAgAAAAhABuIdAYeAgAAQgQAAA4AAAAAAAAAAAAAAAAALgIAAGRycy9lMm9Eb2MueG1sUEsBAi0A&#10;FAAGAAgAAAAhAHzud4vbAAAABgEAAA8AAAAAAAAAAAAAAAAAeAQAAGRycy9kb3ducmV2LnhtbFBL&#10;BQYAAAAABAAEAPMAAACABQAAAAA=&#10;" stroked="f">
                <v:textbox inset="0,0,0,0">
                  <w:txbxContent>
                    <w:p w14:paraId="3CF2173C" w14:textId="4BA3824B" w:rsidR="00A114B4" w:rsidRPr="000546D1" w:rsidRDefault="00A114B4" w:rsidP="00A114B4">
                      <w:pPr>
                        <w:pStyle w:val="Lgende"/>
                        <w:rPr>
                          <w:rFonts w:cs="Lucida Sans"/>
                          <w:szCs w:val="24"/>
                        </w:rPr>
                      </w:pPr>
                      <w:bookmarkStart w:id="39" w:name="_Toc123850855"/>
                      <w:r>
                        <w:t xml:space="preserve">Figure </w:t>
                      </w:r>
                      <w:r>
                        <w:fldChar w:fldCharType="begin"/>
                      </w:r>
                      <w:r>
                        <w:instrText xml:space="preserve"> SEQ Figure \* ARABIC </w:instrText>
                      </w:r>
                      <w:r>
                        <w:fldChar w:fldCharType="separate"/>
                      </w:r>
                      <w:r w:rsidR="008E235A">
                        <w:rPr>
                          <w:noProof/>
                        </w:rPr>
                        <w:t>9</w:t>
                      </w:r>
                      <w:r>
                        <w:fldChar w:fldCharType="end"/>
                      </w:r>
                      <w:r>
                        <w:t xml:space="preserve">: Commande </w:t>
                      </w:r>
                      <w:proofErr w:type="spellStart"/>
                      <w:r>
                        <w:t>deluser</w:t>
                      </w:r>
                      <w:proofErr w:type="spellEnd"/>
                      <w:r>
                        <w:t xml:space="preserve"> </w:t>
                      </w:r>
                      <w:r w:rsidRPr="003D01C7">
                        <w:t>(Source: Auteur)</w:t>
                      </w:r>
                      <w:bookmarkEnd w:id="39"/>
                    </w:p>
                  </w:txbxContent>
                </v:textbox>
                <w10:wrap type="square" anchorx="margin"/>
              </v:shape>
            </w:pict>
          </mc:Fallback>
        </mc:AlternateContent>
      </w:r>
    </w:p>
    <w:p w14:paraId="34172690" w14:textId="250032B4" w:rsidR="00121C34" w:rsidRPr="0080277C" w:rsidRDefault="0013726A" w:rsidP="00732722">
      <w:pPr>
        <w:pStyle w:val="Titre1"/>
        <w:spacing w:after="240"/>
        <w:jc w:val="both"/>
      </w:pPr>
      <w:bookmarkStart w:id="31" w:name="_Toc123850820"/>
      <w:r w:rsidRPr="0080277C">
        <w:lastRenderedPageBreak/>
        <w:t>2</w:t>
      </w:r>
      <w:r w:rsidR="00654299" w:rsidRPr="0080277C">
        <w:t xml:space="preserve">. </w:t>
      </w:r>
      <w:r w:rsidR="009914E4" w:rsidRPr="0080277C">
        <w:t xml:space="preserve"> </w:t>
      </w:r>
      <w:r w:rsidR="006D3233">
        <w:t>Groupes</w:t>
      </w:r>
      <w:bookmarkEnd w:id="31"/>
      <w:r w:rsidR="006D3233">
        <w:t xml:space="preserve"> </w:t>
      </w:r>
    </w:p>
    <w:p w14:paraId="379728A5" w14:textId="607F7051" w:rsidR="00FD3C20" w:rsidRPr="0080277C" w:rsidRDefault="0023120C" w:rsidP="00732722">
      <w:pPr>
        <w:spacing w:after="240" w:line="360" w:lineRule="auto"/>
        <w:ind w:firstLine="284"/>
        <w:jc w:val="both"/>
      </w:pPr>
      <w:r>
        <w:t>Un groupe</w:t>
      </w:r>
      <w:r w:rsidR="00357F90">
        <w:t xml:space="preserve"> d’utilisateurs permet à l’administ</w:t>
      </w:r>
      <w:r w:rsidR="005312B6">
        <w:t>rateur d’attribue</w:t>
      </w:r>
      <w:r w:rsidR="004A47EB">
        <w:t>r un</w:t>
      </w:r>
      <w:r w:rsidR="005312B6">
        <w:t xml:space="preserve"> même ensemble de permissions à plusieurs utilisateurs en même temps.</w:t>
      </w:r>
      <w:r>
        <w:t xml:space="preserve"> </w:t>
      </w:r>
    </w:p>
    <w:p w14:paraId="085AB7E8" w14:textId="22067EE7" w:rsidR="00B40E16" w:rsidRDefault="0013726A" w:rsidP="00732722">
      <w:pPr>
        <w:pStyle w:val="Titre2"/>
        <w:spacing w:after="240" w:line="360" w:lineRule="auto"/>
        <w:jc w:val="both"/>
      </w:pPr>
      <w:bookmarkStart w:id="32" w:name="_Toc123850821"/>
      <w:r w:rsidRPr="0080277C">
        <w:t>2</w:t>
      </w:r>
      <w:r w:rsidR="00F019E3" w:rsidRPr="0080277C">
        <w:t>.</w:t>
      </w:r>
      <w:r w:rsidR="00894386" w:rsidRPr="0080277C">
        <w:t>1.</w:t>
      </w:r>
      <w:r w:rsidR="00F019E3" w:rsidRPr="0080277C">
        <w:t xml:space="preserve"> </w:t>
      </w:r>
      <w:r w:rsidR="003145AD">
        <w:t>Affichage</w:t>
      </w:r>
      <w:r w:rsidR="006D3233">
        <w:t xml:space="preserve"> liste des groupes</w:t>
      </w:r>
      <w:bookmarkEnd w:id="32"/>
    </w:p>
    <w:p w14:paraId="0A29990A" w14:textId="70256D5F" w:rsidR="00593155" w:rsidRDefault="00593155" w:rsidP="006A77AE">
      <w:pPr>
        <w:spacing w:line="360" w:lineRule="auto"/>
        <w:ind w:firstLine="284"/>
        <w:jc w:val="both"/>
      </w:pPr>
      <w:r>
        <w:t xml:space="preserve">Afin de voir </w:t>
      </w:r>
      <w:r w:rsidR="008E2866">
        <w:t>tous</w:t>
      </w:r>
      <w:r>
        <w:t xml:space="preserve"> les groupes présent dans notre nano-ordinateur, nous devons exécuter la commande « </w:t>
      </w:r>
      <w:r w:rsidRPr="00633BF4">
        <w:rPr>
          <w:b/>
          <w:bCs/>
        </w:rPr>
        <w:t>getent group</w:t>
      </w:r>
      <w:r>
        <w:t xml:space="preserve"> ». </w:t>
      </w:r>
    </w:p>
    <w:p w14:paraId="21318D34" w14:textId="679B7A67" w:rsidR="003900AB" w:rsidRPr="00D90B28" w:rsidRDefault="008E2866" w:rsidP="00732722">
      <w:pPr>
        <w:jc w:val="both"/>
      </w:pPr>
      <w:r w:rsidRPr="00FA331A">
        <w:rPr>
          <w:noProof/>
        </w:rPr>
        <w:drawing>
          <wp:anchor distT="0" distB="0" distL="114300" distR="114300" simplePos="0" relativeHeight="251693056" behindDoc="0" locked="0" layoutInCell="1" allowOverlap="1" wp14:anchorId="1F7AEBB8" wp14:editId="1F12A275">
            <wp:simplePos x="0" y="0"/>
            <wp:positionH relativeFrom="margin">
              <wp:align>center</wp:align>
            </wp:positionH>
            <wp:positionV relativeFrom="paragraph">
              <wp:posOffset>114100</wp:posOffset>
            </wp:positionV>
            <wp:extent cx="4971207" cy="3349392"/>
            <wp:effectExtent l="0" t="0" r="1270" b="381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4617" t="5581" r="4874" b="7527"/>
                    <a:stretch/>
                  </pic:blipFill>
                  <pic:spPr bwMode="auto">
                    <a:xfrm>
                      <a:off x="0" y="0"/>
                      <a:ext cx="4971207" cy="3349392"/>
                    </a:xfrm>
                    <a:prstGeom prst="rect">
                      <a:avLst/>
                    </a:prstGeom>
                    <a:ln>
                      <a:noFill/>
                    </a:ln>
                    <a:extLst>
                      <a:ext uri="{53640926-AAD7-44D8-BBD7-CCE9431645EC}">
                        <a14:shadowObscured xmlns:a14="http://schemas.microsoft.com/office/drawing/2010/main"/>
                      </a:ext>
                    </a:extLst>
                  </pic:spPr>
                </pic:pic>
              </a:graphicData>
            </a:graphic>
          </wp:anchor>
        </w:drawing>
      </w:r>
    </w:p>
    <w:p w14:paraId="03F824C3" w14:textId="49435409" w:rsidR="00F4405E" w:rsidRDefault="00F4405E" w:rsidP="00732722">
      <w:pPr>
        <w:jc w:val="both"/>
      </w:pPr>
    </w:p>
    <w:p w14:paraId="5F762D14" w14:textId="4921D4AF" w:rsidR="00F4405E" w:rsidRDefault="00F4405E" w:rsidP="00732722">
      <w:pPr>
        <w:jc w:val="both"/>
      </w:pPr>
    </w:p>
    <w:p w14:paraId="11EDF1C2" w14:textId="77777777" w:rsidR="00F4405E" w:rsidRDefault="00F4405E" w:rsidP="00732722">
      <w:pPr>
        <w:jc w:val="both"/>
      </w:pPr>
    </w:p>
    <w:p w14:paraId="3A04F031" w14:textId="0768B554" w:rsidR="00F4405E" w:rsidRDefault="00F4405E" w:rsidP="00732722">
      <w:pPr>
        <w:jc w:val="both"/>
      </w:pPr>
    </w:p>
    <w:p w14:paraId="35081449" w14:textId="77777777" w:rsidR="00F4405E" w:rsidRDefault="00F4405E" w:rsidP="00732722">
      <w:pPr>
        <w:jc w:val="both"/>
      </w:pPr>
    </w:p>
    <w:p w14:paraId="7D5019B3" w14:textId="77777777" w:rsidR="00F4405E" w:rsidRDefault="00F4405E" w:rsidP="00732722">
      <w:pPr>
        <w:jc w:val="both"/>
      </w:pPr>
    </w:p>
    <w:p w14:paraId="19910AE4" w14:textId="0D0E7B1D" w:rsidR="00137AD5" w:rsidRDefault="00137AD5" w:rsidP="00732722">
      <w:pPr>
        <w:jc w:val="both"/>
      </w:pPr>
    </w:p>
    <w:p w14:paraId="6BE4A36A" w14:textId="24ABCAE2" w:rsidR="00F4405E" w:rsidRDefault="00F4405E" w:rsidP="00732722">
      <w:pPr>
        <w:jc w:val="both"/>
      </w:pPr>
    </w:p>
    <w:p w14:paraId="6D93179E" w14:textId="1B61F5C9" w:rsidR="00F4405E" w:rsidRDefault="00F4405E" w:rsidP="00732722">
      <w:pPr>
        <w:jc w:val="both"/>
      </w:pPr>
    </w:p>
    <w:p w14:paraId="2DC30590" w14:textId="2DB92EE5" w:rsidR="00F4405E" w:rsidRDefault="00F4405E" w:rsidP="00732722">
      <w:pPr>
        <w:jc w:val="both"/>
      </w:pPr>
    </w:p>
    <w:p w14:paraId="3448C8E8" w14:textId="67502B38" w:rsidR="00F4405E" w:rsidRDefault="00F4405E" w:rsidP="00732722">
      <w:pPr>
        <w:jc w:val="both"/>
      </w:pPr>
    </w:p>
    <w:p w14:paraId="0996F35D" w14:textId="535DEF38" w:rsidR="00F4405E" w:rsidRDefault="00F4405E" w:rsidP="00732722">
      <w:pPr>
        <w:jc w:val="both"/>
      </w:pPr>
    </w:p>
    <w:p w14:paraId="310F596A" w14:textId="1E1004F9" w:rsidR="00F4405E" w:rsidRDefault="00F4405E" w:rsidP="00732722">
      <w:pPr>
        <w:jc w:val="both"/>
      </w:pPr>
    </w:p>
    <w:p w14:paraId="76D8B029" w14:textId="0FCD5884" w:rsidR="00F4405E" w:rsidRDefault="00F4405E" w:rsidP="00732722">
      <w:pPr>
        <w:jc w:val="both"/>
      </w:pPr>
    </w:p>
    <w:p w14:paraId="4C97F70F" w14:textId="0C04C1CA" w:rsidR="00F4405E" w:rsidRDefault="00F4405E" w:rsidP="00732722">
      <w:pPr>
        <w:jc w:val="both"/>
      </w:pPr>
    </w:p>
    <w:p w14:paraId="4D882EF0" w14:textId="08FE6AFE" w:rsidR="00F4405E" w:rsidRDefault="00F4405E" w:rsidP="00732722">
      <w:pPr>
        <w:jc w:val="both"/>
      </w:pPr>
    </w:p>
    <w:p w14:paraId="5FFA4FD5" w14:textId="33845B1A" w:rsidR="00F4405E" w:rsidRDefault="00F4405E" w:rsidP="00732722">
      <w:pPr>
        <w:jc w:val="both"/>
      </w:pPr>
    </w:p>
    <w:p w14:paraId="0F80627F" w14:textId="2A868D3D" w:rsidR="00593155" w:rsidRDefault="00593155" w:rsidP="00732722">
      <w:pPr>
        <w:jc w:val="both"/>
      </w:pPr>
    </w:p>
    <w:p w14:paraId="3313E148" w14:textId="70594E1A" w:rsidR="00593155" w:rsidRDefault="00593155" w:rsidP="00732722">
      <w:pPr>
        <w:jc w:val="both"/>
      </w:pPr>
    </w:p>
    <w:p w14:paraId="2D162EC3" w14:textId="470CB74C" w:rsidR="004101ED" w:rsidRDefault="004101ED" w:rsidP="00732722">
      <w:pPr>
        <w:jc w:val="both"/>
      </w:pPr>
    </w:p>
    <w:p w14:paraId="3C112041" w14:textId="77777777" w:rsidR="008E2866" w:rsidRDefault="008E2866" w:rsidP="00732722">
      <w:pPr>
        <w:jc w:val="both"/>
      </w:pPr>
    </w:p>
    <w:p w14:paraId="23F990EA" w14:textId="6A683DA0" w:rsidR="00084C95" w:rsidRDefault="008E2866" w:rsidP="00732722">
      <w:pPr>
        <w:jc w:val="both"/>
      </w:pPr>
      <w:r>
        <w:rPr>
          <w:noProof/>
        </w:rPr>
        <mc:AlternateContent>
          <mc:Choice Requires="wps">
            <w:drawing>
              <wp:anchor distT="0" distB="0" distL="114300" distR="114300" simplePos="0" relativeHeight="251742208" behindDoc="0" locked="0" layoutInCell="1" allowOverlap="1" wp14:anchorId="20555583" wp14:editId="7120C02F">
                <wp:simplePos x="0" y="0"/>
                <wp:positionH relativeFrom="margin">
                  <wp:align>center</wp:align>
                </wp:positionH>
                <wp:positionV relativeFrom="paragraph">
                  <wp:posOffset>11096</wp:posOffset>
                </wp:positionV>
                <wp:extent cx="2827020" cy="160020"/>
                <wp:effectExtent l="0" t="0" r="0" b="0"/>
                <wp:wrapSquare wrapText="bothSides"/>
                <wp:docPr id="73" name="Zone de texte 73"/>
                <wp:cNvGraphicFramePr/>
                <a:graphic xmlns:a="http://schemas.openxmlformats.org/drawingml/2006/main">
                  <a:graphicData uri="http://schemas.microsoft.com/office/word/2010/wordprocessingShape">
                    <wps:wsp>
                      <wps:cNvSpPr txBox="1"/>
                      <wps:spPr>
                        <a:xfrm>
                          <a:off x="0" y="0"/>
                          <a:ext cx="2827020" cy="160020"/>
                        </a:xfrm>
                        <a:prstGeom prst="rect">
                          <a:avLst/>
                        </a:prstGeom>
                        <a:solidFill>
                          <a:prstClr val="white"/>
                        </a:solidFill>
                        <a:ln>
                          <a:noFill/>
                        </a:ln>
                      </wps:spPr>
                      <wps:txbx>
                        <w:txbxContent>
                          <w:p w14:paraId="1A82FFD0" w14:textId="3DD60385" w:rsidR="00A114B4" w:rsidRPr="00990D95" w:rsidRDefault="00A114B4" w:rsidP="00A114B4">
                            <w:pPr>
                              <w:pStyle w:val="Lgende"/>
                              <w:rPr>
                                <w:rFonts w:cs="Lucida Sans"/>
                                <w:szCs w:val="24"/>
                              </w:rPr>
                            </w:pPr>
                            <w:bookmarkStart w:id="33" w:name="_Toc123850856"/>
                            <w:r>
                              <w:t xml:space="preserve">Figure </w:t>
                            </w:r>
                            <w:fldSimple w:instr=" SEQ Figure \* ARABIC ">
                              <w:r w:rsidR="008E235A">
                                <w:rPr>
                                  <w:noProof/>
                                </w:rPr>
                                <w:t>10</w:t>
                              </w:r>
                            </w:fldSimple>
                            <w:r>
                              <w:t xml:space="preserve">: Liste groupes Raspberry Pi </w:t>
                            </w:r>
                            <w:r w:rsidRPr="0079573E">
                              <w:t>(Source: Auteur)</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55583" id="Zone de texte 73" o:spid="_x0000_s1035" type="#_x0000_t202" style="position:absolute;left:0;text-align:left;margin-left:0;margin-top:.85pt;width:222.6pt;height:12.6pt;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AqYGQIAAEIEAAAOAAAAZHJzL2Uyb0RvYy54bWysU01v2zAMvQ/YfxB0X+zk0HVGnCJLkWFA&#10;0BZoh54VWYoFyKJGKbGzXz/KH8nW7TTsItMkReq9Ry7vusayk8JgwJV8Pss5U05CZdyh5N9eth9u&#10;OQtRuEpYcKrkZxX43er9u2XrC7WAGmylkFERF4rWl7yO0RdZFmStGhFm4JWjoAZsRKRfPGQVipaq&#10;NzZb5PlN1gJWHkGqEMh7PwT5qq+vtZLxUeugIrMlp7fF/sT+3KczWy1FcUDhayPHZ4h/eEUjjKOm&#10;l1L3Igp2RPNHqcZIhAA6ziQ0GWhtpOoxEJp5/gbNcy286rEQOcFfaAr/r6x8OD37J2Sx+wwdCZgI&#10;aX0oAjkTnk5jk770UkZxovB8oU11kUlyLm4XH/MFhSTF5jd5sqlMdr3tMcQvChqWjJIjydKzJU67&#10;EIfUKSU1C2BNtTXWpp8U2FhkJ0EStrWJaiz+W5Z1KddBujUUTJ7sCiVZsdt3zFQl/zTB3EN1JvQI&#10;w2AEL7eG+u1EiE8CaRIIFU13fKRDW2hLDqPFWQ3442/+lE8CUZSzliar5OH7UaDizH51JF0aw8nA&#10;ydhPhjs2GyCkc9obL3uTLmC0k6kRmlca+nXqQiHhJPUqeZzMTRzmm5ZGqvW6T6Jh8yLu3LOXqfTE&#10;60v3KtCPqkTS8wGmmRPFG3GG3IHl9TGCNr1yideBxZFuGtRe+3Gp0ib8+t9nXVd/9RMAAP//AwBQ&#10;SwMEFAAGAAgAAAAhAG4NgGbcAAAABQEAAA8AAABkcnMvZG93bnJldi54bWxMj81OwzAQhO9IvIO1&#10;SFwQdYhKKCFOBS3cyqE/6tmNlyQiXke206Rvz3KC486MZr4tlpPtxBl9aB0peJglIJAqZ1qqFRz2&#10;H/cLECFqMrpzhAouGGBZXl8VOjdupC2ed7EWXEIh1wqaGPtcylA1aHWYuR6JvS/nrY58+loar0cu&#10;t51MkySTVrfEC43ucdVg9b0brIJs7YdxS6u79eF9oz/7Oj2+XY5K3d5Mry8gIk7xLwy/+IwOJTOd&#10;3EAmiE4BPxJZfQLB5nz+mII4KUizZ5BlIf/Tlz8AAAD//wMAUEsBAi0AFAAGAAgAAAAhALaDOJL+&#10;AAAA4QEAABMAAAAAAAAAAAAAAAAAAAAAAFtDb250ZW50X1R5cGVzXS54bWxQSwECLQAUAAYACAAA&#10;ACEAOP0h/9YAAACUAQAACwAAAAAAAAAAAAAAAAAvAQAAX3JlbHMvLnJlbHNQSwECLQAUAAYACAAA&#10;ACEAesgKmBkCAABCBAAADgAAAAAAAAAAAAAAAAAuAgAAZHJzL2Uyb0RvYy54bWxQSwECLQAUAAYA&#10;CAAAACEAbg2AZtwAAAAFAQAADwAAAAAAAAAAAAAAAABzBAAAZHJzL2Rvd25yZXYueG1sUEsFBgAA&#10;AAAEAAQA8wAAAHwFAAAAAA==&#10;" stroked="f">
                <v:textbox inset="0,0,0,0">
                  <w:txbxContent>
                    <w:p w14:paraId="1A82FFD0" w14:textId="3DD60385" w:rsidR="00A114B4" w:rsidRPr="00990D95" w:rsidRDefault="00A114B4" w:rsidP="00A114B4">
                      <w:pPr>
                        <w:pStyle w:val="Lgende"/>
                        <w:rPr>
                          <w:rFonts w:cs="Lucida Sans"/>
                          <w:szCs w:val="24"/>
                        </w:rPr>
                      </w:pPr>
                      <w:bookmarkStart w:id="43" w:name="_Toc123850856"/>
                      <w:r>
                        <w:t xml:space="preserve">Figure </w:t>
                      </w:r>
                      <w:r>
                        <w:fldChar w:fldCharType="begin"/>
                      </w:r>
                      <w:r>
                        <w:instrText xml:space="preserve"> SEQ Figure \* ARABIC </w:instrText>
                      </w:r>
                      <w:r>
                        <w:fldChar w:fldCharType="separate"/>
                      </w:r>
                      <w:r w:rsidR="008E235A">
                        <w:rPr>
                          <w:noProof/>
                        </w:rPr>
                        <w:t>10</w:t>
                      </w:r>
                      <w:r>
                        <w:fldChar w:fldCharType="end"/>
                      </w:r>
                      <w:r>
                        <w:t xml:space="preserve">: Liste groupes Raspberry Pi </w:t>
                      </w:r>
                      <w:r w:rsidRPr="0079573E">
                        <w:t>(Source: Auteur)</w:t>
                      </w:r>
                      <w:bookmarkEnd w:id="43"/>
                    </w:p>
                  </w:txbxContent>
                </v:textbox>
                <w10:wrap type="square" anchorx="margin"/>
              </v:shape>
            </w:pict>
          </mc:Fallback>
        </mc:AlternateContent>
      </w:r>
    </w:p>
    <w:p w14:paraId="7D713525" w14:textId="5319FD2D" w:rsidR="006908AE" w:rsidRDefault="006908AE" w:rsidP="00732722">
      <w:pPr>
        <w:jc w:val="both"/>
      </w:pPr>
    </w:p>
    <w:p w14:paraId="1FB9D29A" w14:textId="58B11509" w:rsidR="004101ED" w:rsidRDefault="00074E89" w:rsidP="006A77AE">
      <w:pPr>
        <w:spacing w:line="360" w:lineRule="auto"/>
        <w:ind w:firstLine="284"/>
        <w:jc w:val="both"/>
      </w:pPr>
      <w:r>
        <w:t>Il y a quatre</w:t>
      </w:r>
      <w:r w:rsidR="006908AE">
        <w:t xml:space="preserve"> champs délimités par des points</w:t>
      </w:r>
      <w:r>
        <w:t xml:space="preserve"> qui s’affichent</w:t>
      </w:r>
      <w:r w:rsidR="00766B93">
        <w:t> :</w:t>
      </w:r>
    </w:p>
    <w:p w14:paraId="1C80F1A2" w14:textId="155B5141" w:rsidR="006A19A1" w:rsidRDefault="006A19A1" w:rsidP="006A77AE">
      <w:pPr>
        <w:pStyle w:val="Paragraphedeliste"/>
        <w:numPr>
          <w:ilvl w:val="0"/>
          <w:numId w:val="42"/>
        </w:numPr>
        <w:spacing w:line="360" w:lineRule="auto"/>
        <w:jc w:val="both"/>
      </w:pPr>
      <w:r>
        <w:t>Nom du groupe</w:t>
      </w:r>
      <w:r w:rsidR="007D0AEA">
        <w:t>.</w:t>
      </w:r>
    </w:p>
    <w:p w14:paraId="5A6839C8" w14:textId="6B48FA7C" w:rsidR="006A19A1" w:rsidRDefault="006A19A1" w:rsidP="006A77AE">
      <w:pPr>
        <w:pStyle w:val="Paragraphedeliste"/>
        <w:numPr>
          <w:ilvl w:val="0"/>
          <w:numId w:val="42"/>
        </w:numPr>
        <w:spacing w:line="360" w:lineRule="auto"/>
        <w:jc w:val="both"/>
      </w:pPr>
      <w:r>
        <w:t>Mot de passe chiffrés (X signifie que le mot de passe est stocké dans le fichier /etc/shadow)</w:t>
      </w:r>
      <w:r w:rsidR="007D0AEA">
        <w:t>.</w:t>
      </w:r>
    </w:p>
    <w:p w14:paraId="1E054D5A" w14:textId="3AFD1F62" w:rsidR="006A19A1" w:rsidRDefault="006A19A1" w:rsidP="006A77AE">
      <w:pPr>
        <w:pStyle w:val="Paragraphedeliste"/>
        <w:numPr>
          <w:ilvl w:val="0"/>
          <w:numId w:val="42"/>
        </w:numPr>
        <w:spacing w:line="360" w:lineRule="auto"/>
        <w:jc w:val="both"/>
      </w:pPr>
      <w:r>
        <w:t xml:space="preserve">Le </w:t>
      </w:r>
      <w:r w:rsidR="00BA7B70">
        <w:t xml:space="preserve">numéro d’identification du groupe. </w:t>
      </w:r>
    </w:p>
    <w:p w14:paraId="482AE7DD" w14:textId="1D32774A" w:rsidR="006A19A1" w:rsidRDefault="006A19A1" w:rsidP="006A77AE">
      <w:pPr>
        <w:pStyle w:val="Paragraphedeliste"/>
        <w:numPr>
          <w:ilvl w:val="0"/>
          <w:numId w:val="42"/>
        </w:numPr>
        <w:spacing w:line="360" w:lineRule="auto"/>
        <w:jc w:val="both"/>
      </w:pPr>
      <w:r>
        <w:t>Liste des membres du groupe, séparés par une virgule.</w:t>
      </w:r>
    </w:p>
    <w:p w14:paraId="34170D60" w14:textId="77777777" w:rsidR="006A19A1" w:rsidRDefault="006A19A1" w:rsidP="006A77AE">
      <w:pPr>
        <w:pStyle w:val="Paragraphedeliste"/>
        <w:spacing w:line="360" w:lineRule="auto"/>
        <w:jc w:val="both"/>
      </w:pPr>
    </w:p>
    <w:p w14:paraId="07B9315F" w14:textId="72416755" w:rsidR="00B80A65" w:rsidRDefault="00BA7B70" w:rsidP="006A77AE">
      <w:pPr>
        <w:spacing w:line="360" w:lineRule="auto"/>
        <w:ind w:firstLine="284"/>
        <w:jc w:val="both"/>
      </w:pPr>
      <w:r>
        <w:t>Il y a différents groupes par défaut dans notre Raspberry Pi,</w:t>
      </w:r>
      <w:r w:rsidR="00B80A65">
        <w:t xml:space="preserve"> voici l’explication de quelques-uns :</w:t>
      </w:r>
    </w:p>
    <w:p w14:paraId="2E3DDA82" w14:textId="56FD2CC1" w:rsidR="00E72CF5" w:rsidRDefault="00F169C3" w:rsidP="006A77AE">
      <w:pPr>
        <w:pStyle w:val="Paragraphedeliste"/>
        <w:numPr>
          <w:ilvl w:val="0"/>
          <w:numId w:val="37"/>
        </w:numPr>
        <w:spacing w:line="360" w:lineRule="auto"/>
        <w:jc w:val="both"/>
      </w:pPr>
      <w:r>
        <w:t>Adm : permet l’accès aux fichiers de login dans /var/login et l’utilisation de xconsole</w:t>
      </w:r>
      <w:r w:rsidR="007D0AEA">
        <w:t>.</w:t>
      </w:r>
    </w:p>
    <w:p w14:paraId="45B70DC8" w14:textId="49AACF97" w:rsidR="008A5216" w:rsidRDefault="008A5216" w:rsidP="006A77AE">
      <w:pPr>
        <w:pStyle w:val="Paragraphedeliste"/>
        <w:numPr>
          <w:ilvl w:val="0"/>
          <w:numId w:val="37"/>
        </w:numPr>
        <w:spacing w:line="360" w:lineRule="auto"/>
        <w:jc w:val="both"/>
      </w:pPr>
      <w:r>
        <w:t>Audio : donne l’accès à des matériel audio comme des microphones par exemple</w:t>
      </w:r>
      <w:r w:rsidR="007D0AEA">
        <w:t>.</w:t>
      </w:r>
    </w:p>
    <w:p w14:paraId="7FD57E22" w14:textId="1D33418E" w:rsidR="008A5216" w:rsidRDefault="008A5216" w:rsidP="006A77AE">
      <w:pPr>
        <w:pStyle w:val="Paragraphedeliste"/>
        <w:numPr>
          <w:ilvl w:val="0"/>
          <w:numId w:val="37"/>
        </w:numPr>
        <w:spacing w:line="360" w:lineRule="auto"/>
        <w:jc w:val="both"/>
      </w:pPr>
      <w:r>
        <w:lastRenderedPageBreak/>
        <w:t>Cdrom : permet l’accès à des lecteurs optiques.</w:t>
      </w:r>
    </w:p>
    <w:p w14:paraId="4A312B82" w14:textId="5266AA45" w:rsidR="008A5216" w:rsidRDefault="008A5216" w:rsidP="006A77AE">
      <w:pPr>
        <w:pStyle w:val="Paragraphedeliste"/>
        <w:numPr>
          <w:ilvl w:val="0"/>
          <w:numId w:val="37"/>
        </w:numPr>
        <w:spacing w:line="360" w:lineRule="auto"/>
        <w:jc w:val="both"/>
      </w:pPr>
      <w:r>
        <w:t xml:space="preserve">Netdev : </w:t>
      </w:r>
      <w:r w:rsidR="0015375E">
        <w:t>permet</w:t>
      </w:r>
      <w:r>
        <w:t xml:space="preserve"> l’accès </w:t>
      </w:r>
      <w:r w:rsidR="0015375E">
        <w:t>à</w:t>
      </w:r>
      <w:r>
        <w:t xml:space="preserve"> des interfaces réseau</w:t>
      </w:r>
      <w:r w:rsidR="007D0AEA">
        <w:t>.</w:t>
      </w:r>
    </w:p>
    <w:p w14:paraId="62CF18DE" w14:textId="479EF00F" w:rsidR="00B80A65" w:rsidRDefault="00A70817" w:rsidP="006A77AE">
      <w:pPr>
        <w:pStyle w:val="Paragraphedeliste"/>
        <w:numPr>
          <w:ilvl w:val="0"/>
          <w:numId w:val="37"/>
        </w:numPr>
        <w:spacing w:line="360" w:lineRule="auto"/>
        <w:jc w:val="both"/>
      </w:pPr>
      <w:r>
        <w:t xml:space="preserve">Sudo : </w:t>
      </w:r>
      <w:r w:rsidR="0015375E">
        <w:t>permet</w:t>
      </w:r>
      <w:r>
        <w:t xml:space="preserve"> l’accès sudo </w:t>
      </w:r>
      <w:r w:rsidR="007D0AEA">
        <w:t>.</w:t>
      </w:r>
    </w:p>
    <w:p w14:paraId="35E14276" w14:textId="01F1526E" w:rsidR="00307C7B" w:rsidRDefault="00307C7B" w:rsidP="006A77AE">
      <w:pPr>
        <w:pStyle w:val="Paragraphedeliste"/>
        <w:numPr>
          <w:ilvl w:val="0"/>
          <w:numId w:val="37"/>
        </w:numPr>
        <w:spacing w:line="360" w:lineRule="auto"/>
        <w:jc w:val="both"/>
      </w:pPr>
      <w:r>
        <w:t>Video : permet l’accès à des cartes graphiques et caméras web</w:t>
      </w:r>
      <w:r w:rsidR="007D0AEA">
        <w:t>.</w:t>
      </w:r>
    </w:p>
    <w:p w14:paraId="124537B4" w14:textId="77777777" w:rsidR="00307C7B" w:rsidRDefault="00307C7B" w:rsidP="006A77AE">
      <w:pPr>
        <w:spacing w:line="360" w:lineRule="auto"/>
        <w:jc w:val="both"/>
      </w:pPr>
    </w:p>
    <w:p w14:paraId="5AAA97EF" w14:textId="58A2C603" w:rsidR="00307C7B" w:rsidRDefault="009603BF" w:rsidP="006A77AE">
      <w:pPr>
        <w:spacing w:line="360" w:lineRule="auto"/>
        <w:ind w:firstLine="284"/>
        <w:jc w:val="both"/>
      </w:pPr>
      <w:r>
        <w:t xml:space="preserve">Il y a des groupes qui sont </w:t>
      </w:r>
      <w:r w:rsidR="0015375E">
        <w:t>créés</w:t>
      </w:r>
      <w:r>
        <w:t xml:space="preserve"> </w:t>
      </w:r>
      <w:r w:rsidR="00B12E7A">
        <w:t>avec chaque utilisateur</w:t>
      </w:r>
      <w:r w:rsidR="007D0AEA">
        <w:t> :</w:t>
      </w:r>
    </w:p>
    <w:p w14:paraId="7037B931" w14:textId="269C2864" w:rsidR="00F12FAB" w:rsidRDefault="00084C95" w:rsidP="00732722">
      <w:pPr>
        <w:jc w:val="both"/>
      </w:pPr>
      <w:r w:rsidRPr="00F12FAB">
        <w:rPr>
          <w:noProof/>
        </w:rPr>
        <w:drawing>
          <wp:anchor distT="0" distB="0" distL="114300" distR="114300" simplePos="0" relativeHeight="251694080" behindDoc="0" locked="0" layoutInCell="1" allowOverlap="1" wp14:anchorId="03D04D26" wp14:editId="169B44F6">
            <wp:simplePos x="0" y="0"/>
            <wp:positionH relativeFrom="margin">
              <wp:align>center</wp:align>
            </wp:positionH>
            <wp:positionV relativeFrom="paragraph">
              <wp:posOffset>10160</wp:posOffset>
            </wp:positionV>
            <wp:extent cx="2205990" cy="622300"/>
            <wp:effectExtent l="0" t="0" r="3810" b="635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4902" t="14142" r="3342" b="11062"/>
                    <a:stretch/>
                  </pic:blipFill>
                  <pic:spPr bwMode="auto">
                    <a:xfrm>
                      <a:off x="0" y="0"/>
                      <a:ext cx="2205990" cy="62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0233D3" w14:textId="2B52E807" w:rsidR="00307C7B" w:rsidRDefault="00307C7B" w:rsidP="00732722">
      <w:pPr>
        <w:jc w:val="both"/>
      </w:pPr>
    </w:p>
    <w:p w14:paraId="1789784B" w14:textId="0D1598D3" w:rsidR="00593155" w:rsidRDefault="00593155" w:rsidP="00732722">
      <w:pPr>
        <w:jc w:val="both"/>
      </w:pPr>
    </w:p>
    <w:p w14:paraId="408B1791" w14:textId="1B5CFAF9" w:rsidR="00593155" w:rsidRDefault="00593155" w:rsidP="00732722">
      <w:pPr>
        <w:jc w:val="both"/>
      </w:pPr>
    </w:p>
    <w:p w14:paraId="08C42916" w14:textId="1C0F3404" w:rsidR="003145AD" w:rsidRDefault="008E2866" w:rsidP="00732722">
      <w:pPr>
        <w:jc w:val="both"/>
      </w:pPr>
      <w:r>
        <w:rPr>
          <w:noProof/>
        </w:rPr>
        <mc:AlternateContent>
          <mc:Choice Requires="wps">
            <w:drawing>
              <wp:anchor distT="0" distB="0" distL="114300" distR="114300" simplePos="0" relativeHeight="251744256" behindDoc="0" locked="0" layoutInCell="1" allowOverlap="1" wp14:anchorId="300D1593" wp14:editId="109C5CD4">
                <wp:simplePos x="0" y="0"/>
                <wp:positionH relativeFrom="margin">
                  <wp:align>center</wp:align>
                </wp:positionH>
                <wp:positionV relativeFrom="paragraph">
                  <wp:posOffset>8589</wp:posOffset>
                </wp:positionV>
                <wp:extent cx="2381885" cy="152400"/>
                <wp:effectExtent l="0" t="0" r="0" b="0"/>
                <wp:wrapSquare wrapText="bothSides"/>
                <wp:docPr id="74" name="Zone de texte 74"/>
                <wp:cNvGraphicFramePr/>
                <a:graphic xmlns:a="http://schemas.openxmlformats.org/drawingml/2006/main">
                  <a:graphicData uri="http://schemas.microsoft.com/office/word/2010/wordprocessingShape">
                    <wps:wsp>
                      <wps:cNvSpPr txBox="1"/>
                      <wps:spPr>
                        <a:xfrm>
                          <a:off x="0" y="0"/>
                          <a:ext cx="2381885" cy="152400"/>
                        </a:xfrm>
                        <a:prstGeom prst="rect">
                          <a:avLst/>
                        </a:prstGeom>
                        <a:solidFill>
                          <a:prstClr val="white"/>
                        </a:solidFill>
                        <a:ln>
                          <a:noFill/>
                        </a:ln>
                      </wps:spPr>
                      <wps:txbx>
                        <w:txbxContent>
                          <w:p w14:paraId="0A1B8051" w14:textId="4ECDD010" w:rsidR="00084C95" w:rsidRPr="00E90DCA" w:rsidRDefault="00084C95" w:rsidP="00084C95">
                            <w:pPr>
                              <w:pStyle w:val="Lgende"/>
                              <w:rPr>
                                <w:rFonts w:cs="Lucida Sans"/>
                                <w:szCs w:val="24"/>
                              </w:rPr>
                            </w:pPr>
                            <w:bookmarkStart w:id="34" w:name="_Toc123850857"/>
                            <w:r>
                              <w:t xml:space="preserve">Figure </w:t>
                            </w:r>
                            <w:fldSimple w:instr=" SEQ Figure \* ARABIC ">
                              <w:r w:rsidR="008E235A">
                                <w:rPr>
                                  <w:noProof/>
                                </w:rPr>
                                <w:t>11</w:t>
                              </w:r>
                            </w:fldSimple>
                            <w:r>
                              <w:t xml:space="preserve">: Groupes utilisateur </w:t>
                            </w:r>
                            <w:r w:rsidRPr="00A41549">
                              <w:t>(Source: Auteur)</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D1593" id="Zone de texte 74" o:spid="_x0000_s1036" type="#_x0000_t202" style="position:absolute;left:0;text-align:left;margin-left:0;margin-top:.7pt;width:187.55pt;height:12pt;z-index:25174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lHgIAAEMEAAAOAAAAZHJzL2Uyb0RvYy54bWysU02P2jAQvVfqf7B8LwHarVBEWFFWVJXQ&#10;7kpstWfj2MSS43HHhmT76zs2BLbbnqpenMnMeD7ee57f9q1lR4XBgKv4ZDTmTDkJtXH7in9/Wn+Y&#10;cRaicLWw4FTFX1Tgt4v37+adL9UUGrC1QkZFXCg7X/EmRl8WRZCNakUYgVeOghqwFZF+cV/UKDqq&#10;3tpiOh5/LjrA2iNIFQJ5705Bvsj1tVYyPmgdVGS24jRbzCfmc5fOYjEX5R6Fb4w8jyH+YYpWGEdN&#10;L6XuRBTsgOaPUq2RCAF0HEloC9DaSJV3oG0m4zfbbBvhVd6FwAn+AlP4f2Xl/XHrH5HF/gv0RGAC&#10;pPOhDORM+/Qa2/SlSRnFCcKXC2yqj0ySc/pxNpnNbjiTFJvcTD+NM67F9bbHEL8qaFkyKo5ES0ZL&#10;HDchUkdKHVJSswDW1GtjbfpJgZVFdhREYdeYqNKMdOO3LOtSroN06xROnuK6SrJiv+uZqWnIPGBy&#10;7aB+ofURTsoIXq4NNdyIEB8FkhRoY5J3fKBDW+gqDmeLswbw59/8KZ8YoihnHUmr4uHHQaDizH5z&#10;xF3S4WDgYOwGwx3aFdCqE3o4XmaTLmC0g6kR2mdS/TJ1oZBwknpVPA7mKp4ETq9GquUyJ5HavIgb&#10;t/UylR6AfeqfBfozLZEIvYdBdKJ8w84p9wTz8hBBm0zdFcUz3qTUzM/5VaWn8Po/Z13f/uIXAAAA&#10;//8DAFBLAwQUAAYACAAAACEA8kRcOdwAAAAFAQAADwAAAGRycy9kb3ducmV2LnhtbEyPzU7DMBCE&#10;70i8g7VIXBB1GvqnEKeCFm7l0FL1vI1NEhGvI9tp0rdnOcFxZ0Yz3+br0bbiYnxoHCmYThIQhkqn&#10;G6oUHD/fH1cgQkTS2DoyCq4mwLq4vckx026gvbkcYiW4hEKGCuoYu0zKUNbGYpi4zhB7X85bjHz6&#10;SmqPA5fbVqZJspAWG+KFGjuzqU35feitgsXW98OeNg/b49sOP7oqPb1eT0rd340vzyCiGeNfGH7x&#10;GR0KZjq7nnQQrQJ+JLI6A8Hm03I+BXFWkM5nIItc/qcvfgAAAP//AwBQSwECLQAUAAYACAAAACEA&#10;toM4kv4AAADhAQAAEwAAAAAAAAAAAAAAAAAAAAAAW0NvbnRlbnRfVHlwZXNdLnhtbFBLAQItABQA&#10;BgAIAAAAIQA4/SH/1gAAAJQBAAALAAAAAAAAAAAAAAAAAC8BAABfcmVscy8ucmVsc1BLAQItABQA&#10;BgAIAAAAIQCA/RBlHgIAAEMEAAAOAAAAAAAAAAAAAAAAAC4CAABkcnMvZTJvRG9jLnhtbFBLAQIt&#10;ABQABgAIAAAAIQDyRFw53AAAAAUBAAAPAAAAAAAAAAAAAAAAAHgEAABkcnMvZG93bnJldi54bWxQ&#10;SwUGAAAAAAQABADzAAAAgQUAAAAA&#10;" stroked="f">
                <v:textbox inset="0,0,0,0">
                  <w:txbxContent>
                    <w:p w14:paraId="0A1B8051" w14:textId="4ECDD010" w:rsidR="00084C95" w:rsidRPr="00E90DCA" w:rsidRDefault="00084C95" w:rsidP="00084C95">
                      <w:pPr>
                        <w:pStyle w:val="Lgende"/>
                        <w:rPr>
                          <w:rFonts w:cs="Lucida Sans"/>
                          <w:szCs w:val="24"/>
                        </w:rPr>
                      </w:pPr>
                      <w:bookmarkStart w:id="45" w:name="_Toc123850857"/>
                      <w:r>
                        <w:t xml:space="preserve">Figure </w:t>
                      </w:r>
                      <w:r>
                        <w:fldChar w:fldCharType="begin"/>
                      </w:r>
                      <w:r>
                        <w:instrText xml:space="preserve"> SEQ Figure \* ARABIC </w:instrText>
                      </w:r>
                      <w:r>
                        <w:fldChar w:fldCharType="separate"/>
                      </w:r>
                      <w:r w:rsidR="008E235A">
                        <w:rPr>
                          <w:noProof/>
                        </w:rPr>
                        <w:t>11</w:t>
                      </w:r>
                      <w:r>
                        <w:fldChar w:fldCharType="end"/>
                      </w:r>
                      <w:r>
                        <w:t xml:space="preserve">: Groupes utilisateur </w:t>
                      </w:r>
                      <w:r w:rsidRPr="00A41549">
                        <w:t>(Source: Auteur)</w:t>
                      </w:r>
                      <w:bookmarkEnd w:id="45"/>
                    </w:p>
                  </w:txbxContent>
                </v:textbox>
                <w10:wrap type="square" anchorx="margin"/>
              </v:shape>
            </w:pict>
          </mc:Fallback>
        </mc:AlternateContent>
      </w:r>
    </w:p>
    <w:p w14:paraId="067C0CC3" w14:textId="77777777" w:rsidR="00C464ED" w:rsidRPr="00137AD5" w:rsidRDefault="00C464ED" w:rsidP="00732722">
      <w:pPr>
        <w:jc w:val="both"/>
      </w:pPr>
    </w:p>
    <w:p w14:paraId="314CEB51" w14:textId="3D747DC6" w:rsidR="00CD53D6" w:rsidRDefault="00CD53D6" w:rsidP="00732722">
      <w:pPr>
        <w:pStyle w:val="Titre2"/>
        <w:jc w:val="both"/>
      </w:pPr>
      <w:bookmarkStart w:id="35" w:name="_Toc123850822"/>
      <w:r w:rsidRPr="006D3233">
        <w:t>2.</w:t>
      </w:r>
      <w:r w:rsidR="006D3233">
        <w:t>2.</w:t>
      </w:r>
      <w:r w:rsidRPr="006D3233">
        <w:t xml:space="preserve"> </w:t>
      </w:r>
      <w:r w:rsidR="006D3233">
        <w:t xml:space="preserve">Créer </w:t>
      </w:r>
      <w:r w:rsidR="00BF53C1">
        <w:t>un nouveau groupe</w:t>
      </w:r>
      <w:bookmarkEnd w:id="35"/>
    </w:p>
    <w:p w14:paraId="4C49EF3F" w14:textId="77777777" w:rsidR="006D3233" w:rsidRPr="006D3233" w:rsidRDefault="006D3233" w:rsidP="00732722">
      <w:pPr>
        <w:jc w:val="both"/>
      </w:pPr>
    </w:p>
    <w:p w14:paraId="11464560" w14:textId="6B38A61F" w:rsidR="004C4F3F" w:rsidRDefault="00DF4CBD" w:rsidP="00732722">
      <w:pPr>
        <w:spacing w:after="240" w:line="360" w:lineRule="auto"/>
        <w:ind w:firstLine="284"/>
        <w:jc w:val="both"/>
      </w:pPr>
      <w:r w:rsidRPr="009457B6">
        <w:rPr>
          <w:noProof/>
        </w:rPr>
        <w:drawing>
          <wp:anchor distT="0" distB="0" distL="114300" distR="114300" simplePos="0" relativeHeight="251695104" behindDoc="0" locked="0" layoutInCell="1" allowOverlap="1" wp14:anchorId="2935A703" wp14:editId="1B39B393">
            <wp:simplePos x="0" y="0"/>
            <wp:positionH relativeFrom="margin">
              <wp:align>center</wp:align>
            </wp:positionH>
            <wp:positionV relativeFrom="paragraph">
              <wp:posOffset>724401</wp:posOffset>
            </wp:positionV>
            <wp:extent cx="4143375" cy="964565"/>
            <wp:effectExtent l="0" t="0" r="9525" b="698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5957" t="6986" r="7298" b="64449"/>
                    <a:stretch/>
                  </pic:blipFill>
                  <pic:spPr bwMode="auto">
                    <a:xfrm>
                      <a:off x="0" y="0"/>
                      <a:ext cx="4143375" cy="964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FAB">
        <w:t xml:space="preserve">Pour créer un nouveau groupe, nous devons saisir la commande </w:t>
      </w:r>
      <w:r w:rsidR="00F12FAB" w:rsidRPr="00DF4CBD">
        <w:t>«</w:t>
      </w:r>
      <w:r w:rsidR="00F12FAB">
        <w:t> </w:t>
      </w:r>
      <w:r w:rsidR="00F12FAB" w:rsidRPr="00F0515C">
        <w:rPr>
          <w:b/>
          <w:bCs/>
        </w:rPr>
        <w:t>sudo groupadd + le nom du groupe que l’on veut ajouter</w:t>
      </w:r>
      <w:r w:rsidR="00F12FAB">
        <w:t> ». Dans ce cas-là, on va créer un groupe « comptables ».</w:t>
      </w:r>
    </w:p>
    <w:p w14:paraId="7B373059" w14:textId="271EFF66" w:rsidR="00C32E62" w:rsidRPr="0080277C" w:rsidRDefault="00C32E62" w:rsidP="00732722">
      <w:pPr>
        <w:spacing w:after="240" w:line="360" w:lineRule="auto"/>
        <w:ind w:firstLine="284"/>
        <w:jc w:val="both"/>
      </w:pPr>
    </w:p>
    <w:p w14:paraId="5B440B60" w14:textId="7094C4FA" w:rsidR="009C6564" w:rsidRPr="0080277C" w:rsidRDefault="009C6564" w:rsidP="00732722">
      <w:pPr>
        <w:pStyle w:val="Titre2"/>
        <w:spacing w:after="240" w:line="360" w:lineRule="auto"/>
        <w:jc w:val="both"/>
        <w:rPr>
          <w:noProof/>
        </w:rPr>
      </w:pPr>
    </w:p>
    <w:p w14:paraId="1A7A9665" w14:textId="4F775521" w:rsidR="009C6564" w:rsidRPr="0080277C" w:rsidRDefault="008E2866" w:rsidP="00732722">
      <w:pPr>
        <w:jc w:val="both"/>
      </w:pPr>
      <w:r>
        <w:rPr>
          <w:noProof/>
        </w:rPr>
        <mc:AlternateContent>
          <mc:Choice Requires="wps">
            <w:drawing>
              <wp:anchor distT="0" distB="0" distL="114300" distR="114300" simplePos="0" relativeHeight="251746304" behindDoc="0" locked="0" layoutInCell="1" allowOverlap="1" wp14:anchorId="18A06FC7" wp14:editId="6DEBFD5D">
                <wp:simplePos x="0" y="0"/>
                <wp:positionH relativeFrom="margin">
                  <wp:align>center</wp:align>
                </wp:positionH>
                <wp:positionV relativeFrom="paragraph">
                  <wp:posOffset>16142</wp:posOffset>
                </wp:positionV>
                <wp:extent cx="2522220" cy="152400"/>
                <wp:effectExtent l="0" t="0" r="0" b="0"/>
                <wp:wrapSquare wrapText="bothSides"/>
                <wp:docPr id="75" name="Zone de texte 75"/>
                <wp:cNvGraphicFramePr/>
                <a:graphic xmlns:a="http://schemas.openxmlformats.org/drawingml/2006/main">
                  <a:graphicData uri="http://schemas.microsoft.com/office/word/2010/wordprocessingShape">
                    <wps:wsp>
                      <wps:cNvSpPr txBox="1"/>
                      <wps:spPr>
                        <a:xfrm>
                          <a:off x="0" y="0"/>
                          <a:ext cx="2522220" cy="152400"/>
                        </a:xfrm>
                        <a:prstGeom prst="rect">
                          <a:avLst/>
                        </a:prstGeom>
                        <a:solidFill>
                          <a:prstClr val="white"/>
                        </a:solidFill>
                        <a:ln>
                          <a:noFill/>
                        </a:ln>
                      </wps:spPr>
                      <wps:txbx>
                        <w:txbxContent>
                          <w:p w14:paraId="207CDC05" w14:textId="767A2587" w:rsidR="00F857A1" w:rsidRPr="0001357B" w:rsidRDefault="00F857A1" w:rsidP="00F857A1">
                            <w:pPr>
                              <w:pStyle w:val="Lgende"/>
                              <w:rPr>
                                <w:rFonts w:cs="Lucida Sans"/>
                                <w:noProof/>
                                <w:szCs w:val="24"/>
                              </w:rPr>
                            </w:pPr>
                            <w:bookmarkStart w:id="36" w:name="_Toc123850858"/>
                            <w:r>
                              <w:t xml:space="preserve">Figure </w:t>
                            </w:r>
                            <w:fldSimple w:instr=" SEQ Figure \* ARABIC ">
                              <w:r w:rsidR="008E235A">
                                <w:rPr>
                                  <w:noProof/>
                                </w:rPr>
                                <w:t>12</w:t>
                              </w:r>
                            </w:fldSimple>
                            <w:r>
                              <w:t xml:space="preserve">: Commande groupadd </w:t>
                            </w:r>
                            <w:r w:rsidRPr="00E13DCE">
                              <w:t>(Source: Auteur)</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06FC7" id="Zone de texte 75" o:spid="_x0000_s1037" type="#_x0000_t202" style="position:absolute;left:0;text-align:left;margin-left:0;margin-top:1.25pt;width:198.6pt;height:12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BwHAIAAEMEAAAOAAAAZHJzL2Uyb0RvYy54bWysU01v2zAMvQ/YfxB0X5wE6zAYcYosRYYB&#10;QVugLXpWZCkWIIsapcTOfv0oOU62bqdhPsgUSfHjPXJx27eWHRUGA67is8mUM+Uk1MbtK/7yvPnw&#10;mbMQhauFBacqflKB3y7fv1t0vlRzaMDWChkFcaHsfMWbGH1ZFEE2qhVhAl45MmrAVkS64r6oUXQU&#10;vbXFfDr9VHSAtUeQKgTS3g1GvszxtVYyPmgdVGS24lRbzCfmc5fOYrkQ5R6Fb4w8lyH+oYpWGEdJ&#10;L6HuRBTsgOaPUK2RCAF0nEhoC9DaSJV7oG5m0zfdPDXCq9wLgRP8Babw/8LK++OTf0QW+y/QE4EJ&#10;kM6HMpAy9dNrbNOfKmVkJwhPF9hUH5kk5fxmTh+ZJNlmN/OP04xrcX3tMcSvClqWhIoj0ZLREsdt&#10;iJSRXEeXlCyANfXGWJsuybC2yI6CKOwaE1WqkV785mVd8nWQXg3mpCmurSQp9ruemZqKvPS5g/pE&#10;7SMMkxG83BhKuBUhPgqkUaC2aLzjAx3aQldxOEucNYA//qZP/sQQWTnraLQqHr4fBCrO7DdH3KU5&#10;HAUchd0ouEO7Bmp1RovjZRbpAUY7ihqhfaWpX6UsZBJOUq6Kx1Fcx2HAaWukWq2yE02bF3HrnrxM&#10;oUdgn/tXgf5MSyRC72EcOlG+YWfwHWBeHSJok6lLwA4onvGmSc38nLcqrcKv9+x13f3lTwAAAP//&#10;AwBQSwMEFAAGAAgAAAAhAFegRAHbAAAABQEAAA8AAABkcnMvZG93bnJldi54bWxMj81OwzAQhO9I&#10;vIO1SFwQdQhqKCFOBS3cyqE/6tmNlyQiXke206Rvz3KC42hGM98Uy8l24ow+tI4UPMwSEEiVMy3V&#10;Cg77j/sFiBA1Gd05QgUXDLAsr68KnRs30hbPu1gLLqGQawVNjH0uZagatDrMXI/E3pfzVkeWvpbG&#10;65HLbSfTJMmk1S3xQqN7XDVYfe8GqyBb+2Hc0upufXjf6M++To9vl6NStzfT6wuIiFP8C8MvPqND&#10;yUwnN5AJolPAR6KCdA6CzcfnpxTEiXU2B1kW8j99+QMAAP//AwBQSwECLQAUAAYACAAAACEAtoM4&#10;kv4AAADhAQAAEwAAAAAAAAAAAAAAAAAAAAAAW0NvbnRlbnRfVHlwZXNdLnhtbFBLAQItABQABgAI&#10;AAAAIQA4/SH/1gAAAJQBAAALAAAAAAAAAAAAAAAAAC8BAABfcmVscy8ucmVsc1BLAQItABQABgAI&#10;AAAAIQDSUHBwHAIAAEMEAAAOAAAAAAAAAAAAAAAAAC4CAABkcnMvZTJvRG9jLnhtbFBLAQItABQA&#10;BgAIAAAAIQBXoEQB2wAAAAUBAAAPAAAAAAAAAAAAAAAAAHYEAABkcnMvZG93bnJldi54bWxQSwUG&#10;AAAAAAQABADzAAAAfgUAAAAA&#10;" stroked="f">
                <v:textbox inset="0,0,0,0">
                  <w:txbxContent>
                    <w:p w14:paraId="207CDC05" w14:textId="767A2587" w:rsidR="00F857A1" w:rsidRPr="0001357B" w:rsidRDefault="00F857A1" w:rsidP="00F857A1">
                      <w:pPr>
                        <w:pStyle w:val="Lgende"/>
                        <w:rPr>
                          <w:rFonts w:cs="Lucida Sans"/>
                          <w:noProof/>
                          <w:szCs w:val="24"/>
                        </w:rPr>
                      </w:pPr>
                      <w:bookmarkStart w:id="48" w:name="_Toc123850858"/>
                      <w:r>
                        <w:t xml:space="preserve">Figure </w:t>
                      </w:r>
                      <w:r>
                        <w:fldChar w:fldCharType="begin"/>
                      </w:r>
                      <w:r>
                        <w:instrText xml:space="preserve"> SEQ Figure \* ARABIC </w:instrText>
                      </w:r>
                      <w:r>
                        <w:fldChar w:fldCharType="separate"/>
                      </w:r>
                      <w:r w:rsidR="008E235A">
                        <w:rPr>
                          <w:noProof/>
                        </w:rPr>
                        <w:t>12</w:t>
                      </w:r>
                      <w:r>
                        <w:fldChar w:fldCharType="end"/>
                      </w:r>
                      <w:r>
                        <w:t xml:space="preserve">: Commande </w:t>
                      </w:r>
                      <w:proofErr w:type="spellStart"/>
                      <w:r>
                        <w:t>groupadd</w:t>
                      </w:r>
                      <w:proofErr w:type="spellEnd"/>
                      <w:r>
                        <w:t xml:space="preserve"> </w:t>
                      </w:r>
                      <w:r w:rsidRPr="00E13DCE">
                        <w:t>(Source: Auteur)</w:t>
                      </w:r>
                      <w:bookmarkEnd w:id="48"/>
                    </w:p>
                  </w:txbxContent>
                </v:textbox>
                <w10:wrap type="square" anchorx="margin"/>
              </v:shape>
            </w:pict>
          </mc:Fallback>
        </mc:AlternateContent>
      </w:r>
    </w:p>
    <w:p w14:paraId="22523E95" w14:textId="4837A163" w:rsidR="00BF53C1" w:rsidRDefault="00BF53C1" w:rsidP="00732722">
      <w:pPr>
        <w:jc w:val="both"/>
      </w:pPr>
    </w:p>
    <w:p w14:paraId="2A144744" w14:textId="73FAE3B7" w:rsidR="00F4405E" w:rsidRDefault="00F4405E" w:rsidP="00732722">
      <w:pPr>
        <w:pStyle w:val="Titre2"/>
        <w:jc w:val="both"/>
      </w:pPr>
      <w:bookmarkStart w:id="37" w:name="_Toc123850823"/>
      <w:r w:rsidRPr="006D3233">
        <w:t>2.</w:t>
      </w:r>
      <w:r>
        <w:t>3. Ajouter un utilisateur à un groupe</w:t>
      </w:r>
      <w:bookmarkEnd w:id="37"/>
    </w:p>
    <w:p w14:paraId="193722D7" w14:textId="73405DB5" w:rsidR="00BF53C1" w:rsidRDefault="00BF53C1" w:rsidP="00732722">
      <w:pPr>
        <w:jc w:val="both"/>
      </w:pPr>
    </w:p>
    <w:p w14:paraId="0757CD29" w14:textId="0D617B5E" w:rsidR="00BF53C1" w:rsidRDefault="00F0515C" w:rsidP="006A77AE">
      <w:pPr>
        <w:spacing w:line="360" w:lineRule="auto"/>
        <w:ind w:firstLine="284"/>
        <w:jc w:val="both"/>
      </w:pPr>
      <w:r>
        <w:t>Si nous voulons ajouter un utilis</w:t>
      </w:r>
      <w:r w:rsidR="00EA12AA">
        <w:t>ateu</w:t>
      </w:r>
      <w:r>
        <w:t>r à un groupe</w:t>
      </w:r>
      <w:r w:rsidR="00EA12AA">
        <w:t xml:space="preserve">, nous devons exécuter </w:t>
      </w:r>
      <w:r w:rsidR="009457B6">
        <w:t>la commande « </w:t>
      </w:r>
      <w:r w:rsidR="009457B6" w:rsidRPr="00DF4CBD">
        <w:rPr>
          <w:b/>
          <w:bCs/>
        </w:rPr>
        <w:t xml:space="preserve">sudo usermod -a -G </w:t>
      </w:r>
      <w:r w:rsidR="00EA12AA" w:rsidRPr="00DF4CBD">
        <w:rPr>
          <w:b/>
          <w:bCs/>
        </w:rPr>
        <w:t>nomdugroupe nomutilisateur</w:t>
      </w:r>
      <w:r w:rsidR="009457B6">
        <w:t> »</w:t>
      </w:r>
      <w:r w:rsidR="00EA12AA">
        <w:t>,</w:t>
      </w:r>
      <w:r w:rsidR="009457B6">
        <w:t xml:space="preserve"> </w:t>
      </w:r>
      <w:r w:rsidR="00CE7238">
        <w:t xml:space="preserve">-a signifie add (ajouter) et -G group. </w:t>
      </w:r>
      <w:r w:rsidR="00EA12AA">
        <w:t>Dans ce cas-là, nous allons ajouter l’utilisateur paul au groupe des comptables.</w:t>
      </w:r>
    </w:p>
    <w:p w14:paraId="4896E0CD" w14:textId="313BA187" w:rsidR="00BF53C1" w:rsidRDefault="008E2866" w:rsidP="00732722">
      <w:pPr>
        <w:jc w:val="both"/>
      </w:pPr>
      <w:r w:rsidRPr="00F650F4">
        <w:rPr>
          <w:noProof/>
        </w:rPr>
        <w:drawing>
          <wp:anchor distT="0" distB="0" distL="114300" distR="114300" simplePos="0" relativeHeight="251696128" behindDoc="0" locked="0" layoutInCell="1" allowOverlap="1" wp14:anchorId="73059D9C" wp14:editId="24C626F9">
            <wp:simplePos x="0" y="0"/>
            <wp:positionH relativeFrom="margin">
              <wp:align>center</wp:align>
            </wp:positionH>
            <wp:positionV relativeFrom="paragraph">
              <wp:posOffset>24765</wp:posOffset>
            </wp:positionV>
            <wp:extent cx="3667025" cy="2468816"/>
            <wp:effectExtent l="0" t="0" r="0" b="825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5435" t="9140" r="6890" b="10968"/>
                    <a:stretch/>
                  </pic:blipFill>
                  <pic:spPr bwMode="auto">
                    <a:xfrm>
                      <a:off x="0" y="0"/>
                      <a:ext cx="3667025" cy="2468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DBF3D1" w14:textId="3949F097" w:rsidR="00BF53C1" w:rsidRDefault="00BF53C1" w:rsidP="00732722">
      <w:pPr>
        <w:jc w:val="both"/>
      </w:pPr>
    </w:p>
    <w:p w14:paraId="34E65EF2" w14:textId="4E9C9CD8" w:rsidR="00BF53C1" w:rsidRDefault="00BF53C1" w:rsidP="00732722">
      <w:pPr>
        <w:jc w:val="both"/>
      </w:pPr>
    </w:p>
    <w:p w14:paraId="1B28F9DE" w14:textId="4F026756" w:rsidR="008C2AEA" w:rsidRDefault="008C2AEA" w:rsidP="00732722">
      <w:pPr>
        <w:jc w:val="both"/>
      </w:pPr>
    </w:p>
    <w:p w14:paraId="6731AD14" w14:textId="5EF582BB" w:rsidR="008C2AEA" w:rsidRDefault="008C2AEA" w:rsidP="00732722">
      <w:pPr>
        <w:jc w:val="both"/>
      </w:pPr>
    </w:p>
    <w:p w14:paraId="11019921" w14:textId="055C3D04" w:rsidR="008C2AEA" w:rsidRDefault="008C2AEA" w:rsidP="00732722">
      <w:pPr>
        <w:jc w:val="both"/>
      </w:pPr>
    </w:p>
    <w:p w14:paraId="3E9D7481" w14:textId="398B5F97" w:rsidR="008C2AEA" w:rsidRDefault="008C2AEA" w:rsidP="00732722">
      <w:pPr>
        <w:jc w:val="both"/>
      </w:pPr>
    </w:p>
    <w:p w14:paraId="32DEFED2" w14:textId="2FE28566" w:rsidR="008C2AEA" w:rsidRDefault="008C2AEA" w:rsidP="00732722">
      <w:pPr>
        <w:jc w:val="both"/>
      </w:pPr>
    </w:p>
    <w:p w14:paraId="20245BFE" w14:textId="2DE9F31F" w:rsidR="008C2AEA" w:rsidRDefault="008C2AEA" w:rsidP="00732722">
      <w:pPr>
        <w:jc w:val="both"/>
      </w:pPr>
    </w:p>
    <w:p w14:paraId="0320A98F" w14:textId="17157665" w:rsidR="008C2AEA" w:rsidRDefault="008C2AEA" w:rsidP="00732722">
      <w:pPr>
        <w:jc w:val="both"/>
      </w:pPr>
    </w:p>
    <w:p w14:paraId="2D6BB0F3" w14:textId="177023DC" w:rsidR="008C2AEA" w:rsidRDefault="008C2AEA" w:rsidP="00732722">
      <w:pPr>
        <w:jc w:val="both"/>
      </w:pPr>
    </w:p>
    <w:p w14:paraId="441C70A2" w14:textId="1219DC28" w:rsidR="008C2AEA" w:rsidRDefault="008C2AEA" w:rsidP="00732722">
      <w:pPr>
        <w:jc w:val="both"/>
      </w:pPr>
    </w:p>
    <w:p w14:paraId="051FB431" w14:textId="2C505E1F" w:rsidR="008C2AEA" w:rsidRDefault="008C2AEA" w:rsidP="00732722">
      <w:pPr>
        <w:jc w:val="both"/>
      </w:pPr>
    </w:p>
    <w:p w14:paraId="22378615" w14:textId="471F9DA8" w:rsidR="008C2AEA" w:rsidRDefault="008C2AEA" w:rsidP="00732722">
      <w:pPr>
        <w:jc w:val="both"/>
      </w:pPr>
    </w:p>
    <w:p w14:paraId="31272776" w14:textId="77777777" w:rsidR="008E2866" w:rsidRDefault="008E2866" w:rsidP="00732722">
      <w:pPr>
        <w:jc w:val="both"/>
      </w:pPr>
    </w:p>
    <w:p w14:paraId="116F899B" w14:textId="24D2417D" w:rsidR="00F4405E" w:rsidRDefault="008E2866" w:rsidP="00732722">
      <w:pPr>
        <w:jc w:val="both"/>
      </w:pPr>
      <w:r>
        <w:rPr>
          <w:noProof/>
        </w:rPr>
        <mc:AlternateContent>
          <mc:Choice Requires="wps">
            <w:drawing>
              <wp:anchor distT="0" distB="0" distL="114300" distR="114300" simplePos="0" relativeHeight="251748352" behindDoc="1" locked="0" layoutInCell="1" allowOverlap="1" wp14:anchorId="35AC91E8" wp14:editId="585A4B33">
                <wp:simplePos x="0" y="0"/>
                <wp:positionH relativeFrom="margin">
                  <wp:align>center</wp:align>
                </wp:positionH>
                <wp:positionV relativeFrom="paragraph">
                  <wp:posOffset>110356</wp:posOffset>
                </wp:positionV>
                <wp:extent cx="2522220" cy="175260"/>
                <wp:effectExtent l="0" t="0" r="0" b="0"/>
                <wp:wrapNone/>
                <wp:docPr id="76" name="Zone de texte 76"/>
                <wp:cNvGraphicFramePr/>
                <a:graphic xmlns:a="http://schemas.openxmlformats.org/drawingml/2006/main">
                  <a:graphicData uri="http://schemas.microsoft.com/office/word/2010/wordprocessingShape">
                    <wps:wsp>
                      <wps:cNvSpPr txBox="1"/>
                      <wps:spPr>
                        <a:xfrm>
                          <a:off x="0" y="0"/>
                          <a:ext cx="2522220" cy="175260"/>
                        </a:xfrm>
                        <a:prstGeom prst="rect">
                          <a:avLst/>
                        </a:prstGeom>
                        <a:solidFill>
                          <a:prstClr val="white"/>
                        </a:solidFill>
                        <a:ln>
                          <a:noFill/>
                        </a:ln>
                      </wps:spPr>
                      <wps:txbx>
                        <w:txbxContent>
                          <w:p w14:paraId="31B906C8" w14:textId="513544A5" w:rsidR="00501CE2" w:rsidRPr="000068A8" w:rsidRDefault="00501CE2" w:rsidP="00501CE2">
                            <w:pPr>
                              <w:pStyle w:val="Lgende"/>
                              <w:rPr>
                                <w:rFonts w:cs="Lucida Sans"/>
                                <w:szCs w:val="24"/>
                              </w:rPr>
                            </w:pPr>
                            <w:bookmarkStart w:id="38" w:name="_Toc123850859"/>
                            <w:r>
                              <w:t xml:space="preserve">Figure </w:t>
                            </w:r>
                            <w:fldSimple w:instr=" SEQ Figure \* ARABIC ">
                              <w:r w:rsidR="008E235A">
                                <w:rPr>
                                  <w:noProof/>
                                </w:rPr>
                                <w:t>13</w:t>
                              </w:r>
                            </w:fldSimple>
                            <w:r>
                              <w:t xml:space="preserve">: Commande usermod </w:t>
                            </w:r>
                            <w:r w:rsidRPr="0019236B">
                              <w:t>(Source: Auteur)</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C91E8" id="Zone de texte 76" o:spid="_x0000_s1038" type="#_x0000_t202" style="position:absolute;left:0;text-align:left;margin-left:0;margin-top:8.7pt;width:198.6pt;height:13.8pt;z-index:-251568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lSEHQIAAEMEAAAOAAAAZHJzL2Uyb0RvYy54bWysU01v2zAMvQ/YfxB0X5wYaDcEcYosRYYB&#10;QVugHXpWZCkWIIsapcTOfv0oOU62bqdhPsgUSfHjPXJx17eWHRUGA67is8mUM+Uk1MbtK/7tZfPh&#10;E2chClcLC05V/KQCv1u+f7fo/FyV0ICtFTIK4sK88xVvYvTzogiyUa0IE/DKkVEDtiLSFfdFjaKj&#10;6K0tyun0tugAa48gVQikvR+MfJnja61kfNQ6qMhsxam2mE/M5y6dxXIh5nsUvjHyXIb4hypaYRwl&#10;vYS6F1GwA5o/QrVGIgTQcSKhLUBrI1XugbqZTd9089wIr3IvBE7wF5jC/wsrH47P/glZ7D9DTwQm&#10;QDof5oGUqZ9eY5v+VCkjO0F4usCm+sgkKcubkj4ySbLNPt6UtxnX4vraY4hfFLQsCRVHoiWjJY7b&#10;ECkjuY4uKVkAa+qNsTZdkmFtkR0FUdg1JqpUI734zcu65OsgvRrMSVNcW0lS7Hc9MzUVWY597qA+&#10;UfsIw2QELzeGEm5FiE8CaRSoLRrv+EiHttBVHM4SZw3gj7/pkz8xRFbOOhqtiofvB4GKM/vVEXdp&#10;DkcBR2E3Cu7QroFandHieJlFeoDRjqJGaF9p6lcpC5mEk5Sr4nEU13EYcNoaqVar7ETT5kXcumcv&#10;U+gR2Jf+VaA/0xKJ0AcYh07M37Az+A4wrw4RtMnUJWAHFM9406Rmfs5blVbh13v2uu7+8icAAAD/&#10;/wMAUEsDBBQABgAIAAAAIQCYZsfv3QAAAAYBAAAPAAAAZHJzL2Rvd25yZXYueG1sTI/NTsMwEITv&#10;SLyDtUhcEHUIpS0hTgUtvcGhP+p5Gy9JRLyObKdJ3x5zguPOjGa+zZejacWZnG8sK3iYJCCIS6sb&#10;rhQc9pv7BQgfkDW2lknBhTwsi+urHDNtB97SeRcqEUvYZ6igDqHLpPRlTQb9xHbE0fuyzmCIp6uk&#10;djjEctPKNElm0mDDcaHGjlY1ld+73iiYrV0/bHl1tz68f+BnV6XHt8tRqdub8fUFRKAx/IXhFz+i&#10;QxGZTrZn7UWrID4Sojqfgoju4/M8BXFSMH1KQBa5/I9f/AAAAP//AwBQSwECLQAUAAYACAAAACEA&#10;toM4kv4AAADhAQAAEwAAAAAAAAAAAAAAAAAAAAAAW0NvbnRlbnRfVHlwZXNdLnhtbFBLAQItABQA&#10;BgAIAAAAIQA4/SH/1gAAAJQBAAALAAAAAAAAAAAAAAAAAC8BAABfcmVscy8ucmVsc1BLAQItABQA&#10;BgAIAAAAIQBpNlSEHQIAAEMEAAAOAAAAAAAAAAAAAAAAAC4CAABkcnMvZTJvRG9jLnhtbFBLAQIt&#10;ABQABgAIAAAAIQCYZsfv3QAAAAYBAAAPAAAAAAAAAAAAAAAAAHcEAABkcnMvZG93bnJldi54bWxQ&#10;SwUGAAAAAAQABADzAAAAgQUAAAAA&#10;" stroked="f">
                <v:textbox inset="0,0,0,0">
                  <w:txbxContent>
                    <w:p w14:paraId="31B906C8" w14:textId="513544A5" w:rsidR="00501CE2" w:rsidRPr="000068A8" w:rsidRDefault="00501CE2" w:rsidP="00501CE2">
                      <w:pPr>
                        <w:pStyle w:val="Lgende"/>
                        <w:rPr>
                          <w:rFonts w:cs="Lucida Sans"/>
                          <w:szCs w:val="24"/>
                        </w:rPr>
                      </w:pPr>
                      <w:bookmarkStart w:id="51" w:name="_Toc123850859"/>
                      <w:r>
                        <w:t xml:space="preserve">Figure </w:t>
                      </w:r>
                      <w:r>
                        <w:fldChar w:fldCharType="begin"/>
                      </w:r>
                      <w:r>
                        <w:instrText xml:space="preserve"> SEQ Figure \* ARABIC </w:instrText>
                      </w:r>
                      <w:r>
                        <w:fldChar w:fldCharType="separate"/>
                      </w:r>
                      <w:r w:rsidR="008E235A">
                        <w:rPr>
                          <w:noProof/>
                        </w:rPr>
                        <w:t>13</w:t>
                      </w:r>
                      <w:r>
                        <w:fldChar w:fldCharType="end"/>
                      </w:r>
                      <w:r>
                        <w:t xml:space="preserve">: Commande </w:t>
                      </w:r>
                      <w:proofErr w:type="spellStart"/>
                      <w:r>
                        <w:t>usermod</w:t>
                      </w:r>
                      <w:proofErr w:type="spellEnd"/>
                      <w:r>
                        <w:t xml:space="preserve"> </w:t>
                      </w:r>
                      <w:r w:rsidRPr="0019236B">
                        <w:t>(Source: Auteur)</w:t>
                      </w:r>
                      <w:bookmarkEnd w:id="51"/>
                    </w:p>
                  </w:txbxContent>
                </v:textbox>
                <w10:wrap anchorx="margin"/>
              </v:shape>
            </w:pict>
          </mc:Fallback>
        </mc:AlternateContent>
      </w:r>
    </w:p>
    <w:p w14:paraId="0FCC7047" w14:textId="09ABA3BE" w:rsidR="00F4405E" w:rsidRDefault="00EA12AA" w:rsidP="006A77AE">
      <w:pPr>
        <w:spacing w:line="360" w:lineRule="auto"/>
        <w:ind w:firstLine="284"/>
        <w:jc w:val="both"/>
      </w:pPr>
      <w:r>
        <w:lastRenderedPageBreak/>
        <w:t>Si nous exécutons la</w:t>
      </w:r>
      <w:r w:rsidR="008C2AEA">
        <w:t xml:space="preserve"> commande getent group</w:t>
      </w:r>
      <w:r>
        <w:t>, nous pouvons</w:t>
      </w:r>
      <w:r w:rsidR="008C2AEA">
        <w:t xml:space="preserve"> voir que </w:t>
      </w:r>
      <w:r w:rsidR="00B91154">
        <w:t>paul est dans le groupe comptables.</w:t>
      </w:r>
    </w:p>
    <w:p w14:paraId="5A4DA725" w14:textId="1E47A99C" w:rsidR="008C2AEA" w:rsidRDefault="008E2866" w:rsidP="00732722">
      <w:pPr>
        <w:jc w:val="both"/>
      </w:pPr>
      <w:r w:rsidRPr="00B91154">
        <w:rPr>
          <w:noProof/>
        </w:rPr>
        <w:drawing>
          <wp:anchor distT="0" distB="0" distL="114300" distR="114300" simplePos="0" relativeHeight="251749376" behindDoc="0" locked="0" layoutInCell="1" allowOverlap="1" wp14:anchorId="62B7E74A" wp14:editId="3E42800B">
            <wp:simplePos x="0" y="0"/>
            <wp:positionH relativeFrom="margin">
              <wp:align>center</wp:align>
            </wp:positionH>
            <wp:positionV relativeFrom="paragraph">
              <wp:posOffset>8489</wp:posOffset>
            </wp:positionV>
            <wp:extent cx="5003743" cy="3383280"/>
            <wp:effectExtent l="0" t="0" r="6985" b="7620"/>
            <wp:wrapSquare wrapText="bothSides"/>
            <wp:docPr id="50" name="Image 5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xte&#10;&#10;Description générée automatiquement"/>
                    <pic:cNvPicPr/>
                  </pic:nvPicPr>
                  <pic:blipFill rotWithShape="1">
                    <a:blip r:embed="rId67">
                      <a:extLst>
                        <a:ext uri="{28A0092B-C50C-407E-A947-70E740481C1C}">
                          <a14:useLocalDpi xmlns:a14="http://schemas.microsoft.com/office/drawing/2010/main" val="0"/>
                        </a:ext>
                      </a:extLst>
                    </a:blip>
                    <a:srcRect l="1917" t="4753" r="1928" b="3120"/>
                    <a:stretch/>
                  </pic:blipFill>
                  <pic:spPr bwMode="auto">
                    <a:xfrm>
                      <a:off x="0" y="0"/>
                      <a:ext cx="5003743" cy="3383280"/>
                    </a:xfrm>
                    <a:prstGeom prst="rect">
                      <a:avLst/>
                    </a:prstGeom>
                    <a:ln>
                      <a:noFill/>
                    </a:ln>
                    <a:extLst>
                      <a:ext uri="{53640926-AAD7-44D8-BBD7-CCE9431645EC}">
                        <a14:shadowObscured xmlns:a14="http://schemas.microsoft.com/office/drawing/2010/main"/>
                      </a:ext>
                    </a:extLst>
                  </pic:spPr>
                </pic:pic>
              </a:graphicData>
            </a:graphic>
          </wp:anchor>
        </w:drawing>
      </w:r>
    </w:p>
    <w:p w14:paraId="01605C50" w14:textId="7C739DE8" w:rsidR="008C2AEA" w:rsidRDefault="008C2AEA" w:rsidP="00732722">
      <w:pPr>
        <w:jc w:val="both"/>
      </w:pPr>
    </w:p>
    <w:p w14:paraId="4E4B43C6" w14:textId="789C4673" w:rsidR="00F4405E" w:rsidRDefault="00F4405E" w:rsidP="00732722">
      <w:pPr>
        <w:jc w:val="both"/>
      </w:pPr>
    </w:p>
    <w:p w14:paraId="51AF6ECE" w14:textId="523AAF46" w:rsidR="00F4405E" w:rsidRDefault="00F4405E" w:rsidP="00732722">
      <w:pPr>
        <w:jc w:val="both"/>
      </w:pPr>
    </w:p>
    <w:p w14:paraId="3062F37C" w14:textId="5F23BAD4" w:rsidR="00F4405E" w:rsidRDefault="00F4405E" w:rsidP="00732722">
      <w:pPr>
        <w:jc w:val="both"/>
      </w:pPr>
    </w:p>
    <w:p w14:paraId="78C34E99" w14:textId="77AB3FE3" w:rsidR="00F4405E" w:rsidRDefault="00F4405E" w:rsidP="00732722">
      <w:pPr>
        <w:jc w:val="both"/>
      </w:pPr>
    </w:p>
    <w:p w14:paraId="7FBECE7D" w14:textId="56048852" w:rsidR="00F4405E" w:rsidRDefault="00F4405E" w:rsidP="00732722">
      <w:pPr>
        <w:jc w:val="both"/>
      </w:pPr>
    </w:p>
    <w:p w14:paraId="06EE95D2" w14:textId="09F65F93" w:rsidR="00F4405E" w:rsidRDefault="00F4405E" w:rsidP="00732722">
      <w:pPr>
        <w:jc w:val="both"/>
      </w:pPr>
    </w:p>
    <w:p w14:paraId="4BBD4C6A" w14:textId="38295952" w:rsidR="00F4405E" w:rsidRDefault="00F4405E" w:rsidP="00732722">
      <w:pPr>
        <w:jc w:val="both"/>
      </w:pPr>
    </w:p>
    <w:p w14:paraId="25547E53" w14:textId="357F0055" w:rsidR="00F4405E" w:rsidRDefault="00F4405E" w:rsidP="00732722">
      <w:pPr>
        <w:jc w:val="both"/>
      </w:pPr>
    </w:p>
    <w:p w14:paraId="643C8FF9" w14:textId="026C2E29" w:rsidR="00F4405E" w:rsidRDefault="00F4405E" w:rsidP="00732722">
      <w:pPr>
        <w:jc w:val="both"/>
      </w:pPr>
    </w:p>
    <w:p w14:paraId="0B338130" w14:textId="51EFBAF2" w:rsidR="00F4405E" w:rsidRDefault="00F4405E" w:rsidP="00732722">
      <w:pPr>
        <w:jc w:val="both"/>
      </w:pPr>
    </w:p>
    <w:p w14:paraId="74E3C2B3" w14:textId="60B1340D" w:rsidR="00F4405E" w:rsidRDefault="00F4405E" w:rsidP="00732722">
      <w:pPr>
        <w:jc w:val="both"/>
      </w:pPr>
    </w:p>
    <w:p w14:paraId="0926CDA3" w14:textId="30ABA3CF" w:rsidR="00F4405E" w:rsidRDefault="00F4405E" w:rsidP="00732722">
      <w:pPr>
        <w:jc w:val="both"/>
      </w:pPr>
    </w:p>
    <w:p w14:paraId="43B7FB84" w14:textId="02F5ED50" w:rsidR="00F4405E" w:rsidRDefault="00F4405E" w:rsidP="00732722">
      <w:pPr>
        <w:jc w:val="both"/>
      </w:pPr>
    </w:p>
    <w:p w14:paraId="2F9DBCA7" w14:textId="515B1B0D" w:rsidR="008C2AEA" w:rsidRDefault="008C2AEA" w:rsidP="00732722">
      <w:pPr>
        <w:jc w:val="both"/>
      </w:pPr>
    </w:p>
    <w:p w14:paraId="2F299E09" w14:textId="6AA090B7" w:rsidR="008C2AEA" w:rsidRDefault="008C2AEA" w:rsidP="00732722">
      <w:pPr>
        <w:jc w:val="both"/>
      </w:pPr>
    </w:p>
    <w:p w14:paraId="2CDCA754" w14:textId="280C1C1B" w:rsidR="008C2AEA" w:rsidRDefault="008C2AEA" w:rsidP="00732722">
      <w:pPr>
        <w:jc w:val="both"/>
      </w:pPr>
    </w:p>
    <w:p w14:paraId="739F026F" w14:textId="362D593B" w:rsidR="008C2AEA" w:rsidRDefault="008C2AEA" w:rsidP="00732722">
      <w:pPr>
        <w:jc w:val="both"/>
      </w:pPr>
    </w:p>
    <w:p w14:paraId="04C4FE7C" w14:textId="14638A8E" w:rsidR="008C2AEA" w:rsidRDefault="008C2AEA" w:rsidP="00732722">
      <w:pPr>
        <w:jc w:val="both"/>
      </w:pPr>
    </w:p>
    <w:p w14:paraId="49C72335" w14:textId="779E75E0" w:rsidR="008C2AEA" w:rsidRDefault="008C2AEA" w:rsidP="00732722">
      <w:pPr>
        <w:jc w:val="both"/>
      </w:pPr>
    </w:p>
    <w:p w14:paraId="151D1979" w14:textId="6629CE47" w:rsidR="008C2AEA" w:rsidRDefault="008E2866" w:rsidP="00732722">
      <w:pPr>
        <w:jc w:val="both"/>
      </w:pPr>
      <w:r>
        <w:rPr>
          <w:noProof/>
        </w:rPr>
        <mc:AlternateContent>
          <mc:Choice Requires="wps">
            <w:drawing>
              <wp:anchor distT="0" distB="0" distL="114300" distR="114300" simplePos="0" relativeHeight="251751424" behindDoc="0" locked="0" layoutInCell="1" allowOverlap="1" wp14:anchorId="01C3E955" wp14:editId="6CDB60AB">
                <wp:simplePos x="0" y="0"/>
                <wp:positionH relativeFrom="margin">
                  <wp:align>center</wp:align>
                </wp:positionH>
                <wp:positionV relativeFrom="paragraph">
                  <wp:posOffset>60258</wp:posOffset>
                </wp:positionV>
                <wp:extent cx="2933700" cy="152400"/>
                <wp:effectExtent l="0" t="0" r="0" b="0"/>
                <wp:wrapSquare wrapText="bothSides"/>
                <wp:docPr id="77" name="Zone de texte 77"/>
                <wp:cNvGraphicFramePr/>
                <a:graphic xmlns:a="http://schemas.openxmlformats.org/drawingml/2006/main">
                  <a:graphicData uri="http://schemas.microsoft.com/office/word/2010/wordprocessingShape">
                    <wps:wsp>
                      <wps:cNvSpPr txBox="1"/>
                      <wps:spPr>
                        <a:xfrm>
                          <a:off x="0" y="0"/>
                          <a:ext cx="2933700" cy="152400"/>
                        </a:xfrm>
                        <a:prstGeom prst="rect">
                          <a:avLst/>
                        </a:prstGeom>
                        <a:solidFill>
                          <a:prstClr val="white"/>
                        </a:solidFill>
                        <a:ln>
                          <a:noFill/>
                        </a:ln>
                      </wps:spPr>
                      <wps:txbx>
                        <w:txbxContent>
                          <w:p w14:paraId="6360B7DD" w14:textId="3C452B77" w:rsidR="00B107A2" w:rsidRPr="00251F79" w:rsidRDefault="00B107A2" w:rsidP="00B107A2">
                            <w:pPr>
                              <w:pStyle w:val="Lgende"/>
                              <w:rPr>
                                <w:rFonts w:cs="Lucida Sans"/>
                                <w:szCs w:val="24"/>
                              </w:rPr>
                            </w:pPr>
                            <w:bookmarkStart w:id="39" w:name="_Toc123850860"/>
                            <w:r>
                              <w:t xml:space="preserve">Figure </w:t>
                            </w:r>
                            <w:fldSimple w:instr=" SEQ Figure \* ARABIC ">
                              <w:r w:rsidR="008E235A">
                                <w:rPr>
                                  <w:noProof/>
                                </w:rPr>
                                <w:t>14</w:t>
                              </w:r>
                            </w:fldSimple>
                            <w:r>
                              <w:t>: Paul dans groupe comptables (Source: Auteur)</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3E955" id="Zone de texte 77" o:spid="_x0000_s1039" type="#_x0000_t202" style="position:absolute;left:0;text-align:left;margin-left:0;margin-top:4.75pt;width:231pt;height:12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3N9GwIAAEMEAAAOAAAAZHJzL2Uyb0RvYy54bWysU9tu2zAMfR+wfxD0vjiXXY04RZYiw4Ci&#10;LZAOfVZkKRYgixqlxM6+fpQvydbtadiLTIsUyXMOubxpa8tOCoMBV/DZZMqZchJK4w4F//a0ffOR&#10;sxCFK4UFpwp+VoHfrF6/WjY+V3OowJYKGSVxIW98wasYfZ5lQVaqFmECXjlyasBaRPrFQ1aiaCh7&#10;bbP5dPo+awBLjyBVCHR72zv5qsuvtZLxQeugIrMFp95id2J37tOZrZYiP6DwlZFDG+IfuqiFcVT0&#10;kupWRMGOaP5IVRuJEEDHiYQ6A62NVB0GQjObvkCzq4RXHRYiJ/gLTeH/pZX3p51/RBbbz9CSgImQ&#10;xoc80GXC02qs05c6ZeQnCs8X2lQbmaTL+afF4sOUXJJ8s3fzt2RTmuz62mOIXxTULBkFR5KlY0uc&#10;7kLsQ8eQVCyANeXWWJt+kmNjkZ0ESdhUJqoh+W9R1qVYB+lVnzDdZFcoyYrtvmWmpCYXI849lGeC&#10;j9BPRvBya6jgnQjxUSCNAsGi8Y4PdGgLTcFhsDirAH/87T7Fk0Lk5ayh0Sp4+H4UqDizXx1pl+Zw&#10;NHA09qPhjvUGCOqMFsfLzqQHGO1oaoT6maZ+naqQSzhJtQoeR3MT+wGnrZFqve6CaNq8iHdu52VK&#10;PRL71D4L9IMskQS9h3HoRP5CnT62p3l9jKBNJ10itmdx4JsmtRN/2Kq0Cr/+d1HX3V/9BAAA//8D&#10;AFBLAwQUAAYACAAAACEABDsxANsAAAAFAQAADwAAAGRycy9kb3ducmV2LnhtbEyPwU7DMBBE70j8&#10;g7VIXBB1SGlE02wqaOEGh5aq521skoh4HdlOk/495gTH0Yxm3hTryXTirJ1vLSM8zBIQmiurWq4R&#10;Dp9v908gfCBW1FnWCBftYV1eXxWUKzvyTp/3oRaxhH1OCE0IfS6lrxptyM9srzl6X9YZClG6WipH&#10;Yyw3nUyTJJOGWo4LDfV60+jqez8YhGzrhnHHm7vt4fWdPvo6Pb5cjoi3N9PzCkTQU/gLwy9+RIcy&#10;Mp3swMqLDiEeCQjLBYhoPmZp1CeE+XwBsizkf/ryBwAA//8DAFBLAQItABQABgAIAAAAIQC2gziS&#10;/gAAAOEBAAATAAAAAAAAAAAAAAAAAAAAAABbQ29udGVudF9UeXBlc10ueG1sUEsBAi0AFAAGAAgA&#10;AAAhADj9If/WAAAAlAEAAAsAAAAAAAAAAAAAAAAALwEAAF9yZWxzLy5yZWxzUEsBAi0AFAAGAAgA&#10;AAAhADPvc30bAgAAQwQAAA4AAAAAAAAAAAAAAAAALgIAAGRycy9lMm9Eb2MueG1sUEsBAi0AFAAG&#10;AAgAAAAhAAQ7MQDbAAAABQEAAA8AAAAAAAAAAAAAAAAAdQQAAGRycy9kb3ducmV2LnhtbFBLBQYA&#10;AAAABAAEAPMAAAB9BQAAAAA=&#10;" stroked="f">
                <v:textbox inset="0,0,0,0">
                  <w:txbxContent>
                    <w:p w14:paraId="6360B7DD" w14:textId="3C452B77" w:rsidR="00B107A2" w:rsidRPr="00251F79" w:rsidRDefault="00B107A2" w:rsidP="00B107A2">
                      <w:pPr>
                        <w:pStyle w:val="Lgende"/>
                        <w:rPr>
                          <w:rFonts w:cs="Lucida Sans"/>
                          <w:szCs w:val="24"/>
                        </w:rPr>
                      </w:pPr>
                      <w:bookmarkStart w:id="53" w:name="_Toc123850860"/>
                      <w:r>
                        <w:t xml:space="preserve">Figure </w:t>
                      </w:r>
                      <w:r>
                        <w:fldChar w:fldCharType="begin"/>
                      </w:r>
                      <w:r>
                        <w:instrText xml:space="preserve"> SEQ Figure \* ARABIC </w:instrText>
                      </w:r>
                      <w:r>
                        <w:fldChar w:fldCharType="separate"/>
                      </w:r>
                      <w:r w:rsidR="008E235A">
                        <w:rPr>
                          <w:noProof/>
                        </w:rPr>
                        <w:t>14</w:t>
                      </w:r>
                      <w:r>
                        <w:fldChar w:fldCharType="end"/>
                      </w:r>
                      <w:r>
                        <w:t xml:space="preserve">: Paul dans groupe comptables </w:t>
                      </w:r>
                      <w:r>
                        <w:t>(Source: Auteur)</w:t>
                      </w:r>
                      <w:bookmarkEnd w:id="53"/>
                    </w:p>
                  </w:txbxContent>
                </v:textbox>
                <w10:wrap type="square" anchorx="margin"/>
              </v:shape>
            </w:pict>
          </mc:Fallback>
        </mc:AlternateContent>
      </w:r>
    </w:p>
    <w:p w14:paraId="421C54E4" w14:textId="10CD4C9E" w:rsidR="008C2AEA" w:rsidRDefault="008C2AEA" w:rsidP="00732722">
      <w:pPr>
        <w:jc w:val="both"/>
      </w:pPr>
    </w:p>
    <w:p w14:paraId="7123BBAC" w14:textId="1EE5E40B" w:rsidR="008C2AEA" w:rsidRDefault="008C2AEA" w:rsidP="00732722">
      <w:pPr>
        <w:jc w:val="both"/>
      </w:pPr>
    </w:p>
    <w:p w14:paraId="758169E3" w14:textId="37186906" w:rsidR="008C2AEA" w:rsidRDefault="008C2AEA" w:rsidP="00732722">
      <w:pPr>
        <w:jc w:val="both"/>
      </w:pPr>
    </w:p>
    <w:p w14:paraId="3E81CA0C" w14:textId="34766DF1" w:rsidR="008E2866" w:rsidRDefault="008E2866" w:rsidP="00732722">
      <w:pPr>
        <w:jc w:val="both"/>
      </w:pPr>
    </w:p>
    <w:p w14:paraId="3E649051" w14:textId="33013E21" w:rsidR="008E2866" w:rsidRDefault="008E2866" w:rsidP="00732722">
      <w:pPr>
        <w:jc w:val="both"/>
      </w:pPr>
    </w:p>
    <w:p w14:paraId="51B9557F" w14:textId="4E11DD5A" w:rsidR="008E2866" w:rsidRDefault="008E2866" w:rsidP="00732722">
      <w:pPr>
        <w:jc w:val="both"/>
      </w:pPr>
    </w:p>
    <w:p w14:paraId="1E6594F9" w14:textId="3A10CEAD" w:rsidR="008E2866" w:rsidRDefault="008E2866" w:rsidP="00732722">
      <w:pPr>
        <w:jc w:val="both"/>
      </w:pPr>
    </w:p>
    <w:p w14:paraId="31D5A1DC" w14:textId="6BAF34AF" w:rsidR="008E2866" w:rsidRDefault="008E2866" w:rsidP="00732722">
      <w:pPr>
        <w:jc w:val="both"/>
      </w:pPr>
    </w:p>
    <w:p w14:paraId="3B850D85" w14:textId="7A64692D" w:rsidR="008E2866" w:rsidRDefault="008E2866" w:rsidP="00732722">
      <w:pPr>
        <w:jc w:val="both"/>
      </w:pPr>
    </w:p>
    <w:p w14:paraId="7923D696" w14:textId="6EEC206A" w:rsidR="008E2866" w:rsidRDefault="008E2866" w:rsidP="00732722">
      <w:pPr>
        <w:jc w:val="both"/>
      </w:pPr>
    </w:p>
    <w:p w14:paraId="73A4804F" w14:textId="08DB5602" w:rsidR="008E2866" w:rsidRDefault="008E2866" w:rsidP="00732722">
      <w:pPr>
        <w:jc w:val="both"/>
      </w:pPr>
    </w:p>
    <w:p w14:paraId="617F2F37" w14:textId="67433C6D" w:rsidR="008E2866" w:rsidRDefault="008E2866" w:rsidP="00732722">
      <w:pPr>
        <w:jc w:val="both"/>
      </w:pPr>
    </w:p>
    <w:p w14:paraId="19720D92" w14:textId="477F6A10" w:rsidR="008E2866" w:rsidRDefault="008E2866" w:rsidP="00732722">
      <w:pPr>
        <w:jc w:val="both"/>
      </w:pPr>
    </w:p>
    <w:p w14:paraId="7E14C159" w14:textId="7D4A75DB" w:rsidR="008E2866" w:rsidRDefault="008E2866" w:rsidP="00732722">
      <w:pPr>
        <w:jc w:val="both"/>
      </w:pPr>
    </w:p>
    <w:p w14:paraId="2C983C95" w14:textId="6758FADD" w:rsidR="008E2866" w:rsidRDefault="008E2866" w:rsidP="00732722">
      <w:pPr>
        <w:jc w:val="both"/>
      </w:pPr>
    </w:p>
    <w:p w14:paraId="5B9CEF36" w14:textId="2E91DF48" w:rsidR="008E2866" w:rsidRDefault="008E2866" w:rsidP="00732722">
      <w:pPr>
        <w:jc w:val="both"/>
      </w:pPr>
    </w:p>
    <w:p w14:paraId="2D2F9FE1" w14:textId="17154299" w:rsidR="008E2866" w:rsidRDefault="008E2866" w:rsidP="00732722">
      <w:pPr>
        <w:jc w:val="both"/>
      </w:pPr>
    </w:p>
    <w:p w14:paraId="25A8A27A" w14:textId="516DF351" w:rsidR="008E2866" w:rsidRDefault="008E2866" w:rsidP="00732722">
      <w:pPr>
        <w:jc w:val="both"/>
      </w:pPr>
    </w:p>
    <w:p w14:paraId="021C51D5" w14:textId="137BFEF8" w:rsidR="008E2866" w:rsidRDefault="008E2866" w:rsidP="00732722">
      <w:pPr>
        <w:jc w:val="both"/>
      </w:pPr>
    </w:p>
    <w:p w14:paraId="16F1387B" w14:textId="3F107CA2" w:rsidR="008E2866" w:rsidRDefault="008E2866" w:rsidP="00732722">
      <w:pPr>
        <w:jc w:val="both"/>
      </w:pPr>
    </w:p>
    <w:p w14:paraId="768A244C" w14:textId="2C9F6275" w:rsidR="008E2866" w:rsidRDefault="008E2866" w:rsidP="00732722">
      <w:pPr>
        <w:jc w:val="both"/>
      </w:pPr>
    </w:p>
    <w:p w14:paraId="7990FD3D" w14:textId="4A500C17" w:rsidR="008E2866" w:rsidRDefault="008E2866" w:rsidP="00732722">
      <w:pPr>
        <w:jc w:val="both"/>
      </w:pPr>
    </w:p>
    <w:p w14:paraId="7BEC9CCD" w14:textId="3F486B7E" w:rsidR="008E2866" w:rsidRDefault="008E2866" w:rsidP="00732722">
      <w:pPr>
        <w:jc w:val="both"/>
      </w:pPr>
    </w:p>
    <w:p w14:paraId="5850A6E6" w14:textId="291FB580" w:rsidR="008E2866" w:rsidRDefault="008E2866" w:rsidP="00732722">
      <w:pPr>
        <w:jc w:val="both"/>
      </w:pPr>
    </w:p>
    <w:p w14:paraId="4082B136" w14:textId="77777777" w:rsidR="008E2866" w:rsidRDefault="008E2866" w:rsidP="00732722">
      <w:pPr>
        <w:jc w:val="both"/>
      </w:pPr>
    </w:p>
    <w:p w14:paraId="7D81406A" w14:textId="38EC5C0A" w:rsidR="00BF53C1" w:rsidRDefault="00BF53C1" w:rsidP="00732722">
      <w:pPr>
        <w:jc w:val="both"/>
      </w:pPr>
    </w:p>
    <w:p w14:paraId="72A30C3E" w14:textId="68CE3C9A" w:rsidR="00BF53C1" w:rsidRDefault="00BF53C1" w:rsidP="00732722">
      <w:pPr>
        <w:pStyle w:val="Titre1"/>
        <w:jc w:val="both"/>
      </w:pPr>
      <w:bookmarkStart w:id="40" w:name="_Toc123850824"/>
      <w:r>
        <w:lastRenderedPageBreak/>
        <w:t xml:space="preserve">3. </w:t>
      </w:r>
      <w:bookmarkStart w:id="41" w:name="_Hlk123746942"/>
      <w:r>
        <w:t>Permissions</w:t>
      </w:r>
      <w:bookmarkEnd w:id="40"/>
    </w:p>
    <w:p w14:paraId="4AF7E17F" w14:textId="36D1EFFE" w:rsidR="00B91154" w:rsidRDefault="00B91154" w:rsidP="00732722">
      <w:pPr>
        <w:jc w:val="both"/>
      </w:pPr>
    </w:p>
    <w:p w14:paraId="2EF0BC84" w14:textId="62A7CD79" w:rsidR="00B91154" w:rsidRPr="00B91154" w:rsidRDefault="00235916" w:rsidP="006A77AE">
      <w:pPr>
        <w:spacing w:line="360" w:lineRule="auto"/>
        <w:ind w:firstLine="284"/>
        <w:jc w:val="both"/>
      </w:pPr>
      <w:r>
        <w:t xml:space="preserve">Dans Linux il existe </w:t>
      </w:r>
      <w:r w:rsidR="00EA12AA">
        <w:t>trois différentes permissions : la permission de lecture, celle de modification et celle d’exécution.</w:t>
      </w:r>
      <w:r w:rsidR="00195008">
        <w:t xml:space="preserve"> </w:t>
      </w:r>
    </w:p>
    <w:p w14:paraId="403E08ED" w14:textId="66D750B4" w:rsidR="005A4A25" w:rsidRDefault="005A4A25" w:rsidP="006A77AE">
      <w:pPr>
        <w:spacing w:line="360" w:lineRule="auto"/>
        <w:ind w:firstLine="284"/>
        <w:jc w:val="both"/>
      </w:pPr>
    </w:p>
    <w:p w14:paraId="32A5C9E8" w14:textId="1CFA86AA" w:rsidR="005A4A25" w:rsidRDefault="001A528B" w:rsidP="006A77AE">
      <w:pPr>
        <w:spacing w:line="360" w:lineRule="auto"/>
        <w:ind w:firstLine="284"/>
        <w:jc w:val="both"/>
      </w:pPr>
      <w:r>
        <w:t>Afin d’avoir une bonne gestion de notre nano-ordinateur, il</w:t>
      </w:r>
      <w:r w:rsidR="00C93FB9">
        <w:t xml:space="preserve"> est important de ne pas donner les mêmes droits à tout les utilisateurs pour une question de sécurité</w:t>
      </w:r>
      <w:r>
        <w:t xml:space="preserve">. Par exemple, </w:t>
      </w:r>
      <w:r w:rsidR="00D8452F">
        <w:t xml:space="preserve">dans une </w:t>
      </w:r>
      <w:r>
        <w:t>entreprise</w:t>
      </w:r>
      <w:r w:rsidR="00D8452F">
        <w:t xml:space="preserve"> seul</w:t>
      </w:r>
      <w:r>
        <w:t>s les personnes s’occupant de la comptabilité et le directeur</w:t>
      </w:r>
      <w:r w:rsidR="00D8452F">
        <w:t xml:space="preserve"> doivent avoir accès aux fichiers financiers car il s’agit de données sensibles</w:t>
      </w:r>
      <w:r>
        <w:t>.</w:t>
      </w:r>
    </w:p>
    <w:p w14:paraId="329DF99B" w14:textId="413BF80D" w:rsidR="00BF53C1" w:rsidRDefault="00BF53C1" w:rsidP="00732722">
      <w:pPr>
        <w:jc w:val="both"/>
      </w:pPr>
    </w:p>
    <w:p w14:paraId="363898CE" w14:textId="1A53EE64" w:rsidR="00BF53C1" w:rsidRDefault="00BF53C1" w:rsidP="00732722">
      <w:pPr>
        <w:pStyle w:val="Titre2"/>
        <w:spacing w:after="240" w:line="360" w:lineRule="auto"/>
        <w:jc w:val="both"/>
      </w:pPr>
      <w:bookmarkStart w:id="42" w:name="_Toc123850825"/>
      <w:r>
        <w:t>3</w:t>
      </w:r>
      <w:r w:rsidRPr="0080277C">
        <w:t xml:space="preserve">.1. </w:t>
      </w:r>
      <w:r w:rsidR="0064751E">
        <w:t>Voir les dro</w:t>
      </w:r>
      <w:bookmarkEnd w:id="41"/>
      <w:r w:rsidR="009A2269">
        <w:t>its du Raspberry Pi</w:t>
      </w:r>
      <w:bookmarkEnd w:id="42"/>
    </w:p>
    <w:p w14:paraId="3B0B9A49" w14:textId="516E48F8" w:rsidR="00D8452F" w:rsidRDefault="008E2866" w:rsidP="006A77AE">
      <w:pPr>
        <w:spacing w:line="360" w:lineRule="auto"/>
        <w:ind w:firstLine="284"/>
        <w:jc w:val="both"/>
      </w:pPr>
      <w:r w:rsidRPr="00135ECE">
        <w:rPr>
          <w:noProof/>
        </w:rPr>
        <w:drawing>
          <wp:anchor distT="0" distB="0" distL="114300" distR="114300" simplePos="0" relativeHeight="251680768" behindDoc="0" locked="0" layoutInCell="1" allowOverlap="1" wp14:anchorId="5B66AF8D" wp14:editId="0EF22172">
            <wp:simplePos x="0" y="0"/>
            <wp:positionH relativeFrom="margin">
              <wp:align>center</wp:align>
            </wp:positionH>
            <wp:positionV relativeFrom="paragraph">
              <wp:posOffset>503154</wp:posOffset>
            </wp:positionV>
            <wp:extent cx="5181600" cy="3802380"/>
            <wp:effectExtent l="0" t="0" r="0" b="762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5158" t="12763" r="4894" b="4530"/>
                    <a:stretch/>
                  </pic:blipFill>
                  <pic:spPr bwMode="auto">
                    <a:xfrm>
                      <a:off x="0" y="0"/>
                      <a:ext cx="5181600" cy="3802380"/>
                    </a:xfrm>
                    <a:prstGeom prst="rect">
                      <a:avLst/>
                    </a:prstGeom>
                    <a:ln>
                      <a:noFill/>
                    </a:ln>
                    <a:extLst>
                      <a:ext uri="{53640926-AAD7-44D8-BBD7-CCE9431645EC}">
                        <a14:shadowObscured xmlns:a14="http://schemas.microsoft.com/office/drawing/2010/main"/>
                      </a:ext>
                    </a:extLst>
                  </pic:spPr>
                </pic:pic>
              </a:graphicData>
            </a:graphic>
          </wp:anchor>
        </w:drawing>
      </w:r>
      <w:r w:rsidR="00D8452F">
        <w:t>Afin de voir les d</w:t>
      </w:r>
      <w:r w:rsidR="001A528B">
        <w:t xml:space="preserve">ifférents droits </w:t>
      </w:r>
      <w:r w:rsidR="009A2269">
        <w:t>qui ont les utilisateurs et le groupes dans notre nano-ordinateur</w:t>
      </w:r>
      <w:r w:rsidR="001A528B">
        <w:t xml:space="preserve">, nous devons exécuter la commande : </w:t>
      </w:r>
      <w:r w:rsidR="00D8452F">
        <w:t xml:space="preserve"> </w:t>
      </w:r>
      <w:r w:rsidR="00D8452F" w:rsidRPr="00053747">
        <w:rPr>
          <w:b/>
          <w:bCs/>
        </w:rPr>
        <w:t>« ls -al</w:t>
      </w:r>
      <w:r w:rsidR="00D8452F">
        <w:t> »</w:t>
      </w:r>
      <w:r w:rsidR="00601E46">
        <w:t>.</w:t>
      </w:r>
    </w:p>
    <w:p w14:paraId="22BAB3B5" w14:textId="784435E0" w:rsidR="00C604FB" w:rsidRDefault="008E2866" w:rsidP="00732722">
      <w:pPr>
        <w:jc w:val="both"/>
      </w:pPr>
      <w:r>
        <w:rPr>
          <w:noProof/>
        </w:rPr>
        <mc:AlternateContent>
          <mc:Choice Requires="wps">
            <w:drawing>
              <wp:anchor distT="0" distB="0" distL="114300" distR="114300" simplePos="0" relativeHeight="251753472" behindDoc="0" locked="0" layoutInCell="1" allowOverlap="1" wp14:anchorId="671367D3" wp14:editId="6BD3CFF4">
                <wp:simplePos x="0" y="0"/>
                <wp:positionH relativeFrom="margin">
                  <wp:align>center</wp:align>
                </wp:positionH>
                <wp:positionV relativeFrom="paragraph">
                  <wp:posOffset>3984758</wp:posOffset>
                </wp:positionV>
                <wp:extent cx="2316480" cy="152400"/>
                <wp:effectExtent l="0" t="0" r="7620" b="0"/>
                <wp:wrapSquare wrapText="bothSides"/>
                <wp:docPr id="78" name="Zone de texte 78"/>
                <wp:cNvGraphicFramePr/>
                <a:graphic xmlns:a="http://schemas.openxmlformats.org/drawingml/2006/main">
                  <a:graphicData uri="http://schemas.microsoft.com/office/word/2010/wordprocessingShape">
                    <wps:wsp>
                      <wps:cNvSpPr txBox="1"/>
                      <wps:spPr>
                        <a:xfrm>
                          <a:off x="0" y="0"/>
                          <a:ext cx="2316480" cy="152400"/>
                        </a:xfrm>
                        <a:prstGeom prst="rect">
                          <a:avLst/>
                        </a:prstGeom>
                        <a:solidFill>
                          <a:prstClr val="white"/>
                        </a:solidFill>
                        <a:ln>
                          <a:noFill/>
                        </a:ln>
                      </wps:spPr>
                      <wps:txbx>
                        <w:txbxContent>
                          <w:p w14:paraId="073CCF90" w14:textId="7ADE3B5A" w:rsidR="00B107A2" w:rsidRPr="000C136F" w:rsidRDefault="00B107A2" w:rsidP="00B107A2">
                            <w:pPr>
                              <w:pStyle w:val="Lgende"/>
                              <w:rPr>
                                <w:rFonts w:cs="Lucida Sans"/>
                                <w:szCs w:val="24"/>
                              </w:rPr>
                            </w:pPr>
                            <w:bookmarkStart w:id="43" w:name="_Toc123850861"/>
                            <w:r>
                              <w:t xml:space="preserve">Figure </w:t>
                            </w:r>
                            <w:fldSimple w:instr=" SEQ Figure \* ARABIC ">
                              <w:r w:rsidR="008E235A">
                                <w:rPr>
                                  <w:noProof/>
                                </w:rPr>
                                <w:t>15</w:t>
                              </w:r>
                            </w:fldSimple>
                            <w:r>
                              <w:t>: Commande ls-al (Source: Auteur)</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367D3" id="Zone de texte 78" o:spid="_x0000_s1040" type="#_x0000_t202" style="position:absolute;left:0;text-align:left;margin-left:0;margin-top:313.75pt;width:182.4pt;height:12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S2HgIAAEMEAAAOAAAAZHJzL2Uyb0RvYy54bWysU02P2jAQvVfqf7B8LwFKVytEWFFWVJXQ&#10;7kpstWfj2MSS43HHhmT76zt2CLTbnqpenIlnPB/vvVncdY1lJ4XBgCv5ZDTmTDkJlXGHkn973ny4&#10;5SxE4SphwamSv6rA75bv3y1aP1dTqMFWChklcWHe+pLXMfp5UQRZq0aEEXjlyKkBGxHpFw9FhaKl&#10;7I0tpuPxTdECVh5BqhDo9r538mXOr7WS8VHroCKzJafeYj4xn/t0FsuFmB9Q+NrIcxviH7pohHFU&#10;9JLqXkTBjmj+SNUYiRBAx5GEpgCtjVR5BppmMn4zza4WXuVZCJzgLzCF/5dWPpx2/glZ7D5DRwQm&#10;QFof5oEu0zydxiZ9qVNGfoLw9QKb6iKTdDn9OLmZ3ZJLkm/yaTobZ1yL62uPIX5R0LBklByJloyW&#10;OG1DpIoUOoSkYgGsqTbG2vSTHGuL7CSIwrY2UaUe6cVvUdalWAfpVe9ON8V1lGTFbt8xU1GTs2HO&#10;PVSvND5Cr4zg5cZQwa0I8UkgSYHGInnHRzq0hbbkcLY4qwF//O0+xRND5OWsJWmVPHw/ClSc2a+O&#10;uEs6HAwcjP1guGOzBhp1QovjZTbpAUY7mBqheSHVr1IVcgknqVbJ42CuYy9w2hqpVqscRGrzIm7d&#10;zsuUegD2uXsR6M+0RCL0AQbRifkbdvrYHubVMYI2mboEbI/iGW9SaubnvFVpFX79z1HX3V/+BAAA&#10;//8DAFBLAwQUAAYACAAAACEA7KO3Wd0AAAAIAQAADwAAAGRycy9kb3ducmV2LnhtbEyPwU7DMAyG&#10;70i8Q2QkLoilK7Sg0nSCDW5w2Jh29prQVjROlaRr9/aYExzt3/r8/eVqtr04GR86RwqWiwSEodrp&#10;jhoF+8+320cQISJp7B0ZBWcTYFVdXpRYaDfR1px2sREMoVCggjbGoZAy1K2xGBZuMMTZl/MWI4++&#10;kdrjxHDbyzRJcmmxI/7Q4mDWram/d6NVkG/8OG1pfbPZv77jx9Ckh5fzQanrq/n5CUQ0c/w7hl99&#10;VoeKnY5uJB1Er4CLRCalDxkIju/ye25y5E22zEBWpfxfoPoBAAD//wMAUEsBAi0AFAAGAAgAAAAh&#10;ALaDOJL+AAAA4QEAABMAAAAAAAAAAAAAAAAAAAAAAFtDb250ZW50X1R5cGVzXS54bWxQSwECLQAU&#10;AAYACAAAACEAOP0h/9YAAACUAQAACwAAAAAAAAAAAAAAAAAvAQAAX3JlbHMvLnJlbHNQSwECLQAU&#10;AAYACAAAACEAnRh0th4CAABDBAAADgAAAAAAAAAAAAAAAAAuAgAAZHJzL2Uyb0RvYy54bWxQSwEC&#10;LQAUAAYACAAAACEA7KO3Wd0AAAAIAQAADwAAAAAAAAAAAAAAAAB4BAAAZHJzL2Rvd25yZXYueG1s&#10;UEsFBgAAAAAEAAQA8wAAAIIFAAAAAA==&#10;" stroked="f">
                <v:textbox inset="0,0,0,0">
                  <w:txbxContent>
                    <w:p w14:paraId="073CCF90" w14:textId="7ADE3B5A" w:rsidR="00B107A2" w:rsidRPr="000C136F" w:rsidRDefault="00B107A2" w:rsidP="00B107A2">
                      <w:pPr>
                        <w:pStyle w:val="Lgende"/>
                        <w:rPr>
                          <w:rFonts w:cs="Lucida Sans"/>
                          <w:szCs w:val="24"/>
                        </w:rPr>
                      </w:pPr>
                      <w:bookmarkStart w:id="58" w:name="_Toc123850861"/>
                      <w:r>
                        <w:t xml:space="preserve">Figure </w:t>
                      </w:r>
                      <w:r>
                        <w:fldChar w:fldCharType="begin"/>
                      </w:r>
                      <w:r>
                        <w:instrText xml:space="preserve"> SEQ Figure \* ARABIC </w:instrText>
                      </w:r>
                      <w:r>
                        <w:fldChar w:fldCharType="separate"/>
                      </w:r>
                      <w:r w:rsidR="008E235A">
                        <w:rPr>
                          <w:noProof/>
                        </w:rPr>
                        <w:t>15</w:t>
                      </w:r>
                      <w:r>
                        <w:fldChar w:fldCharType="end"/>
                      </w:r>
                      <w:r>
                        <w:t xml:space="preserve">: Commande ls-al </w:t>
                      </w:r>
                      <w:r>
                        <w:t>(Source: Auteur)</w:t>
                      </w:r>
                      <w:bookmarkEnd w:id="58"/>
                    </w:p>
                  </w:txbxContent>
                </v:textbox>
                <w10:wrap type="square" anchorx="margin"/>
              </v:shape>
            </w:pict>
          </mc:Fallback>
        </mc:AlternateContent>
      </w:r>
    </w:p>
    <w:p w14:paraId="68CF96C2" w14:textId="4D595CA6" w:rsidR="00135ECE" w:rsidRDefault="00135ECE" w:rsidP="00732722">
      <w:pPr>
        <w:jc w:val="both"/>
      </w:pPr>
    </w:p>
    <w:p w14:paraId="2C420696" w14:textId="75140FB5" w:rsidR="00EB1504" w:rsidRDefault="008E2866" w:rsidP="00732722">
      <w:pPr>
        <w:jc w:val="both"/>
      </w:pPr>
      <w:r>
        <w:rPr>
          <w:noProof/>
        </w:rPr>
        <w:lastRenderedPageBreak/>
        <mc:AlternateContent>
          <mc:Choice Requires="wps">
            <w:drawing>
              <wp:anchor distT="0" distB="0" distL="114300" distR="114300" simplePos="0" relativeHeight="251755520" behindDoc="0" locked="0" layoutInCell="1" allowOverlap="1" wp14:anchorId="16D6A558" wp14:editId="1DAB7BE1">
                <wp:simplePos x="0" y="0"/>
                <wp:positionH relativeFrom="margin">
                  <wp:align>center</wp:align>
                </wp:positionH>
                <wp:positionV relativeFrom="paragraph">
                  <wp:posOffset>3875104</wp:posOffset>
                </wp:positionV>
                <wp:extent cx="2575560" cy="190500"/>
                <wp:effectExtent l="0" t="0" r="0" b="0"/>
                <wp:wrapSquare wrapText="bothSides"/>
                <wp:docPr id="79" name="Zone de texte 79"/>
                <wp:cNvGraphicFramePr/>
                <a:graphic xmlns:a="http://schemas.openxmlformats.org/drawingml/2006/main">
                  <a:graphicData uri="http://schemas.microsoft.com/office/word/2010/wordprocessingShape">
                    <wps:wsp>
                      <wps:cNvSpPr txBox="1"/>
                      <wps:spPr>
                        <a:xfrm>
                          <a:off x="0" y="0"/>
                          <a:ext cx="2575560" cy="190500"/>
                        </a:xfrm>
                        <a:prstGeom prst="rect">
                          <a:avLst/>
                        </a:prstGeom>
                        <a:solidFill>
                          <a:prstClr val="white"/>
                        </a:solidFill>
                        <a:ln>
                          <a:noFill/>
                        </a:ln>
                      </wps:spPr>
                      <wps:txbx>
                        <w:txbxContent>
                          <w:p w14:paraId="08BCBCB9" w14:textId="0D41E0A6" w:rsidR="00B107A2" w:rsidRPr="00A2130E" w:rsidRDefault="00B107A2" w:rsidP="00B107A2">
                            <w:pPr>
                              <w:pStyle w:val="Lgende"/>
                              <w:rPr>
                                <w:rFonts w:cs="Lucida Sans"/>
                                <w:szCs w:val="24"/>
                              </w:rPr>
                            </w:pPr>
                            <w:bookmarkStart w:id="44" w:name="_Toc123850862"/>
                            <w:r>
                              <w:t xml:space="preserve">Figure </w:t>
                            </w:r>
                            <w:fldSimple w:instr=" SEQ Figure \* ARABIC ">
                              <w:r w:rsidR="008E235A">
                                <w:rPr>
                                  <w:noProof/>
                                </w:rPr>
                                <w:t>16</w:t>
                              </w:r>
                            </w:fldSimple>
                            <w:r>
                              <w:t xml:space="preserve">: Commande ls -al suite </w:t>
                            </w:r>
                            <w:r w:rsidRPr="000F4A2F">
                              <w:t>(Source: Auteur)</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6A558" id="Zone de texte 79" o:spid="_x0000_s1041" type="#_x0000_t202" style="position:absolute;left:0;text-align:left;margin-left:0;margin-top:305.15pt;width:202.8pt;height:15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dqHgIAAEMEAAAOAAAAZHJzL2Uyb0RvYy54bWysU01v2zAMvQ/YfxB0X+wESLcZcYosRYYB&#10;QVsgHXpWZCkWIIsapcTufv0oO066bqdhF5kWKX6897i47RrLTgqDAVfy6STnTDkJlXGHkn9/2nz4&#10;xFmIwlXCglMlf1GB3y7fv1u0vlAzqMFWChklcaFofcnrGH2RZUHWqhFhAl45cmrARkT6xUNWoWgp&#10;e2OzWZ7fZC1g5RGkCoFu7wYnX/b5tVYyPmgdVGS25NRb7E/sz306s+VCFAcUvjby3Ib4hy4aYRwV&#10;vaS6E1GwI5o/UjVGIgTQcSKhyUBrI1U/A00zzd9Ms6uFV/0sBE7wF5jC/0sr7087/4gsdl+gIwIT&#10;IK0PRaDLNE+nsUlf6pSRnyB8ucCmusgkXc7mH+fzG3JJ8k0/5/O8xzW7vvYY4lcFDUtGyZFo6dES&#10;p22IVJFCx5BULIA11cZYm36SY22RnQRR2NYmqtQjvfgtyroU6yC9GtzpJruOkqzY7TtmKmpyPs65&#10;h+qFxkcYlBG83BgquBUhPgokKdBYJO/4QIe20JYczhZnNeDPv92neGKIvJy1JK2Shx9HgYoz+80R&#10;d0mHo4GjsR8Nd2zWQKNOaXG87E16gNGOpkZonkn1q1SFXMJJqlXyOJrrOAictkaq1aoPIrV5Ebdu&#10;52VKPQL71D0L9GdaIhF6D6PoRPGGnSF2gHl1jKBNT10CdkDxjDcptefnvFVpFV7/91HX3V/+AgAA&#10;//8DAFBLAwQUAAYACAAAACEAtWA2hd0AAAAIAQAADwAAAGRycy9kb3ducmV2LnhtbEyPwU7DMBBE&#10;70j8g7VIXBC1W0qEQpwKWrjRQ0vVsxsvSUS8jmynSf+e5QTHnRm9nSlWk+vEGUNsPWmYzxQIpMrb&#10;lmoNh8/3+ycQMRmypvOEGi4YYVVeXxUmt36kHZ73qRYMoZgbDU1KfS5lrBp0Js58j8Telw/OJD5D&#10;LW0wI8NdJxdKZdKZlvhDY3pcN1h97wenIduEYdzR+m5zePsw275eHF8vR61vb6aXZxAJp/QXht/6&#10;XB1K7nTyA9koOg08JDFprh5AsL1UjxmIEytLVmRZyP8Dyh8AAAD//wMAUEsBAi0AFAAGAAgAAAAh&#10;ALaDOJL+AAAA4QEAABMAAAAAAAAAAAAAAAAAAAAAAFtDb250ZW50X1R5cGVzXS54bWxQSwECLQAU&#10;AAYACAAAACEAOP0h/9YAAACUAQAACwAAAAAAAAAAAAAAAAAvAQAAX3JlbHMvLnJlbHNQSwECLQAU&#10;AAYACAAAACEA7yUXah4CAABDBAAADgAAAAAAAAAAAAAAAAAuAgAAZHJzL2Uyb0RvYy54bWxQSwEC&#10;LQAUAAYACAAAACEAtWA2hd0AAAAIAQAADwAAAAAAAAAAAAAAAAB4BAAAZHJzL2Rvd25yZXYueG1s&#10;UEsFBgAAAAAEAAQA8wAAAIIFAAAAAA==&#10;" stroked="f">
                <v:textbox inset="0,0,0,0">
                  <w:txbxContent>
                    <w:p w14:paraId="08BCBCB9" w14:textId="0D41E0A6" w:rsidR="00B107A2" w:rsidRPr="00A2130E" w:rsidRDefault="00B107A2" w:rsidP="00B107A2">
                      <w:pPr>
                        <w:pStyle w:val="Lgende"/>
                        <w:rPr>
                          <w:rFonts w:cs="Lucida Sans"/>
                          <w:szCs w:val="24"/>
                        </w:rPr>
                      </w:pPr>
                      <w:bookmarkStart w:id="60" w:name="_Toc123850862"/>
                      <w:r>
                        <w:t xml:space="preserve">Figure </w:t>
                      </w:r>
                      <w:r>
                        <w:fldChar w:fldCharType="begin"/>
                      </w:r>
                      <w:r>
                        <w:instrText xml:space="preserve"> SEQ Figure \* ARABIC </w:instrText>
                      </w:r>
                      <w:r>
                        <w:fldChar w:fldCharType="separate"/>
                      </w:r>
                      <w:r w:rsidR="008E235A">
                        <w:rPr>
                          <w:noProof/>
                        </w:rPr>
                        <w:t>16</w:t>
                      </w:r>
                      <w:r>
                        <w:fldChar w:fldCharType="end"/>
                      </w:r>
                      <w:r>
                        <w:t xml:space="preserve">: Commande ls -al suite </w:t>
                      </w:r>
                      <w:r w:rsidRPr="000F4A2F">
                        <w:t>(Source: Auteur)</w:t>
                      </w:r>
                      <w:bookmarkEnd w:id="60"/>
                    </w:p>
                  </w:txbxContent>
                </v:textbox>
                <w10:wrap type="square" anchorx="margin"/>
              </v:shape>
            </w:pict>
          </mc:Fallback>
        </mc:AlternateContent>
      </w:r>
      <w:r w:rsidR="00B107A2" w:rsidRPr="00C321AB">
        <w:rPr>
          <w:noProof/>
        </w:rPr>
        <w:drawing>
          <wp:anchor distT="0" distB="0" distL="114300" distR="114300" simplePos="0" relativeHeight="251679744" behindDoc="0" locked="0" layoutInCell="1" allowOverlap="1" wp14:anchorId="4BA74AAE" wp14:editId="276CF8D5">
            <wp:simplePos x="0" y="0"/>
            <wp:positionH relativeFrom="margin">
              <wp:align>center</wp:align>
            </wp:positionH>
            <wp:positionV relativeFrom="paragraph">
              <wp:posOffset>67</wp:posOffset>
            </wp:positionV>
            <wp:extent cx="5181600" cy="3817620"/>
            <wp:effectExtent l="0" t="0" r="0" b="0"/>
            <wp:wrapSquare wrapText="bothSides"/>
            <wp:docPr id="22" name="Image 22" descr="Une image contenant texte, équipement électronique, capture d’écran, affi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équipement électronique, capture d’écran, afficher&#10;&#10;Description générée automatiquement"/>
                    <pic:cNvPicPr/>
                  </pic:nvPicPr>
                  <pic:blipFill rotWithShape="1">
                    <a:blip r:embed="rId69">
                      <a:extLst>
                        <a:ext uri="{28A0092B-C50C-407E-A947-70E740481C1C}">
                          <a14:useLocalDpi xmlns:a14="http://schemas.microsoft.com/office/drawing/2010/main" val="0"/>
                        </a:ext>
                      </a:extLst>
                    </a:blip>
                    <a:srcRect l="5026" t="11692" r="5026" b="3417"/>
                    <a:stretch/>
                  </pic:blipFill>
                  <pic:spPr bwMode="auto">
                    <a:xfrm>
                      <a:off x="0" y="0"/>
                      <a:ext cx="5181600" cy="3817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E88F43" w14:textId="13582CE3" w:rsidR="00EB1504" w:rsidRDefault="00EB1504" w:rsidP="00732722">
      <w:pPr>
        <w:jc w:val="both"/>
      </w:pPr>
    </w:p>
    <w:p w14:paraId="6C633283" w14:textId="77C0E11F" w:rsidR="00135ECE" w:rsidRDefault="008E2866" w:rsidP="006A77AE">
      <w:pPr>
        <w:ind w:firstLine="284"/>
        <w:jc w:val="both"/>
      </w:pPr>
      <w:r>
        <w:rPr>
          <w:noProof/>
        </w:rPr>
        <w:drawing>
          <wp:anchor distT="0" distB="0" distL="114300" distR="114300" simplePos="0" relativeHeight="251678720" behindDoc="0" locked="0" layoutInCell="1" allowOverlap="1" wp14:anchorId="32BC0670" wp14:editId="53369331">
            <wp:simplePos x="0" y="0"/>
            <wp:positionH relativeFrom="margin">
              <wp:align>center</wp:align>
            </wp:positionH>
            <wp:positionV relativeFrom="margin">
              <wp:posOffset>4386714</wp:posOffset>
            </wp:positionV>
            <wp:extent cx="5896610" cy="782955"/>
            <wp:effectExtent l="0" t="0" r="889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96610" cy="782955"/>
                    </a:xfrm>
                    <a:prstGeom prst="rect">
                      <a:avLst/>
                    </a:prstGeom>
                    <a:noFill/>
                  </pic:spPr>
                </pic:pic>
              </a:graphicData>
            </a:graphic>
            <wp14:sizeRelH relativeFrom="margin">
              <wp14:pctWidth>0</wp14:pctWidth>
            </wp14:sizeRelH>
            <wp14:sizeRelV relativeFrom="margin">
              <wp14:pctHeight>0</wp14:pctHeight>
            </wp14:sizeRelV>
          </wp:anchor>
        </w:drawing>
      </w:r>
      <w:r w:rsidR="00F3665F">
        <w:t>Cette commande affiche plusieurs données</w:t>
      </w:r>
      <w:r w:rsidR="00C73F19">
        <w:t xml:space="preserve">, </w:t>
      </w:r>
      <w:r w:rsidR="00583161">
        <w:t>voici une explication détaillé :</w:t>
      </w:r>
    </w:p>
    <w:p w14:paraId="16CA1654" w14:textId="7F97A5CF" w:rsidR="00BD04A9" w:rsidRDefault="00B107A2" w:rsidP="00732722">
      <w:pPr>
        <w:jc w:val="both"/>
      </w:pPr>
      <w:r>
        <w:rPr>
          <w:noProof/>
        </w:rPr>
        <mc:AlternateContent>
          <mc:Choice Requires="wps">
            <w:drawing>
              <wp:anchor distT="0" distB="0" distL="114300" distR="114300" simplePos="0" relativeHeight="251759616" behindDoc="0" locked="0" layoutInCell="1" allowOverlap="1" wp14:anchorId="4144A020" wp14:editId="491ECFC9">
                <wp:simplePos x="0" y="0"/>
                <wp:positionH relativeFrom="margin">
                  <wp:align>center</wp:align>
                </wp:positionH>
                <wp:positionV relativeFrom="paragraph">
                  <wp:posOffset>997919</wp:posOffset>
                </wp:positionV>
                <wp:extent cx="4091940" cy="287655"/>
                <wp:effectExtent l="0" t="0" r="3810" b="0"/>
                <wp:wrapSquare wrapText="bothSides"/>
                <wp:docPr id="81" name="Zone de texte 81"/>
                <wp:cNvGraphicFramePr/>
                <a:graphic xmlns:a="http://schemas.openxmlformats.org/drawingml/2006/main">
                  <a:graphicData uri="http://schemas.microsoft.com/office/word/2010/wordprocessingShape">
                    <wps:wsp>
                      <wps:cNvSpPr txBox="1"/>
                      <wps:spPr>
                        <a:xfrm>
                          <a:off x="0" y="0"/>
                          <a:ext cx="4091940" cy="287655"/>
                        </a:xfrm>
                        <a:prstGeom prst="rect">
                          <a:avLst/>
                        </a:prstGeom>
                        <a:solidFill>
                          <a:prstClr val="white"/>
                        </a:solidFill>
                        <a:ln>
                          <a:noFill/>
                        </a:ln>
                      </wps:spPr>
                      <wps:txbx>
                        <w:txbxContent>
                          <w:p w14:paraId="2778DDCE" w14:textId="6A17CCFC" w:rsidR="00B107A2" w:rsidRPr="005322F7" w:rsidRDefault="00B107A2" w:rsidP="00A8178E">
                            <w:pPr>
                              <w:pStyle w:val="Lgende"/>
                              <w:jc w:val="center"/>
                              <w:rPr>
                                <w:rFonts w:cs="Lucida Sans"/>
                                <w:noProof/>
                                <w:szCs w:val="24"/>
                              </w:rPr>
                            </w:pPr>
                            <w:bookmarkStart w:id="45" w:name="_Toc123850863"/>
                            <w:r>
                              <w:t xml:space="preserve">Figure </w:t>
                            </w:r>
                            <w:fldSimple w:instr=" SEQ Figure \* ARABIC ">
                              <w:r w:rsidR="008E235A">
                                <w:rPr>
                                  <w:noProof/>
                                </w:rPr>
                                <w:t>17</w:t>
                              </w:r>
                            </w:fldSimple>
                            <w:r>
                              <w:t xml:space="preserve">: Explication commande ls-al </w:t>
                            </w:r>
                            <w:r w:rsidRPr="00ED11E6">
                              <w:t>(Source:</w:t>
                            </w:r>
                            <w:r w:rsidR="00A8178E" w:rsidRPr="00A8178E">
                              <w:t xml:space="preserve"> https://www.framboise314.fr/les-droits-linux-sur-le-raspberry-pi/</w:t>
                            </w:r>
                            <w:r w:rsidRPr="00ED11E6">
                              <w:t xml:space="preserve"> )</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4A020" id="Zone de texte 81" o:spid="_x0000_s1042" type="#_x0000_t202" style="position:absolute;left:0;text-align:left;margin-left:0;margin-top:78.6pt;width:322.2pt;height:22.65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RVZHAIAAEMEAAAOAAAAZHJzL2Uyb0RvYy54bWysU01v2zAMvQ/YfxB0X5wE/TTiFFmKDAOC&#10;tkA69KzIUixAFjVKiZ39+lF2nGzdTsMuMk1SpN7j4+yhrS07KAwGXMEnozFnykkojdsV/Nvr6tMd&#10;ZyEKVwoLThX8qAJ/mH/8MGt8rqZQgS0VMiriQt74glcx+jzLgqxULcIIvHIU1IC1iPSLu6xE0VD1&#10;2mbT8fgmawBLjyBVCOR97IN83tXXWsn4rHVQkdmC09tid2J3btOZzWci36HwlZGnZ4h/eEUtjKOm&#10;51KPIgq2R/NHqdpIhAA6jiTUGWhtpOowEJrJ+B2aTSW86rAQOcGfaQr/r6x8Omz8C7LYfoaWBpgI&#10;aXzIAzkTnlZjnb70UkZxovB4pk21kUlyXo3vJ/dXFJIUm97d3lxfpzLZ5bbHEL8oqFkyCo40lo4t&#10;cViH2KcOKalZAGvKlbE2/aTA0iI7CBphU5moTsV/y7Iu5TpIt/qCyZNdoCQrttuWmZJg3g44t1Ae&#10;CT5Cr4zg5cpQw7UI8UUgSYFgkbzjMx3aQlNwOFmcVYA//uZP+TQhinLWkLQKHr7vBSrO7FdHs0s6&#10;HAwcjO1guH29BII6ocXxsjPpAkY7mBqhfiPVL1IXCgknqVfB42AuYy9w2hqpFosuidTmRVy7jZep&#10;9EDsa/sm0J/GEmmgTzCITuTvptPn9jQv9hG06UaXiO1ZPPFNSu2Gf9qqtAq//ndZl92f/wQAAP//&#10;AwBQSwMEFAAGAAgAAAAhAIzFnJ3eAAAACAEAAA8AAABkcnMvZG93bnJldi54bWxMj8FOwzAQRO9I&#10;/IO1SFwQdbDSgEKcClq4waGl6nkbmyQiXkex06R/z3Kix9lZzbwpVrPrxMkOofWk4WGRgLBUedNS&#10;rWH/9X7/BCJEJIOdJ6vhbAOsyuurAnPjJ9ra0y7WgkMo5KihibHPpQxVYx2Ghe8tsfftB4eR5VBL&#10;M+DE4a6TKkky6bAlbmiwt+vGVj+70WnINsM4bWl9t9m/feBnX6vD6/mg9e3N/PIMIto5/j/DHz6j&#10;Q8lMRz+SCaLTwEMiX5ePCgTbWZqmII4aVKKWIMtCXg4ofwEAAP//AwBQSwECLQAUAAYACAAAACEA&#10;toM4kv4AAADhAQAAEwAAAAAAAAAAAAAAAAAAAAAAW0NvbnRlbnRfVHlwZXNdLnhtbFBLAQItABQA&#10;BgAIAAAAIQA4/SH/1gAAAJQBAAALAAAAAAAAAAAAAAAAAC8BAABfcmVscy8ucmVsc1BLAQItABQA&#10;BgAIAAAAIQD5ARVZHAIAAEMEAAAOAAAAAAAAAAAAAAAAAC4CAABkcnMvZTJvRG9jLnhtbFBLAQIt&#10;ABQABgAIAAAAIQCMxZyd3gAAAAgBAAAPAAAAAAAAAAAAAAAAAHYEAABkcnMvZG93bnJldi54bWxQ&#10;SwUGAAAAAAQABADzAAAAgQUAAAAA&#10;" stroked="f">
                <v:textbox inset="0,0,0,0">
                  <w:txbxContent>
                    <w:p w14:paraId="2778DDCE" w14:textId="6A17CCFC" w:rsidR="00B107A2" w:rsidRPr="005322F7" w:rsidRDefault="00B107A2" w:rsidP="00A8178E">
                      <w:pPr>
                        <w:pStyle w:val="Lgende"/>
                        <w:jc w:val="center"/>
                        <w:rPr>
                          <w:rFonts w:cs="Lucida Sans"/>
                          <w:noProof/>
                          <w:szCs w:val="24"/>
                        </w:rPr>
                      </w:pPr>
                      <w:bookmarkStart w:id="62" w:name="_Toc123850863"/>
                      <w:r>
                        <w:t xml:space="preserve">Figure </w:t>
                      </w:r>
                      <w:r>
                        <w:fldChar w:fldCharType="begin"/>
                      </w:r>
                      <w:r>
                        <w:instrText xml:space="preserve"> SEQ Figure \* ARABIC </w:instrText>
                      </w:r>
                      <w:r>
                        <w:fldChar w:fldCharType="separate"/>
                      </w:r>
                      <w:r w:rsidR="008E235A">
                        <w:rPr>
                          <w:noProof/>
                        </w:rPr>
                        <w:t>17</w:t>
                      </w:r>
                      <w:r>
                        <w:fldChar w:fldCharType="end"/>
                      </w:r>
                      <w:r>
                        <w:t xml:space="preserve">: Explication commande ls-al </w:t>
                      </w:r>
                      <w:r w:rsidRPr="00ED11E6">
                        <w:t>(Source:</w:t>
                      </w:r>
                      <w:r w:rsidR="00A8178E" w:rsidRPr="00A8178E">
                        <w:t xml:space="preserve"> </w:t>
                      </w:r>
                      <w:r w:rsidR="00A8178E" w:rsidRPr="00A8178E">
                        <w:t>https://www.framboise314.fr/les-droits-linux-sur-le-raspberry-pi/</w:t>
                      </w:r>
                      <w:r w:rsidRPr="00ED11E6">
                        <w:t xml:space="preserve"> )</w:t>
                      </w:r>
                      <w:bookmarkEnd w:id="62"/>
                    </w:p>
                  </w:txbxContent>
                </v:textbox>
                <w10:wrap type="square" anchorx="margin"/>
              </v:shape>
            </w:pict>
          </mc:Fallback>
        </mc:AlternateContent>
      </w:r>
    </w:p>
    <w:p w14:paraId="35EAA92C" w14:textId="3F1049F4" w:rsidR="00135ECE" w:rsidRDefault="00135ECE" w:rsidP="00732722">
      <w:pPr>
        <w:jc w:val="both"/>
      </w:pPr>
    </w:p>
    <w:p w14:paraId="1484E69C" w14:textId="77777777" w:rsidR="00A8178E" w:rsidRDefault="00A8178E" w:rsidP="006A77AE">
      <w:pPr>
        <w:spacing w:line="360" w:lineRule="auto"/>
        <w:jc w:val="both"/>
      </w:pPr>
    </w:p>
    <w:p w14:paraId="434C73BD" w14:textId="61A9F801" w:rsidR="00B107A2" w:rsidRDefault="00EB1504" w:rsidP="006A77AE">
      <w:pPr>
        <w:spacing w:line="360" w:lineRule="auto"/>
        <w:ind w:firstLine="284"/>
        <w:jc w:val="both"/>
      </w:pPr>
      <w:r>
        <w:t>Le type de fichiers</w:t>
      </w:r>
      <w:r w:rsidR="006C0D5C">
        <w:t> : le premier caractère affiché dans chaque ligne de commande indique le type de fichier</w:t>
      </w:r>
      <w:r w:rsidR="0063469A">
        <w:t>.</w:t>
      </w:r>
      <w:r w:rsidR="006C0D5C">
        <w:t xml:space="preserve"> </w:t>
      </w:r>
      <w:r w:rsidR="0063469A">
        <w:t>I</w:t>
      </w:r>
      <w:r w:rsidR="006C0D5C">
        <w:t>l y a différents types possibles :</w:t>
      </w:r>
    </w:p>
    <w:p w14:paraId="7D468DC3" w14:textId="7E51B730" w:rsidR="00D260C8" w:rsidRDefault="00D260C8" w:rsidP="006A77AE">
      <w:pPr>
        <w:pStyle w:val="Paragraphedeliste"/>
        <w:numPr>
          <w:ilvl w:val="0"/>
          <w:numId w:val="37"/>
        </w:numPr>
        <w:spacing w:line="360" w:lineRule="auto"/>
        <w:jc w:val="both"/>
      </w:pPr>
      <w:r>
        <w:t>d = répertoire</w:t>
      </w:r>
      <w:r w:rsidR="00A8178E">
        <w:t>.</w:t>
      </w:r>
      <w:r>
        <w:t xml:space="preserve"> </w:t>
      </w:r>
    </w:p>
    <w:p w14:paraId="43837C2D" w14:textId="1FED9B09" w:rsidR="00D260C8" w:rsidRDefault="00CC3D7C" w:rsidP="006A77AE">
      <w:pPr>
        <w:pStyle w:val="Paragraphedeliste"/>
        <w:numPr>
          <w:ilvl w:val="0"/>
          <w:numId w:val="37"/>
        </w:numPr>
        <w:spacing w:line="360" w:lineRule="auto"/>
        <w:jc w:val="both"/>
      </w:pPr>
      <w:r>
        <w:t>- = fichier normal</w:t>
      </w:r>
      <w:r w:rsidR="00A8178E">
        <w:t>.</w:t>
      </w:r>
    </w:p>
    <w:p w14:paraId="4AFC9267" w14:textId="79615FA3" w:rsidR="00CC3D7C" w:rsidRDefault="00CC3D7C" w:rsidP="006A77AE">
      <w:pPr>
        <w:pStyle w:val="Paragraphedeliste"/>
        <w:numPr>
          <w:ilvl w:val="0"/>
          <w:numId w:val="37"/>
        </w:numPr>
        <w:spacing w:line="360" w:lineRule="auto"/>
        <w:jc w:val="both"/>
      </w:pPr>
      <w:r>
        <w:t>/ = lien symbolique</w:t>
      </w:r>
      <w:r w:rsidR="00A8178E">
        <w:t>.</w:t>
      </w:r>
    </w:p>
    <w:p w14:paraId="1B3767BE" w14:textId="279EF956" w:rsidR="00CC3D7C" w:rsidRDefault="00CC3D7C" w:rsidP="006A77AE">
      <w:pPr>
        <w:pStyle w:val="Paragraphedeliste"/>
        <w:numPr>
          <w:ilvl w:val="0"/>
          <w:numId w:val="37"/>
        </w:numPr>
        <w:spacing w:line="360" w:lineRule="auto"/>
        <w:jc w:val="both"/>
      </w:pPr>
      <w:r>
        <w:t>s = socket Unix</w:t>
      </w:r>
      <w:r w:rsidR="00A8178E">
        <w:t>.</w:t>
      </w:r>
    </w:p>
    <w:p w14:paraId="01C37AA4" w14:textId="18D01B4E" w:rsidR="00CC3D7C" w:rsidRDefault="00CC3D7C" w:rsidP="006A77AE">
      <w:pPr>
        <w:pStyle w:val="Paragraphedeliste"/>
        <w:numPr>
          <w:ilvl w:val="0"/>
          <w:numId w:val="37"/>
        </w:numPr>
        <w:spacing w:line="360" w:lineRule="auto"/>
        <w:jc w:val="both"/>
      </w:pPr>
      <w:r>
        <w:t>p = tube nommé</w:t>
      </w:r>
      <w:r w:rsidR="00A8178E">
        <w:t>.</w:t>
      </w:r>
    </w:p>
    <w:p w14:paraId="70B8D313" w14:textId="02B4489F" w:rsidR="00CC3D7C" w:rsidRDefault="00CC3D7C" w:rsidP="006A77AE">
      <w:pPr>
        <w:pStyle w:val="Paragraphedeliste"/>
        <w:numPr>
          <w:ilvl w:val="0"/>
          <w:numId w:val="37"/>
        </w:numPr>
        <w:spacing w:line="360" w:lineRule="auto"/>
        <w:jc w:val="both"/>
      </w:pPr>
      <w:r>
        <w:t>c = fichier de périphérique caractère</w:t>
      </w:r>
      <w:r w:rsidR="00A8178E">
        <w:t>.</w:t>
      </w:r>
    </w:p>
    <w:p w14:paraId="3C8C398D" w14:textId="5952A199" w:rsidR="00CC3D7C" w:rsidRDefault="00CC3D7C" w:rsidP="006A77AE">
      <w:pPr>
        <w:pStyle w:val="Paragraphedeliste"/>
        <w:numPr>
          <w:ilvl w:val="0"/>
          <w:numId w:val="37"/>
        </w:numPr>
        <w:spacing w:line="360" w:lineRule="auto"/>
        <w:jc w:val="both"/>
      </w:pPr>
      <w:r>
        <w:t>b = fichier de périphérique en mode bloc</w:t>
      </w:r>
      <w:r w:rsidR="00A8178E">
        <w:t>.</w:t>
      </w:r>
    </w:p>
    <w:p w14:paraId="606230AB" w14:textId="509C3127" w:rsidR="00CC3D7C" w:rsidRDefault="00CC3D7C" w:rsidP="00732722">
      <w:pPr>
        <w:jc w:val="both"/>
      </w:pPr>
    </w:p>
    <w:p w14:paraId="13168980" w14:textId="62A5AF4A" w:rsidR="0063469A" w:rsidRDefault="0063469A" w:rsidP="00732722">
      <w:pPr>
        <w:jc w:val="both"/>
      </w:pPr>
    </w:p>
    <w:p w14:paraId="0942A824" w14:textId="77777777" w:rsidR="0063469A" w:rsidRDefault="0063469A" w:rsidP="00732722">
      <w:pPr>
        <w:jc w:val="both"/>
      </w:pPr>
    </w:p>
    <w:p w14:paraId="797E7AEA" w14:textId="77777777" w:rsidR="00A8178E" w:rsidRDefault="00A8178E" w:rsidP="00732722">
      <w:pPr>
        <w:jc w:val="both"/>
      </w:pPr>
    </w:p>
    <w:p w14:paraId="78DEF954" w14:textId="7BBD98C1" w:rsidR="006C0D5C" w:rsidRDefault="00E86D42" w:rsidP="0063469A">
      <w:pPr>
        <w:spacing w:line="360" w:lineRule="auto"/>
        <w:ind w:firstLine="284"/>
        <w:jc w:val="both"/>
      </w:pPr>
      <w:r>
        <w:lastRenderedPageBreak/>
        <w:t>Ensuite il y a trois groupes</w:t>
      </w:r>
      <w:r w:rsidR="00C42753">
        <w:t xml:space="preserve"> : </w:t>
      </w:r>
      <w:r w:rsidR="00AC2278">
        <w:t>propriétaire, groupe et tous les autres</w:t>
      </w:r>
      <w:r w:rsidR="00C84FCF">
        <w:t xml:space="preserve">. Dans chaque groupe, il y a </w:t>
      </w:r>
      <w:r w:rsidR="00A60893">
        <w:t>différents caractères montrant les différentes permissions que le groupe a.</w:t>
      </w:r>
      <w:r w:rsidR="00D30695">
        <w:t xml:space="preserve"> </w:t>
      </w:r>
    </w:p>
    <w:p w14:paraId="58BCB01B" w14:textId="5F06DA43" w:rsidR="00B879E7" w:rsidRDefault="00D30695" w:rsidP="006A77AE">
      <w:pPr>
        <w:spacing w:line="360" w:lineRule="auto"/>
        <w:ind w:firstLine="284"/>
        <w:jc w:val="both"/>
      </w:pPr>
      <w:r>
        <w:t xml:space="preserve">Il peut </w:t>
      </w:r>
      <w:r w:rsidR="00A8178E">
        <w:t xml:space="preserve">y </w:t>
      </w:r>
      <w:r>
        <w:t xml:space="preserve">avoir 4 caractères différentes : </w:t>
      </w:r>
    </w:p>
    <w:p w14:paraId="3D8DC545" w14:textId="513FCA3C" w:rsidR="00B879E7" w:rsidRDefault="00B879E7" w:rsidP="006A77AE">
      <w:pPr>
        <w:pStyle w:val="Paragraphedeliste"/>
        <w:numPr>
          <w:ilvl w:val="0"/>
          <w:numId w:val="37"/>
        </w:numPr>
        <w:spacing w:line="360" w:lineRule="auto"/>
        <w:jc w:val="both"/>
      </w:pPr>
      <w:r>
        <w:t xml:space="preserve">r </w:t>
      </w:r>
      <w:r>
        <w:sym w:font="Wingdings" w:char="F0E0"/>
      </w:r>
      <w:r>
        <w:t xml:space="preserve"> donne la permission de lecture</w:t>
      </w:r>
      <w:r w:rsidR="00A8178E">
        <w:t>.</w:t>
      </w:r>
    </w:p>
    <w:p w14:paraId="55629624" w14:textId="5CC5C0AE" w:rsidR="00B879E7" w:rsidRDefault="00717C70" w:rsidP="006A77AE">
      <w:pPr>
        <w:pStyle w:val="Paragraphedeliste"/>
        <w:numPr>
          <w:ilvl w:val="0"/>
          <w:numId w:val="37"/>
        </w:numPr>
        <w:spacing w:line="360" w:lineRule="auto"/>
        <w:jc w:val="both"/>
      </w:pPr>
      <w:r>
        <w:t xml:space="preserve">w </w:t>
      </w:r>
      <w:r>
        <w:sym w:font="Wingdings" w:char="F0E0"/>
      </w:r>
      <w:r>
        <w:t xml:space="preserve"> donne la permission d’écriture</w:t>
      </w:r>
      <w:r w:rsidR="00A8178E">
        <w:t>.</w:t>
      </w:r>
    </w:p>
    <w:p w14:paraId="26502985" w14:textId="593B8C52" w:rsidR="00717C70" w:rsidRDefault="00717C70" w:rsidP="006A77AE">
      <w:pPr>
        <w:pStyle w:val="Paragraphedeliste"/>
        <w:numPr>
          <w:ilvl w:val="0"/>
          <w:numId w:val="37"/>
        </w:numPr>
        <w:spacing w:line="360" w:lineRule="auto"/>
        <w:jc w:val="both"/>
      </w:pPr>
      <w:r>
        <w:t xml:space="preserve">x </w:t>
      </w:r>
      <w:r>
        <w:sym w:font="Wingdings" w:char="F0E0"/>
      </w:r>
      <w:r>
        <w:t xml:space="preserve"> donne la permission d’exécution</w:t>
      </w:r>
      <w:r w:rsidR="00A8178E">
        <w:t>.</w:t>
      </w:r>
    </w:p>
    <w:p w14:paraId="77C8A905" w14:textId="4B67527C" w:rsidR="00717C70" w:rsidRDefault="00717C70" w:rsidP="006A77AE">
      <w:pPr>
        <w:pStyle w:val="Paragraphedeliste"/>
        <w:numPr>
          <w:ilvl w:val="0"/>
          <w:numId w:val="37"/>
        </w:numPr>
        <w:spacing w:line="360" w:lineRule="auto"/>
        <w:jc w:val="both"/>
      </w:pPr>
      <w:r>
        <w:t xml:space="preserve">x </w:t>
      </w:r>
      <w:r>
        <w:sym w:font="Wingdings" w:char="F0E0"/>
      </w:r>
      <w:r>
        <w:t xml:space="preserve"> pas de permission</w:t>
      </w:r>
      <w:r w:rsidR="00A8178E">
        <w:t>.</w:t>
      </w:r>
    </w:p>
    <w:p w14:paraId="3E34ECB9" w14:textId="403FAD0B" w:rsidR="00717C70" w:rsidRDefault="0063469A" w:rsidP="006A77AE">
      <w:pPr>
        <w:spacing w:line="360" w:lineRule="auto"/>
        <w:ind w:firstLine="284"/>
        <w:jc w:val="both"/>
      </w:pPr>
      <w:r w:rsidRPr="00C321AB">
        <w:rPr>
          <w:noProof/>
        </w:rPr>
        <w:drawing>
          <wp:anchor distT="0" distB="0" distL="114300" distR="114300" simplePos="0" relativeHeight="251698176" behindDoc="0" locked="0" layoutInCell="1" allowOverlap="1" wp14:anchorId="5BFF3762" wp14:editId="45FD25D5">
            <wp:simplePos x="0" y="0"/>
            <wp:positionH relativeFrom="margin">
              <wp:align>left</wp:align>
            </wp:positionH>
            <wp:positionV relativeFrom="margin">
              <wp:posOffset>1961348</wp:posOffset>
            </wp:positionV>
            <wp:extent cx="5669280" cy="181610"/>
            <wp:effectExtent l="0" t="0" r="7620" b="8890"/>
            <wp:wrapSquare wrapText="bothSides"/>
            <wp:docPr id="51" name="Image 51" descr="Une image contenant texte, équipement électronique, capture d’écran, affi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équipement électronique, capture d’écran, afficher&#10;&#10;Description générée automatiquement"/>
                    <pic:cNvPicPr/>
                  </pic:nvPicPr>
                  <pic:blipFill rotWithShape="1">
                    <a:blip r:embed="rId69">
                      <a:extLst>
                        <a:ext uri="{28A0092B-C50C-407E-A947-70E740481C1C}">
                          <a14:useLocalDpi xmlns:a14="http://schemas.microsoft.com/office/drawing/2010/main" val="0"/>
                        </a:ext>
                      </a:extLst>
                    </a:blip>
                    <a:srcRect l="5025" t="45149" r="32203" b="52263"/>
                    <a:stretch/>
                  </pic:blipFill>
                  <pic:spPr bwMode="auto">
                    <a:xfrm>
                      <a:off x="0" y="0"/>
                      <a:ext cx="5669280" cy="18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6124">
        <w:t>Voici une illustration avec un exemple tiré des permissions que notre Raspberry Pi a :</w:t>
      </w:r>
    </w:p>
    <w:p w14:paraId="39FE1166" w14:textId="08D721FD" w:rsidR="00A8178E" w:rsidRDefault="00A8178E" w:rsidP="00732722">
      <w:pPr>
        <w:jc w:val="both"/>
      </w:pPr>
      <w:r>
        <w:rPr>
          <w:noProof/>
        </w:rPr>
        <mc:AlternateContent>
          <mc:Choice Requires="wps">
            <w:drawing>
              <wp:anchor distT="0" distB="0" distL="114300" distR="114300" simplePos="0" relativeHeight="251757568" behindDoc="0" locked="0" layoutInCell="1" allowOverlap="1" wp14:anchorId="24A48202" wp14:editId="6699A93A">
                <wp:simplePos x="0" y="0"/>
                <wp:positionH relativeFrom="margin">
                  <wp:align>center</wp:align>
                </wp:positionH>
                <wp:positionV relativeFrom="paragraph">
                  <wp:posOffset>292836</wp:posOffset>
                </wp:positionV>
                <wp:extent cx="3093720" cy="160020"/>
                <wp:effectExtent l="0" t="0" r="0" b="0"/>
                <wp:wrapSquare wrapText="bothSides"/>
                <wp:docPr id="80" name="Zone de texte 80"/>
                <wp:cNvGraphicFramePr/>
                <a:graphic xmlns:a="http://schemas.openxmlformats.org/drawingml/2006/main">
                  <a:graphicData uri="http://schemas.microsoft.com/office/word/2010/wordprocessingShape">
                    <wps:wsp>
                      <wps:cNvSpPr txBox="1"/>
                      <wps:spPr>
                        <a:xfrm>
                          <a:off x="0" y="0"/>
                          <a:ext cx="3093720" cy="160020"/>
                        </a:xfrm>
                        <a:prstGeom prst="rect">
                          <a:avLst/>
                        </a:prstGeom>
                        <a:solidFill>
                          <a:prstClr val="white"/>
                        </a:solidFill>
                        <a:ln>
                          <a:noFill/>
                        </a:ln>
                      </wps:spPr>
                      <wps:txbx>
                        <w:txbxContent>
                          <w:p w14:paraId="67A30D85" w14:textId="626C24E3" w:rsidR="00B107A2" w:rsidRPr="000C2127" w:rsidRDefault="00B107A2" w:rsidP="00B107A2">
                            <w:pPr>
                              <w:pStyle w:val="Lgende"/>
                              <w:rPr>
                                <w:rFonts w:cs="Lucida Sans"/>
                                <w:szCs w:val="24"/>
                              </w:rPr>
                            </w:pPr>
                            <w:bookmarkStart w:id="46" w:name="_Toc123850864"/>
                            <w:r>
                              <w:t xml:space="preserve">Figure </w:t>
                            </w:r>
                            <w:fldSimple w:instr=" SEQ Figure \* ARABIC ">
                              <w:r w:rsidR="008E235A">
                                <w:rPr>
                                  <w:noProof/>
                                </w:rPr>
                                <w:t>18</w:t>
                              </w:r>
                            </w:fldSimple>
                            <w:r>
                              <w:t xml:space="preserve">: Exemple permissions d'un fichier </w:t>
                            </w:r>
                            <w:r w:rsidRPr="00BF6FD1">
                              <w:t>(Source: Auteur)</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8202" id="Zone de texte 80" o:spid="_x0000_s1043" type="#_x0000_t202" style="position:absolute;left:0;text-align:left;margin-left:0;margin-top:23.05pt;width:243.6pt;height:12.6pt;z-index:25175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l/WGgIAAEMEAAAOAAAAZHJzL2Uyb0RvYy54bWysU8Fu2zAMvQ/YPwi6L3ZSoNuMOEWWIsOA&#10;oC2QDj0rshQLkEWNUmJnXz/KjpOu22nYRaZFiuR7j5zfdY1lR4XBgCv5dJJzppyEyrh9yb8/rz98&#10;4ixE4SphwamSn1Tgd4v37+atL9QMarCVQkZJXChaX/I6Rl9kWZC1akSYgFeOnBqwEZF+cZ9VKFrK&#10;3thslue3WQtYeQSpQqDb+8HJF31+rZWMj1oHFZktOfUW+xP7c5fObDEXxR6Fr408tyH+oYtGGEdF&#10;L6nuRRTsgOaPVI2RCAF0nEhoMtDaSNVjIDTT/A2abS286rEQOcFfaAr/L618OG79E7LYfYGOBEyE&#10;tD4UgS4Tnk5jk77UKSM/UXi60Ka6yCRd3uSfbz7OyCXJN73Nc7IpTXZ97THErwoaloySI8nSsyWO&#10;mxCH0DEkFQtgTbU21qaf5FhZZEdBEra1ieqc/Lco61Ksg/RqSJhusiuUZMVu1zFTpSZHnDuoTgQf&#10;YZiM4OXaUMGNCPFJII0CwaLxjo90aAttyeFscVYD/vzbfYonhcjLWUujVfLw4yBQcWa/OdIuzeFo&#10;4GjsRsMdmhUQ1Cktjpe9SQ8w2tHUCM0LTf0yVSGXcJJqlTyO5ioOA05bI9Vy2QfRtHkRN27rZUo9&#10;EvvcvQj0Z1kiCfoA49CJ4o06Q+xA8/IQQZteukTswOKZb5rUXvzzVqVVeP3fR113f/ELAAD//wMA&#10;UEsDBBQABgAIAAAAIQAjYq9U3QAAAAYBAAAPAAAAZHJzL2Rvd25yZXYueG1sTI9BT8JAFITvJv6H&#10;zTPxYmTbSgqpfSUKetMDSDg/ukvb0H3bdLe0/HvXkxwnM5n5Jl9NphUX3bvGMkI8i0BoLq1quELY&#10;/3w+L0E4T6yotawRrtrBqri/yylTduStvux8JUIJu4wQau+7TEpX1tqQm9lOc/BOtjfkg+wrqXoa&#10;Q7lpZRJFqTTUcFioqdPrWpfn3WAQ0k0/jFteP232H1/03VXJ4f16QHx8mN5eQXg9+f8w/OEHdCgC&#10;09EOrJxoEcIRjzBPYxDBnS8XCYgjwiJ+AVnk8ha/+AUAAP//AwBQSwECLQAUAAYACAAAACEAtoM4&#10;kv4AAADhAQAAEwAAAAAAAAAAAAAAAAAAAAAAW0NvbnRlbnRfVHlwZXNdLnhtbFBLAQItABQABgAI&#10;AAAAIQA4/SH/1gAAAJQBAAALAAAAAAAAAAAAAAAAAC8BAABfcmVscy8ucmVsc1BLAQItABQABgAI&#10;AAAAIQCYsl/WGgIAAEMEAAAOAAAAAAAAAAAAAAAAAC4CAABkcnMvZTJvRG9jLnhtbFBLAQItABQA&#10;BgAIAAAAIQAjYq9U3QAAAAYBAAAPAAAAAAAAAAAAAAAAAHQEAABkcnMvZG93bnJldi54bWxQSwUG&#10;AAAAAAQABADzAAAAfgUAAAAA&#10;" stroked="f">
                <v:textbox inset="0,0,0,0">
                  <w:txbxContent>
                    <w:p w14:paraId="67A30D85" w14:textId="626C24E3" w:rsidR="00B107A2" w:rsidRPr="000C2127" w:rsidRDefault="00B107A2" w:rsidP="00B107A2">
                      <w:pPr>
                        <w:pStyle w:val="Lgende"/>
                        <w:rPr>
                          <w:rFonts w:cs="Lucida Sans"/>
                          <w:szCs w:val="24"/>
                        </w:rPr>
                      </w:pPr>
                      <w:bookmarkStart w:id="64" w:name="_Toc123850864"/>
                      <w:r>
                        <w:t xml:space="preserve">Figure </w:t>
                      </w:r>
                      <w:r>
                        <w:fldChar w:fldCharType="begin"/>
                      </w:r>
                      <w:r>
                        <w:instrText xml:space="preserve"> SEQ Figure \* ARABIC </w:instrText>
                      </w:r>
                      <w:r>
                        <w:fldChar w:fldCharType="separate"/>
                      </w:r>
                      <w:r w:rsidR="008E235A">
                        <w:rPr>
                          <w:noProof/>
                        </w:rPr>
                        <w:t>18</w:t>
                      </w:r>
                      <w:r>
                        <w:fldChar w:fldCharType="end"/>
                      </w:r>
                      <w:r>
                        <w:t xml:space="preserve">: Exemple permissions d'un fichier </w:t>
                      </w:r>
                      <w:r w:rsidRPr="00BF6FD1">
                        <w:t>(Source: Auteur)</w:t>
                      </w:r>
                      <w:bookmarkEnd w:id="64"/>
                    </w:p>
                  </w:txbxContent>
                </v:textbox>
                <w10:wrap type="square" anchorx="margin"/>
              </v:shape>
            </w:pict>
          </mc:Fallback>
        </mc:AlternateContent>
      </w:r>
    </w:p>
    <w:p w14:paraId="145B5D4E" w14:textId="3A4BFB50" w:rsidR="00135ECE" w:rsidRDefault="00135ECE" w:rsidP="00732722">
      <w:pPr>
        <w:jc w:val="both"/>
      </w:pPr>
    </w:p>
    <w:p w14:paraId="08A412DE" w14:textId="7719835F" w:rsidR="00BF3BA9" w:rsidRDefault="009F6124" w:rsidP="006A77AE">
      <w:pPr>
        <w:spacing w:line="360" w:lineRule="auto"/>
        <w:ind w:firstLine="284"/>
        <w:jc w:val="both"/>
      </w:pPr>
      <w:r>
        <w:t xml:space="preserve">En analysant les différents caractères, </w:t>
      </w:r>
      <w:r w:rsidR="00972C76">
        <w:t xml:space="preserve">nous pouvons voir </w:t>
      </w:r>
      <w:r w:rsidR="00C459BC">
        <w:t xml:space="preserve">qu’il s’agit d’un </w:t>
      </w:r>
      <w:r w:rsidR="007D3E3A">
        <w:t>fichier normal (x), que le propriétaire a les droit de le lire et</w:t>
      </w:r>
      <w:r w:rsidR="00972C76">
        <w:t xml:space="preserve"> de</w:t>
      </w:r>
      <w:r w:rsidR="007D3E3A">
        <w:t xml:space="preserve"> le modifier, que le groupe propriétaire du fichier a le droit de lire le fichier et que tout les autres utilisateurs ont également </w:t>
      </w:r>
      <w:r w:rsidR="00972C76">
        <w:t xml:space="preserve">le droit </w:t>
      </w:r>
      <w:r w:rsidR="007D3E3A">
        <w:t>de lire le fichier.</w:t>
      </w:r>
    </w:p>
    <w:p w14:paraId="28D1BC1D" w14:textId="77777777" w:rsidR="00732722" w:rsidRDefault="00732722" w:rsidP="006A77AE">
      <w:pPr>
        <w:spacing w:line="360" w:lineRule="auto"/>
        <w:ind w:firstLine="284"/>
        <w:jc w:val="both"/>
      </w:pPr>
    </w:p>
    <w:p w14:paraId="7E87F23F" w14:textId="6823333B" w:rsidR="00BF3BA9" w:rsidRDefault="00BF3BA9" w:rsidP="0063469A">
      <w:pPr>
        <w:spacing w:line="360" w:lineRule="auto"/>
        <w:ind w:firstLine="284"/>
        <w:jc w:val="both"/>
      </w:pPr>
      <w:r>
        <w:t>En plus d</w:t>
      </w:r>
      <w:r w:rsidR="00857E66">
        <w:t xml:space="preserve">’afficher les permissions d’un fichier, la </w:t>
      </w:r>
      <w:r>
        <w:t>commande</w:t>
      </w:r>
      <w:r w:rsidR="00857E66">
        <w:t xml:space="preserve"> ls -al affiche</w:t>
      </w:r>
      <w:r>
        <w:t xml:space="preserve"> </w:t>
      </w:r>
      <w:r w:rsidR="00857E66">
        <w:t xml:space="preserve">également </w:t>
      </w:r>
      <w:r>
        <w:t>d’autres informations :</w:t>
      </w:r>
    </w:p>
    <w:p w14:paraId="22C0709B" w14:textId="18499CB8" w:rsidR="00135ECE" w:rsidRDefault="00A649B9" w:rsidP="006A77AE">
      <w:pPr>
        <w:pStyle w:val="Paragraphedeliste"/>
        <w:numPr>
          <w:ilvl w:val="0"/>
          <w:numId w:val="37"/>
        </w:numPr>
        <w:spacing w:line="360" w:lineRule="auto"/>
        <w:jc w:val="both"/>
      </w:pPr>
      <w:r>
        <w:t>1 : numéro de sous-dossiers</w:t>
      </w:r>
    </w:p>
    <w:p w14:paraId="23A6E0A6" w14:textId="0A4AC739" w:rsidR="00A649B9" w:rsidRDefault="00A649B9" w:rsidP="006A77AE">
      <w:pPr>
        <w:pStyle w:val="Paragraphedeliste"/>
        <w:numPr>
          <w:ilvl w:val="0"/>
          <w:numId w:val="37"/>
        </w:numPr>
        <w:spacing w:line="360" w:lineRule="auto"/>
        <w:jc w:val="both"/>
      </w:pPr>
      <w:r>
        <w:t xml:space="preserve">rafael : utilisateur propriétaire </w:t>
      </w:r>
      <w:r w:rsidR="00A5444B">
        <w:t>du fichier</w:t>
      </w:r>
    </w:p>
    <w:p w14:paraId="3FBB52D8" w14:textId="4DFCC927" w:rsidR="00A5444B" w:rsidRDefault="00A5444B" w:rsidP="006A77AE">
      <w:pPr>
        <w:pStyle w:val="Paragraphedeliste"/>
        <w:numPr>
          <w:ilvl w:val="0"/>
          <w:numId w:val="37"/>
        </w:numPr>
        <w:spacing w:line="360" w:lineRule="auto"/>
        <w:jc w:val="both"/>
      </w:pPr>
      <w:r>
        <w:t>rafael : groupe propriétaire du fichier</w:t>
      </w:r>
    </w:p>
    <w:p w14:paraId="7ACCB25D" w14:textId="40071D15" w:rsidR="00A5444B" w:rsidRDefault="00A5444B" w:rsidP="006A77AE">
      <w:pPr>
        <w:pStyle w:val="Paragraphedeliste"/>
        <w:numPr>
          <w:ilvl w:val="0"/>
          <w:numId w:val="37"/>
        </w:numPr>
        <w:spacing w:line="360" w:lineRule="auto"/>
        <w:jc w:val="both"/>
      </w:pPr>
      <w:r>
        <w:t>73035 : taille du fichier en octets</w:t>
      </w:r>
    </w:p>
    <w:p w14:paraId="6008C35A" w14:textId="5D1AAC26" w:rsidR="00A5444B" w:rsidRDefault="00A5444B" w:rsidP="006A77AE">
      <w:pPr>
        <w:pStyle w:val="Paragraphedeliste"/>
        <w:numPr>
          <w:ilvl w:val="0"/>
          <w:numId w:val="37"/>
        </w:numPr>
        <w:spacing w:line="360" w:lineRule="auto"/>
        <w:jc w:val="both"/>
      </w:pPr>
      <w:r>
        <w:t>12 déc 17 :54 : date et heure des dernières modifications du fichier</w:t>
      </w:r>
    </w:p>
    <w:p w14:paraId="676EF275" w14:textId="76B45172" w:rsidR="0063469A" w:rsidRDefault="00857E66" w:rsidP="0063469A">
      <w:pPr>
        <w:pStyle w:val="Paragraphedeliste"/>
        <w:numPr>
          <w:ilvl w:val="0"/>
          <w:numId w:val="37"/>
        </w:numPr>
        <w:spacing w:line="360" w:lineRule="auto"/>
        <w:jc w:val="both"/>
      </w:pPr>
      <w:r>
        <w:t xml:space="preserve">2022-12-12-175454_640x480_scrot.png : nom du fichier </w:t>
      </w:r>
    </w:p>
    <w:p w14:paraId="7EA57739" w14:textId="77777777" w:rsidR="0063469A" w:rsidRPr="00C604FB" w:rsidRDefault="0063469A" w:rsidP="0063469A">
      <w:pPr>
        <w:pStyle w:val="Paragraphedeliste"/>
        <w:spacing w:line="360" w:lineRule="auto"/>
        <w:jc w:val="both"/>
      </w:pPr>
    </w:p>
    <w:p w14:paraId="344AF10D" w14:textId="05823834" w:rsidR="00BF53C1" w:rsidRDefault="0064751E" w:rsidP="00732722">
      <w:pPr>
        <w:pStyle w:val="Titre2"/>
        <w:jc w:val="both"/>
      </w:pPr>
      <w:bookmarkStart w:id="47" w:name="_Toc123850826"/>
      <w:r>
        <w:t xml:space="preserve">3.2. Changer </w:t>
      </w:r>
      <w:bookmarkStart w:id="48" w:name="_Hlk123746918"/>
      <w:r w:rsidR="00A81002">
        <w:t>les droits d’un</w:t>
      </w:r>
      <w:r w:rsidR="006761B2">
        <w:t xml:space="preserve"> </w:t>
      </w:r>
      <w:bookmarkEnd w:id="47"/>
      <w:r w:rsidR="00732722">
        <w:t xml:space="preserve">fichier </w:t>
      </w:r>
    </w:p>
    <w:p w14:paraId="7BCB6330" w14:textId="1071FE6B" w:rsidR="00A7586C" w:rsidRDefault="00A7586C" w:rsidP="006A77AE">
      <w:pPr>
        <w:ind w:firstLine="284"/>
        <w:jc w:val="both"/>
      </w:pPr>
    </w:p>
    <w:p w14:paraId="003A020D" w14:textId="6D9E7254" w:rsidR="00A7586C" w:rsidRDefault="00A7586C" w:rsidP="006A77AE">
      <w:pPr>
        <w:spacing w:line="360" w:lineRule="auto"/>
        <w:ind w:firstLine="284"/>
        <w:jc w:val="both"/>
      </w:pPr>
      <w:r>
        <w:t xml:space="preserve">Si nous voulons modifier les droits d’un </w:t>
      </w:r>
      <w:r w:rsidR="00B12735">
        <w:t>fichier, nous devons utiliser la commande chmod. Elle r</w:t>
      </w:r>
      <w:r w:rsidR="0067405F">
        <w:t>econnaît l’ensemble de 4 usagers :</w:t>
      </w:r>
    </w:p>
    <w:p w14:paraId="7295043D" w14:textId="4A44A81D" w:rsidR="0067405F" w:rsidRDefault="0067405F" w:rsidP="006A77AE">
      <w:pPr>
        <w:pStyle w:val="Paragraphedeliste"/>
        <w:numPr>
          <w:ilvl w:val="0"/>
          <w:numId w:val="37"/>
        </w:numPr>
        <w:spacing w:line="360" w:lineRule="auto"/>
        <w:jc w:val="both"/>
      </w:pPr>
      <w:r>
        <w:t>U</w:t>
      </w:r>
      <w:r w:rsidR="000B30D9">
        <w:t xml:space="preserve"> (user)</w:t>
      </w:r>
      <w:r>
        <w:t xml:space="preserve"> : </w:t>
      </w:r>
      <w:r w:rsidR="00544785">
        <w:t>il s’agit du propriétaire du fichier</w:t>
      </w:r>
    </w:p>
    <w:p w14:paraId="5B07FF71" w14:textId="07BBF46A" w:rsidR="00544785" w:rsidRDefault="00544785" w:rsidP="006A77AE">
      <w:pPr>
        <w:pStyle w:val="Paragraphedeliste"/>
        <w:numPr>
          <w:ilvl w:val="0"/>
          <w:numId w:val="37"/>
        </w:numPr>
        <w:spacing w:line="360" w:lineRule="auto"/>
        <w:jc w:val="both"/>
      </w:pPr>
      <w:r>
        <w:t>G </w:t>
      </w:r>
      <w:r w:rsidR="000B30D9">
        <w:t xml:space="preserve">(group) </w:t>
      </w:r>
      <w:r>
        <w:t>: il s’agit du groupe propriétaire du fichier</w:t>
      </w:r>
    </w:p>
    <w:p w14:paraId="281CBDE7" w14:textId="234BF2A5" w:rsidR="00544785" w:rsidRDefault="00544785" w:rsidP="006A77AE">
      <w:pPr>
        <w:pStyle w:val="Paragraphedeliste"/>
        <w:numPr>
          <w:ilvl w:val="0"/>
          <w:numId w:val="37"/>
        </w:numPr>
        <w:spacing w:line="360" w:lineRule="auto"/>
        <w:jc w:val="both"/>
      </w:pPr>
      <w:r>
        <w:t>O </w:t>
      </w:r>
      <w:r w:rsidR="000B30D9">
        <w:t xml:space="preserve">(other) </w:t>
      </w:r>
      <w:r>
        <w:t xml:space="preserve">: il s’agit de </w:t>
      </w:r>
      <w:r w:rsidR="000B30D9">
        <w:t>tous</w:t>
      </w:r>
      <w:r>
        <w:t xml:space="preserve"> les autres utilisateurs</w:t>
      </w:r>
    </w:p>
    <w:p w14:paraId="24B22D4A" w14:textId="7700708D" w:rsidR="0063469A" w:rsidRDefault="000B30D9" w:rsidP="0063469A">
      <w:pPr>
        <w:pStyle w:val="Paragraphedeliste"/>
        <w:numPr>
          <w:ilvl w:val="0"/>
          <w:numId w:val="37"/>
        </w:numPr>
        <w:spacing w:line="360" w:lineRule="auto"/>
        <w:jc w:val="both"/>
      </w:pPr>
      <w:r>
        <w:t xml:space="preserve">A (all) : c’est l’union des 3 cités précédemment. </w:t>
      </w:r>
    </w:p>
    <w:p w14:paraId="7517D2B3" w14:textId="11D45DB3" w:rsidR="00C95D8F" w:rsidRDefault="00C95D8F" w:rsidP="006A77AE">
      <w:pPr>
        <w:spacing w:line="360" w:lineRule="auto"/>
        <w:ind w:firstLine="284"/>
        <w:jc w:val="both"/>
      </w:pPr>
      <w:r>
        <w:t xml:space="preserve">Pour utiliser cette commande nous devons </w:t>
      </w:r>
      <w:r w:rsidR="000E39F7">
        <w:t xml:space="preserve">écrire : « sudo + chmod + la personne a laquelle on veut changer de permissions (u, g, o, ou a) + </w:t>
      </w:r>
      <w:r w:rsidR="007D7988">
        <w:t>si on veut enlever ou ajouter des permissions (+ ou -) + les permissions que l’on veut changer (r, w ou x)</w:t>
      </w:r>
      <w:r w:rsidR="00732722">
        <w:t xml:space="preserve"> + le fichier qu’on veut changer les permissions</w:t>
      </w:r>
      <w:r w:rsidR="007D7988">
        <w:t>.</w:t>
      </w:r>
    </w:p>
    <w:p w14:paraId="1B1B5713" w14:textId="77777777" w:rsidR="0063469A" w:rsidRDefault="0063469A" w:rsidP="006A77AE">
      <w:pPr>
        <w:spacing w:line="360" w:lineRule="auto"/>
        <w:ind w:firstLine="284"/>
        <w:jc w:val="both"/>
      </w:pPr>
    </w:p>
    <w:p w14:paraId="3A0E4DE0" w14:textId="4B9576F1" w:rsidR="00BF53C1" w:rsidRPr="006D3233" w:rsidRDefault="007D7988" w:rsidP="006A77AE">
      <w:pPr>
        <w:spacing w:line="360" w:lineRule="auto"/>
        <w:ind w:firstLine="284"/>
        <w:jc w:val="both"/>
      </w:pPr>
      <w:r>
        <w:lastRenderedPageBreak/>
        <w:t>Exemple pratique :</w:t>
      </w:r>
    </w:p>
    <w:p w14:paraId="51CE4F29" w14:textId="43C79401" w:rsidR="00BF53C1" w:rsidRDefault="0063469A" w:rsidP="006A77AE">
      <w:pPr>
        <w:spacing w:after="240" w:line="360" w:lineRule="auto"/>
        <w:ind w:firstLine="284"/>
        <w:jc w:val="both"/>
      </w:pPr>
      <w:r w:rsidRPr="00D53DF1">
        <w:rPr>
          <w:noProof/>
        </w:rPr>
        <w:drawing>
          <wp:anchor distT="0" distB="0" distL="114300" distR="114300" simplePos="0" relativeHeight="251684864" behindDoc="0" locked="0" layoutInCell="1" allowOverlap="1" wp14:anchorId="23ACAB8D" wp14:editId="5A85CA32">
            <wp:simplePos x="0" y="0"/>
            <wp:positionH relativeFrom="margin">
              <wp:align>center</wp:align>
            </wp:positionH>
            <wp:positionV relativeFrom="margin">
              <wp:posOffset>970547</wp:posOffset>
            </wp:positionV>
            <wp:extent cx="4505325" cy="3244850"/>
            <wp:effectExtent l="0" t="0" r="9525"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7336" t="14290" r="6681" b="4834"/>
                    <a:stretch/>
                  </pic:blipFill>
                  <pic:spPr bwMode="auto">
                    <a:xfrm>
                      <a:off x="0" y="0"/>
                      <a:ext cx="4505325" cy="324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A25">
        <w:t xml:space="preserve">Si nous ne connectons au compte de l’employé </w:t>
      </w:r>
      <w:r w:rsidR="007D7988">
        <w:t>P</w:t>
      </w:r>
      <w:r w:rsidR="00460A25">
        <w:t xml:space="preserve">aul, nous nous apercevons qu’il peut </w:t>
      </w:r>
      <w:r w:rsidR="00DB507C">
        <w:t xml:space="preserve">avoir accès à </w:t>
      </w:r>
      <w:r w:rsidR="007D7988">
        <w:t>tous</w:t>
      </w:r>
      <w:r w:rsidR="00DB507C">
        <w:t xml:space="preserve"> les fichiers d</w:t>
      </w:r>
      <w:r w:rsidR="007D7988">
        <w:t xml:space="preserve">u directeur Rafael </w:t>
      </w:r>
      <w:r w:rsidR="00DB507C">
        <w:t>et il peut même les modifier</w:t>
      </w:r>
      <w:r w:rsidR="00627C33">
        <w:t>, ce qui n’est p</w:t>
      </w:r>
      <w:r w:rsidR="007A7263">
        <w:t xml:space="preserve">as bien car le directeur peut avoir des fichiers confidentiels. </w:t>
      </w:r>
    </w:p>
    <w:p w14:paraId="1663CC9B" w14:textId="604B4CA1" w:rsidR="00627C33" w:rsidRDefault="00627C33" w:rsidP="00732722">
      <w:pPr>
        <w:spacing w:after="240" w:line="360" w:lineRule="auto"/>
        <w:ind w:firstLine="284"/>
        <w:jc w:val="both"/>
      </w:pPr>
    </w:p>
    <w:p w14:paraId="4146623C" w14:textId="1235C853" w:rsidR="00627C33" w:rsidRDefault="00627C33" w:rsidP="00732722">
      <w:pPr>
        <w:spacing w:after="240" w:line="360" w:lineRule="auto"/>
        <w:ind w:firstLine="284"/>
        <w:jc w:val="both"/>
      </w:pPr>
    </w:p>
    <w:p w14:paraId="06F410DD" w14:textId="11BB3F6C" w:rsidR="00627C33" w:rsidRDefault="00627C33" w:rsidP="00732722">
      <w:pPr>
        <w:spacing w:after="240" w:line="360" w:lineRule="auto"/>
        <w:ind w:firstLine="284"/>
        <w:jc w:val="both"/>
      </w:pPr>
    </w:p>
    <w:p w14:paraId="5A9C4629" w14:textId="0743E060" w:rsidR="00627C33" w:rsidRDefault="00627C33" w:rsidP="00732722">
      <w:pPr>
        <w:spacing w:after="240" w:line="360" w:lineRule="auto"/>
        <w:ind w:firstLine="284"/>
        <w:jc w:val="both"/>
      </w:pPr>
    </w:p>
    <w:p w14:paraId="03B67C5B" w14:textId="5D99D183" w:rsidR="00627C33" w:rsidRDefault="00627C33" w:rsidP="00732722">
      <w:pPr>
        <w:spacing w:after="240" w:line="360" w:lineRule="auto"/>
        <w:ind w:firstLine="284"/>
        <w:jc w:val="both"/>
      </w:pPr>
    </w:p>
    <w:p w14:paraId="0685F9B6" w14:textId="7A4590F3" w:rsidR="00627C33" w:rsidRDefault="00627C33" w:rsidP="00732722">
      <w:pPr>
        <w:spacing w:after="240" w:line="360" w:lineRule="auto"/>
        <w:ind w:firstLine="284"/>
        <w:jc w:val="both"/>
      </w:pPr>
    </w:p>
    <w:p w14:paraId="32743C01" w14:textId="44313EAD" w:rsidR="00C014F6" w:rsidRDefault="00C014F6" w:rsidP="00732722">
      <w:pPr>
        <w:spacing w:after="240" w:line="360" w:lineRule="auto"/>
        <w:ind w:firstLine="284"/>
        <w:jc w:val="both"/>
      </w:pPr>
    </w:p>
    <w:p w14:paraId="0A05DD2C" w14:textId="397B8018" w:rsidR="00281664" w:rsidRDefault="00281664" w:rsidP="00732722">
      <w:pPr>
        <w:spacing w:after="240" w:line="360" w:lineRule="auto"/>
        <w:ind w:firstLine="284"/>
        <w:jc w:val="both"/>
      </w:pPr>
    </w:p>
    <w:p w14:paraId="2D928A1C" w14:textId="6B9B0498" w:rsidR="00281664" w:rsidRDefault="00631EAF" w:rsidP="00631EAF">
      <w:pPr>
        <w:spacing w:after="240" w:line="360" w:lineRule="auto"/>
        <w:ind w:firstLine="284"/>
        <w:jc w:val="both"/>
      </w:pPr>
      <w:r>
        <w:rPr>
          <w:noProof/>
        </w:rPr>
        <mc:AlternateContent>
          <mc:Choice Requires="wps">
            <w:drawing>
              <wp:anchor distT="0" distB="0" distL="114300" distR="114300" simplePos="0" relativeHeight="251761664" behindDoc="0" locked="0" layoutInCell="1" allowOverlap="1" wp14:anchorId="1B5BE7E2" wp14:editId="6C3DB6AB">
                <wp:simplePos x="0" y="0"/>
                <wp:positionH relativeFrom="margin">
                  <wp:align>center</wp:align>
                </wp:positionH>
                <wp:positionV relativeFrom="paragraph">
                  <wp:posOffset>71053</wp:posOffset>
                </wp:positionV>
                <wp:extent cx="2598420" cy="152400"/>
                <wp:effectExtent l="0" t="0" r="0" b="0"/>
                <wp:wrapSquare wrapText="bothSides"/>
                <wp:docPr id="82" name="Zone de texte 82"/>
                <wp:cNvGraphicFramePr/>
                <a:graphic xmlns:a="http://schemas.openxmlformats.org/drawingml/2006/main">
                  <a:graphicData uri="http://schemas.microsoft.com/office/word/2010/wordprocessingShape">
                    <wps:wsp>
                      <wps:cNvSpPr txBox="1"/>
                      <wps:spPr>
                        <a:xfrm>
                          <a:off x="0" y="0"/>
                          <a:ext cx="2598420" cy="152400"/>
                        </a:xfrm>
                        <a:prstGeom prst="rect">
                          <a:avLst/>
                        </a:prstGeom>
                        <a:solidFill>
                          <a:prstClr val="white"/>
                        </a:solidFill>
                        <a:ln>
                          <a:noFill/>
                        </a:ln>
                      </wps:spPr>
                      <wps:txbx>
                        <w:txbxContent>
                          <w:p w14:paraId="4DA262B0" w14:textId="5B7897E6" w:rsidR="005E10A3" w:rsidRPr="00D6021A" w:rsidRDefault="005E10A3" w:rsidP="005E10A3">
                            <w:pPr>
                              <w:pStyle w:val="Lgende"/>
                              <w:rPr>
                                <w:rFonts w:cs="Lucida Sans"/>
                                <w:szCs w:val="24"/>
                              </w:rPr>
                            </w:pPr>
                            <w:bookmarkStart w:id="49" w:name="_Toc123850865"/>
                            <w:r>
                              <w:t xml:space="preserve">Figure </w:t>
                            </w:r>
                            <w:fldSimple w:instr=" SEQ Figure \* ARABIC ">
                              <w:r w:rsidR="008E235A">
                                <w:rPr>
                                  <w:noProof/>
                                </w:rPr>
                                <w:t>19</w:t>
                              </w:r>
                            </w:fldSimple>
                            <w:r>
                              <w:t xml:space="preserve">: Affichage /home/rafael </w:t>
                            </w:r>
                            <w:r w:rsidRPr="0007703C">
                              <w:t>(Source: Auteur)</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BE7E2" id="Zone de texte 82" o:spid="_x0000_s1044" type="#_x0000_t202" style="position:absolute;left:0;text-align:left;margin-left:0;margin-top:5.6pt;width:204.6pt;height:12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PaHgIAAEMEAAAOAAAAZHJzL2Uyb0RvYy54bWysU02P2jAQvVfqf7B8LwG0W20RYUVZUVVC&#10;uyux1Z6NYxNLjscdGxL66zt2CLTbnqpenIlnPB/vvZnfd41lR4XBgCv5ZDTmTDkJlXH7kn97WX+4&#10;4yxE4SphwamSn1Tg94v37+atn6kp1GArhYySuDBrfcnrGP2sKIKsVSPCCLxy5NSAjYj0i/uiQtFS&#10;9sYW0/H4Y9ECVh5BqhDo9qF38kXOr7WS8UnroCKzJafeYj4xn7t0Fou5mO1R+NrIcxviH7pohHFU&#10;9JLqQUTBDmj+SNUYiRBAx5GEpgCtjVR5BppmMn4zzbYWXuVZCJzgLzCF/5dWPh63/hlZ7D5DRwQm&#10;QFofZoEu0zydxiZ9qVNGfoLwdIFNdZFJupzefrq7mZJLkm9yO70ZZ1yL62uPIX5R0LBklByJloyW&#10;OG5CpIoUOoSkYgGsqdbG2vSTHCuL7CiIwrY2UaUe6cVvUdalWAfpVe9ON8V1lGTFbtcxU1GTd8Oc&#10;O6hOND5Cr4zg5dpQwY0I8VkgSYHGInnHJzq0hbbkcLY4qwF//O0+xRND5OWsJWmVPHw/CFSc2a+O&#10;uEs6HAwcjN1guEOzAhp1QovjZTbpAUY7mBqheSXVL1MVcgknqVbJ42CuYi9w2hqplsscRGrzIm7c&#10;1suUegD2pXsV6M+0RCL0EQbRidkbdvrYHublIYI2mboEbI/iGW9SaubnvFVpFX79z1HX3V/8BAAA&#10;//8DAFBLAwQUAAYACAAAACEAFTx8/9wAAAAGAQAADwAAAGRycy9kb3ducmV2LnhtbEyPQU/DMAyF&#10;70j8h8hIXBBLV2CC0nSCDW7jsDHt7DWmrWicqknX7t9jTnDz87Pe+5wvJ9eqE/Wh8WxgPktAEZfe&#10;NlwZ2H++3z6CChHZYuuZDJwpwLK4vMgxs37kLZ12sVISwiFDA3WMXaZ1KGtyGGa+Ixbvy/cOo8i+&#10;0rbHUcJdq9MkWWiHDUtDjR2taiq/d4MzsFj3w7jl1c16/7bBj65KD6/ngzHXV9PLM6hIU/w7hl98&#10;QYdCmI5+YBtUa0AeibKdp6DEvU+eZDgauHtIQRe5/o9f/AAAAP//AwBQSwECLQAUAAYACAAAACEA&#10;toM4kv4AAADhAQAAEwAAAAAAAAAAAAAAAAAAAAAAW0NvbnRlbnRfVHlwZXNdLnhtbFBLAQItABQA&#10;BgAIAAAAIQA4/SH/1gAAAJQBAAALAAAAAAAAAAAAAAAAAC8BAABfcmVscy8ucmVsc1BLAQItABQA&#10;BgAIAAAAIQDRtkPaHgIAAEMEAAAOAAAAAAAAAAAAAAAAAC4CAABkcnMvZTJvRG9jLnhtbFBLAQIt&#10;ABQABgAIAAAAIQAVPHz/3AAAAAYBAAAPAAAAAAAAAAAAAAAAAHgEAABkcnMvZG93bnJldi54bWxQ&#10;SwUGAAAAAAQABADzAAAAgQUAAAAA&#10;" stroked="f">
                <v:textbox inset="0,0,0,0">
                  <w:txbxContent>
                    <w:p w14:paraId="4DA262B0" w14:textId="5B7897E6" w:rsidR="005E10A3" w:rsidRPr="00D6021A" w:rsidRDefault="005E10A3" w:rsidP="005E10A3">
                      <w:pPr>
                        <w:pStyle w:val="Lgende"/>
                        <w:rPr>
                          <w:rFonts w:cs="Lucida Sans"/>
                          <w:szCs w:val="24"/>
                        </w:rPr>
                      </w:pPr>
                      <w:bookmarkStart w:id="68" w:name="_Toc123850865"/>
                      <w:r>
                        <w:t xml:space="preserve">Figure </w:t>
                      </w:r>
                      <w:r>
                        <w:fldChar w:fldCharType="begin"/>
                      </w:r>
                      <w:r>
                        <w:instrText xml:space="preserve"> SEQ Figure \* ARABIC </w:instrText>
                      </w:r>
                      <w:r>
                        <w:fldChar w:fldCharType="separate"/>
                      </w:r>
                      <w:r w:rsidR="008E235A">
                        <w:rPr>
                          <w:noProof/>
                        </w:rPr>
                        <w:t>19</w:t>
                      </w:r>
                      <w:r>
                        <w:fldChar w:fldCharType="end"/>
                      </w:r>
                      <w:r>
                        <w:t>: Affichage /home/</w:t>
                      </w:r>
                      <w:proofErr w:type="spellStart"/>
                      <w:r>
                        <w:t>rafael</w:t>
                      </w:r>
                      <w:proofErr w:type="spellEnd"/>
                      <w:r>
                        <w:t xml:space="preserve"> </w:t>
                      </w:r>
                      <w:r w:rsidRPr="0007703C">
                        <w:t>(Source: Auteur)</w:t>
                      </w:r>
                      <w:bookmarkEnd w:id="68"/>
                    </w:p>
                  </w:txbxContent>
                </v:textbox>
                <w10:wrap type="square" anchorx="margin"/>
              </v:shape>
            </w:pict>
          </mc:Fallback>
        </mc:AlternateContent>
      </w:r>
    </w:p>
    <w:p w14:paraId="19530892" w14:textId="1BC18687" w:rsidR="00C53698" w:rsidRDefault="00631EAF" w:rsidP="006A77AE">
      <w:pPr>
        <w:spacing w:after="240" w:line="360" w:lineRule="auto"/>
        <w:ind w:firstLine="284"/>
        <w:jc w:val="both"/>
      </w:pPr>
      <w:r w:rsidRPr="00F033D6">
        <w:rPr>
          <w:noProof/>
        </w:rPr>
        <w:drawing>
          <wp:anchor distT="0" distB="0" distL="114300" distR="114300" simplePos="0" relativeHeight="251699200" behindDoc="0" locked="0" layoutInCell="1" allowOverlap="1" wp14:anchorId="6D2EF109" wp14:editId="4F7824CB">
            <wp:simplePos x="0" y="0"/>
            <wp:positionH relativeFrom="margin">
              <wp:align>center</wp:align>
            </wp:positionH>
            <wp:positionV relativeFrom="margin">
              <wp:posOffset>5617678</wp:posOffset>
            </wp:positionV>
            <wp:extent cx="4164965" cy="2817495"/>
            <wp:effectExtent l="0" t="0" r="6985" b="190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20811" t="29397" r="18221" b="18351"/>
                    <a:stretch/>
                  </pic:blipFill>
                  <pic:spPr bwMode="auto">
                    <a:xfrm>
                      <a:off x="0" y="0"/>
                      <a:ext cx="4164965" cy="2817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58B">
        <w:t>Si nous voulons que</w:t>
      </w:r>
      <w:r w:rsidR="00281664">
        <w:t xml:space="preserve"> l’utilisateur paul </w:t>
      </w:r>
      <w:r w:rsidR="0051138D">
        <w:t>ne puisse avoir aucun</w:t>
      </w:r>
      <w:r w:rsidR="00281664">
        <w:t xml:space="preserve"> accès aux fichiers de rafael, nous devons exécuter la commande suivante : « </w:t>
      </w:r>
      <w:r w:rsidR="00281664" w:rsidRPr="0051138D">
        <w:rPr>
          <w:b/>
          <w:bCs/>
        </w:rPr>
        <w:t>sudo chmod o-rwx /home/rafael</w:t>
      </w:r>
      <w:r w:rsidR="00281664">
        <w:t xml:space="preserve"> ». On utilise o car paul fait partie des </w:t>
      </w:r>
      <w:r w:rsidR="0051138D">
        <w:t xml:space="preserve">autres </w:t>
      </w:r>
      <w:r w:rsidR="00281664">
        <w:t>utilisateurs, et on utilise le -rwx car on veut lui enlever les accès de lecture, modification et exécution</w:t>
      </w:r>
      <w:r w:rsidR="006F347E">
        <w:t xml:space="preserve"> du dossier /home/rafael.</w:t>
      </w:r>
    </w:p>
    <w:p w14:paraId="53B53379" w14:textId="0F4D18EA" w:rsidR="006F347E" w:rsidRDefault="006F347E" w:rsidP="00732722">
      <w:pPr>
        <w:spacing w:after="240" w:line="360" w:lineRule="auto"/>
        <w:ind w:firstLine="284"/>
        <w:jc w:val="both"/>
      </w:pPr>
    </w:p>
    <w:p w14:paraId="1DB70578" w14:textId="6B4B7656" w:rsidR="006F347E" w:rsidRDefault="006F347E" w:rsidP="00732722">
      <w:pPr>
        <w:spacing w:after="240" w:line="360" w:lineRule="auto"/>
        <w:ind w:firstLine="284"/>
        <w:jc w:val="both"/>
      </w:pPr>
    </w:p>
    <w:p w14:paraId="36220FB5" w14:textId="1E20A82E" w:rsidR="006F347E" w:rsidRDefault="006F347E" w:rsidP="00732722">
      <w:pPr>
        <w:spacing w:after="240" w:line="360" w:lineRule="auto"/>
        <w:ind w:firstLine="284"/>
        <w:jc w:val="both"/>
      </w:pPr>
    </w:p>
    <w:p w14:paraId="5B65578E" w14:textId="3AC9F7A9" w:rsidR="006F347E" w:rsidRDefault="006F347E" w:rsidP="00732722">
      <w:pPr>
        <w:spacing w:after="240" w:line="360" w:lineRule="auto"/>
        <w:ind w:firstLine="284"/>
        <w:jc w:val="both"/>
      </w:pPr>
    </w:p>
    <w:p w14:paraId="68415928" w14:textId="1FDB66D4" w:rsidR="006F347E" w:rsidRDefault="006F347E" w:rsidP="00732722">
      <w:pPr>
        <w:spacing w:after="240" w:line="360" w:lineRule="auto"/>
        <w:ind w:firstLine="284"/>
        <w:jc w:val="both"/>
      </w:pPr>
    </w:p>
    <w:p w14:paraId="1806FC30" w14:textId="77777777" w:rsidR="00631EAF" w:rsidRDefault="00631EAF" w:rsidP="00631EAF">
      <w:pPr>
        <w:spacing w:after="240" w:line="360" w:lineRule="auto"/>
        <w:jc w:val="both"/>
      </w:pPr>
    </w:p>
    <w:p w14:paraId="37B5388C" w14:textId="3829008D" w:rsidR="006F347E" w:rsidRDefault="00631EAF" w:rsidP="00631EAF">
      <w:pPr>
        <w:spacing w:after="240" w:line="360" w:lineRule="auto"/>
        <w:jc w:val="both"/>
      </w:pPr>
      <w:r>
        <w:rPr>
          <w:noProof/>
        </w:rPr>
        <mc:AlternateContent>
          <mc:Choice Requires="wps">
            <w:drawing>
              <wp:anchor distT="0" distB="0" distL="114300" distR="114300" simplePos="0" relativeHeight="251763712" behindDoc="0" locked="0" layoutInCell="1" allowOverlap="1" wp14:anchorId="158D4121" wp14:editId="11CC57D8">
                <wp:simplePos x="0" y="0"/>
                <wp:positionH relativeFrom="margin">
                  <wp:align>center</wp:align>
                </wp:positionH>
                <wp:positionV relativeFrom="paragraph">
                  <wp:posOffset>324351</wp:posOffset>
                </wp:positionV>
                <wp:extent cx="2446020" cy="152400"/>
                <wp:effectExtent l="0" t="0" r="0" b="0"/>
                <wp:wrapSquare wrapText="bothSides"/>
                <wp:docPr id="84" name="Zone de texte 84"/>
                <wp:cNvGraphicFramePr/>
                <a:graphic xmlns:a="http://schemas.openxmlformats.org/drawingml/2006/main">
                  <a:graphicData uri="http://schemas.microsoft.com/office/word/2010/wordprocessingShape">
                    <wps:wsp>
                      <wps:cNvSpPr txBox="1"/>
                      <wps:spPr>
                        <a:xfrm>
                          <a:off x="0" y="0"/>
                          <a:ext cx="2446020" cy="152400"/>
                        </a:xfrm>
                        <a:prstGeom prst="rect">
                          <a:avLst/>
                        </a:prstGeom>
                        <a:solidFill>
                          <a:prstClr val="white"/>
                        </a:solidFill>
                        <a:ln>
                          <a:noFill/>
                        </a:ln>
                      </wps:spPr>
                      <wps:txbx>
                        <w:txbxContent>
                          <w:p w14:paraId="4E72DBD7" w14:textId="11C4CE92" w:rsidR="00AE6667" w:rsidRPr="003A7D91" w:rsidRDefault="00AE6667" w:rsidP="00AE6667">
                            <w:pPr>
                              <w:pStyle w:val="Lgende"/>
                              <w:rPr>
                                <w:rFonts w:cs="Lucida Sans"/>
                                <w:szCs w:val="24"/>
                              </w:rPr>
                            </w:pPr>
                            <w:bookmarkStart w:id="50" w:name="_Toc123850866"/>
                            <w:r>
                              <w:t xml:space="preserve">Figure </w:t>
                            </w:r>
                            <w:fldSimple w:instr=" SEQ Figure \* ARABIC ">
                              <w:r w:rsidR="008E235A">
                                <w:rPr>
                                  <w:noProof/>
                                </w:rPr>
                                <w:t>20</w:t>
                              </w:r>
                            </w:fldSimple>
                            <w:r>
                              <w:t>: Commande chmod (Source: Auteur)</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D4121" id="Zone de texte 84" o:spid="_x0000_s1045" type="#_x0000_t202" style="position:absolute;left:0;text-align:left;margin-left:0;margin-top:25.55pt;width:192.6pt;height:12pt;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WHgIAAEMEAAAOAAAAZHJzL2Uyb0RvYy54bWysU01v2zAMvQ/YfxB0X+wEWbEZcYosRYYB&#10;QVsgHXpWZCkWIIsapcTufv0oO066bqdhF5kWKX6897i47RrLTgqDAVfy6STnTDkJlXGHkn9/2nz4&#10;xFmIwlXCglMlf1GB3y7fv1u0vlAzqMFWChklcaFofcnrGH2RZUHWqhFhAl45cmrARkT6xUNWoWgp&#10;e2OzWZ7fZC1g5RGkCoFu7wYnX/b5tVYyPmgdVGS25NRb7E/sz306s+VCFAcUvjby3Ib4hy4aYRwV&#10;vaS6E1GwI5o/UjVGIgTQcSKhyUBrI1U/A00zzd9Ms6uFV/0sBE7wF5jC/0sr7087/4gsdl+gIwIT&#10;IK0PRaDLNE+nsUlf6pSRnyB8ucCmusgkXc7m85t8Ri5JvunH2Tzvcc2urz2G+FVBw5JRciRaerTE&#10;aRsiVaTQMSQVC2BNtTHWpp/kWFtkJ0EUtrWJKvVIL36Lsi7FOkivBne6ya6jJCt2+46Zipr8PM65&#10;h+qFxkcYlBG83BgquBUhPgokKdBYJO/4QIe20JYczhZnNeDPv92neGKIvJy1JK2Shx9HgYoz+80R&#10;d0mHo4GjsR8Nd2zWQKNOaXG87E16gNGOpkZonkn1q1SFXMJJqlXyOJrrOAictkaq1aoPIrV5Ebdu&#10;52VKPQL71D0L9GdaIhF6D6PoRPGGnSF2gHl1jKBNT10CdkDxjDcptefnvFVpFV7/91HX3V/+AgAA&#10;//8DAFBLAwQUAAYACAAAACEAtEgFYd0AAAAGAQAADwAAAGRycy9kb3ducmV2LnhtbEyPwU7DMBBE&#10;70j8g7VIXBB1EpRShWwqaOEGh5aqZzdekoh4HdlOk/495gTH0Yxm3pTr2fTiTM53lhHSRQKCuLa6&#10;4wbh8Pl2vwLhg2KtesuEcCEP6+r6qlSFthPv6LwPjYgl7AuF0IYwFFL6uiWj/MIOxNH7ss6oEKVr&#10;pHZqiuWml1mSLKVRHceFVg20aan+3o8GYbl147Tjzd328PquPoYmO75cjoi3N/PzE4hAc/gLwy9+&#10;RIcqMp3syNqLHiEeCQh5moKI7sMqz0CcEB7zFGRVyv/41Q8AAAD//wMAUEsBAi0AFAAGAAgAAAAh&#10;ALaDOJL+AAAA4QEAABMAAAAAAAAAAAAAAAAAAAAAAFtDb250ZW50X1R5cGVzXS54bWxQSwECLQAU&#10;AAYACAAAACEAOP0h/9YAAACUAQAACwAAAAAAAAAAAAAAAAAvAQAAX3JlbHMvLnJlbHNQSwECLQAU&#10;AAYACAAAACEAfpP/Vh4CAABDBAAADgAAAAAAAAAAAAAAAAAuAgAAZHJzL2Uyb0RvYy54bWxQSwEC&#10;LQAUAAYACAAAACEAtEgFYd0AAAAGAQAADwAAAAAAAAAAAAAAAAB4BAAAZHJzL2Rvd25yZXYueG1s&#10;UEsFBgAAAAAEAAQA8wAAAIIFAAAAAA==&#10;" stroked="f">
                <v:textbox inset="0,0,0,0">
                  <w:txbxContent>
                    <w:p w14:paraId="4E72DBD7" w14:textId="11C4CE92" w:rsidR="00AE6667" w:rsidRPr="003A7D91" w:rsidRDefault="00AE6667" w:rsidP="00AE6667">
                      <w:pPr>
                        <w:pStyle w:val="Lgende"/>
                        <w:rPr>
                          <w:rFonts w:cs="Lucida Sans"/>
                          <w:szCs w:val="24"/>
                        </w:rPr>
                      </w:pPr>
                      <w:bookmarkStart w:id="70" w:name="_Toc123850866"/>
                      <w:r>
                        <w:t xml:space="preserve">Figure </w:t>
                      </w:r>
                      <w:r>
                        <w:fldChar w:fldCharType="begin"/>
                      </w:r>
                      <w:r>
                        <w:instrText xml:space="preserve"> SEQ Figure \* ARABIC </w:instrText>
                      </w:r>
                      <w:r>
                        <w:fldChar w:fldCharType="separate"/>
                      </w:r>
                      <w:r w:rsidR="008E235A">
                        <w:rPr>
                          <w:noProof/>
                        </w:rPr>
                        <w:t>20</w:t>
                      </w:r>
                      <w:r>
                        <w:fldChar w:fldCharType="end"/>
                      </w:r>
                      <w:r>
                        <w:t>: Commande chmod (Source: Auteur)</w:t>
                      </w:r>
                      <w:bookmarkEnd w:id="70"/>
                    </w:p>
                  </w:txbxContent>
                </v:textbox>
                <w10:wrap type="square" anchorx="margin"/>
              </v:shape>
            </w:pict>
          </mc:Fallback>
        </mc:AlternateContent>
      </w:r>
    </w:p>
    <w:p w14:paraId="272A0D56" w14:textId="67F042F3" w:rsidR="006F347E" w:rsidRDefault="0063469A" w:rsidP="00732722">
      <w:pPr>
        <w:spacing w:after="240" w:line="360" w:lineRule="auto"/>
        <w:ind w:firstLine="284"/>
        <w:jc w:val="both"/>
      </w:pPr>
      <w:r w:rsidRPr="004C22A1">
        <w:rPr>
          <w:noProof/>
        </w:rPr>
        <w:lastRenderedPageBreak/>
        <w:drawing>
          <wp:anchor distT="0" distB="0" distL="114300" distR="114300" simplePos="0" relativeHeight="251700224" behindDoc="0" locked="0" layoutInCell="1" allowOverlap="1" wp14:anchorId="1A6142DC" wp14:editId="1BC1BB3A">
            <wp:simplePos x="0" y="0"/>
            <wp:positionH relativeFrom="margin">
              <wp:align>center</wp:align>
            </wp:positionH>
            <wp:positionV relativeFrom="paragraph">
              <wp:posOffset>774299</wp:posOffset>
            </wp:positionV>
            <wp:extent cx="4054475" cy="3037840"/>
            <wp:effectExtent l="0" t="0" r="3175"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15634" t="18626" r="9086" b="11483"/>
                    <a:stretch/>
                  </pic:blipFill>
                  <pic:spPr bwMode="auto">
                    <a:xfrm>
                      <a:off x="0" y="0"/>
                      <a:ext cx="4054475" cy="3037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347E">
        <w:t xml:space="preserve">Afin de vérifier que </w:t>
      </w:r>
      <w:r w:rsidR="0051138D">
        <w:t xml:space="preserve">la commande que nous avons </w:t>
      </w:r>
      <w:r w:rsidR="00AD179B">
        <w:t>exécuté</w:t>
      </w:r>
      <w:r w:rsidR="0051138D">
        <w:t xml:space="preserve"> a bien changé les permissions, </w:t>
      </w:r>
      <w:r w:rsidR="006F347E">
        <w:t>nous essayons d’ouvrir le dossier /home/rafael à partir de l’utilisateur paul et nous pouvons voir qu’il y a un message d’erreur qui s’affiche.</w:t>
      </w:r>
    </w:p>
    <w:p w14:paraId="7B3A7030" w14:textId="6D623934" w:rsidR="00C53698" w:rsidRDefault="00C53698" w:rsidP="00732722">
      <w:pPr>
        <w:spacing w:after="240" w:line="360" w:lineRule="auto"/>
        <w:ind w:firstLine="284"/>
        <w:jc w:val="both"/>
      </w:pPr>
    </w:p>
    <w:p w14:paraId="4BFDD62C" w14:textId="1CF92B76" w:rsidR="00C53698" w:rsidRDefault="00C53698" w:rsidP="00732722">
      <w:pPr>
        <w:spacing w:after="240" w:line="360" w:lineRule="auto"/>
        <w:ind w:firstLine="284"/>
        <w:jc w:val="both"/>
      </w:pPr>
    </w:p>
    <w:p w14:paraId="13059009" w14:textId="0AB4CADF" w:rsidR="006F347E" w:rsidRDefault="006F347E" w:rsidP="00732722">
      <w:pPr>
        <w:spacing w:after="240" w:line="360" w:lineRule="auto"/>
        <w:ind w:firstLine="284"/>
        <w:jc w:val="both"/>
      </w:pPr>
    </w:p>
    <w:p w14:paraId="3F0655EB" w14:textId="3DF6A3F1" w:rsidR="006F347E" w:rsidRDefault="006F347E" w:rsidP="00732722">
      <w:pPr>
        <w:spacing w:after="240" w:line="360" w:lineRule="auto"/>
        <w:ind w:firstLine="284"/>
        <w:jc w:val="both"/>
      </w:pPr>
    </w:p>
    <w:p w14:paraId="308601E7" w14:textId="4FD412C5" w:rsidR="006F347E" w:rsidRDefault="006F347E" w:rsidP="00732722">
      <w:pPr>
        <w:spacing w:after="240" w:line="360" w:lineRule="auto"/>
        <w:ind w:firstLine="284"/>
        <w:jc w:val="both"/>
      </w:pPr>
    </w:p>
    <w:p w14:paraId="4EC39F9D" w14:textId="6E4B46DA" w:rsidR="006F347E" w:rsidRDefault="006F347E" w:rsidP="00732722">
      <w:pPr>
        <w:spacing w:after="240" w:line="360" w:lineRule="auto"/>
        <w:ind w:firstLine="284"/>
        <w:jc w:val="both"/>
      </w:pPr>
    </w:p>
    <w:p w14:paraId="420AA0C6" w14:textId="6378E2ED" w:rsidR="006F347E" w:rsidRDefault="006F347E" w:rsidP="00732722">
      <w:pPr>
        <w:spacing w:after="240" w:line="360" w:lineRule="auto"/>
        <w:ind w:firstLine="284"/>
        <w:jc w:val="both"/>
      </w:pPr>
    </w:p>
    <w:bookmarkEnd w:id="48"/>
    <w:p w14:paraId="3464DFEA" w14:textId="7F1162A6" w:rsidR="00C3402F" w:rsidRDefault="0063469A" w:rsidP="00732722">
      <w:pPr>
        <w:pStyle w:val="NormalWeb"/>
        <w:shd w:val="clear" w:color="auto" w:fill="FFFFFF"/>
        <w:spacing w:before="0" w:beforeAutospacing="0" w:after="264" w:afterAutospacing="0"/>
        <w:jc w:val="both"/>
        <w:textAlignment w:val="baseline"/>
      </w:pPr>
      <w:r>
        <w:rPr>
          <w:noProof/>
        </w:rPr>
        <mc:AlternateContent>
          <mc:Choice Requires="wps">
            <w:drawing>
              <wp:anchor distT="0" distB="0" distL="114300" distR="114300" simplePos="0" relativeHeight="251765760" behindDoc="0" locked="0" layoutInCell="1" allowOverlap="1" wp14:anchorId="65D1D6D4" wp14:editId="59027C27">
                <wp:simplePos x="0" y="0"/>
                <wp:positionH relativeFrom="margin">
                  <wp:align>center</wp:align>
                </wp:positionH>
                <wp:positionV relativeFrom="paragraph">
                  <wp:posOffset>314693</wp:posOffset>
                </wp:positionV>
                <wp:extent cx="2414270" cy="175895"/>
                <wp:effectExtent l="0" t="0" r="5080" b="0"/>
                <wp:wrapSquare wrapText="bothSides"/>
                <wp:docPr id="85" name="Zone de texte 85"/>
                <wp:cNvGraphicFramePr/>
                <a:graphic xmlns:a="http://schemas.openxmlformats.org/drawingml/2006/main">
                  <a:graphicData uri="http://schemas.microsoft.com/office/word/2010/wordprocessingShape">
                    <wps:wsp>
                      <wps:cNvSpPr txBox="1"/>
                      <wps:spPr>
                        <a:xfrm>
                          <a:off x="0" y="0"/>
                          <a:ext cx="2414270" cy="175895"/>
                        </a:xfrm>
                        <a:prstGeom prst="rect">
                          <a:avLst/>
                        </a:prstGeom>
                        <a:solidFill>
                          <a:prstClr val="white"/>
                        </a:solidFill>
                        <a:ln>
                          <a:noFill/>
                        </a:ln>
                      </wps:spPr>
                      <wps:txbx>
                        <w:txbxContent>
                          <w:p w14:paraId="31DA1798" w14:textId="417094B2" w:rsidR="00AE6667" w:rsidRPr="00DA69E8" w:rsidRDefault="00AE6667" w:rsidP="00AE6667">
                            <w:pPr>
                              <w:pStyle w:val="Lgende"/>
                              <w:rPr>
                                <w:rFonts w:cs="Lucida Sans"/>
                                <w:szCs w:val="24"/>
                              </w:rPr>
                            </w:pPr>
                            <w:bookmarkStart w:id="51" w:name="_Toc123850867"/>
                            <w:r>
                              <w:t xml:space="preserve">Figure </w:t>
                            </w:r>
                            <w:fldSimple w:instr=" SEQ Figure \* ARABIC ">
                              <w:r w:rsidR="008E235A">
                                <w:rPr>
                                  <w:noProof/>
                                </w:rPr>
                                <w:t>21</w:t>
                              </w:r>
                            </w:fldSimple>
                            <w:r>
                              <w:t xml:space="preserve">: Erreur /home/rafael </w:t>
                            </w:r>
                            <w:r w:rsidRPr="00BA4B9C">
                              <w:t>(Source: Auteur</w:t>
                            </w:r>
                            <w:r>
                              <w:t>)</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1D6D4" id="Zone de texte 85" o:spid="_x0000_s1046" type="#_x0000_t202" style="position:absolute;left:0;text-align:left;margin-left:0;margin-top:24.8pt;width:190.1pt;height:13.85pt;z-index:251765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yUHAIAAEMEAAAOAAAAZHJzL2Uyb0RvYy54bWysU8Fu2zAMvQ/YPwi6L06Cdu2MOEWWIsOA&#10;oi2QDj0rshwLkEWNUmJnXz9KtpOt22nYRaZJ6lHke1zcdY1hR4Vegy34bDLlTFkJpbb7gn972Xy4&#10;5cwHYUthwKqCn5Tnd8v37xaty9UcajClQkYg1uetK3gdgsuzzMtaNcJPwClLwQqwEYF+cZ+VKFpC&#10;b0w2n04/Zi1g6RCk8p68932QLxN+VSkZnqrKq8BMweltIZ2Yzl08s+VC5HsUrtZyeIb4h1c0Qlsq&#10;eoa6F0GwA+o/oBotETxUYSKhyaCqtFSpB+pmNn3TzbYWTqVeaDjencfk/x+sfDxu3TOy0H2GjgiM&#10;A2mdzz05Yz9dhU380ksZxWmEp/PYVBeYJOf8anY1v6GQpNjs5vr203WEyS63HfrwRUHDolFwJFrS&#10;tMTxwYc+dUyJxTwYXW60MfEnBtYG2VEQhW2tgxrAf8syNuZaiLd6wOjJLq1EK3S7jumSXpyIj64d&#10;lCdqH6FXhndyo6ngg/DhWSBJgdoieYcnOioDbcFhsDirAX/8zR/ziSGKctaStAruvx8EKs7MV0vc&#10;RR2OBo7GbjTsoVkDtTqjxXEymXQBgxnNCqF5JdWvYhUKCSupVsHDaK5DL3DaGqlWq5REanMiPNit&#10;kxF6HOxL9yrQDbQEIvQRRtGJ/A07fW4/5tUhQKUTdZcpDvMmpSbyh62Kq/Drf8q67P7yJwAAAP//&#10;AwBQSwMEFAAGAAgAAAAhAFVCg9XdAAAABgEAAA8AAABkcnMvZG93bnJldi54bWxMj8FOwzAQRO9I&#10;/IO1SFwQdUhRWkKcClq4lUNL1fM2XpKIeB3ZTpP+PeYEx9GMZt4Uq8l04kzOt5YVPMwSEMSV1S3X&#10;Cg6f7/dLED4ga+wsk4ILeViV11cF5tqOvKPzPtQilrDPUUETQp9L6auGDPqZ7Ymj92WdwRClq6V2&#10;OMZy08k0STJpsOW40GBP64aq7/1gFGQbN4w7Xt9tDm9b/Ojr9Ph6OSp1ezO9PIMINIW/MPziR3Qo&#10;I9PJDqy96BTEI0HB41MGIrrzZZKCOClYLOYgy0L+xy9/AAAA//8DAFBLAQItABQABgAIAAAAIQC2&#10;gziS/gAAAOEBAAATAAAAAAAAAAAAAAAAAAAAAABbQ29udGVudF9UeXBlc10ueG1sUEsBAi0AFAAG&#10;AAgAAAAhADj9If/WAAAAlAEAAAsAAAAAAAAAAAAAAAAALwEAAF9yZWxzLy5yZWxzUEsBAi0AFAAG&#10;AAgAAAAhAIe63JQcAgAAQwQAAA4AAAAAAAAAAAAAAAAALgIAAGRycy9lMm9Eb2MueG1sUEsBAi0A&#10;FAAGAAgAAAAhAFVCg9XdAAAABgEAAA8AAAAAAAAAAAAAAAAAdgQAAGRycy9kb3ducmV2LnhtbFBL&#10;BQYAAAAABAAEAPMAAACABQAAAAA=&#10;" stroked="f">
                <v:textbox inset="0,0,0,0">
                  <w:txbxContent>
                    <w:p w14:paraId="31DA1798" w14:textId="417094B2" w:rsidR="00AE6667" w:rsidRPr="00DA69E8" w:rsidRDefault="00AE6667" w:rsidP="00AE6667">
                      <w:pPr>
                        <w:pStyle w:val="Lgende"/>
                        <w:rPr>
                          <w:rFonts w:cs="Lucida Sans"/>
                          <w:szCs w:val="24"/>
                        </w:rPr>
                      </w:pPr>
                      <w:bookmarkStart w:id="72" w:name="_Toc123850867"/>
                      <w:r>
                        <w:t xml:space="preserve">Figure </w:t>
                      </w:r>
                      <w:r>
                        <w:fldChar w:fldCharType="begin"/>
                      </w:r>
                      <w:r>
                        <w:instrText xml:space="preserve"> SEQ Figure \* ARABIC </w:instrText>
                      </w:r>
                      <w:r>
                        <w:fldChar w:fldCharType="separate"/>
                      </w:r>
                      <w:r w:rsidR="008E235A">
                        <w:rPr>
                          <w:noProof/>
                        </w:rPr>
                        <w:t>21</w:t>
                      </w:r>
                      <w:r>
                        <w:fldChar w:fldCharType="end"/>
                      </w:r>
                      <w:r>
                        <w:t>: Erreur /home/</w:t>
                      </w:r>
                      <w:proofErr w:type="spellStart"/>
                      <w:r>
                        <w:t>rafael</w:t>
                      </w:r>
                      <w:proofErr w:type="spellEnd"/>
                      <w:r>
                        <w:t xml:space="preserve"> </w:t>
                      </w:r>
                      <w:r w:rsidRPr="00BA4B9C">
                        <w:t>(Source: Auteur</w:t>
                      </w:r>
                      <w:r>
                        <w:t>)</w:t>
                      </w:r>
                      <w:bookmarkEnd w:id="72"/>
                    </w:p>
                  </w:txbxContent>
                </v:textbox>
                <w10:wrap type="square" anchorx="margin"/>
              </v:shape>
            </w:pict>
          </mc:Fallback>
        </mc:AlternateContent>
      </w:r>
    </w:p>
    <w:p w14:paraId="4DEB8AB1" w14:textId="4FB8C95A" w:rsidR="00053302" w:rsidRDefault="00053302" w:rsidP="00732722">
      <w:pPr>
        <w:pStyle w:val="NormalWeb"/>
        <w:shd w:val="clear" w:color="auto" w:fill="FFFFFF"/>
        <w:spacing w:before="0" w:beforeAutospacing="0" w:after="264" w:afterAutospacing="0"/>
        <w:jc w:val="both"/>
        <w:textAlignment w:val="baseline"/>
      </w:pPr>
    </w:p>
    <w:p w14:paraId="13FC7CF5" w14:textId="2B9BDF5B" w:rsidR="00C3402F" w:rsidRPr="00C3402F" w:rsidRDefault="00C3402F" w:rsidP="00732722">
      <w:pPr>
        <w:pStyle w:val="Titre2"/>
        <w:jc w:val="both"/>
      </w:pPr>
      <w:bookmarkStart w:id="52" w:name="_Toc123850827"/>
      <w:r>
        <w:t>3.3 Changer le propriétaire d’un fichier</w:t>
      </w:r>
      <w:bookmarkEnd w:id="52"/>
      <w:r>
        <w:t xml:space="preserve"> </w:t>
      </w:r>
    </w:p>
    <w:p w14:paraId="6A0A29EC" w14:textId="22F732E7" w:rsidR="001A260A" w:rsidRDefault="001A260A" w:rsidP="00732722">
      <w:pPr>
        <w:jc w:val="both"/>
      </w:pPr>
    </w:p>
    <w:p w14:paraId="630B789E" w14:textId="77777777" w:rsidR="0063469A" w:rsidRDefault="0063469A" w:rsidP="0063469A">
      <w:pPr>
        <w:ind w:firstLine="284"/>
        <w:jc w:val="both"/>
      </w:pPr>
      <w:r w:rsidRPr="00C321AB">
        <w:rPr>
          <w:noProof/>
        </w:rPr>
        <w:drawing>
          <wp:anchor distT="0" distB="0" distL="114300" distR="114300" simplePos="0" relativeHeight="251716608" behindDoc="0" locked="0" layoutInCell="1" allowOverlap="1" wp14:anchorId="46A3B1F1" wp14:editId="5DD4C2C2">
            <wp:simplePos x="0" y="0"/>
            <wp:positionH relativeFrom="margin">
              <wp:align>center</wp:align>
            </wp:positionH>
            <wp:positionV relativeFrom="paragraph">
              <wp:posOffset>220846</wp:posOffset>
            </wp:positionV>
            <wp:extent cx="5180965" cy="1623060"/>
            <wp:effectExtent l="0" t="0" r="635" b="0"/>
            <wp:wrapSquare wrapText="bothSides"/>
            <wp:docPr id="56" name="Image 56" descr="Une image contenant texte, équipement électronique, capture d’écran, affi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 équipement électronique, capture d’écran, afficher&#10;&#10;Description générée automatiquement"/>
                    <pic:cNvPicPr/>
                  </pic:nvPicPr>
                  <pic:blipFill rotWithShape="1">
                    <a:blip r:embed="rId69">
                      <a:extLst>
                        <a:ext uri="{28A0092B-C50C-407E-A947-70E740481C1C}">
                          <a14:useLocalDpi xmlns:a14="http://schemas.microsoft.com/office/drawing/2010/main" val="0"/>
                        </a:ext>
                      </a:extLst>
                    </a:blip>
                    <a:srcRect l="5026" t="11692" r="5026" b="52211"/>
                    <a:stretch/>
                  </pic:blipFill>
                  <pic:spPr bwMode="auto">
                    <a:xfrm>
                      <a:off x="0" y="0"/>
                      <a:ext cx="5180965" cy="162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3E6D">
        <w:t xml:space="preserve">La commande chown permet de changer le propriétaire d’un fichier. </w:t>
      </w:r>
    </w:p>
    <w:p w14:paraId="43E4E08F" w14:textId="4A5CBEAB" w:rsidR="00C3402F" w:rsidRDefault="0063469A" w:rsidP="0063469A">
      <w:pPr>
        <w:ind w:firstLine="284"/>
        <w:jc w:val="both"/>
      </w:pPr>
      <w:r>
        <w:rPr>
          <w:noProof/>
        </w:rPr>
        <mc:AlternateContent>
          <mc:Choice Requires="wps">
            <w:drawing>
              <wp:anchor distT="0" distB="0" distL="114300" distR="114300" simplePos="0" relativeHeight="251767808" behindDoc="0" locked="0" layoutInCell="1" allowOverlap="1" wp14:anchorId="794DC520" wp14:editId="150B9ECE">
                <wp:simplePos x="0" y="0"/>
                <wp:positionH relativeFrom="margin">
                  <wp:align>center</wp:align>
                </wp:positionH>
                <wp:positionV relativeFrom="paragraph">
                  <wp:posOffset>1738731</wp:posOffset>
                </wp:positionV>
                <wp:extent cx="2694940" cy="184150"/>
                <wp:effectExtent l="0" t="0" r="0" b="6350"/>
                <wp:wrapSquare wrapText="bothSides"/>
                <wp:docPr id="86" name="Zone de texte 86"/>
                <wp:cNvGraphicFramePr/>
                <a:graphic xmlns:a="http://schemas.openxmlformats.org/drawingml/2006/main">
                  <a:graphicData uri="http://schemas.microsoft.com/office/word/2010/wordprocessingShape">
                    <wps:wsp>
                      <wps:cNvSpPr txBox="1"/>
                      <wps:spPr>
                        <a:xfrm>
                          <a:off x="0" y="0"/>
                          <a:ext cx="2694940" cy="184150"/>
                        </a:xfrm>
                        <a:prstGeom prst="rect">
                          <a:avLst/>
                        </a:prstGeom>
                        <a:solidFill>
                          <a:prstClr val="white"/>
                        </a:solidFill>
                        <a:ln>
                          <a:noFill/>
                        </a:ln>
                      </wps:spPr>
                      <wps:txbx>
                        <w:txbxContent>
                          <w:p w14:paraId="42D3B898" w14:textId="2D7D95C1" w:rsidR="00EF3E4D" w:rsidRPr="00410EAC" w:rsidRDefault="00EF3E4D" w:rsidP="00EF3E4D">
                            <w:pPr>
                              <w:pStyle w:val="Lgende"/>
                              <w:rPr>
                                <w:rFonts w:cs="Lucida Sans"/>
                                <w:szCs w:val="24"/>
                              </w:rPr>
                            </w:pPr>
                            <w:bookmarkStart w:id="53" w:name="_Toc123850868"/>
                            <w:r>
                              <w:t xml:space="preserve">Figure </w:t>
                            </w:r>
                            <w:fldSimple w:instr=" SEQ Figure \* ARABIC ">
                              <w:r w:rsidR="008E235A">
                                <w:rPr>
                                  <w:noProof/>
                                </w:rPr>
                                <w:t>22</w:t>
                              </w:r>
                            </w:fldSimple>
                            <w:r>
                              <w:t xml:space="preserve">: Permissions des fichiers </w:t>
                            </w:r>
                            <w:r w:rsidRPr="003033A1">
                              <w:t>(Source: Auteur)</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DC520" id="Zone de texte 86" o:spid="_x0000_s1047" type="#_x0000_t202" style="position:absolute;left:0;text-align:left;margin-left:0;margin-top:136.9pt;width:212.2pt;height:14.5pt;z-index:251767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3N5HgIAAEMEAAAOAAAAZHJzL2Uyb0RvYy54bWysU99v2jAQfp+0/8Hy+wggVrURoWJUTJNQ&#10;W4lOfTaOQyw5Pu9sSNhfv7NDoOv2NO3FufjO9+P7vpvfd41hR4Vegy34ZDTmTFkJpbb7gn9/WX+6&#10;5cwHYUthwKqCn5Tn94uPH+aty9UUajClQkZJrM9bV/A6BJdnmZe1aoQfgVOWnBVgIwL94j4rUbSU&#10;vTHZdDy+yVrA0iFI5T3dPvROvkj5q0rJ8FRVXgVmCk69hXRiOnfxzBZzke9RuFrLcxviH7pohLZU&#10;9JLqQQTBDqj/SNVoieChCiMJTQZVpaVKM9A0k/G7aba1cCrNQuB4d4HJ/7+08vG4dc/IQvcFOiIw&#10;AtI6n3u6jPN0FTbxS50y8hOEpwtsqgtM0uX05m52NyOXJN/kdjb5nHDNrq8d+vBVQcOiUXAkWhJa&#10;4rjxgSpS6BASi3kwulxrY+JPdKwMsqMgCttaBxV7pBe/RRkbYy3EV7073mTXUaIVul3HdEkdX+bc&#10;QXmi8RF6ZXgn15oKboQPzwJJCjQWyTs80VEZaAsOZ4uzGvDn3+5jPDFEXs5aklbB/Y+DQMWZ+WaJ&#10;u6jDwcDB2A2GPTQroFEntDhOJpMeYDCDWSE0r6T6ZaxCLmEl1Sp4GMxV6AVOWyPVcpmCSG1OhI3d&#10;OhlTD8C+dK8C3ZmWQIQ+wiA6kb9jp4/tYV4eAlQ6UReB7VE8401KTfyctyquwtv/FHXd/cUvAAAA&#10;//8DAFBLAwQUAAYACAAAACEAcXU7w94AAAAIAQAADwAAAGRycy9kb3ducmV2LnhtbEyPwU7DMBBE&#10;70j8g7VIXFDrkEalSrOpoIUbHFqqnrexSSLidWQ7Tfr3mBMcV7Oaea/YTKYTF+18axnhcZ6A0FxZ&#10;1XKNcPx8m61A+ECsqLOsEa7aw6a8vSkoV3bkvb4cQi1iCfucEJoQ+lxKXzXakJ/bXnPMvqwzFOLp&#10;aqkcjbHcdDJNkqU01HJcaKjX20ZX34fBICx3bhj3vH3YHV/f6aOv09PL9YR4fzc9r0EEPYW/Z/jF&#10;j+hQRqazHVh50SFEkYCQPi2iQIyzNMtAnBEWSboCWRbyv0D5AwAA//8DAFBLAQItABQABgAIAAAA&#10;IQC2gziS/gAAAOEBAAATAAAAAAAAAAAAAAAAAAAAAABbQ29udGVudF9UeXBlc10ueG1sUEsBAi0A&#10;FAAGAAgAAAAhADj9If/WAAAAlAEAAAsAAAAAAAAAAAAAAAAALwEAAF9yZWxzLy5yZWxzUEsBAi0A&#10;FAAGAAgAAAAhAOmvc3keAgAAQwQAAA4AAAAAAAAAAAAAAAAALgIAAGRycy9lMm9Eb2MueG1sUEsB&#10;Ai0AFAAGAAgAAAAhAHF1O8PeAAAACAEAAA8AAAAAAAAAAAAAAAAAeAQAAGRycy9kb3ducmV2Lnht&#10;bFBLBQYAAAAABAAEAPMAAACDBQAAAAA=&#10;" stroked="f">
                <v:textbox inset="0,0,0,0">
                  <w:txbxContent>
                    <w:p w14:paraId="42D3B898" w14:textId="2D7D95C1" w:rsidR="00EF3E4D" w:rsidRPr="00410EAC" w:rsidRDefault="00EF3E4D" w:rsidP="00EF3E4D">
                      <w:pPr>
                        <w:pStyle w:val="Lgende"/>
                        <w:rPr>
                          <w:rFonts w:cs="Lucida Sans"/>
                          <w:szCs w:val="24"/>
                        </w:rPr>
                      </w:pPr>
                      <w:bookmarkStart w:id="75" w:name="_Toc123850868"/>
                      <w:r>
                        <w:t xml:space="preserve">Figure </w:t>
                      </w:r>
                      <w:r>
                        <w:fldChar w:fldCharType="begin"/>
                      </w:r>
                      <w:r>
                        <w:instrText xml:space="preserve"> SEQ Figure \* ARABIC </w:instrText>
                      </w:r>
                      <w:r>
                        <w:fldChar w:fldCharType="separate"/>
                      </w:r>
                      <w:r w:rsidR="008E235A">
                        <w:rPr>
                          <w:noProof/>
                        </w:rPr>
                        <w:t>22</w:t>
                      </w:r>
                      <w:r>
                        <w:fldChar w:fldCharType="end"/>
                      </w:r>
                      <w:r>
                        <w:t xml:space="preserve">: Permissions des fichiers </w:t>
                      </w:r>
                      <w:r w:rsidRPr="003033A1">
                        <w:t>(Source: Auteur)</w:t>
                      </w:r>
                      <w:bookmarkEnd w:id="75"/>
                    </w:p>
                  </w:txbxContent>
                </v:textbox>
                <w10:wrap type="square" anchorx="margin"/>
              </v:shape>
            </w:pict>
          </mc:Fallback>
        </mc:AlternateContent>
      </w:r>
    </w:p>
    <w:p w14:paraId="5882A409" w14:textId="5D3D4BF0" w:rsidR="00C3402F" w:rsidRDefault="00C3402F" w:rsidP="00732722">
      <w:pPr>
        <w:jc w:val="both"/>
      </w:pPr>
    </w:p>
    <w:p w14:paraId="13972409" w14:textId="77777777" w:rsidR="0035336F" w:rsidRDefault="0035336F" w:rsidP="00732722">
      <w:pPr>
        <w:jc w:val="both"/>
      </w:pPr>
    </w:p>
    <w:p w14:paraId="5CA83E58" w14:textId="463EBE3F" w:rsidR="00C3402F" w:rsidRDefault="00F83E6D" w:rsidP="006A77AE">
      <w:pPr>
        <w:spacing w:line="360" w:lineRule="auto"/>
        <w:ind w:firstLine="284"/>
        <w:jc w:val="both"/>
      </w:pPr>
      <w:r>
        <w:t xml:space="preserve">Exemple : Actuellement Rafael est propriétaire du fichier </w:t>
      </w:r>
      <w:r w:rsidR="00631EAF">
        <w:t>« </w:t>
      </w:r>
      <w:r w:rsidR="00416509">
        <w:t>2022-12-12-110513_640x480_scrot.png</w:t>
      </w:r>
      <w:r w:rsidR="00631EAF">
        <w:t> »,</w:t>
      </w:r>
      <w:r w:rsidR="00416509">
        <w:t xml:space="preserve"> et nous voulons que ce soi</w:t>
      </w:r>
      <w:r w:rsidR="00631EAF">
        <w:t>t</w:t>
      </w:r>
      <w:r w:rsidR="00416509">
        <w:t xml:space="preserve"> paul le propriétaire.</w:t>
      </w:r>
    </w:p>
    <w:p w14:paraId="7307C523" w14:textId="0C22D038" w:rsidR="00416509" w:rsidRDefault="00416509" w:rsidP="00732722">
      <w:pPr>
        <w:jc w:val="both"/>
      </w:pPr>
    </w:p>
    <w:p w14:paraId="2E9ABB9A" w14:textId="5E5F99F8" w:rsidR="00416509" w:rsidRDefault="0035336F" w:rsidP="006A77AE">
      <w:pPr>
        <w:spacing w:line="360" w:lineRule="auto"/>
        <w:ind w:firstLine="284"/>
        <w:jc w:val="both"/>
      </w:pPr>
      <w:r w:rsidRPr="00F1345D">
        <w:rPr>
          <w:noProof/>
        </w:rPr>
        <w:lastRenderedPageBreak/>
        <w:drawing>
          <wp:anchor distT="0" distB="0" distL="114300" distR="114300" simplePos="0" relativeHeight="251717632" behindDoc="0" locked="0" layoutInCell="1" allowOverlap="1" wp14:anchorId="6D235064" wp14:editId="5506C40E">
            <wp:simplePos x="0" y="0"/>
            <wp:positionH relativeFrom="margin">
              <wp:align>center</wp:align>
            </wp:positionH>
            <wp:positionV relativeFrom="paragraph">
              <wp:posOffset>561240</wp:posOffset>
            </wp:positionV>
            <wp:extent cx="5190600" cy="3509645"/>
            <wp:effectExtent l="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4273" t="6792" r="5616" b="4027"/>
                    <a:stretch/>
                  </pic:blipFill>
                  <pic:spPr bwMode="auto">
                    <a:xfrm>
                      <a:off x="0" y="0"/>
                      <a:ext cx="5190600" cy="3509645"/>
                    </a:xfrm>
                    <a:prstGeom prst="rect">
                      <a:avLst/>
                    </a:prstGeom>
                    <a:ln>
                      <a:noFill/>
                    </a:ln>
                    <a:extLst>
                      <a:ext uri="{53640926-AAD7-44D8-BBD7-CCE9431645EC}">
                        <a14:shadowObscured xmlns:a14="http://schemas.microsoft.com/office/drawing/2010/main"/>
                      </a:ext>
                    </a:extLst>
                  </pic:spPr>
                </pic:pic>
              </a:graphicData>
            </a:graphic>
          </wp:anchor>
        </w:drawing>
      </w:r>
      <w:r w:rsidR="00416509">
        <w:t xml:space="preserve">Pour </w:t>
      </w:r>
      <w:bookmarkStart w:id="54" w:name="_Hlk123852312"/>
      <w:r w:rsidR="00416509">
        <w:t>ce faire, nous exécutons la commande « </w:t>
      </w:r>
      <w:r w:rsidR="00E40827" w:rsidRPr="00631EAF">
        <w:rPr>
          <w:b/>
          <w:bCs/>
        </w:rPr>
        <w:t xml:space="preserve">sudo chown </w:t>
      </w:r>
      <w:r>
        <w:rPr>
          <w:b/>
          <w:bCs/>
        </w:rPr>
        <w:t>paul</w:t>
      </w:r>
      <w:r w:rsidR="00E40827" w:rsidRPr="00631EAF">
        <w:rPr>
          <w:b/>
          <w:bCs/>
        </w:rPr>
        <w:t xml:space="preserve"> 2022-12-12-11</w:t>
      </w:r>
      <w:r w:rsidR="00B66360" w:rsidRPr="00631EAF">
        <w:rPr>
          <w:b/>
          <w:bCs/>
        </w:rPr>
        <w:t>50</w:t>
      </w:r>
      <w:r w:rsidR="00E40827" w:rsidRPr="00631EAF">
        <w:rPr>
          <w:b/>
          <w:bCs/>
        </w:rPr>
        <w:t>13_640x480_scrot.png </w:t>
      </w:r>
      <w:r w:rsidR="00E40827">
        <w:t>»</w:t>
      </w:r>
    </w:p>
    <w:bookmarkEnd w:id="54"/>
    <w:p w14:paraId="0CE37B30" w14:textId="4A7DA90F" w:rsidR="00C3402F" w:rsidRDefault="00EF3E4D" w:rsidP="00732722">
      <w:pPr>
        <w:jc w:val="both"/>
      </w:pPr>
      <w:r>
        <w:rPr>
          <w:noProof/>
        </w:rPr>
        <mc:AlternateContent>
          <mc:Choice Requires="wps">
            <w:drawing>
              <wp:anchor distT="0" distB="0" distL="114300" distR="114300" simplePos="0" relativeHeight="251769856" behindDoc="0" locked="0" layoutInCell="1" allowOverlap="1" wp14:anchorId="4670FB81" wp14:editId="5F69E376">
                <wp:simplePos x="0" y="0"/>
                <wp:positionH relativeFrom="margin">
                  <wp:align>center</wp:align>
                </wp:positionH>
                <wp:positionV relativeFrom="paragraph">
                  <wp:posOffset>3661711</wp:posOffset>
                </wp:positionV>
                <wp:extent cx="2430145" cy="184150"/>
                <wp:effectExtent l="0" t="0" r="8255" b="6350"/>
                <wp:wrapSquare wrapText="bothSides"/>
                <wp:docPr id="87" name="Zone de texte 87"/>
                <wp:cNvGraphicFramePr/>
                <a:graphic xmlns:a="http://schemas.openxmlformats.org/drawingml/2006/main">
                  <a:graphicData uri="http://schemas.microsoft.com/office/word/2010/wordprocessingShape">
                    <wps:wsp>
                      <wps:cNvSpPr txBox="1"/>
                      <wps:spPr>
                        <a:xfrm>
                          <a:off x="0" y="0"/>
                          <a:ext cx="2430145" cy="184150"/>
                        </a:xfrm>
                        <a:prstGeom prst="rect">
                          <a:avLst/>
                        </a:prstGeom>
                        <a:solidFill>
                          <a:prstClr val="white"/>
                        </a:solidFill>
                        <a:ln>
                          <a:noFill/>
                        </a:ln>
                      </wps:spPr>
                      <wps:txbx>
                        <w:txbxContent>
                          <w:p w14:paraId="686B9B7C" w14:textId="01DFD96E" w:rsidR="00EF3E4D" w:rsidRPr="000E6D90" w:rsidRDefault="00EF3E4D" w:rsidP="00EF3E4D">
                            <w:pPr>
                              <w:pStyle w:val="Lgende"/>
                              <w:rPr>
                                <w:rFonts w:cs="Lucida Sans"/>
                                <w:szCs w:val="24"/>
                              </w:rPr>
                            </w:pPr>
                            <w:bookmarkStart w:id="55" w:name="_Toc123850869"/>
                            <w:r>
                              <w:t xml:space="preserve">Figure </w:t>
                            </w:r>
                            <w:fldSimple w:instr=" SEQ Figure \* ARABIC ">
                              <w:r w:rsidR="008E235A">
                                <w:rPr>
                                  <w:noProof/>
                                </w:rPr>
                                <w:t>23</w:t>
                              </w:r>
                            </w:fldSimple>
                            <w:r>
                              <w:t xml:space="preserve">: Commande chown </w:t>
                            </w:r>
                            <w:r w:rsidRPr="0062745F">
                              <w:t>(Source: Auteur)</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0FB81" id="Zone de texte 87" o:spid="_x0000_s1048" type="#_x0000_t202" style="position:absolute;left:0;text-align:left;margin-left:0;margin-top:288.3pt;width:191.35pt;height:14.5pt;z-index:25176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FQHwIAAEMEAAAOAAAAZHJzL2Uyb0RvYy54bWysU01v2zAMvQ/YfxB0Xxxn6VAYcYosRYYB&#10;QVsgHXpWZDkWIIsapcTufv0oOU62bqdhF5kWKX6897i461vDTgq9BlvyfDLlTFkJlbaHkn973ny4&#10;5cwHYSthwKqSvyrP75bv3y06V6gZNGAqhYySWF90ruRNCK7IMi8b1Qo/AacsOWvAVgT6xUNWoego&#10;e2uy2XT6KesAK4cglfd0ez84+TLlr2slw2NdexWYKTn1FtKJ6dzHM1suRHFA4Rotz22If+iiFdpS&#10;0UuqexEEO6L+I1WrJYKHOkwktBnUtZYqzUDT5NM30+wa4VSahcDx7gKT/39p5cNp556Qhf4z9ERg&#10;BKRzvvB0Gefpa2zjlzpl5CcIXy+wqT4wSZez+cdpPr/hTJIvv53nNwnX7PraoQ9fFLQsGiVHoiWh&#10;JU5bH6gihY4hsZgHo6uNNib+RMfaIDsJorBrdFCxR3rxW5SxMdZCfDW44012HSVaod/3TFfU8Wyc&#10;cw/VK42PMCjDO7nRVHArfHgSSFKgiUne4ZGO2kBXcjhbnDWAP/52H+OJIfJy1pG0Su6/HwUqzsxX&#10;S9xFHY4GjsZ+NOyxXQONmtPiOJlMeoDBjGaN0L6Q6lexCrmElVSr5GE012EQOG2NVKtVCiK1ORG2&#10;dudkTD0C+9y/CHRnWgIR+gCj6ETxhp0hdoB5dQxQ60RdBHZA8Yw3KTXxc96quAq//qeo6+4vfwIA&#10;AP//AwBQSwMEFAAGAAgAAAAhAGyHVULeAAAACAEAAA8AAABkcnMvZG93bnJldi54bWxMj8FOwzAQ&#10;RO9I/IO1SFwQdQhqWoU4FbT0BoeWqmc3XpKIeB3ZTpP+PdsTHFezevOmWE22E2f0oXWk4GmWgECq&#10;nGmpVnD42j4uQYSoyejOESq4YIBVeXtT6Ny4kXZ43sdaMIRCrhU0Mfa5lKFq0Oowcz0SZ9/OWx35&#10;9LU0Xo8Mt51MkySTVrfEDY3ucd1g9bMfrIJs44dxR+uHzeH9Q3/2dXp8uxyVur+bXl9ARJzi3zNc&#10;9VkdSnY6uYFMEJ0CHhIVzBdZBoLj52W6AHFidjLPQJaF/D+g/AUAAP//AwBQSwECLQAUAAYACAAA&#10;ACEAtoM4kv4AAADhAQAAEwAAAAAAAAAAAAAAAAAAAAAAW0NvbnRlbnRfVHlwZXNdLnhtbFBLAQIt&#10;ABQABgAIAAAAIQA4/SH/1gAAAJQBAAALAAAAAAAAAAAAAAAAAC8BAABfcmVscy8ucmVsc1BLAQIt&#10;ABQABgAIAAAAIQCBnHFQHwIAAEMEAAAOAAAAAAAAAAAAAAAAAC4CAABkcnMvZTJvRG9jLnhtbFBL&#10;AQItABQABgAIAAAAIQBsh1VC3gAAAAgBAAAPAAAAAAAAAAAAAAAAAHkEAABkcnMvZG93bnJldi54&#10;bWxQSwUGAAAAAAQABADzAAAAhAUAAAAA&#10;" stroked="f">
                <v:textbox inset="0,0,0,0">
                  <w:txbxContent>
                    <w:p w14:paraId="686B9B7C" w14:textId="01DFD96E" w:rsidR="00EF3E4D" w:rsidRPr="000E6D90" w:rsidRDefault="00EF3E4D" w:rsidP="00EF3E4D">
                      <w:pPr>
                        <w:pStyle w:val="Lgende"/>
                        <w:rPr>
                          <w:rFonts w:cs="Lucida Sans"/>
                          <w:szCs w:val="24"/>
                        </w:rPr>
                      </w:pPr>
                      <w:bookmarkStart w:id="78" w:name="_Toc123850869"/>
                      <w:r>
                        <w:t xml:space="preserve">Figure </w:t>
                      </w:r>
                      <w:r>
                        <w:fldChar w:fldCharType="begin"/>
                      </w:r>
                      <w:r>
                        <w:instrText xml:space="preserve"> SEQ Figure \* ARABIC </w:instrText>
                      </w:r>
                      <w:r>
                        <w:fldChar w:fldCharType="separate"/>
                      </w:r>
                      <w:r w:rsidR="008E235A">
                        <w:rPr>
                          <w:noProof/>
                        </w:rPr>
                        <w:t>23</w:t>
                      </w:r>
                      <w:r>
                        <w:fldChar w:fldCharType="end"/>
                      </w:r>
                      <w:r>
                        <w:t xml:space="preserve">: Commande </w:t>
                      </w:r>
                      <w:proofErr w:type="spellStart"/>
                      <w:r>
                        <w:t>chown</w:t>
                      </w:r>
                      <w:proofErr w:type="spellEnd"/>
                      <w:r>
                        <w:t xml:space="preserve"> </w:t>
                      </w:r>
                      <w:r w:rsidRPr="0062745F">
                        <w:t>(Source: Auteur)</w:t>
                      </w:r>
                      <w:bookmarkEnd w:id="78"/>
                    </w:p>
                  </w:txbxContent>
                </v:textbox>
                <w10:wrap type="square" anchorx="margin"/>
              </v:shape>
            </w:pict>
          </mc:Fallback>
        </mc:AlternateContent>
      </w:r>
    </w:p>
    <w:p w14:paraId="31DB5C52" w14:textId="77777777" w:rsidR="0035336F" w:rsidRDefault="0035336F" w:rsidP="00732722">
      <w:pPr>
        <w:jc w:val="both"/>
      </w:pPr>
    </w:p>
    <w:p w14:paraId="477179AD" w14:textId="0BFB895D" w:rsidR="0035336F" w:rsidRDefault="0035336F" w:rsidP="0035336F">
      <w:pPr>
        <w:spacing w:line="360" w:lineRule="auto"/>
        <w:ind w:firstLine="284"/>
        <w:jc w:val="both"/>
      </w:pPr>
      <w:r w:rsidRPr="00594AC4">
        <w:rPr>
          <w:noProof/>
        </w:rPr>
        <w:drawing>
          <wp:anchor distT="0" distB="0" distL="114300" distR="114300" simplePos="0" relativeHeight="251718656" behindDoc="0" locked="0" layoutInCell="1" allowOverlap="1" wp14:anchorId="305BF253" wp14:editId="797CE5FD">
            <wp:simplePos x="0" y="0"/>
            <wp:positionH relativeFrom="margin">
              <wp:align>center</wp:align>
            </wp:positionH>
            <wp:positionV relativeFrom="paragraph">
              <wp:posOffset>501283</wp:posOffset>
            </wp:positionV>
            <wp:extent cx="5295900" cy="1094105"/>
            <wp:effectExtent l="0" t="0" r="0" b="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4762" r="3297"/>
                    <a:stretch/>
                  </pic:blipFill>
                  <pic:spPr bwMode="auto">
                    <a:xfrm>
                      <a:off x="0" y="0"/>
                      <a:ext cx="5295900" cy="1094105"/>
                    </a:xfrm>
                    <a:prstGeom prst="rect">
                      <a:avLst/>
                    </a:prstGeom>
                    <a:ln>
                      <a:noFill/>
                    </a:ln>
                    <a:extLst>
                      <a:ext uri="{53640926-AAD7-44D8-BBD7-CCE9431645EC}">
                        <a14:shadowObscured xmlns:a14="http://schemas.microsoft.com/office/drawing/2010/main"/>
                      </a:ext>
                    </a:extLst>
                  </pic:spPr>
                </pic:pic>
              </a:graphicData>
            </a:graphic>
          </wp:anchor>
        </w:drawing>
      </w:r>
      <w:r>
        <w:t>En exécutant la commande « </w:t>
      </w:r>
      <w:r w:rsidRPr="006765B8">
        <w:rPr>
          <w:b/>
          <w:bCs/>
        </w:rPr>
        <w:t>ls -al </w:t>
      </w:r>
      <w:r>
        <w:t xml:space="preserve">», nous pouvons voir que les permissions du fichier ont bien été changées. </w:t>
      </w:r>
    </w:p>
    <w:p w14:paraId="3BDFDBD8" w14:textId="641EC86A" w:rsidR="00C3402F" w:rsidRDefault="0035336F" w:rsidP="00732722">
      <w:pPr>
        <w:jc w:val="both"/>
      </w:pPr>
      <w:r>
        <w:rPr>
          <w:noProof/>
        </w:rPr>
        <mc:AlternateContent>
          <mc:Choice Requires="wps">
            <w:drawing>
              <wp:anchor distT="0" distB="0" distL="114300" distR="114300" simplePos="0" relativeHeight="251771904" behindDoc="0" locked="0" layoutInCell="1" allowOverlap="1" wp14:anchorId="6B970E11" wp14:editId="126721E9">
                <wp:simplePos x="0" y="0"/>
                <wp:positionH relativeFrom="margin">
                  <wp:align>center</wp:align>
                </wp:positionH>
                <wp:positionV relativeFrom="paragraph">
                  <wp:posOffset>1261211</wp:posOffset>
                </wp:positionV>
                <wp:extent cx="3200400" cy="192405"/>
                <wp:effectExtent l="0" t="0" r="0" b="0"/>
                <wp:wrapSquare wrapText="bothSides"/>
                <wp:docPr id="88" name="Zone de texte 88"/>
                <wp:cNvGraphicFramePr/>
                <a:graphic xmlns:a="http://schemas.openxmlformats.org/drawingml/2006/main">
                  <a:graphicData uri="http://schemas.microsoft.com/office/word/2010/wordprocessingShape">
                    <wps:wsp>
                      <wps:cNvSpPr txBox="1"/>
                      <wps:spPr>
                        <a:xfrm>
                          <a:off x="0" y="0"/>
                          <a:ext cx="3200400" cy="192405"/>
                        </a:xfrm>
                        <a:prstGeom prst="rect">
                          <a:avLst/>
                        </a:prstGeom>
                        <a:solidFill>
                          <a:prstClr val="white"/>
                        </a:solidFill>
                        <a:ln>
                          <a:noFill/>
                        </a:ln>
                      </wps:spPr>
                      <wps:txbx>
                        <w:txbxContent>
                          <w:p w14:paraId="428B22F2" w14:textId="37C6DE01" w:rsidR="00EF3E4D" w:rsidRPr="00002FF2" w:rsidRDefault="00EF3E4D" w:rsidP="00EF3E4D">
                            <w:pPr>
                              <w:pStyle w:val="Lgende"/>
                              <w:rPr>
                                <w:rFonts w:cs="Lucida Sans"/>
                                <w:szCs w:val="24"/>
                              </w:rPr>
                            </w:pPr>
                            <w:bookmarkStart w:id="56" w:name="_Toc123850870"/>
                            <w:r>
                              <w:t xml:space="preserve">Figure </w:t>
                            </w:r>
                            <w:fldSimple w:instr=" SEQ Figure \* ARABIC ">
                              <w:r w:rsidR="008E235A">
                                <w:rPr>
                                  <w:noProof/>
                                </w:rPr>
                                <w:t>24</w:t>
                              </w:r>
                            </w:fldSimple>
                            <w:r>
                              <w:t xml:space="preserve">: Permissions après modification </w:t>
                            </w:r>
                            <w:r w:rsidRPr="00836F5A">
                              <w:t>(Source: Auteur)</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70E11" id="Zone de texte 88" o:spid="_x0000_s1049" type="#_x0000_t202" style="position:absolute;left:0;text-align:left;margin-left:0;margin-top:99.3pt;width:252pt;height:15.15pt;z-index:251771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mFPHAIAAEMEAAAOAAAAZHJzL2Uyb0RvYy54bWysU8Fu2zAMvQ/YPwi6L3bSbtiMOEWWIsOA&#10;oC2QDj0rshQLkEWNUmJnXz/KjpOt22nYRaZJihTfe5zfdY1lR4XBgCv5dJJzppyEyrh9yb89r999&#10;5CxE4SphwamSn1Tgd4u3b+atL9QMarCVQkZFXChaX/I6Rl9kWZC1akSYgFeOghqwEZF+cZ9VKFqq&#10;3thslucfshaw8ghShUDe+yHIF319rZWMj1oHFZktOb0t9if25y6d2WIuij0KXxt5fob4h1c0wjhq&#10;eil1L6JgBzR/lGqMRAig40RCk4HWRqp+Bppmmr+aZlsLr/pZCJzgLzCF/1dWPhy3/glZ7D5DRwQm&#10;QFofikDONE+nsUlfeimjOEF4usCmusgkOW+IiNucQpJi00+z2/x9KpNdb3sM8YuChiWj5Ei09GiJ&#10;4ybEIXVMSc0CWFOtjbXpJwVWFtlREIVtbaI6F/8ty7qU6yDdGgomT3YdJVmx23XMVCWf3Yxz7qA6&#10;0fgIgzKCl2tDDTcixCeBJAUai+QdH+nQFtqSw9nirAb88Td/yieGKMpZS9Iqefh+EKg4s18dcZd0&#10;OBo4GrvRcIdmBTTqlBbHy96kCxjtaGqE5oVUv0xdKCScpF4lj6O5ioPAaWukWi77JFKbF3Hjtl6m&#10;0iOwz92LQH+mJRKhDzCKThSv2BlyB5iXhwja9NQlYAcUz3iTUnvyz1uVVuHX/z7ruvuLnwAAAP//&#10;AwBQSwMEFAAGAAgAAAAhAOQbHB3dAAAACAEAAA8AAABkcnMvZG93bnJldi54bWxMj8FOwzAQRO9I&#10;/IO1SFwQdYggSkOcClq4waGl6tmNlyQiXke206R/z3Kix50Zzb4pV7PtxQl96BwpeFgkIJBqZzpq&#10;FOy/3u9zECFqMrp3hArOGGBVXV+VujBuoi2edrERXEKh0AraGIdCylC3aHVYuAGJvW/nrY58+kYa&#10;rycut71MkySTVnfEH1o94LrF+mc3WgXZxo/TltZ3m/3bh/4cmvTwej4odXszvzyDiDjH/zD84TM6&#10;VMx0dCOZIHoFPCSyuswzEGw/JY+sHBWkab4EWZXyckD1CwAA//8DAFBLAQItABQABgAIAAAAIQC2&#10;gziS/gAAAOEBAAATAAAAAAAAAAAAAAAAAAAAAABbQ29udGVudF9UeXBlc10ueG1sUEsBAi0AFAAG&#10;AAgAAAAhADj9If/WAAAAlAEAAAsAAAAAAAAAAAAAAAAALwEAAF9yZWxzLy5yZWxzUEsBAi0AFAAG&#10;AAgAAAAhAKV2YU8cAgAAQwQAAA4AAAAAAAAAAAAAAAAALgIAAGRycy9lMm9Eb2MueG1sUEsBAi0A&#10;FAAGAAgAAAAhAOQbHB3dAAAACAEAAA8AAAAAAAAAAAAAAAAAdgQAAGRycy9kb3ducmV2LnhtbFBL&#10;BQYAAAAABAAEAPMAAACABQAAAAA=&#10;" stroked="f">
                <v:textbox inset="0,0,0,0">
                  <w:txbxContent>
                    <w:p w14:paraId="428B22F2" w14:textId="37C6DE01" w:rsidR="00EF3E4D" w:rsidRPr="00002FF2" w:rsidRDefault="00EF3E4D" w:rsidP="00EF3E4D">
                      <w:pPr>
                        <w:pStyle w:val="Lgende"/>
                        <w:rPr>
                          <w:rFonts w:cs="Lucida Sans"/>
                          <w:szCs w:val="24"/>
                        </w:rPr>
                      </w:pPr>
                      <w:bookmarkStart w:id="80" w:name="_Toc123850870"/>
                      <w:r>
                        <w:t xml:space="preserve">Figure </w:t>
                      </w:r>
                      <w:r>
                        <w:fldChar w:fldCharType="begin"/>
                      </w:r>
                      <w:r>
                        <w:instrText xml:space="preserve"> SEQ Figure \* ARABIC </w:instrText>
                      </w:r>
                      <w:r>
                        <w:fldChar w:fldCharType="separate"/>
                      </w:r>
                      <w:r w:rsidR="008E235A">
                        <w:rPr>
                          <w:noProof/>
                        </w:rPr>
                        <w:t>24</w:t>
                      </w:r>
                      <w:r>
                        <w:fldChar w:fldCharType="end"/>
                      </w:r>
                      <w:r>
                        <w:t xml:space="preserve">: Permissions après modification </w:t>
                      </w:r>
                      <w:r w:rsidRPr="00836F5A">
                        <w:t>(Source: Auteur)</w:t>
                      </w:r>
                      <w:bookmarkEnd w:id="80"/>
                    </w:p>
                  </w:txbxContent>
                </v:textbox>
                <w10:wrap type="square" anchorx="margin"/>
              </v:shape>
            </w:pict>
          </mc:Fallback>
        </mc:AlternateContent>
      </w:r>
    </w:p>
    <w:p w14:paraId="43725992" w14:textId="317B2C8B" w:rsidR="00C3402F" w:rsidRDefault="00C3402F" w:rsidP="00732722">
      <w:pPr>
        <w:jc w:val="both"/>
      </w:pPr>
    </w:p>
    <w:p w14:paraId="3277C60C" w14:textId="77777777" w:rsidR="0035336F" w:rsidRDefault="0035336F" w:rsidP="00732722">
      <w:pPr>
        <w:jc w:val="both"/>
      </w:pPr>
    </w:p>
    <w:p w14:paraId="0F5F7EED" w14:textId="28A14ACC" w:rsidR="00594AC4" w:rsidRPr="00C3402F" w:rsidRDefault="00594AC4" w:rsidP="00732722">
      <w:pPr>
        <w:pStyle w:val="Titre2"/>
        <w:jc w:val="both"/>
      </w:pPr>
      <w:bookmarkStart w:id="57" w:name="_Toc123850828"/>
      <w:r>
        <w:t>3.4 Changer le groupe propriétaire d’un fichier</w:t>
      </w:r>
      <w:bookmarkEnd w:id="57"/>
      <w:r>
        <w:t xml:space="preserve"> </w:t>
      </w:r>
    </w:p>
    <w:p w14:paraId="5D94FC39" w14:textId="026E33D8" w:rsidR="00594AC4" w:rsidRDefault="00594AC4" w:rsidP="00732722">
      <w:pPr>
        <w:jc w:val="both"/>
      </w:pPr>
    </w:p>
    <w:p w14:paraId="3524165F" w14:textId="77777777" w:rsidR="0035336F" w:rsidRDefault="00594AC4" w:rsidP="0035336F">
      <w:pPr>
        <w:ind w:firstLine="284"/>
        <w:jc w:val="both"/>
      </w:pPr>
      <w:r>
        <w:t>La commande ch</w:t>
      </w:r>
      <w:r w:rsidR="00614814">
        <w:t>grp</w:t>
      </w:r>
      <w:r>
        <w:t xml:space="preserve"> permet de changer le</w:t>
      </w:r>
      <w:r w:rsidR="00614814">
        <w:t xml:space="preserve"> groupe</w:t>
      </w:r>
      <w:r>
        <w:t xml:space="preserve"> propriétaire d’un fichier. </w:t>
      </w:r>
    </w:p>
    <w:p w14:paraId="7BDD999C" w14:textId="6292CF35" w:rsidR="0035336F" w:rsidRDefault="0035336F" w:rsidP="0035336F">
      <w:pPr>
        <w:ind w:firstLine="284"/>
        <w:jc w:val="both"/>
      </w:pPr>
      <w:r>
        <w:rPr>
          <w:noProof/>
        </w:rPr>
        <mc:AlternateContent>
          <mc:Choice Requires="wps">
            <w:drawing>
              <wp:anchor distT="0" distB="0" distL="114300" distR="114300" simplePos="0" relativeHeight="251773952" behindDoc="0" locked="0" layoutInCell="1" allowOverlap="1" wp14:anchorId="4E65E884" wp14:editId="6E0C70FA">
                <wp:simplePos x="0" y="0"/>
                <wp:positionH relativeFrom="margin">
                  <wp:align>center</wp:align>
                </wp:positionH>
                <wp:positionV relativeFrom="paragraph">
                  <wp:posOffset>1312412</wp:posOffset>
                </wp:positionV>
                <wp:extent cx="2823845" cy="241935"/>
                <wp:effectExtent l="0" t="0" r="0" b="5715"/>
                <wp:wrapSquare wrapText="bothSides"/>
                <wp:docPr id="89" name="Zone de texte 89"/>
                <wp:cNvGraphicFramePr/>
                <a:graphic xmlns:a="http://schemas.openxmlformats.org/drawingml/2006/main">
                  <a:graphicData uri="http://schemas.microsoft.com/office/word/2010/wordprocessingShape">
                    <wps:wsp>
                      <wps:cNvSpPr txBox="1"/>
                      <wps:spPr>
                        <a:xfrm>
                          <a:off x="0" y="0"/>
                          <a:ext cx="2823845" cy="241935"/>
                        </a:xfrm>
                        <a:prstGeom prst="rect">
                          <a:avLst/>
                        </a:prstGeom>
                        <a:solidFill>
                          <a:prstClr val="white"/>
                        </a:solidFill>
                        <a:ln>
                          <a:noFill/>
                        </a:ln>
                      </wps:spPr>
                      <wps:txbx>
                        <w:txbxContent>
                          <w:p w14:paraId="1AD16455" w14:textId="5A4CE2A2" w:rsidR="00EF3E4D" w:rsidRPr="00E30F49" w:rsidRDefault="00EF3E4D" w:rsidP="00EF3E4D">
                            <w:pPr>
                              <w:pStyle w:val="Lgende"/>
                              <w:rPr>
                                <w:rFonts w:cs="Lucida Sans"/>
                                <w:szCs w:val="24"/>
                              </w:rPr>
                            </w:pPr>
                            <w:bookmarkStart w:id="58" w:name="_Toc123850871"/>
                            <w:r>
                              <w:t xml:space="preserve">Figure </w:t>
                            </w:r>
                            <w:fldSimple w:instr=" SEQ Figure \* ARABIC ">
                              <w:r w:rsidR="008E235A">
                                <w:rPr>
                                  <w:noProof/>
                                </w:rPr>
                                <w:t>25</w:t>
                              </w:r>
                            </w:fldSimple>
                            <w:r>
                              <w:t xml:space="preserve">: Différentes permissions </w:t>
                            </w:r>
                            <w:r w:rsidRPr="00276968">
                              <w:t>(Source: Auteur)</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5E884" id="Zone de texte 89" o:spid="_x0000_s1050" type="#_x0000_t202" style="position:absolute;left:0;text-align:left;margin-left:0;margin-top:103.35pt;width:222.35pt;height:19.05pt;z-index:251773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dipHQIAAEMEAAAOAAAAZHJzL2Uyb0RvYy54bWysU8Fu2zAMvQ/YPwi6L07SdsiMOEWWIsOA&#10;oC2QDj0rshQLkEWNUmJnXz/KjpOt22nYRaZFiuR7j5zft7VlR4XBgCv4ZDTmTDkJpXH7gn97WX+Y&#10;cRaicKWw4FTBTyrw+8X7d/PG52oKFdhSIaMkLuSNL3gVo8+zLMhK1SKMwCtHTg1Yi0i/uM9KFA1l&#10;r202HY8/Zg1g6RGkCoFuH3onX3T5tVYyPmkdVGS24NRb7E7szl06s8Vc5HsUvjLy3Ib4hy5qYRwV&#10;vaR6EFGwA5o/UtVGIgTQcSShzkBrI1WHgdBMxm/QbCvhVYeFyAn+QlP4f2nl43Hrn5HF9jO0JGAi&#10;pPEhD3SZ8LQa6/SlThn5icLThTbVRibpcjqb3sxu7ziT5JveTj7d3KU02fW1xxC/KKhZMgqOJEvH&#10;ljhuQuxDh5BULIA15dpYm36SY2WRHQVJ2FQmqnPy36KsS7EO0qs+YbrJrlCSFdtdy0yZmhxw7qA8&#10;EXyEfjKCl2tDBTcixGeBNAqEmMY7PtGhLTQFh7PFWQX442/3KZ4UIi9nDY1WwcP3g0DFmf3qSLs0&#10;h4OBg7EbDHeoV0BQJ7Q4XnYmPcBoB1Mj1K809ctUhVzCSapV8DiYq9gPOG2NVMtlF0TT5kXcuK2X&#10;KfVA7Ev7KtCfZYkk6CMMQyfyN+r0sT3Ny0MEbTrpErE9i2e+aVI78c9blVbh1/8u6rr7i58AAAD/&#10;/wMAUEsDBBQABgAIAAAAIQDeNTfF3gAAAAgBAAAPAAAAZHJzL2Rvd25yZXYueG1sTI9BT8MwDIXv&#10;SPyHyEhcEEupqjJ1TSfY4AaHjWlnr8naisapknTt/j3mBDfb7+n5e+V6tr24GB86RwqeFgkIQ7XT&#10;HTUKDl/vj0sQISJp7B0ZBVcTYF3d3pRYaDfRzlz2sREcQqFABW2MQyFlqFtjMSzcYIi1s/MWI6++&#10;kdrjxOG2l2mS5NJiR/yhxcFsWlN/70erIN/6cdrR5mF7ePvAz6FJj6/Xo1L3d/PLCkQ0c/wzwy8+&#10;o0PFTCc3kg6iV8BFooI0yZ9BsJxlGQ8nvmTZEmRVyv8Fqh8AAAD//wMAUEsBAi0AFAAGAAgAAAAh&#10;ALaDOJL+AAAA4QEAABMAAAAAAAAAAAAAAAAAAAAAAFtDb250ZW50X1R5cGVzXS54bWxQSwECLQAU&#10;AAYACAAAACEAOP0h/9YAAACUAQAACwAAAAAAAAAAAAAAAAAvAQAAX3JlbHMvLnJlbHNQSwECLQAU&#10;AAYACAAAACEAjoXYqR0CAABDBAAADgAAAAAAAAAAAAAAAAAuAgAAZHJzL2Uyb0RvYy54bWxQSwEC&#10;LQAUAAYACAAAACEA3jU3xd4AAAAIAQAADwAAAAAAAAAAAAAAAAB3BAAAZHJzL2Rvd25yZXYueG1s&#10;UEsFBgAAAAAEAAQA8wAAAIIFAAAAAA==&#10;" stroked="f">
                <v:textbox inset="0,0,0,0">
                  <w:txbxContent>
                    <w:p w14:paraId="1AD16455" w14:textId="5A4CE2A2" w:rsidR="00EF3E4D" w:rsidRPr="00E30F49" w:rsidRDefault="00EF3E4D" w:rsidP="00EF3E4D">
                      <w:pPr>
                        <w:pStyle w:val="Lgende"/>
                        <w:rPr>
                          <w:rFonts w:cs="Lucida Sans"/>
                          <w:szCs w:val="24"/>
                        </w:rPr>
                      </w:pPr>
                      <w:bookmarkStart w:id="83" w:name="_Toc123850871"/>
                      <w:r>
                        <w:t xml:space="preserve">Figure </w:t>
                      </w:r>
                      <w:r>
                        <w:fldChar w:fldCharType="begin"/>
                      </w:r>
                      <w:r>
                        <w:instrText xml:space="preserve"> SEQ Figure \* ARABIC </w:instrText>
                      </w:r>
                      <w:r>
                        <w:fldChar w:fldCharType="separate"/>
                      </w:r>
                      <w:r w:rsidR="008E235A">
                        <w:rPr>
                          <w:noProof/>
                        </w:rPr>
                        <w:t>25</w:t>
                      </w:r>
                      <w:r>
                        <w:fldChar w:fldCharType="end"/>
                      </w:r>
                      <w:r>
                        <w:t xml:space="preserve">: Différentes permissions </w:t>
                      </w:r>
                      <w:r w:rsidRPr="00276968">
                        <w:t>(Source: Auteur)</w:t>
                      </w:r>
                      <w:bookmarkEnd w:id="83"/>
                    </w:p>
                  </w:txbxContent>
                </v:textbox>
                <w10:wrap type="square" anchorx="margin"/>
              </v:shape>
            </w:pict>
          </mc:Fallback>
        </mc:AlternateContent>
      </w:r>
      <w:r w:rsidR="006765B8" w:rsidRPr="00594AC4">
        <w:rPr>
          <w:noProof/>
        </w:rPr>
        <w:drawing>
          <wp:anchor distT="0" distB="0" distL="114300" distR="114300" simplePos="0" relativeHeight="251719680" behindDoc="0" locked="0" layoutInCell="1" allowOverlap="1" wp14:anchorId="2F5D8B2C" wp14:editId="20E256A3">
            <wp:simplePos x="0" y="0"/>
            <wp:positionH relativeFrom="margin">
              <wp:align>center</wp:align>
            </wp:positionH>
            <wp:positionV relativeFrom="paragraph">
              <wp:posOffset>151464</wp:posOffset>
            </wp:positionV>
            <wp:extent cx="5295900" cy="1094105"/>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4762" r="3297"/>
                    <a:stretch/>
                  </pic:blipFill>
                  <pic:spPr bwMode="auto">
                    <a:xfrm>
                      <a:off x="0" y="0"/>
                      <a:ext cx="5295900" cy="1094105"/>
                    </a:xfrm>
                    <a:prstGeom prst="rect">
                      <a:avLst/>
                    </a:prstGeom>
                    <a:ln>
                      <a:noFill/>
                    </a:ln>
                    <a:extLst>
                      <a:ext uri="{53640926-AAD7-44D8-BBD7-CCE9431645EC}">
                        <a14:shadowObscured xmlns:a14="http://schemas.microsoft.com/office/drawing/2010/main"/>
                      </a:ext>
                    </a:extLst>
                  </pic:spPr>
                </pic:pic>
              </a:graphicData>
            </a:graphic>
          </wp:anchor>
        </w:drawing>
      </w:r>
    </w:p>
    <w:p w14:paraId="3D18A4BE" w14:textId="77777777" w:rsidR="0035336F" w:rsidRDefault="0035336F" w:rsidP="00732722">
      <w:pPr>
        <w:jc w:val="both"/>
      </w:pPr>
    </w:p>
    <w:p w14:paraId="0D9BD50C" w14:textId="77777777" w:rsidR="006765B8" w:rsidRDefault="00614814" w:rsidP="006A77AE">
      <w:pPr>
        <w:spacing w:line="360" w:lineRule="auto"/>
        <w:ind w:firstLine="284"/>
        <w:jc w:val="both"/>
      </w:pPr>
      <w:r>
        <w:lastRenderedPageBreak/>
        <w:t xml:space="preserve">Exemple : </w:t>
      </w:r>
    </w:p>
    <w:p w14:paraId="2EC3940E" w14:textId="6FF9C0A8" w:rsidR="00614814" w:rsidRDefault="00614814" w:rsidP="006A77AE">
      <w:pPr>
        <w:spacing w:line="360" w:lineRule="auto"/>
        <w:ind w:firstLine="284"/>
        <w:jc w:val="both"/>
      </w:pPr>
      <w:r>
        <w:t xml:space="preserve">Actuellement rafael est le groupe propriétaire du fichier </w:t>
      </w:r>
      <w:r w:rsidR="00631EAF">
        <w:t>« </w:t>
      </w:r>
      <w:r w:rsidRPr="00631EAF">
        <w:rPr>
          <w:b/>
          <w:bCs/>
        </w:rPr>
        <w:t>2022-12-12-110513_640x480_scrot.png</w:t>
      </w:r>
      <w:r w:rsidR="00631EAF">
        <w:t> »,</w:t>
      </w:r>
      <w:r>
        <w:t xml:space="preserve"> et nous voulons que ce soit « comptables » le groupe propriétaire du fichier. </w:t>
      </w:r>
    </w:p>
    <w:p w14:paraId="6D96EBE1" w14:textId="77777777" w:rsidR="006765B8" w:rsidRDefault="006765B8" w:rsidP="006A77AE">
      <w:pPr>
        <w:spacing w:line="360" w:lineRule="auto"/>
        <w:ind w:firstLine="284"/>
        <w:jc w:val="both"/>
      </w:pPr>
    </w:p>
    <w:p w14:paraId="2D922EDC" w14:textId="5A610CD0" w:rsidR="00631EAF" w:rsidRDefault="006765B8" w:rsidP="006A77AE">
      <w:pPr>
        <w:spacing w:line="360" w:lineRule="auto"/>
        <w:ind w:firstLine="284"/>
        <w:jc w:val="both"/>
      </w:pPr>
      <w:r w:rsidRPr="00B17A6D">
        <w:rPr>
          <w:noProof/>
        </w:rPr>
        <w:drawing>
          <wp:anchor distT="0" distB="0" distL="114300" distR="114300" simplePos="0" relativeHeight="251720704" behindDoc="0" locked="0" layoutInCell="1" allowOverlap="1" wp14:anchorId="35662B69" wp14:editId="6FD6E87C">
            <wp:simplePos x="0" y="0"/>
            <wp:positionH relativeFrom="margin">
              <wp:align>center</wp:align>
            </wp:positionH>
            <wp:positionV relativeFrom="paragraph">
              <wp:posOffset>496302</wp:posOffset>
            </wp:positionV>
            <wp:extent cx="5287645" cy="2004695"/>
            <wp:effectExtent l="0" t="0" r="8255" b="0"/>
            <wp:wrapSquare wrapText="bothSides"/>
            <wp:docPr id="62" name="Image 62" descr="Une image contenant texte, capture d’écran, moni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texte, capture d’écran, moniteur, ordinateur&#10;&#10;Description générée automatiquement"/>
                    <pic:cNvPicPr/>
                  </pic:nvPicPr>
                  <pic:blipFill rotWithShape="1">
                    <a:blip r:embed="rId76">
                      <a:extLst>
                        <a:ext uri="{28A0092B-C50C-407E-A947-70E740481C1C}">
                          <a14:useLocalDpi xmlns:a14="http://schemas.microsoft.com/office/drawing/2010/main" val="0"/>
                        </a:ext>
                      </a:extLst>
                    </a:blip>
                    <a:srcRect l="4640" t="6151" r="3534" b="42260"/>
                    <a:stretch/>
                  </pic:blipFill>
                  <pic:spPr bwMode="auto">
                    <a:xfrm>
                      <a:off x="0" y="0"/>
                      <a:ext cx="5287645" cy="2004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Pour </w:t>
      </w:r>
      <w:r w:rsidR="00631EAF">
        <w:t>ce faire, nous exécutons la commande « </w:t>
      </w:r>
      <w:r w:rsidR="00631EAF" w:rsidRPr="00631EAF">
        <w:rPr>
          <w:b/>
          <w:bCs/>
        </w:rPr>
        <w:t>sudo ch</w:t>
      </w:r>
      <w:r w:rsidR="00B36A10">
        <w:rPr>
          <w:b/>
          <w:bCs/>
        </w:rPr>
        <w:t>grp</w:t>
      </w:r>
      <w:r w:rsidR="00631EAF" w:rsidRPr="00631EAF">
        <w:rPr>
          <w:b/>
          <w:bCs/>
        </w:rPr>
        <w:t xml:space="preserve"> </w:t>
      </w:r>
      <w:r w:rsidR="008F1AD6">
        <w:rPr>
          <w:b/>
          <w:bCs/>
        </w:rPr>
        <w:t>comptables</w:t>
      </w:r>
      <w:r w:rsidR="00631EAF" w:rsidRPr="00631EAF">
        <w:rPr>
          <w:b/>
          <w:bCs/>
        </w:rPr>
        <w:t xml:space="preserve"> 2022-12-12-115013_640x480_scrot.png </w:t>
      </w:r>
      <w:r w:rsidR="00631EAF">
        <w:t>»</w:t>
      </w:r>
    </w:p>
    <w:p w14:paraId="370DADDC" w14:textId="5E3E2EF6" w:rsidR="0035336F" w:rsidRDefault="0035336F" w:rsidP="006A77AE">
      <w:pPr>
        <w:spacing w:line="360" w:lineRule="auto"/>
        <w:ind w:firstLine="284"/>
        <w:jc w:val="both"/>
      </w:pPr>
      <w:r>
        <w:rPr>
          <w:noProof/>
        </w:rPr>
        <mc:AlternateContent>
          <mc:Choice Requires="wps">
            <w:drawing>
              <wp:anchor distT="0" distB="0" distL="114300" distR="114300" simplePos="0" relativeHeight="251776000" behindDoc="0" locked="0" layoutInCell="1" allowOverlap="1" wp14:anchorId="662FB3B6" wp14:editId="129C712F">
                <wp:simplePos x="0" y="0"/>
                <wp:positionH relativeFrom="margin">
                  <wp:align>center</wp:align>
                </wp:positionH>
                <wp:positionV relativeFrom="paragraph">
                  <wp:posOffset>2085340</wp:posOffset>
                </wp:positionV>
                <wp:extent cx="2350135" cy="216535"/>
                <wp:effectExtent l="0" t="0" r="0" b="0"/>
                <wp:wrapSquare wrapText="bothSides"/>
                <wp:docPr id="90" name="Zone de texte 90"/>
                <wp:cNvGraphicFramePr/>
                <a:graphic xmlns:a="http://schemas.openxmlformats.org/drawingml/2006/main">
                  <a:graphicData uri="http://schemas.microsoft.com/office/word/2010/wordprocessingShape">
                    <wps:wsp>
                      <wps:cNvSpPr txBox="1"/>
                      <wps:spPr>
                        <a:xfrm>
                          <a:off x="0" y="0"/>
                          <a:ext cx="2350135" cy="216535"/>
                        </a:xfrm>
                        <a:prstGeom prst="rect">
                          <a:avLst/>
                        </a:prstGeom>
                        <a:solidFill>
                          <a:prstClr val="white"/>
                        </a:solidFill>
                        <a:ln>
                          <a:noFill/>
                        </a:ln>
                      </wps:spPr>
                      <wps:txbx>
                        <w:txbxContent>
                          <w:p w14:paraId="731C2457" w14:textId="79B60FF7" w:rsidR="00EF3E4D" w:rsidRPr="00AA77DF" w:rsidRDefault="00EF3E4D" w:rsidP="00EF3E4D">
                            <w:pPr>
                              <w:pStyle w:val="Lgende"/>
                              <w:rPr>
                                <w:rFonts w:cs="Lucida Sans"/>
                                <w:szCs w:val="24"/>
                              </w:rPr>
                            </w:pPr>
                            <w:bookmarkStart w:id="59" w:name="_Toc123850872"/>
                            <w:r>
                              <w:t xml:space="preserve">Figure </w:t>
                            </w:r>
                            <w:fldSimple w:instr=" SEQ Figure \* ARABIC ">
                              <w:r w:rsidR="008E235A">
                                <w:rPr>
                                  <w:noProof/>
                                </w:rPr>
                                <w:t>26</w:t>
                              </w:r>
                            </w:fldSimple>
                            <w:r>
                              <w:t xml:space="preserve">: Commande chgrp </w:t>
                            </w:r>
                            <w:r w:rsidRPr="000F2976">
                              <w:t>(Source: Auteur)</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FB3B6" id="Zone de texte 90" o:spid="_x0000_s1051" type="#_x0000_t202" style="position:absolute;left:0;text-align:left;margin-left:0;margin-top:164.2pt;width:185.05pt;height:17.05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WGwIAAEMEAAAOAAAAZHJzL2Uyb0RvYy54bWysU01v2zAMvQ/YfxB0X5ykSDEYcYosRYYB&#10;QVugLXpWZDkWIIsapcTOfv0o2U62bqdhF/mZpJ748bi86xrDTgq9Blvw2WTKmbISSm0PBX992X76&#10;zJkPwpbCgFUFPyvP71YfPyxbl6s51GBKhYxIrM9bV/A6BJdnmZe1aoSfgFOWnBVgIwL94iErUbTE&#10;3phsPp3eZi1g6RCk8p6s972TrxJ/VSkZHqvKq8BMwSm3kE5M5z6e2Wop8gMKV2s5pCH+IYtGaEuP&#10;XqjuRRDsiPoPqkZLBA9VmEhoMqgqLVWqgaqZTd9V81wLp1It1BzvLm3y/49WPpye3ROy0H2BjgYY&#10;G9I6n3syxnq6Cpv4pUwZ+amF50vbVBeYJOP8ZjGd3Sw4k+Sbz24XhIkmu9526MNXBQ2LoOBIY0nd&#10;EqedD33oGBIf82B0udXGxJ/o2BhkJ0EjbGsd1ED+W5SxMdZCvNUTRkt2LSWi0O07pktKMiUYTXso&#10;z1Q+Qq8M7+RW04M74cOTQJICVUzyDo90VAbagsOAOKsBf/zNHuNpQuTlrCVpFdx/PwpUnJlvlmYX&#10;dTgCHMF+BPbYbIBKndHiOJkgXcBgRlghNG+k+nV8hVzCSnqr4GGEm9ALnLZGqvU6BZHanAg7++xk&#10;pB4b+9K9CXTDWAIN9AFG0Yn83XT62L7N62OASqfRXbs49JuUmoY/bFVchV//U9R191c/AQAA//8D&#10;AFBLAwQUAAYACAAAACEAFM6R/98AAAAIAQAADwAAAGRycy9kb3ducmV2LnhtbEyPwU7DMBBE70j8&#10;g7VIXBB1mkKoQpwKWriVQ0vV8zZekoh4HdlOk/495gS3Wc1q5k2xmkwnzuR8a1nBfJaAIK6sbrlW&#10;cPh8v1+C8AFZY2eZFFzIw6q8viow13bkHZ33oRYxhH2OCpoQ+lxKXzVk0M9sTxy9L+sMhni6WmqH&#10;Yww3nUyTJJMGW44NDfa0bqj63g9GQbZxw7jj9d3m8LbFj75Oj6+Xo1K3N9PLM4hAU/h7hl/8iA5l&#10;ZDrZgbUXnYI4JChYpMsHENFePCVzEKcosvQRZFnI/wPKHwAAAP//AwBQSwECLQAUAAYACAAAACEA&#10;toM4kv4AAADhAQAAEwAAAAAAAAAAAAAAAAAAAAAAW0NvbnRlbnRfVHlwZXNdLnhtbFBLAQItABQA&#10;BgAIAAAAIQA4/SH/1gAAAJQBAAALAAAAAAAAAAAAAAAAAC8BAABfcmVscy8ucmVsc1BLAQItABQA&#10;BgAIAAAAIQD+QtXWGwIAAEMEAAAOAAAAAAAAAAAAAAAAAC4CAABkcnMvZTJvRG9jLnhtbFBLAQIt&#10;ABQABgAIAAAAIQAUzpH/3wAAAAgBAAAPAAAAAAAAAAAAAAAAAHUEAABkcnMvZG93bnJldi54bWxQ&#10;SwUGAAAAAAQABADzAAAAgQUAAAAA&#10;" stroked="f">
                <v:textbox inset="0,0,0,0">
                  <w:txbxContent>
                    <w:p w14:paraId="731C2457" w14:textId="79B60FF7" w:rsidR="00EF3E4D" w:rsidRPr="00AA77DF" w:rsidRDefault="00EF3E4D" w:rsidP="00EF3E4D">
                      <w:pPr>
                        <w:pStyle w:val="Lgende"/>
                        <w:rPr>
                          <w:rFonts w:cs="Lucida Sans"/>
                          <w:szCs w:val="24"/>
                        </w:rPr>
                      </w:pPr>
                      <w:bookmarkStart w:id="85" w:name="_Toc123850872"/>
                      <w:r>
                        <w:t xml:space="preserve">Figure </w:t>
                      </w:r>
                      <w:r>
                        <w:fldChar w:fldCharType="begin"/>
                      </w:r>
                      <w:r>
                        <w:instrText xml:space="preserve"> SEQ Figure \* ARABIC </w:instrText>
                      </w:r>
                      <w:r>
                        <w:fldChar w:fldCharType="separate"/>
                      </w:r>
                      <w:r w:rsidR="008E235A">
                        <w:rPr>
                          <w:noProof/>
                        </w:rPr>
                        <w:t>26</w:t>
                      </w:r>
                      <w:r>
                        <w:fldChar w:fldCharType="end"/>
                      </w:r>
                      <w:r>
                        <w:t xml:space="preserve">: Commande </w:t>
                      </w:r>
                      <w:proofErr w:type="spellStart"/>
                      <w:r>
                        <w:t>chgrp</w:t>
                      </w:r>
                      <w:proofErr w:type="spellEnd"/>
                      <w:r>
                        <w:t xml:space="preserve"> </w:t>
                      </w:r>
                      <w:r w:rsidRPr="000F2976">
                        <w:t>(Source: Auteur)</w:t>
                      </w:r>
                      <w:bookmarkEnd w:id="85"/>
                    </w:p>
                  </w:txbxContent>
                </v:textbox>
                <w10:wrap type="square" anchorx="margin"/>
              </v:shape>
            </w:pict>
          </mc:Fallback>
        </mc:AlternateContent>
      </w:r>
    </w:p>
    <w:p w14:paraId="55B5A6A8" w14:textId="027BB0E7" w:rsidR="00C3402F" w:rsidRDefault="00C3402F" w:rsidP="00732722">
      <w:pPr>
        <w:jc w:val="both"/>
      </w:pPr>
    </w:p>
    <w:p w14:paraId="6173D9A0" w14:textId="43030FCF" w:rsidR="00C3402F" w:rsidRDefault="0035336F" w:rsidP="006A77AE">
      <w:pPr>
        <w:spacing w:line="360" w:lineRule="auto"/>
        <w:ind w:firstLine="284"/>
        <w:jc w:val="both"/>
      </w:pPr>
      <w:r w:rsidRPr="00E3315F">
        <w:rPr>
          <w:noProof/>
        </w:rPr>
        <w:drawing>
          <wp:anchor distT="0" distB="0" distL="114300" distR="114300" simplePos="0" relativeHeight="251721728" behindDoc="0" locked="0" layoutInCell="1" allowOverlap="1" wp14:anchorId="5C93BEB2" wp14:editId="67825628">
            <wp:simplePos x="0" y="0"/>
            <wp:positionH relativeFrom="margin">
              <wp:align>center</wp:align>
            </wp:positionH>
            <wp:positionV relativeFrom="paragraph">
              <wp:posOffset>476216</wp:posOffset>
            </wp:positionV>
            <wp:extent cx="4652645" cy="2735580"/>
            <wp:effectExtent l="0" t="0" r="0" b="762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2686" t="5195" r="3052" b="4079"/>
                    <a:stretch/>
                  </pic:blipFill>
                  <pic:spPr bwMode="auto">
                    <a:xfrm>
                      <a:off x="0" y="0"/>
                      <a:ext cx="4652645" cy="2735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5B8">
        <w:t>En exécutant la commande « </w:t>
      </w:r>
      <w:r w:rsidR="006765B8" w:rsidRPr="006765B8">
        <w:rPr>
          <w:b/>
          <w:bCs/>
        </w:rPr>
        <w:t>ls -al </w:t>
      </w:r>
      <w:r w:rsidR="006765B8">
        <w:t xml:space="preserve">», nous pouvons voir que les permissions du fichier ont bien été changées. </w:t>
      </w:r>
    </w:p>
    <w:p w14:paraId="6433B930" w14:textId="22BB8153" w:rsidR="00C3402F" w:rsidRDefault="00C3402F" w:rsidP="00732722">
      <w:pPr>
        <w:jc w:val="both"/>
      </w:pPr>
    </w:p>
    <w:p w14:paraId="536E3933" w14:textId="68EED788" w:rsidR="00C3402F" w:rsidRDefault="00C3402F" w:rsidP="00732722">
      <w:pPr>
        <w:jc w:val="both"/>
      </w:pPr>
    </w:p>
    <w:p w14:paraId="6478F379" w14:textId="14C2C55A" w:rsidR="00C3402F" w:rsidRDefault="00C3402F" w:rsidP="00732722">
      <w:pPr>
        <w:jc w:val="both"/>
      </w:pPr>
    </w:p>
    <w:p w14:paraId="3D392662" w14:textId="3F42D8EE" w:rsidR="001A260A" w:rsidRDefault="001A260A" w:rsidP="00732722">
      <w:pPr>
        <w:jc w:val="both"/>
      </w:pPr>
    </w:p>
    <w:p w14:paraId="161609A4" w14:textId="74089E6D" w:rsidR="00A46BBA" w:rsidRDefault="00A46BBA" w:rsidP="00732722">
      <w:pPr>
        <w:jc w:val="both"/>
      </w:pPr>
    </w:p>
    <w:p w14:paraId="630AE95C" w14:textId="29D0C483" w:rsidR="006761B2" w:rsidRDefault="006761B2" w:rsidP="00732722">
      <w:pPr>
        <w:jc w:val="both"/>
      </w:pPr>
    </w:p>
    <w:p w14:paraId="32B75BD0" w14:textId="2E2AF655" w:rsidR="006761B2" w:rsidRDefault="006761B2" w:rsidP="00732722">
      <w:pPr>
        <w:jc w:val="both"/>
      </w:pPr>
    </w:p>
    <w:p w14:paraId="0C4FB931" w14:textId="1329F00F" w:rsidR="006761B2" w:rsidRDefault="006761B2" w:rsidP="00732722">
      <w:pPr>
        <w:jc w:val="both"/>
      </w:pPr>
    </w:p>
    <w:p w14:paraId="59D9EC15" w14:textId="0E1BDDA4" w:rsidR="006761B2" w:rsidRDefault="006761B2" w:rsidP="00732722">
      <w:pPr>
        <w:jc w:val="both"/>
      </w:pPr>
    </w:p>
    <w:p w14:paraId="5AF0008A" w14:textId="2E45829E" w:rsidR="006761B2" w:rsidRDefault="006761B2" w:rsidP="00732722">
      <w:pPr>
        <w:jc w:val="both"/>
      </w:pPr>
    </w:p>
    <w:p w14:paraId="70BA20EB" w14:textId="3725593B" w:rsidR="006761B2" w:rsidRDefault="006761B2" w:rsidP="00732722">
      <w:pPr>
        <w:jc w:val="both"/>
      </w:pPr>
    </w:p>
    <w:p w14:paraId="2A2D75DF" w14:textId="290F1771" w:rsidR="006761B2" w:rsidRDefault="006761B2" w:rsidP="00732722">
      <w:pPr>
        <w:jc w:val="both"/>
      </w:pPr>
    </w:p>
    <w:p w14:paraId="40524FBC" w14:textId="017CDE60" w:rsidR="006761B2" w:rsidRDefault="006761B2" w:rsidP="00732722">
      <w:pPr>
        <w:jc w:val="both"/>
      </w:pPr>
    </w:p>
    <w:p w14:paraId="0F8848C1" w14:textId="1A86BE71" w:rsidR="006761B2" w:rsidRDefault="006761B2" w:rsidP="00732722">
      <w:pPr>
        <w:jc w:val="both"/>
      </w:pPr>
    </w:p>
    <w:p w14:paraId="4CB84E74" w14:textId="1AE6D942" w:rsidR="006761B2" w:rsidRDefault="006761B2" w:rsidP="00732722">
      <w:pPr>
        <w:jc w:val="both"/>
      </w:pPr>
    </w:p>
    <w:p w14:paraId="79D091FF" w14:textId="57AC19C2" w:rsidR="006761B2" w:rsidRDefault="006761B2" w:rsidP="00732722">
      <w:pPr>
        <w:jc w:val="both"/>
      </w:pPr>
    </w:p>
    <w:p w14:paraId="1E7395D3" w14:textId="50E495A6" w:rsidR="006761B2" w:rsidRDefault="006761B2" w:rsidP="00732722">
      <w:pPr>
        <w:jc w:val="both"/>
      </w:pPr>
    </w:p>
    <w:p w14:paraId="1971906E" w14:textId="1B8FE92E" w:rsidR="006761B2" w:rsidRDefault="0035336F" w:rsidP="00732722">
      <w:pPr>
        <w:jc w:val="both"/>
      </w:pPr>
      <w:r>
        <w:rPr>
          <w:noProof/>
        </w:rPr>
        <mc:AlternateContent>
          <mc:Choice Requires="wps">
            <w:drawing>
              <wp:anchor distT="0" distB="0" distL="114300" distR="114300" simplePos="0" relativeHeight="251778048" behindDoc="0" locked="0" layoutInCell="1" allowOverlap="1" wp14:anchorId="597C3006" wp14:editId="7AF13F35">
                <wp:simplePos x="0" y="0"/>
                <wp:positionH relativeFrom="margin">
                  <wp:align>center</wp:align>
                </wp:positionH>
                <wp:positionV relativeFrom="paragraph">
                  <wp:posOffset>61294</wp:posOffset>
                </wp:positionV>
                <wp:extent cx="3173095" cy="214630"/>
                <wp:effectExtent l="0" t="0" r="8255" b="0"/>
                <wp:wrapSquare wrapText="bothSides"/>
                <wp:docPr id="91" name="Zone de texte 91"/>
                <wp:cNvGraphicFramePr/>
                <a:graphic xmlns:a="http://schemas.openxmlformats.org/drawingml/2006/main">
                  <a:graphicData uri="http://schemas.microsoft.com/office/word/2010/wordprocessingShape">
                    <wps:wsp>
                      <wps:cNvSpPr txBox="1"/>
                      <wps:spPr>
                        <a:xfrm>
                          <a:off x="0" y="0"/>
                          <a:ext cx="3173095" cy="214630"/>
                        </a:xfrm>
                        <a:prstGeom prst="rect">
                          <a:avLst/>
                        </a:prstGeom>
                        <a:solidFill>
                          <a:prstClr val="white"/>
                        </a:solidFill>
                        <a:ln>
                          <a:noFill/>
                        </a:ln>
                      </wps:spPr>
                      <wps:txbx>
                        <w:txbxContent>
                          <w:p w14:paraId="1AE5D44B" w14:textId="1787F13D" w:rsidR="00EF3E4D" w:rsidRPr="00CF1FA5" w:rsidRDefault="00EF3E4D" w:rsidP="00EF3E4D">
                            <w:pPr>
                              <w:pStyle w:val="Lgende"/>
                              <w:rPr>
                                <w:rFonts w:cs="Lucida Sans"/>
                                <w:szCs w:val="24"/>
                              </w:rPr>
                            </w:pPr>
                            <w:bookmarkStart w:id="60" w:name="_Toc123850873"/>
                            <w:r>
                              <w:t xml:space="preserve">Figure </w:t>
                            </w:r>
                            <w:fldSimple w:instr=" SEQ Figure \* ARABIC ">
                              <w:r w:rsidR="008E235A">
                                <w:rPr>
                                  <w:noProof/>
                                </w:rPr>
                                <w:t>27</w:t>
                              </w:r>
                            </w:fldSimple>
                            <w:r>
                              <w:t xml:space="preserve">: Permissions après changement </w:t>
                            </w:r>
                            <w:r w:rsidRPr="00CD606B">
                              <w:t>(Source: Auteur)</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C3006" id="Zone de texte 91" o:spid="_x0000_s1052" type="#_x0000_t202" style="position:absolute;left:0;text-align:left;margin-left:0;margin-top:4.85pt;width:249.85pt;height:16.9pt;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j0IAIAAEMEAAAOAAAAZHJzL2Uyb0RvYy54bWysU02P0zAQvSPxHyzfafoBZYmarkpXRUir&#10;3ZW6aM+u4zSWHI8Zu03Kr2fsNC0snBAXZ+IZz8d7bxa3XWPYUaHXYAs+GY05U1ZCqe2+4N+eN+9u&#10;OPNB2FIYsKrgJ+X57fLtm0XrcjWFGkypkFES6/PWFbwOweVZ5mWtGuFH4JQlZwXYiEC/uM9KFC1l&#10;b0w2HY/nWQtYOgSpvKfbu97Jlyl/VSkZHqvKq8BMwam3kE5M5y6e2XIh8j0KV2t5bkP8QxeN0JaK&#10;XlLdiSDYAfUfqRotETxUYSShyaCqtFRpBppmMn41zbYWTqVZCBzvLjD5/5dWPhy37glZ6D5DRwRG&#10;QFrnc0+XcZ6uwiZ+qVNGfoLwdIFNdYFJupxNPs7Gnz5wJsk3nbyfzxKu2fW1Qx++KGhYNAqOREtC&#10;SxzvfaCKFDqExGIejC432pj4Ex1rg+woiMK21kHFHunFb1HGxlgL8VXvjjfZdZRohW7XMV1Sk/Nh&#10;zh2UJxofoVeGd3KjqeC98OFJIEmBJiZ5h0c6KgNtweFscVYD/vjbfYwnhsjLWUvSKrj/fhCoODNf&#10;LXEXdTgYOBi7wbCHZg006oQWx8lk0gMMZjArhOaFVL+KVcglrKRaBQ+DuQ69wGlrpFqtUhCpzYlw&#10;b7dOxtQDsM/di0B3piUQoQ8wiE7kr9jpY3uYV4cAlU7URWB7FM94k1ITP+etiqvw63+Kuu7+8icA&#10;AAD//wMAUEsDBBQABgAIAAAAIQBhd1gZ2wAAAAUBAAAPAAAAZHJzL2Rvd25yZXYueG1sTI/BTsMw&#10;EETvSPyDtUhcEHUoUGiIU0FLb3BoqXreJksSEa8j22nSv2d7gtusZjXzJluMtlVH8qFxbOBukoAi&#10;LlzZcGVg97W+fQYVInKJrWMycKIAi/zyIsO0dANv6LiNlZIQDikaqGPsUq1DUZPFMHEdsXjfzluM&#10;cvpKlx4HCbetnibJTFtsWBpq7GhZU/Gz7a2B2cr3w4aXN6vd+wd+dtV0/3baG3N9Nb6+gIo0xr9n&#10;OOMLOuTCdHA9l0G1BmRINDB/AiXmw/wsDiLuH0Hnmf5Pn/8CAAD//wMAUEsBAi0AFAAGAAgAAAAh&#10;ALaDOJL+AAAA4QEAABMAAAAAAAAAAAAAAAAAAAAAAFtDb250ZW50X1R5cGVzXS54bWxQSwECLQAU&#10;AAYACAAAACEAOP0h/9YAAACUAQAACwAAAAAAAAAAAAAAAAAvAQAAX3JlbHMvLnJlbHNQSwECLQAU&#10;AAYACAAAACEAapQY9CACAABDBAAADgAAAAAAAAAAAAAAAAAuAgAAZHJzL2Uyb0RvYy54bWxQSwEC&#10;LQAUAAYACAAAACEAYXdYGdsAAAAFAQAADwAAAAAAAAAAAAAAAAB6BAAAZHJzL2Rvd25yZXYueG1s&#10;UEsFBgAAAAAEAAQA8wAAAIIFAAAAAA==&#10;" stroked="f">
                <v:textbox inset="0,0,0,0">
                  <w:txbxContent>
                    <w:p w14:paraId="1AE5D44B" w14:textId="1787F13D" w:rsidR="00EF3E4D" w:rsidRPr="00CF1FA5" w:rsidRDefault="00EF3E4D" w:rsidP="00EF3E4D">
                      <w:pPr>
                        <w:pStyle w:val="Lgende"/>
                        <w:rPr>
                          <w:rFonts w:cs="Lucida Sans"/>
                          <w:szCs w:val="24"/>
                        </w:rPr>
                      </w:pPr>
                      <w:bookmarkStart w:id="87" w:name="_Toc123850873"/>
                      <w:r>
                        <w:t xml:space="preserve">Figure </w:t>
                      </w:r>
                      <w:r>
                        <w:fldChar w:fldCharType="begin"/>
                      </w:r>
                      <w:r>
                        <w:instrText xml:space="preserve"> SEQ Figure \* ARABIC </w:instrText>
                      </w:r>
                      <w:r>
                        <w:fldChar w:fldCharType="separate"/>
                      </w:r>
                      <w:r w:rsidR="008E235A">
                        <w:rPr>
                          <w:noProof/>
                        </w:rPr>
                        <w:t>27</w:t>
                      </w:r>
                      <w:r>
                        <w:fldChar w:fldCharType="end"/>
                      </w:r>
                      <w:r>
                        <w:t xml:space="preserve">: Permissions après changement </w:t>
                      </w:r>
                      <w:r w:rsidRPr="00CD606B">
                        <w:t>(Source: Auteur)</w:t>
                      </w:r>
                      <w:bookmarkEnd w:id="87"/>
                    </w:p>
                  </w:txbxContent>
                </v:textbox>
                <w10:wrap type="square" anchorx="margin"/>
              </v:shape>
            </w:pict>
          </mc:Fallback>
        </mc:AlternateContent>
      </w:r>
    </w:p>
    <w:p w14:paraId="6383CEB4" w14:textId="26C4CEC1" w:rsidR="006761B2" w:rsidRDefault="006761B2" w:rsidP="00732722">
      <w:pPr>
        <w:jc w:val="both"/>
      </w:pPr>
    </w:p>
    <w:p w14:paraId="3E7FBD06" w14:textId="1412C89F" w:rsidR="006761B2" w:rsidRDefault="006761B2" w:rsidP="00732722">
      <w:pPr>
        <w:jc w:val="both"/>
      </w:pPr>
    </w:p>
    <w:p w14:paraId="2FA732AF" w14:textId="3ADA1D9F" w:rsidR="0035336F" w:rsidRDefault="0035336F" w:rsidP="00732722">
      <w:pPr>
        <w:jc w:val="both"/>
      </w:pPr>
    </w:p>
    <w:p w14:paraId="5CAF41EA" w14:textId="77777777" w:rsidR="0035336F" w:rsidRDefault="0035336F" w:rsidP="00732722">
      <w:pPr>
        <w:jc w:val="both"/>
      </w:pPr>
    </w:p>
    <w:p w14:paraId="04C94B96" w14:textId="3B525706" w:rsidR="001A260A" w:rsidRDefault="001A260A" w:rsidP="00732722">
      <w:pPr>
        <w:pStyle w:val="Titre1"/>
        <w:jc w:val="both"/>
      </w:pPr>
      <w:bookmarkStart w:id="61" w:name="_Toc123850829"/>
      <w:r>
        <w:lastRenderedPageBreak/>
        <w:t>4. Sécurité</w:t>
      </w:r>
      <w:bookmarkEnd w:id="61"/>
    </w:p>
    <w:p w14:paraId="39656FAB" w14:textId="12E5127C" w:rsidR="001A260A" w:rsidRDefault="001A260A" w:rsidP="00732722">
      <w:pPr>
        <w:jc w:val="both"/>
      </w:pPr>
    </w:p>
    <w:p w14:paraId="4776E65A" w14:textId="43FF9859" w:rsidR="001A260A" w:rsidRPr="001A260A" w:rsidRDefault="001A260A" w:rsidP="00732722">
      <w:pPr>
        <w:pStyle w:val="Titre2"/>
        <w:spacing w:after="240" w:line="360" w:lineRule="auto"/>
        <w:jc w:val="both"/>
      </w:pPr>
      <w:bookmarkStart w:id="62" w:name="_Toc123850830"/>
      <w:r>
        <w:t>4</w:t>
      </w:r>
      <w:r w:rsidRPr="0080277C">
        <w:t xml:space="preserve">.1. </w:t>
      </w:r>
      <w:r>
        <w:t>Changer port SSH</w:t>
      </w:r>
      <w:bookmarkEnd w:id="62"/>
    </w:p>
    <w:p w14:paraId="376FF0D3" w14:textId="2F67CF90" w:rsidR="001A260A" w:rsidRDefault="00513A12" w:rsidP="00732722">
      <w:pPr>
        <w:spacing w:after="240" w:line="360" w:lineRule="auto"/>
        <w:ind w:firstLine="284"/>
        <w:jc w:val="both"/>
      </w:pPr>
      <w:r>
        <w:t>Le port par défaut du Raspberry Pi est le 22, donc les hackeur</w:t>
      </w:r>
      <w:r w:rsidR="00EE2FE9">
        <w:t>s vont se concentrer sur ce port en particulier. Afin d’ajouter une sécurité supplémentaire à notre nano-ordinateur et éviter des connexions indésirables, nous pouvons modifier le port SSH :</w:t>
      </w:r>
    </w:p>
    <w:p w14:paraId="3C928FEB" w14:textId="709978BE" w:rsidR="00EE2FE9" w:rsidRDefault="0035336F" w:rsidP="00732722">
      <w:pPr>
        <w:pStyle w:val="Paragraphedeliste"/>
        <w:numPr>
          <w:ilvl w:val="0"/>
          <w:numId w:val="40"/>
        </w:numPr>
        <w:spacing w:after="240" w:line="360" w:lineRule="auto"/>
        <w:jc w:val="both"/>
      </w:pPr>
      <w:r w:rsidRPr="00D5055A">
        <w:rPr>
          <w:noProof/>
        </w:rPr>
        <w:drawing>
          <wp:anchor distT="0" distB="0" distL="114300" distR="114300" simplePos="0" relativeHeight="251683840" behindDoc="0" locked="0" layoutInCell="1" allowOverlap="1" wp14:anchorId="668CED1E" wp14:editId="4AB9FBF2">
            <wp:simplePos x="0" y="0"/>
            <wp:positionH relativeFrom="margin">
              <wp:align>center</wp:align>
            </wp:positionH>
            <wp:positionV relativeFrom="paragraph">
              <wp:posOffset>489351</wp:posOffset>
            </wp:positionV>
            <wp:extent cx="3559810" cy="2410460"/>
            <wp:effectExtent l="0" t="0" r="2540" b="889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19484" t="27916" r="18702" b="18977"/>
                    <a:stretch/>
                  </pic:blipFill>
                  <pic:spPr bwMode="auto">
                    <a:xfrm>
                      <a:off x="0" y="0"/>
                      <a:ext cx="3559810" cy="241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FE9">
        <w:t>Aller dans la ligne de commandes et exécuter la commande « </w:t>
      </w:r>
      <w:r w:rsidR="00EE2FE9" w:rsidRPr="006765B8">
        <w:rPr>
          <w:b/>
          <w:bCs/>
        </w:rPr>
        <w:t>sudo nano</w:t>
      </w:r>
      <w:r w:rsidR="008154E0" w:rsidRPr="006765B8">
        <w:rPr>
          <w:b/>
          <w:bCs/>
        </w:rPr>
        <w:t>/etc/ssh/sshd_config</w:t>
      </w:r>
      <w:r w:rsidR="008154E0">
        <w:t xml:space="preserve"> ». </w:t>
      </w:r>
    </w:p>
    <w:p w14:paraId="398D965C" w14:textId="1CFEA8AB" w:rsidR="00D5055A" w:rsidRDefault="00D5055A" w:rsidP="00732722">
      <w:pPr>
        <w:spacing w:after="240" w:line="360" w:lineRule="auto"/>
        <w:ind w:firstLine="284"/>
        <w:jc w:val="both"/>
      </w:pPr>
    </w:p>
    <w:p w14:paraId="07C83112" w14:textId="17E05B8B" w:rsidR="00D5055A" w:rsidRDefault="00D5055A" w:rsidP="00732722">
      <w:pPr>
        <w:spacing w:after="240" w:line="360" w:lineRule="auto"/>
        <w:ind w:firstLine="284"/>
        <w:jc w:val="both"/>
      </w:pPr>
    </w:p>
    <w:p w14:paraId="53FD6EE4" w14:textId="204AAD22" w:rsidR="00D5055A" w:rsidRDefault="00D5055A" w:rsidP="00732722">
      <w:pPr>
        <w:spacing w:after="240" w:line="360" w:lineRule="auto"/>
        <w:ind w:firstLine="284"/>
        <w:jc w:val="both"/>
      </w:pPr>
    </w:p>
    <w:p w14:paraId="04D57845" w14:textId="43AFA62C" w:rsidR="00D5055A" w:rsidRDefault="00D5055A" w:rsidP="00732722">
      <w:pPr>
        <w:spacing w:after="240" w:line="360" w:lineRule="auto"/>
        <w:ind w:firstLine="284"/>
        <w:jc w:val="both"/>
      </w:pPr>
    </w:p>
    <w:p w14:paraId="4BF8B71D" w14:textId="1F95BF5C" w:rsidR="00D5055A" w:rsidRDefault="00D5055A" w:rsidP="00732722">
      <w:pPr>
        <w:spacing w:after="240" w:line="360" w:lineRule="auto"/>
        <w:ind w:firstLine="284"/>
        <w:jc w:val="both"/>
      </w:pPr>
    </w:p>
    <w:p w14:paraId="30D37EC4" w14:textId="04E08DD6" w:rsidR="008154E0" w:rsidRDefault="0035336F" w:rsidP="00732722">
      <w:pPr>
        <w:spacing w:after="240" w:line="360" w:lineRule="auto"/>
        <w:ind w:firstLine="284"/>
        <w:jc w:val="both"/>
      </w:pPr>
      <w:r>
        <w:rPr>
          <w:noProof/>
        </w:rPr>
        <mc:AlternateContent>
          <mc:Choice Requires="wps">
            <w:drawing>
              <wp:anchor distT="0" distB="0" distL="114300" distR="114300" simplePos="0" relativeHeight="251780096" behindDoc="0" locked="0" layoutInCell="1" allowOverlap="1" wp14:anchorId="16381DAC" wp14:editId="1850F5C8">
                <wp:simplePos x="0" y="0"/>
                <wp:positionH relativeFrom="margin">
                  <wp:align>center</wp:align>
                </wp:positionH>
                <wp:positionV relativeFrom="paragraph">
                  <wp:posOffset>354296</wp:posOffset>
                </wp:positionV>
                <wp:extent cx="3448685" cy="160020"/>
                <wp:effectExtent l="0" t="0" r="0" b="0"/>
                <wp:wrapSquare wrapText="bothSides"/>
                <wp:docPr id="92" name="Zone de texte 92"/>
                <wp:cNvGraphicFramePr/>
                <a:graphic xmlns:a="http://schemas.openxmlformats.org/drawingml/2006/main">
                  <a:graphicData uri="http://schemas.microsoft.com/office/word/2010/wordprocessingShape">
                    <wps:wsp>
                      <wps:cNvSpPr txBox="1"/>
                      <wps:spPr>
                        <a:xfrm>
                          <a:off x="0" y="0"/>
                          <a:ext cx="3448685" cy="160020"/>
                        </a:xfrm>
                        <a:prstGeom prst="rect">
                          <a:avLst/>
                        </a:prstGeom>
                        <a:solidFill>
                          <a:prstClr val="white"/>
                        </a:solidFill>
                        <a:ln>
                          <a:noFill/>
                        </a:ln>
                      </wps:spPr>
                      <wps:txbx>
                        <w:txbxContent>
                          <w:p w14:paraId="5C3CFA11" w14:textId="2459D6FD" w:rsidR="00EF3E4D" w:rsidRPr="007943EB" w:rsidRDefault="00EF3E4D" w:rsidP="00EF3E4D">
                            <w:pPr>
                              <w:pStyle w:val="Lgende"/>
                              <w:rPr>
                                <w:rFonts w:cs="Lucida Sans"/>
                                <w:szCs w:val="24"/>
                              </w:rPr>
                            </w:pPr>
                            <w:bookmarkStart w:id="63" w:name="_Toc123850874"/>
                            <w:r>
                              <w:t xml:space="preserve">Figure </w:t>
                            </w:r>
                            <w:fldSimple w:instr=" SEQ Figure \* ARABIC ">
                              <w:r w:rsidR="008E235A">
                                <w:rPr>
                                  <w:noProof/>
                                </w:rPr>
                                <w:t>28</w:t>
                              </w:r>
                            </w:fldSimple>
                            <w:r>
                              <w:t xml:space="preserve">: Commande nano /etc/ssh/sshd_config </w:t>
                            </w:r>
                            <w:r w:rsidRPr="00773B75">
                              <w:t>(Source: Auteur)</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81DAC" id="Zone de texte 92" o:spid="_x0000_s1053" type="#_x0000_t202" style="position:absolute;left:0;text-align:left;margin-left:0;margin-top:27.9pt;width:271.55pt;height:12.6pt;z-index:251780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IAIAAEMEAAAOAAAAZHJzL2Uyb0RvYy54bWysU8Fu2zAMvQ/YPwi6L06yLguMOEWWIsOA&#10;oi2QDj0rshwLkEWNUmJnXz9KjpOu22nYRaZFiuR7fFzcdo1hR4Vegy34ZDTmTFkJpbb7gn9/3nyY&#10;c+aDsKUwYFXBT8rz2+X7d4vW5WoKNZhSIaMk1uetK3gdgsuzzMtaNcKPwClLzgqwEYF+cZ+VKFrK&#10;3phsOh7PshawdAhSeU+3d72TL1P+qlIyPFaVV4GZglNvIZ2Yzl08s+VC5HsUrtby3Ib4hy4aoS0V&#10;vaS6E0GwA+o/UjVaIniowkhCk0FVaakSBkIzGb9Bs62FUwkLkePdhSb//9LKh+PWPSEL3RfoaICR&#10;kNb53NNlxNNV2MQvdcrITxSeLrSpLjBJlx9vbuaz+SfOJPkms/F4mnjNrq8d+vBVQcOiUXCksSS2&#10;xPHeB6pIoUNILObB6HKjjYk/0bE2yI6CRtjWOqjYI734LcrYGGshvurd8Sa7QolW6HYd02XBp58H&#10;nDsoTwQfoVeGd3KjqeC98OFJIEmBEJO8wyMdlYG24HC2OKsBf/7tPsbThMjLWUvSKrj/cRCoODPf&#10;LM0u6nAwcDB2g2EPzRoI6oQWx8lk0gMMZjArhOaFVL+KVcglrKRaBQ+DuQ69wGlrpFqtUhCpzYlw&#10;b7dOxtQDsc/di0B3HkuggT7AIDqRv5lOH9vTvDoEqHQaXSS2Z/HMNyk1zee8VXEVXv+nqOvuL38B&#10;AAD//wMAUEsDBBQABgAIAAAAIQBRUUT53QAAAAYBAAAPAAAAZHJzL2Rvd25yZXYueG1sTM/BTsMw&#10;DAbgOxLvEBmJC2JpB52mru4EG9zgsDHtnDVeW9E4VZKu3dsTTnC0fuv352I9mU5cyPnWMkI6S0AQ&#10;V1a3XCMcvt4flyB8UKxVZ5kQruRhXd7eFCrXduQdXfahFrGEfa4QmhD6XEpfNWSUn9meOGZn64wK&#10;cXS11E6Nsdx0cp4kC2lUy/FCo3raNFR97weDsNi6Ydzx5mF7ePtQn309P75ej4j3d9PLCkSgKfwt&#10;wy8/0qGMppMdWHvRIcRHAkKWRX9Ms+enFMQJYZkmIMtC/ueXPwAAAP//AwBQSwECLQAUAAYACAAA&#10;ACEAtoM4kv4AAADhAQAAEwAAAAAAAAAAAAAAAAAAAAAAW0NvbnRlbnRfVHlwZXNdLnhtbFBLAQIt&#10;ABQABgAIAAAAIQA4/SH/1gAAAJQBAAALAAAAAAAAAAAAAAAAAC8BAABfcmVscy8ucmVsc1BLAQIt&#10;ABQABgAIAAAAIQD+3++wIAIAAEMEAAAOAAAAAAAAAAAAAAAAAC4CAABkcnMvZTJvRG9jLnhtbFBL&#10;AQItABQABgAIAAAAIQBRUUT53QAAAAYBAAAPAAAAAAAAAAAAAAAAAHoEAABkcnMvZG93bnJldi54&#10;bWxQSwUGAAAAAAQABADzAAAAhAUAAAAA&#10;" stroked="f">
                <v:textbox inset="0,0,0,0">
                  <w:txbxContent>
                    <w:p w14:paraId="5C3CFA11" w14:textId="2459D6FD" w:rsidR="00EF3E4D" w:rsidRPr="007943EB" w:rsidRDefault="00EF3E4D" w:rsidP="00EF3E4D">
                      <w:pPr>
                        <w:pStyle w:val="Lgende"/>
                        <w:rPr>
                          <w:rFonts w:cs="Lucida Sans"/>
                          <w:szCs w:val="24"/>
                        </w:rPr>
                      </w:pPr>
                      <w:bookmarkStart w:id="91" w:name="_Toc123850874"/>
                      <w:r>
                        <w:t xml:space="preserve">Figure </w:t>
                      </w:r>
                      <w:r>
                        <w:fldChar w:fldCharType="begin"/>
                      </w:r>
                      <w:r>
                        <w:instrText xml:space="preserve"> SEQ Figure \* ARABIC </w:instrText>
                      </w:r>
                      <w:r>
                        <w:fldChar w:fldCharType="separate"/>
                      </w:r>
                      <w:r w:rsidR="008E235A">
                        <w:rPr>
                          <w:noProof/>
                        </w:rPr>
                        <w:t>28</w:t>
                      </w:r>
                      <w:r>
                        <w:fldChar w:fldCharType="end"/>
                      </w:r>
                      <w:r>
                        <w:t>: Commande nano /</w:t>
                      </w:r>
                      <w:proofErr w:type="spellStart"/>
                      <w:r>
                        <w:t>etc</w:t>
                      </w:r>
                      <w:proofErr w:type="spellEnd"/>
                      <w:r>
                        <w:t>/</w:t>
                      </w:r>
                      <w:proofErr w:type="spellStart"/>
                      <w:r>
                        <w:t>ssh</w:t>
                      </w:r>
                      <w:proofErr w:type="spellEnd"/>
                      <w:r>
                        <w:t>/</w:t>
                      </w:r>
                      <w:proofErr w:type="spellStart"/>
                      <w:r>
                        <w:t>sshd_config</w:t>
                      </w:r>
                      <w:proofErr w:type="spellEnd"/>
                      <w:r>
                        <w:t xml:space="preserve"> </w:t>
                      </w:r>
                      <w:r w:rsidRPr="00773B75">
                        <w:t>(Source: Auteur)</w:t>
                      </w:r>
                      <w:bookmarkEnd w:id="91"/>
                    </w:p>
                  </w:txbxContent>
                </v:textbox>
                <w10:wrap type="square" anchorx="margin"/>
              </v:shape>
            </w:pict>
          </mc:Fallback>
        </mc:AlternateContent>
      </w:r>
    </w:p>
    <w:p w14:paraId="718EEB1D" w14:textId="5809A3DF" w:rsidR="008154E0" w:rsidRDefault="008154E0" w:rsidP="00732722">
      <w:pPr>
        <w:spacing w:after="240" w:line="360" w:lineRule="auto"/>
        <w:ind w:firstLine="284"/>
        <w:jc w:val="both"/>
      </w:pPr>
    </w:p>
    <w:p w14:paraId="4EDAEE82" w14:textId="295E0BAB" w:rsidR="00D5055A" w:rsidRDefault="00A26244" w:rsidP="00732722">
      <w:pPr>
        <w:pStyle w:val="Paragraphedeliste"/>
        <w:numPr>
          <w:ilvl w:val="0"/>
          <w:numId w:val="40"/>
        </w:numPr>
        <w:spacing w:after="240" w:line="360" w:lineRule="auto"/>
        <w:jc w:val="both"/>
      </w:pPr>
      <w:r w:rsidRPr="00DA562C">
        <w:rPr>
          <w:noProof/>
        </w:rPr>
        <w:drawing>
          <wp:anchor distT="0" distB="0" distL="114300" distR="114300" simplePos="0" relativeHeight="251686912" behindDoc="0" locked="0" layoutInCell="1" allowOverlap="1" wp14:anchorId="03ED4FCF" wp14:editId="1C8C0234">
            <wp:simplePos x="0" y="0"/>
            <wp:positionH relativeFrom="margin">
              <wp:align>center</wp:align>
            </wp:positionH>
            <wp:positionV relativeFrom="paragraph">
              <wp:posOffset>214396</wp:posOffset>
            </wp:positionV>
            <wp:extent cx="3469987" cy="2341128"/>
            <wp:effectExtent l="0" t="0" r="0" b="254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20569" t="27339" r="19178" b="19847"/>
                    <a:stretch/>
                  </pic:blipFill>
                  <pic:spPr bwMode="auto">
                    <a:xfrm>
                      <a:off x="0" y="0"/>
                      <a:ext cx="3469987" cy="2341128"/>
                    </a:xfrm>
                    <a:prstGeom prst="rect">
                      <a:avLst/>
                    </a:prstGeom>
                    <a:ln>
                      <a:noFill/>
                    </a:ln>
                    <a:extLst>
                      <a:ext uri="{53640926-AAD7-44D8-BBD7-CCE9431645EC}">
                        <a14:shadowObscured xmlns:a14="http://schemas.microsoft.com/office/drawing/2010/main"/>
                      </a:ext>
                    </a:extLst>
                  </pic:spPr>
                </pic:pic>
              </a:graphicData>
            </a:graphic>
          </wp:anchor>
        </w:drawing>
      </w:r>
      <w:r w:rsidR="008154E0">
        <w:t>Chercher la ligne #Port 22.</w:t>
      </w:r>
    </w:p>
    <w:p w14:paraId="6137CF23" w14:textId="4DE32F52" w:rsidR="00D5055A" w:rsidRDefault="00D5055A" w:rsidP="00732722">
      <w:pPr>
        <w:spacing w:after="240" w:line="360" w:lineRule="auto"/>
        <w:ind w:firstLine="284"/>
        <w:jc w:val="both"/>
      </w:pPr>
    </w:p>
    <w:p w14:paraId="1F9B4CCF" w14:textId="23DE69E2" w:rsidR="00EF3E4D" w:rsidRDefault="00EF3E4D" w:rsidP="00732722">
      <w:pPr>
        <w:spacing w:after="240" w:line="360" w:lineRule="auto"/>
        <w:ind w:firstLine="284"/>
        <w:jc w:val="both"/>
      </w:pPr>
    </w:p>
    <w:p w14:paraId="2690BDEC" w14:textId="19D2D0C4" w:rsidR="00EF3E4D" w:rsidRDefault="00EF3E4D" w:rsidP="00732722">
      <w:pPr>
        <w:spacing w:after="240" w:line="360" w:lineRule="auto"/>
        <w:ind w:firstLine="284"/>
        <w:jc w:val="both"/>
      </w:pPr>
    </w:p>
    <w:p w14:paraId="479FB45D" w14:textId="54D7205C" w:rsidR="00EF3E4D" w:rsidRDefault="00EF3E4D" w:rsidP="00732722">
      <w:pPr>
        <w:spacing w:after="240" w:line="360" w:lineRule="auto"/>
        <w:ind w:firstLine="284"/>
        <w:jc w:val="both"/>
      </w:pPr>
    </w:p>
    <w:p w14:paraId="5C015BB0" w14:textId="3B2748DA" w:rsidR="00EF3E4D" w:rsidRDefault="00EF3E4D" w:rsidP="00732722">
      <w:pPr>
        <w:spacing w:after="240" w:line="360" w:lineRule="auto"/>
        <w:ind w:firstLine="284"/>
        <w:jc w:val="both"/>
      </w:pPr>
    </w:p>
    <w:p w14:paraId="6D22ABD5" w14:textId="17F26E40" w:rsidR="00EF3E4D" w:rsidRDefault="00EF3E4D" w:rsidP="00732722">
      <w:pPr>
        <w:spacing w:after="240" w:line="360" w:lineRule="auto"/>
        <w:ind w:firstLine="284"/>
        <w:jc w:val="both"/>
      </w:pPr>
      <w:r>
        <w:rPr>
          <w:noProof/>
        </w:rPr>
        <mc:AlternateContent>
          <mc:Choice Requires="wps">
            <w:drawing>
              <wp:anchor distT="0" distB="0" distL="114300" distR="114300" simplePos="0" relativeHeight="251782144" behindDoc="0" locked="0" layoutInCell="1" allowOverlap="1" wp14:anchorId="4B5B0EAE" wp14:editId="374021AE">
                <wp:simplePos x="0" y="0"/>
                <wp:positionH relativeFrom="margin">
                  <wp:align>center</wp:align>
                </wp:positionH>
                <wp:positionV relativeFrom="paragraph">
                  <wp:posOffset>280770</wp:posOffset>
                </wp:positionV>
                <wp:extent cx="1828800" cy="160020"/>
                <wp:effectExtent l="0" t="0" r="0" b="0"/>
                <wp:wrapSquare wrapText="bothSides"/>
                <wp:docPr id="93" name="Zone de texte 93"/>
                <wp:cNvGraphicFramePr/>
                <a:graphic xmlns:a="http://schemas.openxmlformats.org/drawingml/2006/main">
                  <a:graphicData uri="http://schemas.microsoft.com/office/word/2010/wordprocessingShape">
                    <wps:wsp>
                      <wps:cNvSpPr txBox="1"/>
                      <wps:spPr>
                        <a:xfrm>
                          <a:off x="0" y="0"/>
                          <a:ext cx="1828800" cy="160020"/>
                        </a:xfrm>
                        <a:prstGeom prst="rect">
                          <a:avLst/>
                        </a:prstGeom>
                        <a:solidFill>
                          <a:prstClr val="white"/>
                        </a:solidFill>
                        <a:ln>
                          <a:noFill/>
                        </a:ln>
                      </wps:spPr>
                      <wps:txbx>
                        <w:txbxContent>
                          <w:p w14:paraId="6C59A2BE" w14:textId="102E7B3C" w:rsidR="00EF3E4D" w:rsidRPr="00712BE8" w:rsidRDefault="00EF3E4D" w:rsidP="00EF3E4D">
                            <w:pPr>
                              <w:pStyle w:val="Lgende"/>
                              <w:rPr>
                                <w:szCs w:val="24"/>
                              </w:rPr>
                            </w:pPr>
                            <w:bookmarkStart w:id="64" w:name="_Toc123850875"/>
                            <w:r>
                              <w:t xml:space="preserve">Figure </w:t>
                            </w:r>
                            <w:fldSimple w:instr=" SEQ Figure \* ARABIC ">
                              <w:r w:rsidR="008E235A">
                                <w:rPr>
                                  <w:noProof/>
                                </w:rPr>
                                <w:t>29</w:t>
                              </w:r>
                            </w:fldSimple>
                            <w:r>
                              <w:t xml:space="preserve">: Port 22 </w:t>
                            </w:r>
                            <w:r w:rsidRPr="00BA4B9C">
                              <w:t>(Source: Auteur</w:t>
                            </w:r>
                            <w:r>
                              <w:t>)</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B0EAE" id="Zone de texte 93" o:spid="_x0000_s1054" type="#_x0000_t202" style="position:absolute;left:0;text-align:left;margin-left:0;margin-top:22.1pt;width:2in;height:12.6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wTGwIAAEMEAAAOAAAAZHJzL2Uyb0RvYy54bWysU02P2jAQvVfqf7B8LwkcVggRVpQVVSW0&#10;u9JutWfj2MSS43HHhoT++o4dAu22p6oXZ+L5fG+el/d9a9lJYTDgKj6dlJwpJ6E27lDxb6/bT3PO&#10;QhSuFhacqvhZBX6/+vhh2fmFmkEDtlbIqIgLi85XvInRL4oiyEa1IkzAK0dODdiKSL94KGoUHVVv&#10;bTEry7uiA6w9glQh0O3D4OSrXF9rJeOT1kFFZitOs8V8Yj736SxWS7E4oPCNkZcxxD9M0QrjqOm1&#10;1IOIgh3R/FGqNRIhgI4TCW0BWhupMgZCMy3foXlphFcZC5ET/JWm8P/KysfTi39GFvvP0NMCEyGd&#10;D4tAlwlPr7FNX5qUkZ8oPF9pU31kMiXNZ/N5SS5JvuldWc4yr8Ut22OIXxS0LBkVR1pLZkucdiFS&#10;RwodQ1KzANbUW2Nt+kmOjUV2ErTCrjFRpRkp47co61Ksg5Q1uNNNcYOSrNjve2bqis/mI8491GeC&#10;jzAoI3i5NdRwJ0J8FkhSIFgk7/hEh7bQVRwuFmcN4I+/3ad42hB5OetIWhUP348CFWf2q6PdJR2O&#10;Bo7GfjTcsd0AQZ3Sw/Eym5SA0Y6mRmjfSPXr1IVcwknqVfE4mps4CJxejVTrdQ4itXkRd+7Fy1R6&#10;JPa1fxPoL2uJtNBHGEUnFu+2M8QONK+PEbTJq0vEDixe+Cal5v1cXlV6Cr/+56jb21/9BAAA//8D&#10;AFBLAwQUAAYACAAAACEAzIgd/9wAAAAGAQAADwAAAGRycy9kb3ducmV2LnhtbEyPwU7DMAyG70i8&#10;Q2QkLoilVNVUuqYTbHCDw8a0s9dkbUXjVEm6dm+POcHR/n99/lyuZ9uLi/Ghc6TgaZGAMFQ73VGj&#10;4PD1/piDCBFJY+/IKLiaAOvq9qbEQruJduayj41gCIUCFbQxDoWUoW6NxbBwgyHOzs5bjDz6RmqP&#10;E8NtL9MkWUqLHfGFFgezaU39vR+tguXWj9OONg/bw9sHfg5Neny9HpW6v5tfViCimeNfGX71WR0q&#10;djq5kXQQvQJ+JCrIshQEp2me8+LE6OcMZFXK//rVDwAAAP//AwBQSwECLQAUAAYACAAAACEAtoM4&#10;kv4AAADhAQAAEwAAAAAAAAAAAAAAAAAAAAAAW0NvbnRlbnRfVHlwZXNdLnhtbFBLAQItABQABgAI&#10;AAAAIQA4/SH/1gAAAJQBAAALAAAAAAAAAAAAAAAAAC8BAABfcmVscy8ucmVsc1BLAQItABQABgAI&#10;AAAAIQCxacwTGwIAAEMEAAAOAAAAAAAAAAAAAAAAAC4CAABkcnMvZTJvRG9jLnhtbFBLAQItABQA&#10;BgAIAAAAIQDMiB3/3AAAAAYBAAAPAAAAAAAAAAAAAAAAAHUEAABkcnMvZG93bnJldi54bWxQSwUG&#10;AAAAAAQABADzAAAAfgUAAAAA&#10;" stroked="f">
                <v:textbox inset="0,0,0,0">
                  <w:txbxContent>
                    <w:p w14:paraId="6C59A2BE" w14:textId="102E7B3C" w:rsidR="00EF3E4D" w:rsidRPr="00712BE8" w:rsidRDefault="00EF3E4D" w:rsidP="00EF3E4D">
                      <w:pPr>
                        <w:pStyle w:val="Lgende"/>
                        <w:rPr>
                          <w:szCs w:val="24"/>
                        </w:rPr>
                      </w:pPr>
                      <w:bookmarkStart w:id="93" w:name="_Toc123850875"/>
                      <w:r>
                        <w:t xml:space="preserve">Figure </w:t>
                      </w:r>
                      <w:r>
                        <w:fldChar w:fldCharType="begin"/>
                      </w:r>
                      <w:r>
                        <w:instrText xml:space="preserve"> SEQ Figure \* ARABIC </w:instrText>
                      </w:r>
                      <w:r>
                        <w:fldChar w:fldCharType="separate"/>
                      </w:r>
                      <w:r w:rsidR="008E235A">
                        <w:rPr>
                          <w:noProof/>
                        </w:rPr>
                        <w:t>29</w:t>
                      </w:r>
                      <w:r>
                        <w:fldChar w:fldCharType="end"/>
                      </w:r>
                      <w:r>
                        <w:t xml:space="preserve">: Port 22 </w:t>
                      </w:r>
                      <w:r w:rsidRPr="00BA4B9C">
                        <w:t>(Source: Auteur</w:t>
                      </w:r>
                      <w:r>
                        <w:t>)</w:t>
                      </w:r>
                      <w:bookmarkEnd w:id="93"/>
                    </w:p>
                  </w:txbxContent>
                </v:textbox>
                <w10:wrap type="square" anchorx="margin"/>
              </v:shape>
            </w:pict>
          </mc:Fallback>
        </mc:AlternateContent>
      </w:r>
    </w:p>
    <w:p w14:paraId="1D5EB06E" w14:textId="4A1083FB" w:rsidR="00D5055A" w:rsidRDefault="008154E0" w:rsidP="00732722">
      <w:pPr>
        <w:pStyle w:val="Paragraphedeliste"/>
        <w:numPr>
          <w:ilvl w:val="0"/>
          <w:numId w:val="40"/>
        </w:numPr>
        <w:spacing w:after="240" w:line="360" w:lineRule="auto"/>
        <w:jc w:val="both"/>
      </w:pPr>
      <w:r w:rsidRPr="001009F9">
        <w:rPr>
          <w:noProof/>
        </w:rPr>
        <w:lastRenderedPageBreak/>
        <w:drawing>
          <wp:anchor distT="0" distB="0" distL="114300" distR="114300" simplePos="0" relativeHeight="251701248" behindDoc="0" locked="0" layoutInCell="1" allowOverlap="1" wp14:anchorId="07980057" wp14:editId="124B3F53">
            <wp:simplePos x="0" y="0"/>
            <wp:positionH relativeFrom="margin">
              <wp:align>center</wp:align>
            </wp:positionH>
            <wp:positionV relativeFrom="paragraph">
              <wp:posOffset>533366</wp:posOffset>
            </wp:positionV>
            <wp:extent cx="4171950" cy="2799080"/>
            <wp:effectExtent l="0" t="0" r="0" b="127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5039" t="8575" r="3071" b="6311"/>
                    <a:stretch/>
                  </pic:blipFill>
                  <pic:spPr bwMode="auto">
                    <a:xfrm>
                      <a:off x="0" y="0"/>
                      <a:ext cx="4171950" cy="2799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Modifier cette ligne en enlevant le dièse et en écrivant le numéro de port que nous souhaitons avoir.</w:t>
      </w:r>
    </w:p>
    <w:p w14:paraId="106A23D4" w14:textId="63AF2CF9" w:rsidR="00D5055A" w:rsidRDefault="00D5055A" w:rsidP="00732722">
      <w:pPr>
        <w:spacing w:after="240" w:line="360" w:lineRule="auto"/>
        <w:ind w:firstLine="284"/>
        <w:jc w:val="both"/>
      </w:pPr>
    </w:p>
    <w:p w14:paraId="7254AEA6" w14:textId="5B61F9F8" w:rsidR="00D5055A" w:rsidRDefault="00D5055A" w:rsidP="00732722">
      <w:pPr>
        <w:spacing w:after="240" w:line="360" w:lineRule="auto"/>
        <w:ind w:firstLine="284"/>
        <w:jc w:val="both"/>
      </w:pPr>
    </w:p>
    <w:p w14:paraId="58BF82AC" w14:textId="795B90C9" w:rsidR="008154E0" w:rsidRDefault="008154E0" w:rsidP="00732722">
      <w:pPr>
        <w:spacing w:after="240" w:line="360" w:lineRule="auto"/>
        <w:ind w:firstLine="284"/>
        <w:jc w:val="both"/>
      </w:pPr>
    </w:p>
    <w:p w14:paraId="48CE681A" w14:textId="27C32C74" w:rsidR="008154E0" w:rsidRDefault="008154E0" w:rsidP="00732722">
      <w:pPr>
        <w:spacing w:after="240" w:line="360" w:lineRule="auto"/>
        <w:ind w:firstLine="284"/>
        <w:jc w:val="both"/>
      </w:pPr>
    </w:p>
    <w:p w14:paraId="058D1F2F" w14:textId="11F1F4AA" w:rsidR="008154E0" w:rsidRDefault="008154E0" w:rsidP="00732722">
      <w:pPr>
        <w:spacing w:after="240" w:line="360" w:lineRule="auto"/>
        <w:ind w:firstLine="284"/>
        <w:jc w:val="both"/>
      </w:pPr>
    </w:p>
    <w:p w14:paraId="0A43E624" w14:textId="69E0B862" w:rsidR="008154E0" w:rsidRDefault="008154E0" w:rsidP="00732722">
      <w:pPr>
        <w:spacing w:after="240" w:line="360" w:lineRule="auto"/>
        <w:ind w:firstLine="284"/>
        <w:jc w:val="both"/>
      </w:pPr>
    </w:p>
    <w:p w14:paraId="6D0E887A" w14:textId="61969A58" w:rsidR="008154E0" w:rsidRDefault="008154E0" w:rsidP="00732722">
      <w:pPr>
        <w:spacing w:after="240" w:line="360" w:lineRule="auto"/>
        <w:ind w:firstLine="284"/>
        <w:jc w:val="both"/>
      </w:pPr>
    </w:p>
    <w:p w14:paraId="5C830C16" w14:textId="263998CE" w:rsidR="008154E0" w:rsidRDefault="0035336F" w:rsidP="0035336F">
      <w:pPr>
        <w:spacing w:after="240" w:line="360" w:lineRule="auto"/>
        <w:ind w:firstLine="284"/>
        <w:jc w:val="both"/>
      </w:pPr>
      <w:r>
        <w:rPr>
          <w:noProof/>
        </w:rPr>
        <mc:AlternateContent>
          <mc:Choice Requires="wps">
            <w:drawing>
              <wp:anchor distT="0" distB="0" distL="114300" distR="114300" simplePos="0" relativeHeight="251784192" behindDoc="0" locked="0" layoutInCell="1" allowOverlap="1" wp14:anchorId="5CD8FEAB" wp14:editId="63DDBBA7">
                <wp:simplePos x="0" y="0"/>
                <wp:positionH relativeFrom="margin">
                  <wp:align>center</wp:align>
                </wp:positionH>
                <wp:positionV relativeFrom="paragraph">
                  <wp:posOffset>32519</wp:posOffset>
                </wp:positionV>
                <wp:extent cx="2293620" cy="160020"/>
                <wp:effectExtent l="0" t="0" r="0" b="0"/>
                <wp:wrapSquare wrapText="bothSides"/>
                <wp:docPr id="94" name="Zone de texte 94"/>
                <wp:cNvGraphicFramePr/>
                <a:graphic xmlns:a="http://schemas.openxmlformats.org/drawingml/2006/main">
                  <a:graphicData uri="http://schemas.microsoft.com/office/word/2010/wordprocessingShape">
                    <wps:wsp>
                      <wps:cNvSpPr txBox="1"/>
                      <wps:spPr>
                        <a:xfrm>
                          <a:off x="0" y="0"/>
                          <a:ext cx="2293620" cy="160020"/>
                        </a:xfrm>
                        <a:prstGeom prst="rect">
                          <a:avLst/>
                        </a:prstGeom>
                        <a:solidFill>
                          <a:prstClr val="white"/>
                        </a:solidFill>
                        <a:ln>
                          <a:noFill/>
                        </a:ln>
                      </wps:spPr>
                      <wps:txbx>
                        <w:txbxContent>
                          <w:p w14:paraId="5876FD69" w14:textId="59A0CEFF" w:rsidR="00EF3E4D" w:rsidRPr="00675137" w:rsidRDefault="00EF3E4D" w:rsidP="00EF3E4D">
                            <w:pPr>
                              <w:pStyle w:val="Lgende"/>
                              <w:rPr>
                                <w:szCs w:val="24"/>
                              </w:rPr>
                            </w:pPr>
                            <w:bookmarkStart w:id="65" w:name="_Toc123850876"/>
                            <w:r>
                              <w:t xml:space="preserve">Figure </w:t>
                            </w:r>
                            <w:fldSimple w:instr=" SEQ Figure \* ARABIC ">
                              <w:r w:rsidR="008E235A">
                                <w:rPr>
                                  <w:noProof/>
                                </w:rPr>
                                <w:t>30</w:t>
                              </w:r>
                            </w:fldSimple>
                            <w:r>
                              <w:t xml:space="preserve">: Modification port </w:t>
                            </w:r>
                            <w:r w:rsidRPr="003279B7">
                              <w:t>(Source: Auteur)</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8FEAB" id="Zone de texte 94" o:spid="_x0000_s1055" type="#_x0000_t202" style="position:absolute;left:0;text-align:left;margin-left:0;margin-top:2.55pt;width:180.6pt;height:12.6pt;z-index:25178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F7GwIAAEMEAAAOAAAAZHJzL2Uyb0RvYy54bWysU01v2zAMvQ/YfxB0X+xkQLAGcYosRYYB&#10;QVsgHXpWZCkWIIsapcTOfv0ofyRbt9Owi0yLFMn3Hrm8b2vLzgqDAVfw6STnTDkJpXHHgn972X74&#10;xFmIwpXCglMFv6jA71fv3y0bv1AzqMCWChklcWHR+IJXMfpFlgVZqVqECXjlyKkBaxHpF49ZiaKh&#10;7LXNZnk+zxrA0iNIFQLdPvROvurya61kfNI6qMhswam32J3YnYd0ZqulWBxR+MrIoQ3xD13Uwjgq&#10;ek31IKJgJzR/pKqNRAig40RCnYHWRqoOA6GZ5m/Q7CvhVYeFyAn+SlP4f2nl43nvn5HF9jO0JGAi&#10;pPFhEegy4Wk11ulLnTLyE4WXK22qjUzS5Wx293E+I5ck33Se52RTmuz22mOIXxTULBkFR5KlY0uc&#10;dyH2oWNIKhbAmnJrrE0/ybGxyM6CJGwqE9WQ/Lco61Ksg/SqT5hushuUZMX20DJTUsd3I84DlBeC&#10;j9BPRvBya6jgToT4LJBGgWDReMcnOrSFpuAwWJxVgD/+dp/iSSHyctbQaBU8fD8JVJzZr460S3M4&#10;Gjgah9Fwp3oDBHVKi+NlZ9IDjHY0NUL9SlO/TlXIJZykWgWPo7mJ/YDT1ki1XndBNG1exJ3be5lS&#10;j8S+tK8C/SBLJEEfYRw6sXijTh/b07w+RdCmky4R27M48E2T2ok/bFVahV//u6jb7q9+AgAA//8D&#10;AFBLAwQUAAYACAAAACEAFkYF0twAAAAFAQAADwAAAGRycy9kb3ducmV2LnhtbEyPwU7DMBBE70j8&#10;g7VIXBB1kooIpXEqaOEGh5aq523sJhHxOrKdJv17lhPcdjSjmbflera9uBgfOkcK0kUCwlDtdEeN&#10;gsPX++MziBCRNPaOjIKrCbCubm9KLLSbaGcu+9gILqFQoII2xqGQMtStsRgWbjDE3tl5i5Glb6T2&#10;OHG57WWWJLm02BEvtDiYTWvq7/1oFeRbP0472jxsD28f+Dk02fH1elTq/m5+WYGIZo5/YfjFZ3So&#10;mOnkRtJB9Ar4kajgKQXB5jJPMxAnPpIlyKqU/+mrHwAAAP//AwBQSwECLQAUAAYACAAAACEAtoM4&#10;kv4AAADhAQAAEwAAAAAAAAAAAAAAAAAAAAAAW0NvbnRlbnRfVHlwZXNdLnhtbFBLAQItABQABgAI&#10;AAAAIQA4/SH/1gAAAJQBAAALAAAAAAAAAAAAAAAAAC8BAABfcmVscy8ucmVsc1BLAQItABQABgAI&#10;AAAAIQD+SHF7GwIAAEMEAAAOAAAAAAAAAAAAAAAAAC4CAABkcnMvZTJvRG9jLnhtbFBLAQItABQA&#10;BgAIAAAAIQAWRgXS3AAAAAUBAAAPAAAAAAAAAAAAAAAAAHUEAABkcnMvZG93bnJldi54bWxQSwUG&#10;AAAAAAQABADzAAAAfgUAAAAA&#10;" stroked="f">
                <v:textbox inset="0,0,0,0">
                  <w:txbxContent>
                    <w:p w14:paraId="5876FD69" w14:textId="59A0CEFF" w:rsidR="00EF3E4D" w:rsidRPr="00675137" w:rsidRDefault="00EF3E4D" w:rsidP="00EF3E4D">
                      <w:pPr>
                        <w:pStyle w:val="Lgende"/>
                        <w:rPr>
                          <w:szCs w:val="24"/>
                        </w:rPr>
                      </w:pPr>
                      <w:bookmarkStart w:id="95" w:name="_Toc123850876"/>
                      <w:r>
                        <w:t xml:space="preserve">Figure </w:t>
                      </w:r>
                      <w:r>
                        <w:fldChar w:fldCharType="begin"/>
                      </w:r>
                      <w:r>
                        <w:instrText xml:space="preserve"> SEQ Figure \* ARABIC </w:instrText>
                      </w:r>
                      <w:r>
                        <w:fldChar w:fldCharType="separate"/>
                      </w:r>
                      <w:r w:rsidR="008E235A">
                        <w:rPr>
                          <w:noProof/>
                        </w:rPr>
                        <w:t>30</w:t>
                      </w:r>
                      <w:r>
                        <w:fldChar w:fldCharType="end"/>
                      </w:r>
                      <w:r>
                        <w:t xml:space="preserve">: Modification port </w:t>
                      </w:r>
                      <w:r w:rsidRPr="003279B7">
                        <w:t>(Source: Auteur)</w:t>
                      </w:r>
                      <w:bookmarkEnd w:id="95"/>
                    </w:p>
                  </w:txbxContent>
                </v:textbox>
                <w10:wrap type="square" anchorx="margin"/>
              </v:shape>
            </w:pict>
          </mc:Fallback>
        </mc:AlternateContent>
      </w:r>
    </w:p>
    <w:p w14:paraId="30F74420" w14:textId="11FA845E" w:rsidR="008154E0" w:rsidRDefault="0035336F" w:rsidP="00732722">
      <w:pPr>
        <w:pStyle w:val="Paragraphedeliste"/>
        <w:numPr>
          <w:ilvl w:val="0"/>
          <w:numId w:val="40"/>
        </w:numPr>
        <w:spacing w:after="240" w:line="360" w:lineRule="auto"/>
        <w:jc w:val="both"/>
      </w:pPr>
      <w:r w:rsidRPr="00CE2EC0">
        <w:rPr>
          <w:noProof/>
        </w:rPr>
        <w:drawing>
          <wp:anchor distT="0" distB="0" distL="114300" distR="114300" simplePos="0" relativeHeight="251702272" behindDoc="0" locked="0" layoutInCell="1" allowOverlap="1" wp14:anchorId="6AE2A8A1" wp14:editId="3E21C144">
            <wp:simplePos x="0" y="0"/>
            <wp:positionH relativeFrom="margin">
              <wp:align>center</wp:align>
            </wp:positionH>
            <wp:positionV relativeFrom="margin">
              <wp:posOffset>4025198</wp:posOffset>
            </wp:positionV>
            <wp:extent cx="4092575" cy="2777490"/>
            <wp:effectExtent l="0" t="0" r="3175" b="3810"/>
            <wp:wrapSquare wrapText="bothSides"/>
            <wp:docPr id="33" name="Image 33" descr="Une image contenant texte, intérieur, équipement électroniqu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ne image contenant texte, intérieur, équipement électronique, ordinateur&#10;&#10;Description générée automatiquement"/>
                    <pic:cNvPicPr/>
                  </pic:nvPicPr>
                  <pic:blipFill rotWithShape="1">
                    <a:blip r:embed="rId81">
                      <a:extLst>
                        <a:ext uri="{28A0092B-C50C-407E-A947-70E740481C1C}">
                          <a14:useLocalDpi xmlns:a14="http://schemas.microsoft.com/office/drawing/2010/main" val="0"/>
                        </a:ext>
                      </a:extLst>
                    </a:blip>
                    <a:srcRect l="19841" t="28322" r="19091" b="21208"/>
                    <a:stretch/>
                  </pic:blipFill>
                  <pic:spPr bwMode="auto">
                    <a:xfrm>
                      <a:off x="0" y="0"/>
                      <a:ext cx="4092575" cy="2777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4E0">
        <w:t>Redémarrer le Raspberry Pi afin d’enregistrer les modifications.</w:t>
      </w:r>
    </w:p>
    <w:p w14:paraId="45BAD150" w14:textId="383F4AEA" w:rsidR="008154E0" w:rsidRDefault="008154E0" w:rsidP="00732722">
      <w:pPr>
        <w:spacing w:after="240" w:line="360" w:lineRule="auto"/>
        <w:ind w:firstLine="284"/>
        <w:jc w:val="both"/>
      </w:pPr>
    </w:p>
    <w:p w14:paraId="3FFC8F2F" w14:textId="3DAB2269" w:rsidR="008154E0" w:rsidRDefault="008154E0" w:rsidP="00732722">
      <w:pPr>
        <w:spacing w:after="240" w:line="360" w:lineRule="auto"/>
        <w:ind w:firstLine="284"/>
        <w:jc w:val="both"/>
      </w:pPr>
    </w:p>
    <w:p w14:paraId="46833BD0" w14:textId="339A7514" w:rsidR="008154E0" w:rsidRDefault="008154E0" w:rsidP="00732722">
      <w:pPr>
        <w:spacing w:after="240" w:line="360" w:lineRule="auto"/>
        <w:ind w:firstLine="284"/>
        <w:jc w:val="both"/>
      </w:pPr>
    </w:p>
    <w:p w14:paraId="478A43ED" w14:textId="1E5CB5C3" w:rsidR="008154E0" w:rsidRDefault="008154E0" w:rsidP="00732722">
      <w:pPr>
        <w:spacing w:after="240" w:line="360" w:lineRule="auto"/>
        <w:ind w:firstLine="284"/>
        <w:jc w:val="both"/>
      </w:pPr>
    </w:p>
    <w:p w14:paraId="65B5CB6F" w14:textId="0A4A5A1D" w:rsidR="008154E0" w:rsidRDefault="008154E0" w:rsidP="00732722">
      <w:pPr>
        <w:spacing w:after="240" w:line="360" w:lineRule="auto"/>
        <w:ind w:firstLine="284"/>
        <w:jc w:val="both"/>
      </w:pPr>
    </w:p>
    <w:p w14:paraId="616FB684" w14:textId="7C82CFF2" w:rsidR="008154E0" w:rsidRDefault="008154E0" w:rsidP="00732722">
      <w:pPr>
        <w:spacing w:after="240" w:line="360" w:lineRule="auto"/>
        <w:ind w:firstLine="284"/>
        <w:jc w:val="both"/>
      </w:pPr>
    </w:p>
    <w:p w14:paraId="417077DE" w14:textId="52B4D513" w:rsidR="008154E0" w:rsidRDefault="0035336F" w:rsidP="00732722">
      <w:pPr>
        <w:spacing w:after="240" w:line="360" w:lineRule="auto"/>
        <w:ind w:firstLine="284"/>
        <w:jc w:val="both"/>
      </w:pPr>
      <w:r>
        <w:rPr>
          <w:noProof/>
        </w:rPr>
        <mc:AlternateContent>
          <mc:Choice Requires="wps">
            <w:drawing>
              <wp:anchor distT="0" distB="0" distL="114300" distR="114300" simplePos="0" relativeHeight="251786240" behindDoc="0" locked="0" layoutInCell="1" allowOverlap="1" wp14:anchorId="1BEDE8F9" wp14:editId="23374E22">
                <wp:simplePos x="0" y="0"/>
                <wp:positionH relativeFrom="margin">
                  <wp:align>center</wp:align>
                </wp:positionH>
                <wp:positionV relativeFrom="paragraph">
                  <wp:posOffset>366930</wp:posOffset>
                </wp:positionV>
                <wp:extent cx="2911475" cy="192405"/>
                <wp:effectExtent l="0" t="0" r="3175" b="0"/>
                <wp:wrapSquare wrapText="bothSides"/>
                <wp:docPr id="95" name="Zone de texte 95"/>
                <wp:cNvGraphicFramePr/>
                <a:graphic xmlns:a="http://schemas.openxmlformats.org/drawingml/2006/main">
                  <a:graphicData uri="http://schemas.microsoft.com/office/word/2010/wordprocessingShape">
                    <wps:wsp>
                      <wps:cNvSpPr txBox="1"/>
                      <wps:spPr>
                        <a:xfrm>
                          <a:off x="0" y="0"/>
                          <a:ext cx="2911475" cy="192405"/>
                        </a:xfrm>
                        <a:prstGeom prst="rect">
                          <a:avLst/>
                        </a:prstGeom>
                        <a:solidFill>
                          <a:prstClr val="white"/>
                        </a:solidFill>
                        <a:ln>
                          <a:noFill/>
                        </a:ln>
                      </wps:spPr>
                      <wps:txbx>
                        <w:txbxContent>
                          <w:p w14:paraId="6C511C3E" w14:textId="7D202046" w:rsidR="00EF3E4D" w:rsidRPr="00562C62" w:rsidRDefault="00EF3E4D" w:rsidP="00EF3E4D">
                            <w:pPr>
                              <w:pStyle w:val="Lgende"/>
                              <w:rPr>
                                <w:szCs w:val="24"/>
                              </w:rPr>
                            </w:pPr>
                            <w:bookmarkStart w:id="66" w:name="_Toc123850877"/>
                            <w:r>
                              <w:t xml:space="preserve">Figure </w:t>
                            </w:r>
                            <w:fldSimple w:instr=" SEQ Figure \* ARABIC ">
                              <w:r w:rsidR="008E235A">
                                <w:rPr>
                                  <w:noProof/>
                                </w:rPr>
                                <w:t>31</w:t>
                              </w:r>
                            </w:fldSimple>
                            <w:r>
                              <w:t xml:space="preserve">: Redémarrage Raspberry Pi </w:t>
                            </w:r>
                            <w:r w:rsidRPr="00E8487F">
                              <w:t>(Source: Auteur)</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DE8F9" id="Zone de texte 95" o:spid="_x0000_s1056" type="#_x0000_t202" style="position:absolute;left:0;text-align:left;margin-left:0;margin-top:28.9pt;width:229.25pt;height:15.15pt;z-index:251786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j9HQIAAEMEAAAOAAAAZHJzL2Uyb0RvYy54bWysU8Fu2zAMvQ/YPwi6L46zdluDOEWWIsOA&#10;oi2QDj0rshwLkEWNUmJnXz9KtpOt22nYRaZJ6lHke1zcdo1hR4Vegy14PplypqyEUtt9wb89b959&#10;4swHYUthwKqCn5Tnt8u3bxatm6sZ1GBKhYxArJ+3ruB1CG6eZV7WqhF+Ak5ZClaAjQj0i/usRNES&#10;emOy2XT6IWsBS4cglffkveuDfJnwq0rJ8FhVXgVmCk5vC+nEdO7imS0XYr5H4Woth2eIf3hFI7Sl&#10;omeoOxEEO6D+A6rREsFDFSYSmgyqSkuVeqBu8umrbra1cCr1QsPx7jwm//9g5cNx656Qhe4zdERg&#10;HEjr/NyTM/bTVdjEL72UUZxGeDqPTXWBSXLObvL86uM1Z5Ji+c3sanodYbLLbYc+fFHQsGgUHImW&#10;NC1xvPehTx1TYjEPRpcbbUz8iYG1QXYURGFb66AG8N+yjI25FuKtHjB6sksr0QrdrmO6LPj7RHx0&#10;7aA8UfsIvTK8kxtNBe+FD08CSQrUMck7PNJRGWgLDoPFWQ3442/+mE8MUZSzlqRVcP/9IFBxZr5a&#10;4i7qcDRwNHajYQ/NGqjVnBbHyWTSBQxmNCuE5oVUv4pVKCSspFoFD6O5Dr3AaWukWq1SEqnNiXBv&#10;t05G6HGwz92LQDfQEojQBxhFJ+av2Olz+zGvDgEqnai7THGYNyk1kT9sVVyFX/9T1mX3lz8BAAD/&#10;/wMAUEsDBBQABgAIAAAAIQAkqtw93QAAAAYBAAAPAAAAZHJzL2Rvd25yZXYueG1sTM/BTsMwDAbg&#10;OxLvEBmJC2LpJjqq0nSCjd3gsDHt7DWmrWicKknX7u3JTnC0fuv352I1mU6cyfnWsoL5LAFBXFnd&#10;cq3g8LV9zED4gKyxs0wKLuRhVd7eFJhrO/KOzvtQi1jCPkcFTQh9LqWvGjLoZ7Ynjtm3dQZDHF0t&#10;tcMxlptOLpJkKQ22HC802NO6oepnPxgFy40bxh2vHzaH9w/87OvF8e1yVOr+bnp9ARFoCn/LcOVH&#10;OpTRdLIDay86BfGRoCB9jv6YPqVZCuKkIMvmIMtC/ueXvwAAAP//AwBQSwECLQAUAAYACAAAACEA&#10;toM4kv4AAADhAQAAEwAAAAAAAAAAAAAAAAAAAAAAW0NvbnRlbnRfVHlwZXNdLnhtbFBLAQItABQA&#10;BgAIAAAAIQA4/SH/1gAAAJQBAAALAAAAAAAAAAAAAAAAAC8BAABfcmVscy8ucmVsc1BLAQItABQA&#10;BgAIAAAAIQByRLj9HQIAAEMEAAAOAAAAAAAAAAAAAAAAAC4CAABkcnMvZTJvRG9jLnhtbFBLAQIt&#10;ABQABgAIAAAAIQAkqtw93QAAAAYBAAAPAAAAAAAAAAAAAAAAAHcEAABkcnMvZG93bnJldi54bWxQ&#10;SwUGAAAAAAQABADzAAAAgQUAAAAA&#10;" stroked="f">
                <v:textbox inset="0,0,0,0">
                  <w:txbxContent>
                    <w:p w14:paraId="6C511C3E" w14:textId="7D202046" w:rsidR="00EF3E4D" w:rsidRPr="00562C62" w:rsidRDefault="00EF3E4D" w:rsidP="00EF3E4D">
                      <w:pPr>
                        <w:pStyle w:val="Lgende"/>
                        <w:rPr>
                          <w:szCs w:val="24"/>
                        </w:rPr>
                      </w:pPr>
                      <w:bookmarkStart w:id="97" w:name="_Toc123850877"/>
                      <w:r>
                        <w:t xml:space="preserve">Figure </w:t>
                      </w:r>
                      <w:r>
                        <w:fldChar w:fldCharType="begin"/>
                      </w:r>
                      <w:r>
                        <w:instrText xml:space="preserve"> SEQ Figure \* ARABIC </w:instrText>
                      </w:r>
                      <w:r>
                        <w:fldChar w:fldCharType="separate"/>
                      </w:r>
                      <w:r w:rsidR="008E235A">
                        <w:rPr>
                          <w:noProof/>
                        </w:rPr>
                        <w:t>31</w:t>
                      </w:r>
                      <w:r>
                        <w:fldChar w:fldCharType="end"/>
                      </w:r>
                      <w:r>
                        <w:t xml:space="preserve">: Redémarrage Raspberry Pi </w:t>
                      </w:r>
                      <w:r w:rsidRPr="00E8487F">
                        <w:t>(Source: Auteur)</w:t>
                      </w:r>
                      <w:bookmarkEnd w:id="97"/>
                    </w:p>
                  </w:txbxContent>
                </v:textbox>
                <w10:wrap type="square" anchorx="margin"/>
              </v:shape>
            </w:pict>
          </mc:Fallback>
        </mc:AlternateContent>
      </w:r>
    </w:p>
    <w:p w14:paraId="78F7CF36" w14:textId="55D546EC" w:rsidR="008154E0" w:rsidRDefault="008154E0" w:rsidP="00732722">
      <w:pPr>
        <w:spacing w:after="240" w:line="360" w:lineRule="auto"/>
        <w:ind w:firstLine="284"/>
        <w:jc w:val="both"/>
      </w:pPr>
    </w:p>
    <w:p w14:paraId="720EB2C2" w14:textId="67249ED3" w:rsidR="008154E0" w:rsidRDefault="008154E0" w:rsidP="00732722">
      <w:pPr>
        <w:spacing w:after="240" w:line="360" w:lineRule="auto"/>
        <w:ind w:firstLine="284"/>
        <w:jc w:val="both"/>
      </w:pPr>
    </w:p>
    <w:p w14:paraId="02EDEE9B" w14:textId="7CE75DA3" w:rsidR="0035336F" w:rsidRDefault="0035336F" w:rsidP="00732722">
      <w:pPr>
        <w:spacing w:after="240" w:line="360" w:lineRule="auto"/>
        <w:ind w:firstLine="284"/>
        <w:jc w:val="both"/>
      </w:pPr>
    </w:p>
    <w:p w14:paraId="5300324C" w14:textId="77777777" w:rsidR="0035336F" w:rsidRDefault="0035336F" w:rsidP="00732722">
      <w:pPr>
        <w:spacing w:after="240" w:line="360" w:lineRule="auto"/>
        <w:ind w:firstLine="284"/>
        <w:jc w:val="both"/>
      </w:pPr>
    </w:p>
    <w:p w14:paraId="2D9D3E72" w14:textId="401653D7" w:rsidR="00D5055A" w:rsidRPr="008154E0" w:rsidRDefault="008154E0" w:rsidP="00732722">
      <w:pPr>
        <w:spacing w:after="240" w:line="360" w:lineRule="auto"/>
        <w:ind w:firstLine="284"/>
        <w:jc w:val="both"/>
      </w:pPr>
      <w:r w:rsidRPr="008154E0">
        <w:lastRenderedPageBreak/>
        <w:t>A prés</w:t>
      </w:r>
      <w:r>
        <w:t xml:space="preserve">ent, si nous essayons de </w:t>
      </w:r>
      <w:r w:rsidR="00B46214">
        <w:t xml:space="preserve">nous </w:t>
      </w:r>
      <w:r>
        <w:t xml:space="preserve">connecter </w:t>
      </w:r>
      <w:r w:rsidR="00B46214">
        <w:t xml:space="preserve">au Raspberry Pi avec </w:t>
      </w:r>
      <w:r>
        <w:t>PuTTY avec le port 22, il y a un message d’erreur qui s’affiche.</w:t>
      </w:r>
    </w:p>
    <w:p w14:paraId="0F3BF555" w14:textId="2C8AD638" w:rsidR="00D5055A" w:rsidRDefault="0035336F" w:rsidP="00732722">
      <w:pPr>
        <w:spacing w:after="240" w:line="360" w:lineRule="auto"/>
        <w:ind w:firstLine="284"/>
        <w:jc w:val="both"/>
      </w:pPr>
      <w:r w:rsidRPr="00EE2A56">
        <w:rPr>
          <w:noProof/>
        </w:rPr>
        <w:drawing>
          <wp:anchor distT="0" distB="0" distL="114300" distR="114300" simplePos="0" relativeHeight="251703296" behindDoc="0" locked="0" layoutInCell="1" allowOverlap="1" wp14:anchorId="01B9CFE0" wp14:editId="44673FCE">
            <wp:simplePos x="0" y="0"/>
            <wp:positionH relativeFrom="margin">
              <wp:align>center</wp:align>
            </wp:positionH>
            <wp:positionV relativeFrom="paragraph">
              <wp:posOffset>3476</wp:posOffset>
            </wp:positionV>
            <wp:extent cx="5037455" cy="3161030"/>
            <wp:effectExtent l="0" t="0" r="0" b="1270"/>
            <wp:wrapSquare wrapText="bothSides"/>
            <wp:docPr id="35" name="Image 35" descr="Une image contenant texte, capture d’écran, monit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 capture d’écran, moniteur, équipement électronique&#10;&#10;Description générée automatiquement"/>
                    <pic:cNvPicPr/>
                  </pic:nvPicPr>
                  <pic:blipFill rotWithShape="1">
                    <a:blip r:embed="rId82">
                      <a:extLst>
                        <a:ext uri="{28A0092B-C50C-407E-A947-70E740481C1C}">
                          <a14:useLocalDpi xmlns:a14="http://schemas.microsoft.com/office/drawing/2010/main" val="0"/>
                        </a:ext>
                      </a:extLst>
                    </a:blip>
                    <a:srcRect l="4117" t="5799" r="1962" b="4769"/>
                    <a:stretch/>
                  </pic:blipFill>
                  <pic:spPr bwMode="auto">
                    <a:xfrm>
                      <a:off x="0" y="0"/>
                      <a:ext cx="5037455" cy="3161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9B4199" w14:textId="77777777" w:rsidR="008154E0" w:rsidRDefault="008154E0" w:rsidP="00732722">
      <w:pPr>
        <w:spacing w:after="240" w:line="360" w:lineRule="auto"/>
        <w:ind w:firstLine="284"/>
        <w:jc w:val="both"/>
      </w:pPr>
    </w:p>
    <w:p w14:paraId="56F3591A" w14:textId="77777777" w:rsidR="008154E0" w:rsidRDefault="008154E0" w:rsidP="00732722">
      <w:pPr>
        <w:spacing w:after="240" w:line="360" w:lineRule="auto"/>
        <w:ind w:firstLine="284"/>
        <w:jc w:val="both"/>
      </w:pPr>
    </w:p>
    <w:p w14:paraId="40AEED4E" w14:textId="77777777" w:rsidR="008154E0" w:rsidRDefault="008154E0" w:rsidP="00732722">
      <w:pPr>
        <w:spacing w:after="240" w:line="360" w:lineRule="auto"/>
        <w:ind w:firstLine="284"/>
        <w:jc w:val="both"/>
      </w:pPr>
    </w:p>
    <w:p w14:paraId="58326DDF" w14:textId="77777777" w:rsidR="008154E0" w:rsidRDefault="008154E0" w:rsidP="00732722">
      <w:pPr>
        <w:spacing w:after="240" w:line="360" w:lineRule="auto"/>
        <w:ind w:firstLine="284"/>
        <w:jc w:val="both"/>
      </w:pPr>
    </w:p>
    <w:p w14:paraId="2A0FF8BC" w14:textId="77777777" w:rsidR="008154E0" w:rsidRDefault="008154E0" w:rsidP="00732722">
      <w:pPr>
        <w:spacing w:after="240" w:line="360" w:lineRule="auto"/>
        <w:ind w:firstLine="284"/>
        <w:jc w:val="both"/>
      </w:pPr>
    </w:p>
    <w:p w14:paraId="659C379F" w14:textId="77777777" w:rsidR="008154E0" w:rsidRDefault="008154E0" w:rsidP="00732722">
      <w:pPr>
        <w:spacing w:after="240" w:line="360" w:lineRule="auto"/>
        <w:ind w:firstLine="284"/>
        <w:jc w:val="both"/>
      </w:pPr>
    </w:p>
    <w:p w14:paraId="11D3A62D" w14:textId="77777777" w:rsidR="008154E0" w:rsidRDefault="008154E0" w:rsidP="00732722">
      <w:pPr>
        <w:spacing w:after="240" w:line="360" w:lineRule="auto"/>
        <w:ind w:firstLine="284"/>
        <w:jc w:val="both"/>
      </w:pPr>
    </w:p>
    <w:p w14:paraId="70086473" w14:textId="339B2AA2" w:rsidR="008154E0" w:rsidRDefault="0035336F" w:rsidP="00732722">
      <w:pPr>
        <w:spacing w:after="240" w:line="360" w:lineRule="auto"/>
        <w:ind w:firstLine="284"/>
        <w:jc w:val="both"/>
      </w:pPr>
      <w:r>
        <w:rPr>
          <w:noProof/>
        </w:rPr>
        <mc:AlternateContent>
          <mc:Choice Requires="wps">
            <w:drawing>
              <wp:anchor distT="0" distB="0" distL="114300" distR="114300" simplePos="0" relativeHeight="251788288" behindDoc="0" locked="0" layoutInCell="1" allowOverlap="1" wp14:anchorId="70633936" wp14:editId="38EDBDA3">
                <wp:simplePos x="0" y="0"/>
                <wp:positionH relativeFrom="margin">
                  <wp:align>center</wp:align>
                </wp:positionH>
                <wp:positionV relativeFrom="paragraph">
                  <wp:posOffset>55780</wp:posOffset>
                </wp:positionV>
                <wp:extent cx="1323340" cy="175895"/>
                <wp:effectExtent l="0" t="0" r="0" b="0"/>
                <wp:wrapSquare wrapText="bothSides"/>
                <wp:docPr id="96" name="Zone de texte 96"/>
                <wp:cNvGraphicFramePr/>
                <a:graphic xmlns:a="http://schemas.openxmlformats.org/drawingml/2006/main">
                  <a:graphicData uri="http://schemas.microsoft.com/office/word/2010/wordprocessingShape">
                    <wps:wsp>
                      <wps:cNvSpPr txBox="1"/>
                      <wps:spPr>
                        <a:xfrm>
                          <a:off x="0" y="0"/>
                          <a:ext cx="1323340" cy="175895"/>
                        </a:xfrm>
                        <a:prstGeom prst="rect">
                          <a:avLst/>
                        </a:prstGeom>
                        <a:solidFill>
                          <a:prstClr val="white"/>
                        </a:solidFill>
                        <a:ln>
                          <a:noFill/>
                        </a:ln>
                      </wps:spPr>
                      <wps:txbx>
                        <w:txbxContent>
                          <w:p w14:paraId="124C8506" w14:textId="20AA786F" w:rsidR="00EF3E4D" w:rsidRPr="0041346D" w:rsidRDefault="00EF3E4D" w:rsidP="00EF3E4D">
                            <w:pPr>
                              <w:pStyle w:val="Lgende"/>
                              <w:rPr>
                                <w:rFonts w:cs="Lucida Sans"/>
                                <w:szCs w:val="24"/>
                              </w:rPr>
                            </w:pPr>
                            <w:bookmarkStart w:id="67" w:name="_Toc123850878"/>
                            <w:r>
                              <w:t xml:space="preserve">Figure </w:t>
                            </w:r>
                            <w:fldSimple w:instr=" SEQ Figure \* ARABIC ">
                              <w:r w:rsidR="008E235A">
                                <w:rPr>
                                  <w:noProof/>
                                </w:rPr>
                                <w:t>32</w:t>
                              </w:r>
                            </w:fldSimple>
                            <w:r>
                              <w:t>: Erreur PuTTY</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33936" id="Zone de texte 96" o:spid="_x0000_s1057" type="#_x0000_t202" style="position:absolute;left:0;text-align:left;margin-left:0;margin-top:4.4pt;width:104.2pt;height:13.85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6cfHAIAAEMEAAAOAAAAZHJzL2Uyb0RvYy54bWysU02P0zAQvSPxHyzfafrBwhI1XZWuipCq&#10;3ZW6aM+uYzeWHI8Zu03Kr2ecNC0snBAXZ+IZv/G89zy/a2vLjgqDAVfwyWjMmXISSuP2Bf/2vH53&#10;y1mIwpXCglMFP6nA7xZv38wbn6spVGBLhYxAXMgbX/AqRp9nWZCVqkUYgVeOkhqwFpF+cZ+VKBpC&#10;r202HY8/ZA1g6RGkCoF27/skX3T4WisZH7UOKjJbcLpb7Fbs1l1as8Vc5HsUvjLyfA3xD7eohXHU&#10;9AJ1L6JgBzR/QNVGIgTQcSShzkBrI1U3A00zGb+aZlsJr7pZiJzgLzSF/wcrH45b/4Qstp+hJQET&#10;IY0PeaDNNE+rsU5fuimjPFF4utCm2shkOjSbzmbvKSUpN/l4c/vpJsFk19MeQ/yioGYpKDiSLB1b&#10;4rgJsS8dSlKzANaUa2Nt+kmJlUV2FCRhU5mozuC/VVmXah2kUz1g2smuo6QotruWmbLgs8ucOyhP&#10;ND5C74zg5dpQw40I8UkgWYHGInvHR1q0habgcI44qwB//G0/1ZNClOWsIWsVPHw/CFSc2a+OtEs+&#10;HAIcgt0QuEO9Ahp1Qg/Hyy6kAxjtEGqE+oVcv0xdKCWcpF4Fj0O4ir3B6dVItVx2ReQ2L+LGbb1M&#10;0AOxz+2LQH+WJZKgDzCYTuSv1Olre5qXhwjadNIlYnsWz3yTUzvxz68qPYVf/7uq69tf/AQAAP//&#10;AwBQSwMEFAAGAAgAAAAhABYibQHcAAAABQEAAA8AAABkcnMvZG93bnJldi54bWxMz8FOwzAMBuA7&#10;Eu8QGYkLYikFqqqrO8EGNzhsTDt7TdZWNE6VpGv39oQTHK3f+v25XM2mF2ftfGcZ4WGRgNBcW9Vx&#10;g7D/er/PQfhArKi3rBEu2sOqur4qqVB24q0+70IjYgn7ghDaEIZCSl+32pBf2EFzzE7WGQpxdI1U&#10;jqZYbnqZJkkmDXUcL7Q06HWr6+/daBCyjRunLa/vNvu3D/ocmvTwejkg3t7ML0sQQc/hbxl++ZEO&#10;VTQd7cjKix4hPhIQ8siPYZrkTyCOCI/ZM8iqlP/11Q8AAAD//wMAUEsBAi0AFAAGAAgAAAAhALaD&#10;OJL+AAAA4QEAABMAAAAAAAAAAAAAAAAAAAAAAFtDb250ZW50X1R5cGVzXS54bWxQSwECLQAUAAYA&#10;CAAAACEAOP0h/9YAAACUAQAACwAAAAAAAAAAAAAAAAAvAQAAX3JlbHMvLnJlbHNQSwECLQAUAAYA&#10;CAAAACEAt++nHxwCAABDBAAADgAAAAAAAAAAAAAAAAAuAgAAZHJzL2Uyb0RvYy54bWxQSwECLQAU&#10;AAYACAAAACEAFiJtAdwAAAAFAQAADwAAAAAAAAAAAAAAAAB2BAAAZHJzL2Rvd25yZXYueG1sUEsF&#10;BgAAAAAEAAQA8wAAAH8FAAAAAA==&#10;" stroked="f">
                <v:textbox inset="0,0,0,0">
                  <w:txbxContent>
                    <w:p w14:paraId="124C8506" w14:textId="20AA786F" w:rsidR="00EF3E4D" w:rsidRPr="0041346D" w:rsidRDefault="00EF3E4D" w:rsidP="00EF3E4D">
                      <w:pPr>
                        <w:pStyle w:val="Lgende"/>
                        <w:rPr>
                          <w:rFonts w:cs="Lucida Sans"/>
                          <w:szCs w:val="24"/>
                        </w:rPr>
                      </w:pPr>
                      <w:bookmarkStart w:id="99" w:name="_Toc123850878"/>
                      <w:r>
                        <w:t xml:space="preserve">Figure </w:t>
                      </w:r>
                      <w:r>
                        <w:fldChar w:fldCharType="begin"/>
                      </w:r>
                      <w:r>
                        <w:instrText xml:space="preserve"> SEQ Figure \* ARABIC </w:instrText>
                      </w:r>
                      <w:r>
                        <w:fldChar w:fldCharType="separate"/>
                      </w:r>
                      <w:r w:rsidR="008E235A">
                        <w:rPr>
                          <w:noProof/>
                        </w:rPr>
                        <w:t>32</w:t>
                      </w:r>
                      <w:r>
                        <w:fldChar w:fldCharType="end"/>
                      </w:r>
                      <w:r>
                        <w:t>: Erreur PuTTY</w:t>
                      </w:r>
                      <w:bookmarkEnd w:id="99"/>
                    </w:p>
                  </w:txbxContent>
                </v:textbox>
                <w10:wrap type="square" anchorx="margin"/>
              </v:shape>
            </w:pict>
          </mc:Fallback>
        </mc:AlternateContent>
      </w:r>
    </w:p>
    <w:p w14:paraId="3FF215F6" w14:textId="181E80CC" w:rsidR="00D5055A" w:rsidRDefault="00D61855" w:rsidP="00732722">
      <w:pPr>
        <w:spacing w:after="240" w:line="360" w:lineRule="auto"/>
        <w:ind w:firstLine="284"/>
        <w:jc w:val="both"/>
      </w:pPr>
      <w:r w:rsidRPr="00D61855">
        <w:rPr>
          <w:noProof/>
        </w:rPr>
        <w:drawing>
          <wp:anchor distT="0" distB="0" distL="114300" distR="114300" simplePos="0" relativeHeight="251704320" behindDoc="0" locked="0" layoutInCell="1" allowOverlap="1" wp14:anchorId="6ADA77C0" wp14:editId="114D2319">
            <wp:simplePos x="0" y="0"/>
            <wp:positionH relativeFrom="margin">
              <wp:align>center</wp:align>
            </wp:positionH>
            <wp:positionV relativeFrom="paragraph">
              <wp:posOffset>275088</wp:posOffset>
            </wp:positionV>
            <wp:extent cx="4050823" cy="3648362"/>
            <wp:effectExtent l="0" t="0" r="6985" b="9525"/>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3141" t="4215" r="3880" b="3814"/>
                    <a:stretch/>
                  </pic:blipFill>
                  <pic:spPr bwMode="auto">
                    <a:xfrm>
                      <a:off x="0" y="0"/>
                      <a:ext cx="4050823" cy="3648362"/>
                    </a:xfrm>
                    <a:prstGeom prst="rect">
                      <a:avLst/>
                    </a:prstGeom>
                    <a:ln>
                      <a:noFill/>
                    </a:ln>
                    <a:extLst>
                      <a:ext uri="{53640926-AAD7-44D8-BBD7-CCE9431645EC}">
                        <a14:shadowObscured xmlns:a14="http://schemas.microsoft.com/office/drawing/2010/main"/>
                      </a:ext>
                    </a:extLst>
                  </pic:spPr>
                </pic:pic>
              </a:graphicData>
            </a:graphic>
          </wp:anchor>
        </w:drawing>
      </w:r>
      <w:r w:rsidR="008154E0">
        <w:t>Tandis que si on se connecte avec le nouveau port SSH, la connexion fonctionne.</w:t>
      </w:r>
    </w:p>
    <w:p w14:paraId="781B0CD3" w14:textId="6C19952A" w:rsidR="00D5055A" w:rsidRDefault="00D5055A" w:rsidP="00732722">
      <w:pPr>
        <w:spacing w:after="240" w:line="360" w:lineRule="auto"/>
        <w:ind w:firstLine="284"/>
        <w:jc w:val="both"/>
      </w:pPr>
    </w:p>
    <w:p w14:paraId="548A82E3" w14:textId="14AEFB06" w:rsidR="00D5055A" w:rsidRDefault="00D5055A" w:rsidP="00732722">
      <w:pPr>
        <w:spacing w:after="240" w:line="360" w:lineRule="auto"/>
        <w:ind w:firstLine="284"/>
        <w:jc w:val="both"/>
      </w:pPr>
    </w:p>
    <w:p w14:paraId="10BEDAA8" w14:textId="5CFCF31C" w:rsidR="00D5055A" w:rsidRDefault="00D5055A" w:rsidP="00732722">
      <w:pPr>
        <w:spacing w:after="240" w:line="360" w:lineRule="auto"/>
        <w:ind w:firstLine="284"/>
        <w:jc w:val="both"/>
      </w:pPr>
    </w:p>
    <w:p w14:paraId="4CF3141C" w14:textId="57D48053" w:rsidR="00D5055A" w:rsidRDefault="00D5055A" w:rsidP="00732722">
      <w:pPr>
        <w:spacing w:after="240" w:line="360" w:lineRule="auto"/>
        <w:ind w:firstLine="284"/>
        <w:jc w:val="both"/>
      </w:pPr>
    </w:p>
    <w:p w14:paraId="452C6EAF" w14:textId="758DA7EA" w:rsidR="00D5055A" w:rsidRPr="001A260A" w:rsidRDefault="00D5055A" w:rsidP="00732722">
      <w:pPr>
        <w:spacing w:after="240" w:line="360" w:lineRule="auto"/>
        <w:ind w:firstLine="284"/>
        <w:jc w:val="both"/>
      </w:pPr>
    </w:p>
    <w:p w14:paraId="04FED479" w14:textId="6F53BAC6" w:rsidR="001A260A" w:rsidRDefault="001A260A" w:rsidP="00732722">
      <w:pPr>
        <w:pStyle w:val="Titre2"/>
        <w:jc w:val="both"/>
      </w:pPr>
    </w:p>
    <w:p w14:paraId="7A312135" w14:textId="49D3E205" w:rsidR="008154E0" w:rsidRDefault="008154E0" w:rsidP="00732722">
      <w:pPr>
        <w:jc w:val="both"/>
      </w:pPr>
    </w:p>
    <w:p w14:paraId="6092A5B8" w14:textId="3687F818" w:rsidR="008154E0" w:rsidRDefault="008154E0" w:rsidP="00732722">
      <w:pPr>
        <w:jc w:val="both"/>
      </w:pPr>
    </w:p>
    <w:p w14:paraId="194574D5" w14:textId="5432CD97" w:rsidR="008154E0" w:rsidRDefault="008154E0" w:rsidP="00732722">
      <w:pPr>
        <w:jc w:val="both"/>
      </w:pPr>
    </w:p>
    <w:p w14:paraId="3C05FD70" w14:textId="0924C871" w:rsidR="008154E0" w:rsidRDefault="008154E0" w:rsidP="00732722">
      <w:pPr>
        <w:jc w:val="both"/>
      </w:pPr>
    </w:p>
    <w:p w14:paraId="632A3EFC" w14:textId="1596E904" w:rsidR="008154E0" w:rsidRDefault="008154E0" w:rsidP="00732722">
      <w:pPr>
        <w:jc w:val="both"/>
      </w:pPr>
    </w:p>
    <w:p w14:paraId="5975E916" w14:textId="4479ED52" w:rsidR="008154E0" w:rsidRDefault="008154E0" w:rsidP="00732722">
      <w:pPr>
        <w:jc w:val="both"/>
      </w:pPr>
    </w:p>
    <w:p w14:paraId="14924E9D" w14:textId="18A46369" w:rsidR="008154E0" w:rsidRDefault="008154E0" w:rsidP="00732722">
      <w:pPr>
        <w:jc w:val="both"/>
      </w:pPr>
    </w:p>
    <w:p w14:paraId="75867DB2" w14:textId="22DCB2E7" w:rsidR="008154E0" w:rsidRDefault="008154E0" w:rsidP="00732722">
      <w:pPr>
        <w:jc w:val="both"/>
      </w:pPr>
    </w:p>
    <w:p w14:paraId="07C800F1" w14:textId="1DCA3B94" w:rsidR="008154E0" w:rsidRDefault="008154E0" w:rsidP="00732722">
      <w:pPr>
        <w:jc w:val="both"/>
      </w:pPr>
    </w:p>
    <w:p w14:paraId="725C7076" w14:textId="653FD1A6" w:rsidR="008154E0" w:rsidRDefault="00EF3E4D" w:rsidP="00732722">
      <w:pPr>
        <w:jc w:val="both"/>
      </w:pPr>
      <w:r>
        <w:rPr>
          <w:noProof/>
        </w:rPr>
        <mc:AlternateContent>
          <mc:Choice Requires="wps">
            <w:drawing>
              <wp:anchor distT="0" distB="0" distL="114300" distR="114300" simplePos="0" relativeHeight="251790336" behindDoc="0" locked="0" layoutInCell="1" allowOverlap="1" wp14:anchorId="39254098" wp14:editId="2BC966B8">
                <wp:simplePos x="0" y="0"/>
                <wp:positionH relativeFrom="margin">
                  <wp:align>center</wp:align>
                </wp:positionH>
                <wp:positionV relativeFrom="paragraph">
                  <wp:posOffset>8255</wp:posOffset>
                </wp:positionV>
                <wp:extent cx="3103880" cy="184150"/>
                <wp:effectExtent l="0" t="0" r="1270" b="6350"/>
                <wp:wrapSquare wrapText="bothSides"/>
                <wp:docPr id="97" name="Zone de texte 97"/>
                <wp:cNvGraphicFramePr/>
                <a:graphic xmlns:a="http://schemas.openxmlformats.org/drawingml/2006/main">
                  <a:graphicData uri="http://schemas.microsoft.com/office/word/2010/wordprocessingShape">
                    <wps:wsp>
                      <wps:cNvSpPr txBox="1"/>
                      <wps:spPr>
                        <a:xfrm>
                          <a:off x="0" y="0"/>
                          <a:ext cx="3103880" cy="184150"/>
                        </a:xfrm>
                        <a:prstGeom prst="rect">
                          <a:avLst/>
                        </a:prstGeom>
                        <a:solidFill>
                          <a:prstClr val="white"/>
                        </a:solidFill>
                        <a:ln>
                          <a:noFill/>
                        </a:ln>
                      </wps:spPr>
                      <wps:txbx>
                        <w:txbxContent>
                          <w:p w14:paraId="2AB6DA0D" w14:textId="2B4EAD16" w:rsidR="00EF3E4D" w:rsidRPr="00B83379" w:rsidRDefault="00EF3E4D" w:rsidP="00EF3E4D">
                            <w:pPr>
                              <w:pStyle w:val="Lgende"/>
                              <w:rPr>
                                <w:rFonts w:cs="Lucida Sans"/>
                                <w:szCs w:val="24"/>
                              </w:rPr>
                            </w:pPr>
                            <w:bookmarkStart w:id="68" w:name="_Toc123850879"/>
                            <w:r>
                              <w:t xml:space="preserve">Figure </w:t>
                            </w:r>
                            <w:fldSimple w:instr=" SEQ Figure \* ARABIC ">
                              <w:r w:rsidR="008E235A">
                                <w:rPr>
                                  <w:noProof/>
                                </w:rPr>
                                <w:t>33</w:t>
                              </w:r>
                            </w:fldSimple>
                            <w:r>
                              <w:t xml:space="preserve">: Connexion nouveau port SSH </w:t>
                            </w:r>
                            <w:r w:rsidRPr="000B3AA2">
                              <w:t>(Source: Auteur)</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4098" id="Zone de texte 97" o:spid="_x0000_s1058" type="#_x0000_t202" style="position:absolute;left:0;text-align:left;margin-left:0;margin-top:.65pt;width:244.4pt;height:14.5pt;z-index:25179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7zHgIAAEMEAAAOAAAAZHJzL2Uyb0RvYy54bWysU01v2zAMvQ/YfxB0Xxyn2xAYcYosRYYB&#10;QVsgHXpWZDkWIIsapcTufv0oOU66bqdhF5kWKX6897i47VvDTgq9BlvyfDLlTFkJlbaHkn9/2nyY&#10;c+aDsJUwYFXJX5Tnt8v37xadK9QMGjCVQkZJrC86V/ImBFdkmZeNaoWfgFOWnDVgKwL94iGrUHSU&#10;vTXZbDr9nHWAlUOQynu6vRucfJny17WS4aGuvQrMlJx6C+nEdO7jmS0XojigcI2W5zbEP3TRCm2p&#10;6CXVnQiCHVH/karVEsFDHSYS2gzqWkuVZqBp8umbaXaNcCrNQuB4d4HJ/7+08v60c4/IQv8FeiIw&#10;AtI5X3i6jPP0NbbxS50y8hOELxfYVB+YpMubfHozn5NLki+ff8w/JVyz62uHPnxV0LJolByJloSW&#10;OG19oIoUOobEYh6MrjbamPgTHWuD7CSIwq7RQcUe6cVvUcbGWAvx1eCON9l1lGiFft8zXVHHs3HO&#10;PVQvND7CoAzv5EZTwa3w4VEgSYHGInmHBzpqA13J4Wxx1gD+/Nt9jCeGyMtZR9Iquf9xFKg4M98s&#10;cRd1OBo4GvvRsMd2DTRqTovjZDLpAQYzmjVC+0yqX8Uq5BJWUq2Sh9Fch0HgtDVSrVYpiNTmRNja&#10;nZMx9QjsU/8s0J1pCUToPYyiE8UbdobYAebVMUCtE3UR2AHFM96k1MTPeaviKrz+T1HX3V/+AgAA&#10;//8DAFBLAwQUAAYACAAAACEAPPbZ1NsAAAAFAQAADwAAAGRycy9kb3ducmV2LnhtbEyPwU7DMBBE&#10;70j8g7VIXBB1aFAVhTgVtHCDQ0vV8zZekoh4HcVOk/49ywmOs7OaeVOsZ9epMw2h9WzgYZGAIq68&#10;bbk2cPh8u89AhYhssfNMBi4UYF1eXxWYWz/xjs77WCsJ4ZCjgSbGPtc6VA05DAvfE4v35QeHUeRQ&#10;azvgJOGu08skWWmHLUtDgz1tGqq+96MzsNoO47Tjzd328PqOH329PL5cjsbc3szPT6AizfHvGX7x&#10;BR1KYTr5kW1QnQEZEuWaghLzMctkx8lAmqSgy0L/py9/AAAA//8DAFBLAQItABQABgAIAAAAIQC2&#10;gziS/gAAAOEBAAATAAAAAAAAAAAAAAAAAAAAAABbQ29udGVudF9UeXBlc10ueG1sUEsBAi0AFAAG&#10;AAgAAAAhADj9If/WAAAAlAEAAAsAAAAAAAAAAAAAAAAALwEAAF9yZWxzLy5yZWxzUEsBAi0AFAAG&#10;AAgAAAAhABWKHvMeAgAAQwQAAA4AAAAAAAAAAAAAAAAALgIAAGRycy9lMm9Eb2MueG1sUEsBAi0A&#10;FAAGAAgAAAAhADz22dTbAAAABQEAAA8AAAAAAAAAAAAAAAAAeAQAAGRycy9kb3ducmV2LnhtbFBL&#10;BQYAAAAABAAEAPMAAACABQAAAAA=&#10;" stroked="f">
                <v:textbox inset="0,0,0,0">
                  <w:txbxContent>
                    <w:p w14:paraId="2AB6DA0D" w14:textId="2B4EAD16" w:rsidR="00EF3E4D" w:rsidRPr="00B83379" w:rsidRDefault="00EF3E4D" w:rsidP="00EF3E4D">
                      <w:pPr>
                        <w:pStyle w:val="Lgende"/>
                        <w:rPr>
                          <w:rFonts w:cs="Lucida Sans"/>
                          <w:szCs w:val="24"/>
                        </w:rPr>
                      </w:pPr>
                      <w:bookmarkStart w:id="101" w:name="_Toc123850879"/>
                      <w:r>
                        <w:t xml:space="preserve">Figure </w:t>
                      </w:r>
                      <w:r>
                        <w:fldChar w:fldCharType="begin"/>
                      </w:r>
                      <w:r>
                        <w:instrText xml:space="preserve"> SEQ Figure \* ARABIC </w:instrText>
                      </w:r>
                      <w:r>
                        <w:fldChar w:fldCharType="separate"/>
                      </w:r>
                      <w:r w:rsidR="008E235A">
                        <w:rPr>
                          <w:noProof/>
                        </w:rPr>
                        <w:t>33</w:t>
                      </w:r>
                      <w:r>
                        <w:fldChar w:fldCharType="end"/>
                      </w:r>
                      <w:r>
                        <w:t xml:space="preserve">: Connexion nouveau port SSH </w:t>
                      </w:r>
                      <w:r w:rsidRPr="000B3AA2">
                        <w:t>(Source: Auteur)</w:t>
                      </w:r>
                      <w:bookmarkEnd w:id="101"/>
                    </w:p>
                  </w:txbxContent>
                </v:textbox>
                <w10:wrap type="square" anchorx="margin"/>
              </v:shape>
            </w:pict>
          </mc:Fallback>
        </mc:AlternateContent>
      </w:r>
    </w:p>
    <w:p w14:paraId="3420AAEA" w14:textId="1770E0FA" w:rsidR="008154E0" w:rsidRDefault="008154E0" w:rsidP="00732722">
      <w:pPr>
        <w:jc w:val="both"/>
      </w:pPr>
    </w:p>
    <w:p w14:paraId="607389FF" w14:textId="593203FB" w:rsidR="008154E0" w:rsidRDefault="0035336F" w:rsidP="00732722">
      <w:pPr>
        <w:jc w:val="both"/>
      </w:pPr>
      <w:r w:rsidRPr="00D61855">
        <w:rPr>
          <w:noProof/>
        </w:rPr>
        <w:lastRenderedPageBreak/>
        <w:drawing>
          <wp:anchor distT="0" distB="0" distL="114300" distR="114300" simplePos="0" relativeHeight="251705344" behindDoc="0" locked="0" layoutInCell="1" allowOverlap="1" wp14:anchorId="20AFDD7D" wp14:editId="364F3682">
            <wp:simplePos x="0" y="0"/>
            <wp:positionH relativeFrom="margin">
              <wp:align>center</wp:align>
            </wp:positionH>
            <wp:positionV relativeFrom="paragraph">
              <wp:posOffset>367</wp:posOffset>
            </wp:positionV>
            <wp:extent cx="4123055" cy="2465705"/>
            <wp:effectExtent l="0" t="0" r="0" b="0"/>
            <wp:wrapSquare wrapText="bothSides"/>
            <wp:docPr id="37" name="Image 37" descr="Une image contenant texte, équipement électronique, moni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 équipement électronique, moniteur, ordinateur&#10;&#10;Description générée automatiquement"/>
                    <pic:cNvPicPr/>
                  </pic:nvPicPr>
                  <pic:blipFill rotWithShape="1">
                    <a:blip r:embed="rId84">
                      <a:extLst>
                        <a:ext uri="{28A0092B-C50C-407E-A947-70E740481C1C}">
                          <a14:useLocalDpi xmlns:a14="http://schemas.microsoft.com/office/drawing/2010/main" val="0"/>
                        </a:ext>
                      </a:extLst>
                    </a:blip>
                    <a:srcRect l="4557" t="3781" r="3281" b="7567"/>
                    <a:stretch/>
                  </pic:blipFill>
                  <pic:spPr bwMode="auto">
                    <a:xfrm>
                      <a:off x="0" y="0"/>
                      <a:ext cx="4123055" cy="2465705"/>
                    </a:xfrm>
                    <a:prstGeom prst="rect">
                      <a:avLst/>
                    </a:prstGeom>
                    <a:ln>
                      <a:noFill/>
                    </a:ln>
                    <a:extLst>
                      <a:ext uri="{53640926-AAD7-44D8-BBD7-CCE9431645EC}">
                        <a14:shadowObscured xmlns:a14="http://schemas.microsoft.com/office/drawing/2010/main"/>
                      </a:ext>
                    </a:extLst>
                  </pic:spPr>
                </pic:pic>
              </a:graphicData>
            </a:graphic>
          </wp:anchor>
        </w:drawing>
      </w:r>
    </w:p>
    <w:p w14:paraId="50496D45" w14:textId="13FAE41E" w:rsidR="008154E0" w:rsidRDefault="008154E0" w:rsidP="00732722">
      <w:pPr>
        <w:jc w:val="both"/>
      </w:pPr>
    </w:p>
    <w:p w14:paraId="7DA9974E" w14:textId="34D8C943" w:rsidR="008154E0" w:rsidRDefault="008154E0" w:rsidP="00732722">
      <w:pPr>
        <w:jc w:val="both"/>
      </w:pPr>
    </w:p>
    <w:p w14:paraId="7BADD312" w14:textId="0A2372CE" w:rsidR="008154E0" w:rsidRDefault="008154E0" w:rsidP="00732722">
      <w:pPr>
        <w:jc w:val="both"/>
      </w:pPr>
    </w:p>
    <w:p w14:paraId="69CF6B4A" w14:textId="687F7EC5" w:rsidR="008154E0" w:rsidRDefault="008154E0" w:rsidP="00732722">
      <w:pPr>
        <w:jc w:val="both"/>
      </w:pPr>
    </w:p>
    <w:p w14:paraId="7E2F2C25" w14:textId="46AE4F9E" w:rsidR="008154E0" w:rsidRDefault="008154E0" w:rsidP="00732722">
      <w:pPr>
        <w:jc w:val="both"/>
      </w:pPr>
    </w:p>
    <w:p w14:paraId="126D47C3" w14:textId="780FB37A" w:rsidR="008154E0" w:rsidRDefault="008154E0" w:rsidP="00732722">
      <w:pPr>
        <w:jc w:val="both"/>
      </w:pPr>
    </w:p>
    <w:p w14:paraId="0D653F1E" w14:textId="4071DCD0" w:rsidR="008154E0" w:rsidRDefault="008154E0" w:rsidP="00732722">
      <w:pPr>
        <w:jc w:val="both"/>
      </w:pPr>
    </w:p>
    <w:p w14:paraId="6B30F5AC" w14:textId="1BA651F4" w:rsidR="008154E0" w:rsidRDefault="008154E0" w:rsidP="00732722">
      <w:pPr>
        <w:jc w:val="both"/>
      </w:pPr>
    </w:p>
    <w:p w14:paraId="44E032B6" w14:textId="3D5ECDCD" w:rsidR="008154E0" w:rsidRDefault="008154E0" w:rsidP="00732722">
      <w:pPr>
        <w:jc w:val="both"/>
      </w:pPr>
    </w:p>
    <w:p w14:paraId="711468D4" w14:textId="43FDADDF" w:rsidR="008154E0" w:rsidRDefault="008154E0" w:rsidP="00732722">
      <w:pPr>
        <w:jc w:val="both"/>
      </w:pPr>
    </w:p>
    <w:p w14:paraId="76040F89" w14:textId="2D4A8614" w:rsidR="008154E0" w:rsidRDefault="008154E0" w:rsidP="00732722">
      <w:pPr>
        <w:jc w:val="both"/>
      </w:pPr>
    </w:p>
    <w:p w14:paraId="484414E6" w14:textId="76E28C66" w:rsidR="008154E0" w:rsidRDefault="008154E0" w:rsidP="00732722">
      <w:pPr>
        <w:jc w:val="both"/>
      </w:pPr>
    </w:p>
    <w:p w14:paraId="6C3124E1" w14:textId="011497B7" w:rsidR="008154E0" w:rsidRDefault="008154E0" w:rsidP="00732722">
      <w:pPr>
        <w:jc w:val="both"/>
      </w:pPr>
    </w:p>
    <w:p w14:paraId="78640F49" w14:textId="6EF03AF5" w:rsidR="008154E0" w:rsidRDefault="008154E0" w:rsidP="00732722">
      <w:pPr>
        <w:jc w:val="both"/>
      </w:pPr>
    </w:p>
    <w:p w14:paraId="533556A2" w14:textId="26CF7DAD" w:rsidR="001E7D00" w:rsidRDefault="0035336F" w:rsidP="00732722">
      <w:pPr>
        <w:jc w:val="both"/>
      </w:pPr>
      <w:r>
        <w:rPr>
          <w:noProof/>
        </w:rPr>
        <mc:AlternateContent>
          <mc:Choice Requires="wps">
            <w:drawing>
              <wp:anchor distT="0" distB="0" distL="114300" distR="114300" simplePos="0" relativeHeight="251792384" behindDoc="0" locked="0" layoutInCell="1" allowOverlap="1" wp14:anchorId="007C30E8" wp14:editId="20E531E0">
                <wp:simplePos x="0" y="0"/>
                <wp:positionH relativeFrom="margin">
                  <wp:align>center</wp:align>
                </wp:positionH>
                <wp:positionV relativeFrom="paragraph">
                  <wp:posOffset>137093</wp:posOffset>
                </wp:positionV>
                <wp:extent cx="2381885" cy="184150"/>
                <wp:effectExtent l="0" t="0" r="0" b="6350"/>
                <wp:wrapSquare wrapText="bothSides"/>
                <wp:docPr id="98" name="Zone de texte 98"/>
                <wp:cNvGraphicFramePr/>
                <a:graphic xmlns:a="http://schemas.openxmlformats.org/drawingml/2006/main">
                  <a:graphicData uri="http://schemas.microsoft.com/office/word/2010/wordprocessingShape">
                    <wps:wsp>
                      <wps:cNvSpPr txBox="1"/>
                      <wps:spPr>
                        <a:xfrm>
                          <a:off x="0" y="0"/>
                          <a:ext cx="2381885" cy="184150"/>
                        </a:xfrm>
                        <a:prstGeom prst="rect">
                          <a:avLst/>
                        </a:prstGeom>
                        <a:solidFill>
                          <a:prstClr val="white"/>
                        </a:solidFill>
                        <a:ln>
                          <a:noFill/>
                        </a:ln>
                      </wps:spPr>
                      <wps:txbx>
                        <w:txbxContent>
                          <w:p w14:paraId="5A255B95" w14:textId="11F72B9C" w:rsidR="00EF3E4D" w:rsidRPr="00F57D25" w:rsidRDefault="00EF3E4D" w:rsidP="00EF3E4D">
                            <w:pPr>
                              <w:pStyle w:val="Lgende"/>
                              <w:rPr>
                                <w:rFonts w:cs="Lucida Sans"/>
                                <w:szCs w:val="24"/>
                              </w:rPr>
                            </w:pPr>
                            <w:bookmarkStart w:id="69" w:name="_Toc123850880"/>
                            <w:r>
                              <w:t xml:space="preserve">Figure </w:t>
                            </w:r>
                            <w:fldSimple w:instr=" SEQ Figure \* ARABIC ">
                              <w:r w:rsidR="008E235A">
                                <w:rPr>
                                  <w:noProof/>
                                </w:rPr>
                                <w:t>34</w:t>
                              </w:r>
                            </w:fldSimple>
                            <w:r>
                              <w:t xml:space="preserve">: Connexion réussi </w:t>
                            </w:r>
                            <w:r w:rsidRPr="00C82105">
                              <w:t>(Source: Auteur)</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C30E8" id="Zone de texte 98" o:spid="_x0000_s1059" type="#_x0000_t202" style="position:absolute;left:0;text-align:left;margin-left:0;margin-top:10.8pt;width:187.55pt;height:14.5pt;z-index:25179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F5HwIAAEMEAAAOAAAAZHJzL2Uyb0RvYy54bWysU1GP2jAMfp+0/xDlfZTCbkKIcmKcmCah&#10;u5O46Z5DmtJIaZw5gZb9+jkphe22p2kvqRs7tr/Pnxf3XWPYSaHXYAuej8acKSuh1PZQ8G8vmw8z&#10;znwQthQGrCr4WXl+v3z/btG6uZpADaZUyCiJ9fPWFbwOwc2zzMtaNcKPwClLzgqwEYF+8ZCVKFrK&#10;3phsMh5/ylrA0iFI5T3dPvROvkz5q0rJ8FRVXgVmCk69hXRiOvfxzJYLMT+gcLWWlzbEP3TRCG2p&#10;6DXVgwiCHVH/karREsFDFUYSmgyqSkuVMBCafPwGza4WTiUsRI53V5r8/0srH08794wsdJ+howFG&#10;Qlrn554uI56uwiZ+qVNGfqLwfKVNdYFJupxMZ/lsdseZJF8++5jfJV6z22uHPnxR0LBoFBxpLIkt&#10;cdr6QBUpdAiJxTwYXW60MfEnOtYG2UnQCNtaBxV7pBe/RRkbYy3EV7073mQ3KNEK3b5juiz4dDrg&#10;3EN5JvgIvTK8kxtNBbfCh2eBJAVCTPIOT3RUBtqCw8XirAb88bf7GE8TIi9nLUmr4P77UaDizHy1&#10;NLuow8HAwdgPhj02ayCoOS2Ok8mkBxjMYFYIzSupfhWrkEtYSbUKHgZzHXqB09ZItVqlIFKbE2Fr&#10;d07G1AOxL92rQHcZS6CBPsIgOjF/M50+tqd5dQxQ6TS6SGzP4oVvUmqaz2Wr4ir8+p+ibru//AkA&#10;AP//AwBQSwMEFAAGAAgAAAAhAAQts0HcAAAABgEAAA8AAABkcnMvZG93bnJldi54bWxMj8FOwzAQ&#10;RO9I/IO1SFwQdRLUgEI2FbRwg0NL1fM2NklEvI5sp0n/HnOix9GMZt6Uq9n04qSd7ywjpIsEhOba&#10;qo4bhP3X+/0TCB+IFfWWNcJZe1hV11clFcpOvNWnXWhELGFfEEIbwlBI6etWG/ILO2iO3rd1hkKU&#10;rpHK0RTLTS+zJMmloY7jQkuDXre6/tmNBiHfuHHa8vpus3/7oM+hyQ6v5wPi7c388gwi6Dn8h+EP&#10;P6JDFZmOdmTlRY8QjwSELM1BRPfhcZmCOCIskxxkVcpL/OoXAAD//wMAUEsBAi0AFAAGAAgAAAAh&#10;ALaDOJL+AAAA4QEAABMAAAAAAAAAAAAAAAAAAAAAAFtDb250ZW50X1R5cGVzXS54bWxQSwECLQAU&#10;AAYACAAAACEAOP0h/9YAAACUAQAACwAAAAAAAAAAAAAAAAAvAQAAX3JlbHMvLnJlbHNQSwECLQAU&#10;AAYACAAAACEA0R4xeR8CAABDBAAADgAAAAAAAAAAAAAAAAAuAgAAZHJzL2Uyb0RvYy54bWxQSwEC&#10;LQAUAAYACAAAACEABC2zQdwAAAAGAQAADwAAAAAAAAAAAAAAAAB5BAAAZHJzL2Rvd25yZXYueG1s&#10;UEsFBgAAAAAEAAQA8wAAAIIFAAAAAA==&#10;" stroked="f">
                <v:textbox inset="0,0,0,0">
                  <w:txbxContent>
                    <w:p w14:paraId="5A255B95" w14:textId="11F72B9C" w:rsidR="00EF3E4D" w:rsidRPr="00F57D25" w:rsidRDefault="00EF3E4D" w:rsidP="00EF3E4D">
                      <w:pPr>
                        <w:pStyle w:val="Lgende"/>
                        <w:rPr>
                          <w:rFonts w:cs="Lucida Sans"/>
                          <w:szCs w:val="24"/>
                        </w:rPr>
                      </w:pPr>
                      <w:bookmarkStart w:id="103" w:name="_Toc123850880"/>
                      <w:r>
                        <w:t xml:space="preserve">Figure </w:t>
                      </w:r>
                      <w:r>
                        <w:fldChar w:fldCharType="begin"/>
                      </w:r>
                      <w:r>
                        <w:instrText xml:space="preserve"> SEQ Figure \* ARABIC </w:instrText>
                      </w:r>
                      <w:r>
                        <w:fldChar w:fldCharType="separate"/>
                      </w:r>
                      <w:r w:rsidR="008E235A">
                        <w:rPr>
                          <w:noProof/>
                        </w:rPr>
                        <w:t>34</w:t>
                      </w:r>
                      <w:r>
                        <w:fldChar w:fldCharType="end"/>
                      </w:r>
                      <w:r>
                        <w:t xml:space="preserve">: Connexion réussi </w:t>
                      </w:r>
                      <w:r w:rsidRPr="00C82105">
                        <w:t>(Source: Auteur)</w:t>
                      </w:r>
                      <w:bookmarkEnd w:id="103"/>
                    </w:p>
                  </w:txbxContent>
                </v:textbox>
                <w10:wrap type="square" anchorx="margin"/>
              </v:shape>
            </w:pict>
          </mc:Fallback>
        </mc:AlternateContent>
      </w:r>
    </w:p>
    <w:p w14:paraId="7A9FE7A7" w14:textId="1ABAE9DC" w:rsidR="001E7D00" w:rsidRDefault="001E7D00" w:rsidP="00732722">
      <w:pPr>
        <w:jc w:val="both"/>
      </w:pPr>
    </w:p>
    <w:p w14:paraId="404F042B" w14:textId="0C03CE8D" w:rsidR="001E7D00" w:rsidRPr="0005263A" w:rsidRDefault="001E7D00" w:rsidP="00732722">
      <w:pPr>
        <w:jc w:val="both"/>
      </w:pPr>
    </w:p>
    <w:p w14:paraId="31A02627" w14:textId="7A593CE8" w:rsidR="006761B2" w:rsidRDefault="006761B2" w:rsidP="00732722">
      <w:pPr>
        <w:pStyle w:val="Titre2"/>
        <w:spacing w:after="240" w:line="360" w:lineRule="auto"/>
        <w:jc w:val="both"/>
      </w:pPr>
      <w:bookmarkStart w:id="70" w:name="_Toc123850831"/>
      <w:r>
        <w:t>4.2 Désactiver compte root</w:t>
      </w:r>
      <w:bookmarkEnd w:id="70"/>
    </w:p>
    <w:p w14:paraId="1F7D1551" w14:textId="1BC2387B" w:rsidR="001E7D00" w:rsidRDefault="001E7D00" w:rsidP="006A77AE">
      <w:pPr>
        <w:spacing w:after="240" w:line="360" w:lineRule="auto"/>
        <w:ind w:firstLine="284"/>
        <w:jc w:val="both"/>
      </w:pPr>
      <w:r>
        <w:t>Nous allons à présent désactiver le compte root pour une question de sécurité, car le compte root est un des identifiants les plus attaqués par les pirates. Ils ont une liste d’identifiant couramment utilisées et attaquent principalement celui-là. Afin de désactiver le compte root, nous devons :</w:t>
      </w:r>
    </w:p>
    <w:p w14:paraId="5399E24F" w14:textId="2009A888" w:rsidR="00B46214" w:rsidRPr="00B46214" w:rsidRDefault="0035336F" w:rsidP="00B46214">
      <w:pPr>
        <w:pStyle w:val="Paragraphedeliste"/>
        <w:numPr>
          <w:ilvl w:val="0"/>
          <w:numId w:val="43"/>
        </w:numPr>
        <w:spacing w:after="240" w:line="360" w:lineRule="auto"/>
        <w:jc w:val="both"/>
      </w:pPr>
      <w:r w:rsidRPr="00700DF1">
        <w:rPr>
          <w:noProof/>
        </w:rPr>
        <w:drawing>
          <wp:anchor distT="0" distB="0" distL="114300" distR="114300" simplePos="0" relativeHeight="251707392" behindDoc="0" locked="0" layoutInCell="1" allowOverlap="1" wp14:anchorId="1F36F0EE" wp14:editId="03D58D17">
            <wp:simplePos x="0" y="0"/>
            <wp:positionH relativeFrom="margin">
              <wp:align>center</wp:align>
            </wp:positionH>
            <wp:positionV relativeFrom="paragraph">
              <wp:posOffset>305134</wp:posOffset>
            </wp:positionV>
            <wp:extent cx="3948430" cy="2660650"/>
            <wp:effectExtent l="0" t="0" r="0" b="635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19540" t="29240" r="19694" b="19476"/>
                    <a:stretch/>
                  </pic:blipFill>
                  <pic:spPr bwMode="auto">
                    <a:xfrm>
                      <a:off x="0" y="0"/>
                      <a:ext cx="3948430" cy="266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6214" w:rsidRPr="00B46214">
        <w:t>Exécuter la commande « </w:t>
      </w:r>
      <w:r w:rsidR="00B46214" w:rsidRPr="00B46214">
        <w:rPr>
          <w:b/>
          <w:bCs/>
        </w:rPr>
        <w:t>sudo nano /etc/passwd</w:t>
      </w:r>
      <w:r w:rsidR="00B46214">
        <w:t xml:space="preserve"> ». </w:t>
      </w:r>
    </w:p>
    <w:p w14:paraId="1CA77E7F" w14:textId="0E165800" w:rsidR="001E7D00" w:rsidRPr="00B46214" w:rsidRDefault="001E7D00" w:rsidP="00732722">
      <w:pPr>
        <w:spacing w:after="240" w:line="360" w:lineRule="auto"/>
        <w:ind w:firstLine="284"/>
        <w:jc w:val="both"/>
      </w:pPr>
    </w:p>
    <w:p w14:paraId="60AC9F35" w14:textId="77777777" w:rsidR="001E7D00" w:rsidRPr="00B46214" w:rsidRDefault="001E7D00" w:rsidP="00732722">
      <w:pPr>
        <w:spacing w:after="240" w:line="360" w:lineRule="auto"/>
        <w:ind w:firstLine="284"/>
        <w:jc w:val="both"/>
      </w:pPr>
    </w:p>
    <w:p w14:paraId="5964A29F" w14:textId="50557213" w:rsidR="001E7D00" w:rsidRPr="00B46214" w:rsidRDefault="001E7D00" w:rsidP="00732722">
      <w:pPr>
        <w:spacing w:after="240" w:line="360" w:lineRule="auto"/>
        <w:ind w:firstLine="284"/>
        <w:jc w:val="both"/>
      </w:pPr>
    </w:p>
    <w:p w14:paraId="04BF9CF6" w14:textId="50A5FF67" w:rsidR="001E7D00" w:rsidRPr="00B46214" w:rsidRDefault="001E7D00" w:rsidP="00732722">
      <w:pPr>
        <w:spacing w:after="240" w:line="360" w:lineRule="auto"/>
        <w:ind w:firstLine="284"/>
        <w:jc w:val="both"/>
      </w:pPr>
    </w:p>
    <w:p w14:paraId="45F52BC2" w14:textId="42F26B57" w:rsidR="001E7D00" w:rsidRPr="00B46214" w:rsidRDefault="001E7D00" w:rsidP="00732722">
      <w:pPr>
        <w:spacing w:after="240" w:line="360" w:lineRule="auto"/>
        <w:ind w:firstLine="284"/>
        <w:jc w:val="both"/>
      </w:pPr>
    </w:p>
    <w:p w14:paraId="699C99A0" w14:textId="11EFB01A" w:rsidR="001E7D00" w:rsidRPr="00B46214" w:rsidRDefault="001E7D00" w:rsidP="00732722">
      <w:pPr>
        <w:spacing w:after="240" w:line="360" w:lineRule="auto"/>
        <w:ind w:firstLine="284"/>
        <w:jc w:val="both"/>
      </w:pPr>
    </w:p>
    <w:p w14:paraId="76BA81FC" w14:textId="77777777" w:rsidR="0035336F" w:rsidRDefault="0035336F" w:rsidP="00732722">
      <w:pPr>
        <w:spacing w:after="240" w:line="360" w:lineRule="auto"/>
        <w:ind w:firstLine="284"/>
        <w:jc w:val="both"/>
      </w:pPr>
    </w:p>
    <w:p w14:paraId="52FF89BD" w14:textId="24DC7712" w:rsidR="0035336F" w:rsidRDefault="0035336F" w:rsidP="00732722">
      <w:pPr>
        <w:spacing w:after="240" w:line="360" w:lineRule="auto"/>
        <w:ind w:firstLine="284"/>
        <w:jc w:val="both"/>
      </w:pPr>
      <w:r>
        <w:rPr>
          <w:noProof/>
        </w:rPr>
        <mc:AlternateContent>
          <mc:Choice Requires="wps">
            <w:drawing>
              <wp:anchor distT="0" distB="0" distL="114300" distR="114300" simplePos="0" relativeHeight="251794432" behindDoc="0" locked="0" layoutInCell="1" allowOverlap="1" wp14:anchorId="6E18D690" wp14:editId="38D0A270">
                <wp:simplePos x="0" y="0"/>
                <wp:positionH relativeFrom="margin">
                  <wp:align>center</wp:align>
                </wp:positionH>
                <wp:positionV relativeFrom="paragraph">
                  <wp:posOffset>9559</wp:posOffset>
                </wp:positionV>
                <wp:extent cx="2935605" cy="168275"/>
                <wp:effectExtent l="0" t="0" r="0" b="3175"/>
                <wp:wrapSquare wrapText="bothSides"/>
                <wp:docPr id="99" name="Zone de texte 99"/>
                <wp:cNvGraphicFramePr/>
                <a:graphic xmlns:a="http://schemas.openxmlformats.org/drawingml/2006/main">
                  <a:graphicData uri="http://schemas.microsoft.com/office/word/2010/wordprocessingShape">
                    <wps:wsp>
                      <wps:cNvSpPr txBox="1"/>
                      <wps:spPr>
                        <a:xfrm>
                          <a:off x="0" y="0"/>
                          <a:ext cx="2935605" cy="168275"/>
                        </a:xfrm>
                        <a:prstGeom prst="rect">
                          <a:avLst/>
                        </a:prstGeom>
                        <a:solidFill>
                          <a:prstClr val="white"/>
                        </a:solidFill>
                        <a:ln>
                          <a:noFill/>
                        </a:ln>
                      </wps:spPr>
                      <wps:txbx>
                        <w:txbxContent>
                          <w:p w14:paraId="0910E4AC" w14:textId="086AED0B" w:rsidR="00110F9E" w:rsidRPr="00F43965" w:rsidRDefault="00110F9E" w:rsidP="00110F9E">
                            <w:pPr>
                              <w:pStyle w:val="Lgende"/>
                              <w:rPr>
                                <w:rFonts w:cs="Lucida Sans"/>
                                <w:szCs w:val="24"/>
                              </w:rPr>
                            </w:pPr>
                            <w:bookmarkStart w:id="71" w:name="_Toc123850881"/>
                            <w:r>
                              <w:t xml:space="preserve">Figure </w:t>
                            </w:r>
                            <w:fldSimple w:instr=" SEQ Figure \* ARABIC ">
                              <w:r w:rsidR="008E235A">
                                <w:rPr>
                                  <w:noProof/>
                                </w:rPr>
                                <w:t>35</w:t>
                              </w:r>
                            </w:fldSimple>
                            <w:r>
                              <w:t xml:space="preserve">: Commande nano /etc/passwd </w:t>
                            </w:r>
                            <w:r w:rsidRPr="00D92380">
                              <w:t>(Source: Auteur)</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8D690" id="Zone de texte 99" o:spid="_x0000_s1060" type="#_x0000_t202" style="position:absolute;left:0;text-align:left;margin-left:0;margin-top:.75pt;width:231.15pt;height:13.25pt;z-index:251794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YhgHwIAAEMEAAAOAAAAZHJzL2Uyb0RvYy54bWysU01v2zAMvQ/YfxB0X5ykS9YZcYosRYYB&#10;QVsgHXpWZDkWIIsapcTOfv0ofyRdt9Owi0yTFKn3Hrm4ayrDTgq9BpvxyWjMmbIScm0PGf/+vPlw&#10;y5kPwubCgFUZPyvP75bv3y1ql6oplGByhYyKWJ/WLuNlCC5NEi9LVQk/AqcsBQvASgT6xUOSo6ip&#10;emWS6Xg8T2rA3CFI5T1577sgX7b1i0LJ8FgUXgVmMk5vC+2J7bmPZ7JciPSAwpVa9s8Q//CKSmhL&#10;TS+l7kUQ7Ij6j1KVlggeijCSUCVQFFqqFgOhmYzfoNmVwqkWC5Hj3YUm///KyofTzj0hC80XaEjA&#10;SEjtfOrJGfE0BVbxSy9lFCcKzxfaVBOYJOf0881sPp5xJik2md9OP81imeR626EPXxVULBoZR5Kl&#10;ZUuctj50qUNKbObB6HyjjYk/MbA2yE6CJKxLHVRf/LcsY2OuhXirKxg9yRVKtEKzb5jOM37zccC5&#10;h/xM8BG6yfBObjQ13AofngTSKBBiGu/wSEdhoM449BZnJeDPv/ljPilEUc5qGq2M+x9HgYoz882S&#10;dnEOBwMHYz8Y9litgaBOaHGcbE26gMEMZoFQvdDUr2IXCgkrqVfGw2CuQzfgtDVSrVZtEk2bE2Fr&#10;d07G0gOxz82LQNfLEkjQBxiGTqRv1OlyO5pXxwCFbqWLxHYs9nzTpLbi91sVV+H1f5t13f3lLwAA&#10;AP//AwBQSwMEFAAGAAgAAAAhAOUuIfzbAAAABQEAAA8AAABkcnMvZG93bnJldi54bWxMj8FOwzAQ&#10;RO9I/IO1SFwQdQgQVSFOBS3c4NBS9byNlyQiXkex06R/z3KC486MZt4Wq9l16kRDaD0buFskoIgr&#10;b1uuDew/326XoEJEtth5JgNnCrAqLy8KzK2feEunXayVlHDI0UATY59rHaqGHIaF74nF+/KDwyjn&#10;UGs74CTlrtNpkmTaYcuy0GBP64aq793oDGSbYZy2vL7Z7F/f8aOv08PL+WDM9dX8/AQq0hz/wvCL&#10;L+hQCtPRj2yD6gzII1HUR1BiPmTpPaijgXSZgC4L/Z++/AEAAP//AwBQSwECLQAUAAYACAAAACEA&#10;toM4kv4AAADhAQAAEwAAAAAAAAAAAAAAAAAAAAAAW0NvbnRlbnRfVHlwZXNdLnhtbFBLAQItABQA&#10;BgAIAAAAIQA4/SH/1gAAAJQBAAALAAAAAAAAAAAAAAAAAC8BAABfcmVscy8ucmVsc1BLAQItABQA&#10;BgAIAAAAIQBK3YhgHwIAAEMEAAAOAAAAAAAAAAAAAAAAAC4CAABkcnMvZTJvRG9jLnhtbFBLAQIt&#10;ABQABgAIAAAAIQDlLiH82wAAAAUBAAAPAAAAAAAAAAAAAAAAAHkEAABkcnMvZG93bnJldi54bWxQ&#10;SwUGAAAAAAQABADzAAAAgQUAAAAA&#10;" stroked="f">
                <v:textbox inset="0,0,0,0">
                  <w:txbxContent>
                    <w:p w14:paraId="0910E4AC" w14:textId="086AED0B" w:rsidR="00110F9E" w:rsidRPr="00F43965" w:rsidRDefault="00110F9E" w:rsidP="00110F9E">
                      <w:pPr>
                        <w:pStyle w:val="Lgende"/>
                        <w:rPr>
                          <w:rFonts w:cs="Lucida Sans"/>
                          <w:szCs w:val="24"/>
                        </w:rPr>
                      </w:pPr>
                      <w:bookmarkStart w:id="106" w:name="_Toc123850881"/>
                      <w:r>
                        <w:t xml:space="preserve">Figure </w:t>
                      </w:r>
                      <w:r>
                        <w:fldChar w:fldCharType="begin"/>
                      </w:r>
                      <w:r>
                        <w:instrText xml:space="preserve"> SEQ Figure \* ARABIC </w:instrText>
                      </w:r>
                      <w:r>
                        <w:fldChar w:fldCharType="separate"/>
                      </w:r>
                      <w:r w:rsidR="008E235A">
                        <w:rPr>
                          <w:noProof/>
                        </w:rPr>
                        <w:t>35</w:t>
                      </w:r>
                      <w:r>
                        <w:fldChar w:fldCharType="end"/>
                      </w:r>
                      <w:r>
                        <w:t>: Commande nano /</w:t>
                      </w:r>
                      <w:proofErr w:type="spellStart"/>
                      <w:r>
                        <w:t>etc</w:t>
                      </w:r>
                      <w:proofErr w:type="spellEnd"/>
                      <w:r>
                        <w:t>/</w:t>
                      </w:r>
                      <w:proofErr w:type="spellStart"/>
                      <w:r>
                        <w:t>passwd</w:t>
                      </w:r>
                      <w:proofErr w:type="spellEnd"/>
                      <w:r>
                        <w:t xml:space="preserve"> </w:t>
                      </w:r>
                      <w:r w:rsidRPr="00D92380">
                        <w:t>(Source: Auteur)</w:t>
                      </w:r>
                      <w:bookmarkEnd w:id="106"/>
                    </w:p>
                  </w:txbxContent>
                </v:textbox>
                <w10:wrap type="square" anchorx="margin"/>
              </v:shape>
            </w:pict>
          </mc:Fallback>
        </mc:AlternateContent>
      </w:r>
    </w:p>
    <w:p w14:paraId="37BE7B66" w14:textId="36F485AB" w:rsidR="001E7D00" w:rsidRDefault="001E7D00" w:rsidP="00732722">
      <w:pPr>
        <w:spacing w:after="240" w:line="360" w:lineRule="auto"/>
        <w:ind w:firstLine="284"/>
        <w:jc w:val="both"/>
      </w:pPr>
    </w:p>
    <w:p w14:paraId="5DB8C8F0" w14:textId="77777777" w:rsidR="0035336F" w:rsidRPr="00B46214" w:rsidRDefault="0035336F" w:rsidP="00732722">
      <w:pPr>
        <w:spacing w:after="240" w:line="360" w:lineRule="auto"/>
        <w:ind w:firstLine="284"/>
        <w:jc w:val="both"/>
      </w:pPr>
    </w:p>
    <w:p w14:paraId="2190BD97" w14:textId="7655FFA0" w:rsidR="001E7D00" w:rsidRPr="00B46214" w:rsidRDefault="0035336F" w:rsidP="00B46214">
      <w:pPr>
        <w:pStyle w:val="Paragraphedeliste"/>
        <w:numPr>
          <w:ilvl w:val="0"/>
          <w:numId w:val="43"/>
        </w:numPr>
        <w:spacing w:after="240" w:line="360" w:lineRule="auto"/>
        <w:jc w:val="both"/>
      </w:pPr>
      <w:r w:rsidRPr="00ED4977">
        <w:rPr>
          <w:noProof/>
        </w:rPr>
        <w:lastRenderedPageBreak/>
        <w:drawing>
          <wp:anchor distT="0" distB="0" distL="114300" distR="114300" simplePos="0" relativeHeight="251708416" behindDoc="0" locked="0" layoutInCell="1" allowOverlap="1" wp14:anchorId="4D94E2D2" wp14:editId="5C3CA558">
            <wp:simplePos x="0" y="0"/>
            <wp:positionH relativeFrom="margin">
              <wp:align>center</wp:align>
            </wp:positionH>
            <wp:positionV relativeFrom="paragraph">
              <wp:posOffset>257409</wp:posOffset>
            </wp:positionV>
            <wp:extent cx="3304540" cy="2210435"/>
            <wp:effectExtent l="0" t="0" r="0" b="0"/>
            <wp:wrapSquare wrapText="bothSides"/>
            <wp:docPr id="8" name="Image 8" descr="Une image contenant texte, intérieur, équipement électroniqu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intérieur, équipement électronique, capture d’écran&#10;&#10;Description générée automatiquement"/>
                    <pic:cNvPicPr/>
                  </pic:nvPicPr>
                  <pic:blipFill rotWithShape="1">
                    <a:blip r:embed="rId86">
                      <a:extLst>
                        <a:ext uri="{28A0092B-C50C-407E-A947-70E740481C1C}">
                          <a14:useLocalDpi xmlns:a14="http://schemas.microsoft.com/office/drawing/2010/main" val="0"/>
                        </a:ext>
                      </a:extLst>
                    </a:blip>
                    <a:srcRect l="19577" t="27749" r="19136" b="19798"/>
                    <a:stretch/>
                  </pic:blipFill>
                  <pic:spPr bwMode="auto">
                    <a:xfrm>
                      <a:off x="0" y="0"/>
                      <a:ext cx="3304540" cy="2210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49C0">
        <w:t>Chercher l’utilisateur root.</w:t>
      </w:r>
    </w:p>
    <w:p w14:paraId="48C612E9" w14:textId="633B322C" w:rsidR="001E7D00" w:rsidRPr="00B46214" w:rsidRDefault="001E7D00" w:rsidP="00732722">
      <w:pPr>
        <w:spacing w:after="240" w:line="360" w:lineRule="auto"/>
        <w:ind w:firstLine="284"/>
        <w:jc w:val="both"/>
      </w:pPr>
    </w:p>
    <w:p w14:paraId="71D0524D" w14:textId="7C912A5B" w:rsidR="001E7D00" w:rsidRPr="00B46214" w:rsidRDefault="001E7D00" w:rsidP="00732722">
      <w:pPr>
        <w:spacing w:after="240" w:line="360" w:lineRule="auto"/>
        <w:ind w:firstLine="284"/>
        <w:jc w:val="both"/>
      </w:pPr>
    </w:p>
    <w:p w14:paraId="5FF2561F" w14:textId="628DD5F5" w:rsidR="001E7D00" w:rsidRPr="00B46214" w:rsidRDefault="001E7D00" w:rsidP="00732722">
      <w:pPr>
        <w:spacing w:after="240" w:line="360" w:lineRule="auto"/>
        <w:ind w:firstLine="284"/>
        <w:jc w:val="both"/>
      </w:pPr>
    </w:p>
    <w:p w14:paraId="6EDED0BB" w14:textId="77777777" w:rsidR="001E7D00" w:rsidRPr="00B46214" w:rsidRDefault="001E7D00" w:rsidP="00732722">
      <w:pPr>
        <w:spacing w:after="240" w:line="360" w:lineRule="auto"/>
        <w:ind w:firstLine="284"/>
        <w:jc w:val="both"/>
      </w:pPr>
    </w:p>
    <w:p w14:paraId="74FA7E3B" w14:textId="29FA1055" w:rsidR="001E7D00" w:rsidRPr="00B46214" w:rsidRDefault="001E7D00" w:rsidP="00732722">
      <w:pPr>
        <w:spacing w:after="240" w:line="360" w:lineRule="auto"/>
        <w:ind w:firstLine="284"/>
        <w:jc w:val="both"/>
      </w:pPr>
    </w:p>
    <w:p w14:paraId="67120359" w14:textId="1BDD7063" w:rsidR="0035336F" w:rsidRDefault="0035336F" w:rsidP="0035336F">
      <w:pPr>
        <w:spacing w:after="240" w:line="360" w:lineRule="auto"/>
        <w:ind w:firstLine="284"/>
        <w:jc w:val="both"/>
      </w:pPr>
      <w:r>
        <w:rPr>
          <w:noProof/>
        </w:rPr>
        <mc:AlternateContent>
          <mc:Choice Requires="wps">
            <w:drawing>
              <wp:anchor distT="0" distB="0" distL="114300" distR="114300" simplePos="0" relativeHeight="251796480" behindDoc="0" locked="0" layoutInCell="1" allowOverlap="1" wp14:anchorId="7CF8F13F" wp14:editId="70ABA86D">
                <wp:simplePos x="0" y="0"/>
                <wp:positionH relativeFrom="margin">
                  <wp:align>center</wp:align>
                </wp:positionH>
                <wp:positionV relativeFrom="paragraph">
                  <wp:posOffset>201061</wp:posOffset>
                </wp:positionV>
                <wp:extent cx="2550160" cy="168275"/>
                <wp:effectExtent l="0" t="0" r="2540" b="3175"/>
                <wp:wrapSquare wrapText="bothSides"/>
                <wp:docPr id="100" name="Zone de texte 100"/>
                <wp:cNvGraphicFramePr/>
                <a:graphic xmlns:a="http://schemas.openxmlformats.org/drawingml/2006/main">
                  <a:graphicData uri="http://schemas.microsoft.com/office/word/2010/wordprocessingShape">
                    <wps:wsp>
                      <wps:cNvSpPr txBox="1"/>
                      <wps:spPr>
                        <a:xfrm>
                          <a:off x="0" y="0"/>
                          <a:ext cx="2550160" cy="168275"/>
                        </a:xfrm>
                        <a:prstGeom prst="rect">
                          <a:avLst/>
                        </a:prstGeom>
                        <a:solidFill>
                          <a:prstClr val="white"/>
                        </a:solidFill>
                        <a:ln>
                          <a:noFill/>
                        </a:ln>
                      </wps:spPr>
                      <wps:txbx>
                        <w:txbxContent>
                          <w:p w14:paraId="0FF143CA" w14:textId="09F5D86E" w:rsidR="00110F9E" w:rsidRPr="00153E71" w:rsidRDefault="00110F9E" w:rsidP="00110F9E">
                            <w:pPr>
                              <w:pStyle w:val="Lgende"/>
                              <w:rPr>
                                <w:rFonts w:cs="Lucida Sans"/>
                                <w:szCs w:val="24"/>
                              </w:rPr>
                            </w:pPr>
                            <w:bookmarkStart w:id="72" w:name="_Toc123850882"/>
                            <w:r>
                              <w:t xml:space="preserve">Figure </w:t>
                            </w:r>
                            <w:fldSimple w:instr=" SEQ Figure \* ARABIC ">
                              <w:r w:rsidR="008E235A">
                                <w:rPr>
                                  <w:noProof/>
                                </w:rPr>
                                <w:t>36</w:t>
                              </w:r>
                            </w:fldSimple>
                            <w:r>
                              <w:t xml:space="preserve">: Affichage /etc/passwd </w:t>
                            </w:r>
                            <w:r w:rsidRPr="002A307D">
                              <w:t>(Source: Auteur)</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8F13F" id="Zone de texte 100" o:spid="_x0000_s1061" type="#_x0000_t202" style="position:absolute;left:0;text-align:left;margin-left:0;margin-top:15.85pt;width:200.8pt;height:13.25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W9HGwIAAEMEAAAOAAAAZHJzL2Uyb0RvYy54bWysU1GP2jAMfp+0/xDlfRSYYK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TmdzcaTOYUkxSbzu+mnWSyT3W479OGLgoZFo+BItCS0&#10;xGnrQ586pMRmHowuN9qY+BMDa4PsJIjCttZBXYr/lmVszLUQb/UFoye7jRKt0O07psuCf0wPjK49&#10;lGcaH6FXhndyo6nhVvjwLJCkQGORvMMTHZWBtuBwsTirAX/8zR/ziSGKctaStAruvx8FKs7MV0vc&#10;RR0OBg7GfjDssVkDjTqhxXEymXQBgxnMCqF5JdWvYhcKCSupV8HDYK5DL3DaGqlWq5REanMibO3O&#10;yVh6APalexXoLrQEIvQRBtGJ/A07fW4P8+oYoNKJuhuKF7xJqYn8y1bFVfj1P2Xddn/5EwAA//8D&#10;AFBLAwQUAAYACAAAACEAVM2+vt0AAAAGAQAADwAAAGRycy9kb3ducmV2LnhtbEyPwU7DMBBE70j8&#10;g7VIXBB1EiBUIZsKWrjBoaXqeRubJCJeR7bTpH+POcFxNKOZN+VqNr04aec7ywjpIgGhubaq4wZh&#10;//l2uwThA7Gi3rJGOGsPq+ryoqRC2Ym3+rQLjYgl7AtCaEMYCil93WpDfmEHzdH7ss5QiNI1Ujma&#10;YrnpZZYkuTTUcVxoadDrVtffu9Eg5Bs3Tlte32z2r+/0MTTZ4eV8QLy+mp+fQAQ9h78w/OJHdKgi&#10;09GOrLzoEeKRgHCXPoKI7n2S5iCOCA/LDGRVyv/41Q8AAAD//wMAUEsBAi0AFAAGAAgAAAAhALaD&#10;OJL+AAAA4QEAABMAAAAAAAAAAAAAAAAAAAAAAFtDb250ZW50X1R5cGVzXS54bWxQSwECLQAUAAYA&#10;CAAAACEAOP0h/9YAAACUAQAACwAAAAAAAAAAAAAAAAAvAQAAX3JlbHMvLnJlbHNQSwECLQAUAAYA&#10;CAAAACEAuWVvRxsCAABDBAAADgAAAAAAAAAAAAAAAAAuAgAAZHJzL2Uyb0RvYy54bWxQSwECLQAU&#10;AAYACAAAACEAVM2+vt0AAAAGAQAADwAAAAAAAAAAAAAAAAB1BAAAZHJzL2Rvd25yZXYueG1sUEsF&#10;BgAAAAAEAAQA8wAAAH8FAAAAAA==&#10;" stroked="f">
                <v:textbox inset="0,0,0,0">
                  <w:txbxContent>
                    <w:p w14:paraId="0FF143CA" w14:textId="09F5D86E" w:rsidR="00110F9E" w:rsidRPr="00153E71" w:rsidRDefault="00110F9E" w:rsidP="00110F9E">
                      <w:pPr>
                        <w:pStyle w:val="Lgende"/>
                        <w:rPr>
                          <w:rFonts w:cs="Lucida Sans"/>
                          <w:szCs w:val="24"/>
                        </w:rPr>
                      </w:pPr>
                      <w:bookmarkStart w:id="108" w:name="_Toc123850882"/>
                      <w:r>
                        <w:t xml:space="preserve">Figure </w:t>
                      </w:r>
                      <w:r>
                        <w:fldChar w:fldCharType="begin"/>
                      </w:r>
                      <w:r>
                        <w:instrText xml:space="preserve"> SEQ Figure \* ARABIC </w:instrText>
                      </w:r>
                      <w:r>
                        <w:fldChar w:fldCharType="separate"/>
                      </w:r>
                      <w:r w:rsidR="008E235A">
                        <w:rPr>
                          <w:noProof/>
                        </w:rPr>
                        <w:t>36</w:t>
                      </w:r>
                      <w:r>
                        <w:fldChar w:fldCharType="end"/>
                      </w:r>
                      <w:r>
                        <w:t>: Affichage /</w:t>
                      </w:r>
                      <w:proofErr w:type="spellStart"/>
                      <w:r>
                        <w:t>etc</w:t>
                      </w:r>
                      <w:proofErr w:type="spellEnd"/>
                      <w:r>
                        <w:t>/</w:t>
                      </w:r>
                      <w:proofErr w:type="spellStart"/>
                      <w:r>
                        <w:t>passwd</w:t>
                      </w:r>
                      <w:proofErr w:type="spellEnd"/>
                      <w:r>
                        <w:t xml:space="preserve"> </w:t>
                      </w:r>
                      <w:r w:rsidRPr="002A307D">
                        <w:t>(Source: Auteur)</w:t>
                      </w:r>
                      <w:bookmarkEnd w:id="108"/>
                    </w:p>
                  </w:txbxContent>
                </v:textbox>
                <w10:wrap type="square" anchorx="margin"/>
              </v:shape>
            </w:pict>
          </mc:Fallback>
        </mc:AlternateContent>
      </w:r>
    </w:p>
    <w:p w14:paraId="16B64DFB" w14:textId="3BDC0BB2" w:rsidR="00EA49C0" w:rsidRPr="00B46214" w:rsidRDefault="0035336F" w:rsidP="00EA49C0">
      <w:pPr>
        <w:pStyle w:val="Paragraphedeliste"/>
        <w:numPr>
          <w:ilvl w:val="0"/>
          <w:numId w:val="43"/>
        </w:numPr>
        <w:spacing w:after="240" w:line="360" w:lineRule="auto"/>
        <w:jc w:val="both"/>
      </w:pPr>
      <w:r w:rsidRPr="00971FC3">
        <w:rPr>
          <w:noProof/>
        </w:rPr>
        <w:drawing>
          <wp:anchor distT="0" distB="0" distL="114300" distR="114300" simplePos="0" relativeHeight="251709440" behindDoc="0" locked="0" layoutInCell="1" allowOverlap="1" wp14:anchorId="167B55BE" wp14:editId="1B13BE16">
            <wp:simplePos x="0" y="0"/>
            <wp:positionH relativeFrom="margin">
              <wp:align>center</wp:align>
            </wp:positionH>
            <wp:positionV relativeFrom="paragraph">
              <wp:posOffset>249823</wp:posOffset>
            </wp:positionV>
            <wp:extent cx="3362325" cy="2265680"/>
            <wp:effectExtent l="0" t="0" r="9525" b="1270"/>
            <wp:wrapSquare wrapText="bothSides"/>
            <wp:docPr id="9" name="Image 9" descr="Une image contenant texte, intérieur, équipement électroniqu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intérieur, équipement électronique, capture d’écran&#10;&#10;Description générée automatiquement"/>
                    <pic:cNvPicPr/>
                  </pic:nvPicPr>
                  <pic:blipFill rotWithShape="1">
                    <a:blip r:embed="rId87">
                      <a:extLst>
                        <a:ext uri="{28A0092B-C50C-407E-A947-70E740481C1C}">
                          <a14:useLocalDpi xmlns:a14="http://schemas.microsoft.com/office/drawing/2010/main" val="0"/>
                        </a:ext>
                      </a:extLst>
                    </a:blip>
                    <a:srcRect l="19180" t="28009" r="19973" b="19634"/>
                    <a:stretch/>
                  </pic:blipFill>
                  <pic:spPr bwMode="auto">
                    <a:xfrm>
                      <a:off x="0" y="0"/>
                      <a:ext cx="3362325"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49C0">
        <w:t>Modifier la fin de l’utilisateur root en remplaçant /bin</w:t>
      </w:r>
      <w:r w:rsidR="007D59DD">
        <w:t xml:space="preserve">/bash par /sbin/nologin. </w:t>
      </w:r>
    </w:p>
    <w:p w14:paraId="78CB524E" w14:textId="77044F75" w:rsidR="001E7D00" w:rsidRPr="00B46214" w:rsidRDefault="001E7D00" w:rsidP="00732722">
      <w:pPr>
        <w:tabs>
          <w:tab w:val="left" w:pos="1851"/>
        </w:tabs>
        <w:jc w:val="both"/>
      </w:pPr>
    </w:p>
    <w:p w14:paraId="2B217179" w14:textId="6134A648" w:rsidR="001E7D00" w:rsidRPr="00B46214" w:rsidRDefault="001E7D00" w:rsidP="00732722">
      <w:pPr>
        <w:spacing w:after="240" w:line="360" w:lineRule="auto"/>
        <w:ind w:firstLine="284"/>
        <w:jc w:val="both"/>
      </w:pPr>
    </w:p>
    <w:p w14:paraId="3D0B019A" w14:textId="77777777" w:rsidR="001E7D00" w:rsidRPr="00B46214" w:rsidRDefault="001E7D00" w:rsidP="00732722">
      <w:pPr>
        <w:spacing w:after="240" w:line="360" w:lineRule="auto"/>
        <w:ind w:firstLine="284"/>
        <w:jc w:val="both"/>
      </w:pPr>
    </w:p>
    <w:p w14:paraId="6A495832" w14:textId="77777777" w:rsidR="001E7D00" w:rsidRPr="00B46214" w:rsidRDefault="001E7D00" w:rsidP="00732722">
      <w:pPr>
        <w:spacing w:after="240" w:line="360" w:lineRule="auto"/>
        <w:ind w:firstLine="284"/>
        <w:jc w:val="both"/>
      </w:pPr>
    </w:p>
    <w:p w14:paraId="1AC95B8B" w14:textId="77777777" w:rsidR="001E7D00" w:rsidRPr="00B46214" w:rsidRDefault="001E7D00" w:rsidP="00732722">
      <w:pPr>
        <w:spacing w:after="240" w:line="360" w:lineRule="auto"/>
        <w:ind w:firstLine="284"/>
        <w:jc w:val="both"/>
      </w:pPr>
    </w:p>
    <w:p w14:paraId="39C9B41F" w14:textId="77777777" w:rsidR="001E7D00" w:rsidRPr="00B46214" w:rsidRDefault="001E7D00" w:rsidP="00732722">
      <w:pPr>
        <w:spacing w:after="240" w:line="360" w:lineRule="auto"/>
        <w:ind w:firstLine="284"/>
        <w:jc w:val="both"/>
      </w:pPr>
    </w:p>
    <w:bookmarkStart w:id="73" w:name="_Toc123849466"/>
    <w:bookmarkStart w:id="74" w:name="_Toc123850832"/>
    <w:p w14:paraId="55BA3CDF" w14:textId="0195587B" w:rsidR="007D59DD" w:rsidRDefault="0035336F" w:rsidP="0035336F">
      <w:pPr>
        <w:spacing w:after="240" w:line="360" w:lineRule="auto"/>
        <w:ind w:firstLine="284"/>
        <w:jc w:val="both"/>
      </w:pPr>
      <w:r>
        <w:rPr>
          <w:noProof/>
        </w:rPr>
        <mc:AlternateContent>
          <mc:Choice Requires="wps">
            <w:drawing>
              <wp:anchor distT="0" distB="0" distL="114300" distR="114300" simplePos="0" relativeHeight="251798528" behindDoc="0" locked="0" layoutInCell="1" allowOverlap="1" wp14:anchorId="2844B62E" wp14:editId="2E20063B">
                <wp:simplePos x="0" y="0"/>
                <wp:positionH relativeFrom="margin">
                  <wp:align>center</wp:align>
                </wp:positionH>
                <wp:positionV relativeFrom="paragraph">
                  <wp:posOffset>55512</wp:posOffset>
                </wp:positionV>
                <wp:extent cx="2759075" cy="144145"/>
                <wp:effectExtent l="0" t="0" r="3175" b="8255"/>
                <wp:wrapSquare wrapText="bothSides"/>
                <wp:docPr id="101" name="Zone de texte 101"/>
                <wp:cNvGraphicFramePr/>
                <a:graphic xmlns:a="http://schemas.openxmlformats.org/drawingml/2006/main">
                  <a:graphicData uri="http://schemas.microsoft.com/office/word/2010/wordprocessingShape">
                    <wps:wsp>
                      <wps:cNvSpPr txBox="1"/>
                      <wps:spPr>
                        <a:xfrm>
                          <a:off x="0" y="0"/>
                          <a:ext cx="2759075" cy="144145"/>
                        </a:xfrm>
                        <a:prstGeom prst="rect">
                          <a:avLst/>
                        </a:prstGeom>
                        <a:solidFill>
                          <a:prstClr val="white"/>
                        </a:solidFill>
                        <a:ln>
                          <a:noFill/>
                        </a:ln>
                      </wps:spPr>
                      <wps:txbx>
                        <w:txbxContent>
                          <w:p w14:paraId="734B7756" w14:textId="1B81991F" w:rsidR="00110F9E" w:rsidRPr="00F51496" w:rsidRDefault="00110F9E" w:rsidP="00110F9E">
                            <w:pPr>
                              <w:pStyle w:val="Lgende"/>
                              <w:rPr>
                                <w:rFonts w:cs="Lucida Sans"/>
                                <w:szCs w:val="24"/>
                              </w:rPr>
                            </w:pPr>
                            <w:bookmarkStart w:id="75" w:name="_Toc123850883"/>
                            <w:r>
                              <w:t xml:space="preserve">Figure </w:t>
                            </w:r>
                            <w:fldSimple w:instr=" SEQ Figure \* ARABIC ">
                              <w:r w:rsidR="008E235A">
                                <w:rPr>
                                  <w:noProof/>
                                </w:rPr>
                                <w:t>37</w:t>
                              </w:r>
                            </w:fldSimple>
                            <w:r>
                              <w:t xml:space="preserve">: Changement /etc/passwd </w:t>
                            </w:r>
                            <w:r w:rsidRPr="00EB4C60">
                              <w:t>(Source: Auteur)</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4B62E" id="Zone de texte 101" o:spid="_x0000_s1062" type="#_x0000_t202" style="position:absolute;left:0;text-align:left;margin-left:0;margin-top:4.35pt;width:217.25pt;height:11.35pt;z-index:251798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nsLHwIAAEMEAAAOAAAAZHJzL2Uyb0RvYy54bWysU01v2zAMvQ/YfxB0X5xkSdsZcYosRYYB&#10;QVsgHXpWZDkWIIsapcTOfv0ofyRbt9Owi0yTFKn3Hrm4byrDTgq9BpvxyWjMmbIScm0PGf/2svlw&#10;x5kPwubCgFUZPyvP75fv3y1ql6oplGByhYyKWJ/WLuNlCC5NEi9LVQk/AqcsBQvASgT6xUOSo6ip&#10;emWS6Xh8k9SAuUOQynvyPnRBvmzrF4WS4akovArMZJzeFtoT23Mfz2S5EOkBhSu17J8h/uEVldCW&#10;ml5KPYgg2BH1H6UqLRE8FGEkoUqgKLRULQZCMxm/QbMrhVMtFiLHuwtN/v+VlY+nnXtGFprP0JCA&#10;kZDa+dSTM+JpCqzil17KKE4Uni+0qSYwSc7p7fzT+HbOmaTYZDabzOaxTHK97dCHLwoqFo2MI8nS&#10;siVOWx+61CElNvNgdL7RxsSfGFgbZCdBEtalDqov/luWsTHXQrzVFYye5AolWqHZN0znGf94M+Dc&#10;Q34m+AjdZHgnN5oaboUPzwJpFAgxjXd4oqMwUGcceouzEvDH3/wxnxSiKGc1jVbG/fejQMWZ+WpJ&#10;uziHg4GDsR8Me6zWQFAntDhOtiZdwGAGs0CoXmnqV7ELhYSV1CvjYTDXoRtw2hqpVqs2iabNibC1&#10;Oydj6YHYl+ZVoOtlCSToIwxDJ9I36nS5Hc2rY4BCt9JFYjsWe75pUlvx+62Kq/Drf5t13f3lTwAA&#10;AP//AwBQSwMEFAAGAAgAAAAhABuwZVLcAAAABQEAAA8AAABkcnMvZG93bnJldi54bWxMj0FPwkAU&#10;hO8k/ofNM/FiZAtUJLWvREFvegAJ50d3bRu7b5vdLS3/3vUkx8lMZr7J16NpxVk731hGmE0TEJpL&#10;qxquEA5f7w8rED4QK2ota4SL9rAubiY5ZcoOvNPnfahELGGfEUIdQpdJ6ctaG/JT22mO3rd1hkKU&#10;rpLK0RDLTSvnSbKUhhqOCzV1elPr8mffG4Tl1vXDjjf328PbB3121fz4ejki3t2OL88ggh7Dfxj+&#10;8CM6FJHpZHtWXrQI8UhAWD2BiGa6SB9BnBAWsxRkkctr+uIXAAD//wMAUEsBAi0AFAAGAAgAAAAh&#10;ALaDOJL+AAAA4QEAABMAAAAAAAAAAAAAAAAAAAAAAFtDb250ZW50X1R5cGVzXS54bWxQSwECLQAU&#10;AAYACAAAACEAOP0h/9YAAACUAQAACwAAAAAAAAAAAAAAAAAvAQAAX3JlbHMvLnJlbHNQSwECLQAU&#10;AAYACAAAACEAFgp7Cx8CAABDBAAADgAAAAAAAAAAAAAAAAAuAgAAZHJzL2Uyb0RvYy54bWxQSwEC&#10;LQAUAAYACAAAACEAG7BlUtwAAAAFAQAADwAAAAAAAAAAAAAAAAB5BAAAZHJzL2Rvd25yZXYueG1s&#10;UEsFBgAAAAAEAAQA8wAAAIIFAAAAAA==&#10;" stroked="f">
                <v:textbox inset="0,0,0,0">
                  <w:txbxContent>
                    <w:p w14:paraId="734B7756" w14:textId="1B81991F" w:rsidR="00110F9E" w:rsidRPr="00F51496" w:rsidRDefault="00110F9E" w:rsidP="00110F9E">
                      <w:pPr>
                        <w:pStyle w:val="Lgende"/>
                        <w:rPr>
                          <w:rFonts w:cs="Lucida Sans"/>
                          <w:szCs w:val="24"/>
                        </w:rPr>
                      </w:pPr>
                      <w:bookmarkStart w:id="112" w:name="_Toc123850883"/>
                      <w:r>
                        <w:t xml:space="preserve">Figure </w:t>
                      </w:r>
                      <w:r>
                        <w:fldChar w:fldCharType="begin"/>
                      </w:r>
                      <w:r>
                        <w:instrText xml:space="preserve"> SEQ Figure \* ARABIC </w:instrText>
                      </w:r>
                      <w:r>
                        <w:fldChar w:fldCharType="separate"/>
                      </w:r>
                      <w:r w:rsidR="008E235A">
                        <w:rPr>
                          <w:noProof/>
                        </w:rPr>
                        <w:t>37</w:t>
                      </w:r>
                      <w:r>
                        <w:fldChar w:fldCharType="end"/>
                      </w:r>
                      <w:r>
                        <w:t>: Changement /</w:t>
                      </w:r>
                      <w:proofErr w:type="spellStart"/>
                      <w:r>
                        <w:t>etc</w:t>
                      </w:r>
                      <w:proofErr w:type="spellEnd"/>
                      <w:r>
                        <w:t>/</w:t>
                      </w:r>
                      <w:proofErr w:type="spellStart"/>
                      <w:r>
                        <w:t>passwd</w:t>
                      </w:r>
                      <w:proofErr w:type="spellEnd"/>
                      <w:r>
                        <w:t xml:space="preserve"> </w:t>
                      </w:r>
                      <w:r w:rsidRPr="00EB4C60">
                        <w:t>(Source: Auteur)</w:t>
                      </w:r>
                      <w:bookmarkEnd w:id="112"/>
                    </w:p>
                  </w:txbxContent>
                </v:textbox>
                <w10:wrap type="square" anchorx="margin"/>
              </v:shape>
            </w:pict>
          </mc:Fallback>
        </mc:AlternateContent>
      </w:r>
      <w:bookmarkEnd w:id="73"/>
      <w:bookmarkEnd w:id="74"/>
    </w:p>
    <w:p w14:paraId="7AF4772B" w14:textId="70A5B67C" w:rsidR="007D59DD" w:rsidRPr="00B46214" w:rsidRDefault="0035336F" w:rsidP="006A77AE">
      <w:pPr>
        <w:pStyle w:val="Paragraphedeliste"/>
        <w:numPr>
          <w:ilvl w:val="0"/>
          <w:numId w:val="43"/>
        </w:numPr>
        <w:spacing w:after="240" w:line="360" w:lineRule="auto"/>
        <w:jc w:val="both"/>
      </w:pPr>
      <w:r w:rsidRPr="00752BEE">
        <w:rPr>
          <w:noProof/>
        </w:rPr>
        <w:drawing>
          <wp:anchor distT="0" distB="0" distL="114300" distR="114300" simplePos="0" relativeHeight="251710464" behindDoc="0" locked="0" layoutInCell="1" allowOverlap="1" wp14:anchorId="0247B1F5" wp14:editId="5D6C18E1">
            <wp:simplePos x="0" y="0"/>
            <wp:positionH relativeFrom="margin">
              <wp:align>center</wp:align>
            </wp:positionH>
            <wp:positionV relativeFrom="paragraph">
              <wp:posOffset>496737</wp:posOffset>
            </wp:positionV>
            <wp:extent cx="3272790" cy="2213610"/>
            <wp:effectExtent l="0" t="0" r="3810" b="0"/>
            <wp:wrapSquare wrapText="bothSides"/>
            <wp:docPr id="10" name="Image 10" descr="Une image contenant texte, intérieur, ordinateur, por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intérieur, ordinateur, portable&#10;&#10;Description générée automatiquement"/>
                    <pic:cNvPicPr/>
                  </pic:nvPicPr>
                  <pic:blipFill rotWithShape="1">
                    <a:blip r:embed="rId88">
                      <a:extLst>
                        <a:ext uri="{28A0092B-C50C-407E-A947-70E740481C1C}">
                          <a14:useLocalDpi xmlns:a14="http://schemas.microsoft.com/office/drawing/2010/main" val="0"/>
                        </a:ext>
                      </a:extLst>
                    </a:blip>
                    <a:srcRect l="19842" t="27934" r="19533" b="19584"/>
                    <a:stretch/>
                  </pic:blipFill>
                  <pic:spPr bwMode="auto">
                    <a:xfrm>
                      <a:off x="0" y="0"/>
                      <a:ext cx="3272790" cy="2213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9DD">
        <w:t xml:space="preserve">Ensuite nous </w:t>
      </w:r>
      <w:r w:rsidR="00B10F22">
        <w:t>effectuons</w:t>
      </w:r>
      <w:r w:rsidR="007D59DD">
        <w:t xml:space="preserve"> Ctrl+O afin d’enregistrer les modifications et Ctrl+X afin de quitter le fichier.</w:t>
      </w:r>
    </w:p>
    <w:p w14:paraId="1B57D2D9" w14:textId="0E317A09" w:rsidR="001E7D00" w:rsidRPr="00B46214" w:rsidRDefault="001E7D00" w:rsidP="00732722">
      <w:pPr>
        <w:pStyle w:val="Titre2"/>
        <w:spacing w:after="240" w:line="360" w:lineRule="auto"/>
        <w:jc w:val="both"/>
      </w:pPr>
    </w:p>
    <w:p w14:paraId="13409558" w14:textId="195B3894" w:rsidR="001E7D00" w:rsidRPr="00B46214" w:rsidRDefault="001E7D00" w:rsidP="00732722">
      <w:pPr>
        <w:pStyle w:val="Titre2"/>
        <w:spacing w:after="240" w:line="360" w:lineRule="auto"/>
        <w:jc w:val="both"/>
      </w:pPr>
    </w:p>
    <w:p w14:paraId="2FAE0186" w14:textId="115E5CCD" w:rsidR="001E7D00" w:rsidRPr="00B46214" w:rsidRDefault="001E7D00" w:rsidP="00732722">
      <w:pPr>
        <w:pStyle w:val="Titre2"/>
        <w:spacing w:after="240" w:line="360" w:lineRule="auto"/>
        <w:jc w:val="both"/>
      </w:pPr>
    </w:p>
    <w:p w14:paraId="417D4021" w14:textId="77777777" w:rsidR="001E7D00" w:rsidRPr="00B46214" w:rsidRDefault="001E7D00" w:rsidP="00732722">
      <w:pPr>
        <w:pStyle w:val="Titre2"/>
        <w:spacing w:after="240" w:line="360" w:lineRule="auto"/>
        <w:jc w:val="both"/>
      </w:pPr>
    </w:p>
    <w:p w14:paraId="7D1212A4" w14:textId="2A53146E" w:rsidR="001E7D00" w:rsidRPr="00B46214" w:rsidRDefault="001E7D00" w:rsidP="00732722">
      <w:pPr>
        <w:jc w:val="both"/>
      </w:pPr>
    </w:p>
    <w:bookmarkStart w:id="76" w:name="_Toc123849467"/>
    <w:bookmarkStart w:id="77" w:name="_Toc123850833"/>
    <w:p w14:paraId="6857955F" w14:textId="5B8C54BC" w:rsidR="001E7D00" w:rsidRPr="00B46214" w:rsidRDefault="0035336F" w:rsidP="00732722">
      <w:pPr>
        <w:jc w:val="both"/>
      </w:pPr>
      <w:r>
        <w:rPr>
          <w:noProof/>
        </w:rPr>
        <mc:AlternateContent>
          <mc:Choice Requires="wps">
            <w:drawing>
              <wp:anchor distT="0" distB="0" distL="114300" distR="114300" simplePos="0" relativeHeight="251800576" behindDoc="0" locked="0" layoutInCell="1" allowOverlap="1" wp14:anchorId="1A2FF3A2" wp14:editId="4C7B9EA0">
                <wp:simplePos x="0" y="0"/>
                <wp:positionH relativeFrom="margin">
                  <wp:align>center</wp:align>
                </wp:positionH>
                <wp:positionV relativeFrom="paragraph">
                  <wp:posOffset>134620</wp:posOffset>
                </wp:positionV>
                <wp:extent cx="3545205" cy="175895"/>
                <wp:effectExtent l="0" t="0" r="0" b="0"/>
                <wp:wrapSquare wrapText="bothSides"/>
                <wp:docPr id="102" name="Zone de texte 102"/>
                <wp:cNvGraphicFramePr/>
                <a:graphic xmlns:a="http://schemas.openxmlformats.org/drawingml/2006/main">
                  <a:graphicData uri="http://schemas.microsoft.com/office/word/2010/wordprocessingShape">
                    <wps:wsp>
                      <wps:cNvSpPr txBox="1"/>
                      <wps:spPr>
                        <a:xfrm>
                          <a:off x="0" y="0"/>
                          <a:ext cx="3545205" cy="175895"/>
                        </a:xfrm>
                        <a:prstGeom prst="rect">
                          <a:avLst/>
                        </a:prstGeom>
                        <a:solidFill>
                          <a:prstClr val="white"/>
                        </a:solidFill>
                        <a:ln>
                          <a:noFill/>
                        </a:ln>
                      </wps:spPr>
                      <wps:txbx>
                        <w:txbxContent>
                          <w:p w14:paraId="7CB22B98" w14:textId="362E8871" w:rsidR="003B11F4" w:rsidRPr="0032683C" w:rsidRDefault="003B11F4" w:rsidP="003B11F4">
                            <w:pPr>
                              <w:pStyle w:val="Lgende"/>
                              <w:rPr>
                                <w:sz w:val="28"/>
                                <w:szCs w:val="23"/>
                              </w:rPr>
                            </w:pPr>
                            <w:bookmarkStart w:id="78" w:name="_Toc123850884"/>
                            <w:r>
                              <w:t xml:space="preserve">Figure </w:t>
                            </w:r>
                            <w:fldSimple w:instr=" SEQ Figure \* ARABIC ">
                              <w:r w:rsidR="008E235A">
                                <w:rPr>
                                  <w:noProof/>
                                </w:rPr>
                                <w:t>38</w:t>
                              </w:r>
                            </w:fldSimple>
                            <w:r>
                              <w:t xml:space="preserve">: Enregistrement modifications /etc/passwd </w:t>
                            </w:r>
                            <w:r w:rsidRPr="00636D92">
                              <w:t>(Source: Auteur)</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FF3A2" id="Zone de texte 102" o:spid="_x0000_s1063" type="#_x0000_t202" style="position:absolute;left:0;text-align:left;margin-left:0;margin-top:10.6pt;width:279.15pt;height:13.85pt;z-index:251800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nMDHgIAAEMEAAAOAAAAZHJzL2Uyb0RvYy54bWysU01v2zAMvQ/YfxB0X5xky9oFcYosRYYB&#10;QVsgHXpWZCkWIIsapcTOfv0ofyRbt9Owi0yLFMn3Hrm4ayrLTgqDAZfzyWjMmXISCuMOOf/2vHl3&#10;y1mIwhXCglM5P6vA75Zv3yxqP1dTKMEWChklcWFe+5yXMfp5lgVZqkqEEXjlyKkBKxHpFw9ZgaKm&#10;7JXNpuPxx6wGLDyCVCHQ7X3n5Ms2v9ZKxketg4rM5px6i+2J7blPZ7ZciPkBhS+N7NsQ/9BFJYyj&#10;opdU9yIKdkTzR6rKSIQAOo4kVBlobaRqMRCayfgVml0pvGqxEDnBX2gK/y+tfDjt/BOy2HyGhgRM&#10;hNQ+zANdJjyNxip9qVNGfqLwfKFNNZFJunw/+zCbjmecSfJNbma3n2YpTXZ97THELwoqloycI8nS&#10;siVO2xC70CEkFQtgTbEx1qaf5FhbZCdBEtaliapP/luUdSnWQXrVJUw32RVKsmKzb5gpqOObAece&#10;ijPBR+gmI3i5MVRwK0J8EkijQIhpvOMjHdpCnXPoLc5KwB9/u0/xpBB5OatptHIevh8FKs7sV0fa&#10;pTkcDByM/WC4Y7UGgjqhxfGyNekBRjuYGqF6oalfpSrkEk5SrZzHwVzHbsBpa6RardogmjYv4tbt&#10;vEypB2KfmxeBvpclkqAPMAydmL9Sp4vtaF4dI2jTSpeI7Vjs+aZJbcXvtyqtwq//bdR195c/AQAA&#10;//8DAFBLAwQUAAYACAAAACEACpnloN0AAAAGAQAADwAAAGRycy9kb3ducmV2LnhtbEyPwU7DMBBE&#10;70j8g7VIXBB1GmgVQpwKWriVQ0vV8zZekoh4HdlOk/495gTH0Yxm3hSryXTiTM63lhXMZwkI4srq&#10;lmsFh8/3+wyED8gaO8uk4EIeVuX1VYG5tiPv6LwPtYgl7HNU0ITQ51L6qiGDfmZ74uh9WWcwROlq&#10;qR2Osdx0Mk2SpTTYclxosKd1Q9X3fjAKlhs3jDte320Ob1v86Ov0+Ho5KnV7M708gwg0hb8w/OJH&#10;dCgj08kOrL3oFMQjQUE6T0FEd7HIHkCcFDxmTyDLQv7HL38AAAD//wMAUEsBAi0AFAAGAAgAAAAh&#10;ALaDOJL+AAAA4QEAABMAAAAAAAAAAAAAAAAAAAAAAFtDb250ZW50X1R5cGVzXS54bWxQSwECLQAU&#10;AAYACAAAACEAOP0h/9YAAACUAQAACwAAAAAAAAAAAAAAAAAvAQAAX3JlbHMvLnJlbHNQSwECLQAU&#10;AAYACAAAACEAgeZzAx4CAABDBAAADgAAAAAAAAAAAAAAAAAuAgAAZHJzL2Uyb0RvYy54bWxQSwEC&#10;LQAUAAYACAAAACEACpnloN0AAAAGAQAADwAAAAAAAAAAAAAAAAB4BAAAZHJzL2Rvd25yZXYueG1s&#10;UEsFBgAAAAAEAAQA8wAAAIIFAAAAAA==&#10;" stroked="f">
                <v:textbox inset="0,0,0,0">
                  <w:txbxContent>
                    <w:p w14:paraId="7CB22B98" w14:textId="362E8871" w:rsidR="003B11F4" w:rsidRPr="0032683C" w:rsidRDefault="003B11F4" w:rsidP="003B11F4">
                      <w:pPr>
                        <w:pStyle w:val="Lgende"/>
                        <w:rPr>
                          <w:sz w:val="28"/>
                          <w:szCs w:val="23"/>
                        </w:rPr>
                      </w:pPr>
                      <w:bookmarkStart w:id="116" w:name="_Toc123850884"/>
                      <w:r>
                        <w:t xml:space="preserve">Figure </w:t>
                      </w:r>
                      <w:r>
                        <w:fldChar w:fldCharType="begin"/>
                      </w:r>
                      <w:r>
                        <w:instrText xml:space="preserve"> SEQ Figure \* ARABIC </w:instrText>
                      </w:r>
                      <w:r>
                        <w:fldChar w:fldCharType="separate"/>
                      </w:r>
                      <w:r w:rsidR="008E235A">
                        <w:rPr>
                          <w:noProof/>
                        </w:rPr>
                        <w:t>38</w:t>
                      </w:r>
                      <w:r>
                        <w:fldChar w:fldCharType="end"/>
                      </w:r>
                      <w:r>
                        <w:t>: Enregistrement modifications /</w:t>
                      </w:r>
                      <w:proofErr w:type="spellStart"/>
                      <w:r>
                        <w:t>etc</w:t>
                      </w:r>
                      <w:proofErr w:type="spellEnd"/>
                      <w:r>
                        <w:t>/</w:t>
                      </w:r>
                      <w:proofErr w:type="spellStart"/>
                      <w:r>
                        <w:t>passwd</w:t>
                      </w:r>
                      <w:proofErr w:type="spellEnd"/>
                      <w:r>
                        <w:t xml:space="preserve"> </w:t>
                      </w:r>
                      <w:r w:rsidRPr="00636D92">
                        <w:t>(Source: Auteur)</w:t>
                      </w:r>
                      <w:bookmarkEnd w:id="116"/>
                    </w:p>
                  </w:txbxContent>
                </v:textbox>
                <w10:wrap type="square" anchorx="margin"/>
              </v:shape>
            </w:pict>
          </mc:Fallback>
        </mc:AlternateContent>
      </w:r>
      <w:bookmarkEnd w:id="76"/>
      <w:bookmarkEnd w:id="77"/>
    </w:p>
    <w:p w14:paraId="030A4CB6" w14:textId="7FF5CDF4" w:rsidR="001E7D00" w:rsidRPr="00B46214" w:rsidRDefault="007D59DD" w:rsidP="007D59DD">
      <w:pPr>
        <w:pStyle w:val="Paragraphedeliste"/>
        <w:numPr>
          <w:ilvl w:val="0"/>
          <w:numId w:val="43"/>
        </w:numPr>
        <w:jc w:val="both"/>
      </w:pPr>
      <w:r>
        <w:lastRenderedPageBreak/>
        <w:t>Nous redémarrons le Raspberry Pi afin d’enregistrer les modifications.</w:t>
      </w:r>
    </w:p>
    <w:p w14:paraId="3D2D8483" w14:textId="37978822" w:rsidR="001E7D00" w:rsidRPr="00B46214" w:rsidRDefault="0035336F" w:rsidP="00732722">
      <w:pPr>
        <w:jc w:val="both"/>
      </w:pPr>
      <w:r w:rsidRPr="00962D9F">
        <w:rPr>
          <w:noProof/>
        </w:rPr>
        <w:drawing>
          <wp:anchor distT="0" distB="0" distL="114300" distR="114300" simplePos="0" relativeHeight="251711488" behindDoc="0" locked="0" layoutInCell="1" allowOverlap="1" wp14:anchorId="381677F0" wp14:editId="75608FC7">
            <wp:simplePos x="0" y="0"/>
            <wp:positionH relativeFrom="margin">
              <wp:align>center</wp:align>
            </wp:positionH>
            <wp:positionV relativeFrom="paragraph">
              <wp:posOffset>35627</wp:posOffset>
            </wp:positionV>
            <wp:extent cx="4366260" cy="2950210"/>
            <wp:effectExtent l="0" t="0" r="0" b="2540"/>
            <wp:wrapSquare wrapText="bothSides"/>
            <wp:docPr id="11" name="Image 11" descr="Une image contenant texte, intérieur, ordinat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intérieur, ordinateur, équipement électronique&#10;&#10;Description générée automatiquement"/>
                    <pic:cNvPicPr/>
                  </pic:nvPicPr>
                  <pic:blipFill rotWithShape="1">
                    <a:blip r:embed="rId89">
                      <a:extLst>
                        <a:ext uri="{28A0092B-C50C-407E-A947-70E740481C1C}">
                          <a14:useLocalDpi xmlns:a14="http://schemas.microsoft.com/office/drawing/2010/main" val="0"/>
                        </a:ext>
                      </a:extLst>
                    </a:blip>
                    <a:srcRect l="19621" t="27414" r="19863" b="19334"/>
                    <a:stretch/>
                  </pic:blipFill>
                  <pic:spPr bwMode="auto">
                    <a:xfrm>
                      <a:off x="0" y="0"/>
                      <a:ext cx="4366260" cy="2950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415762" w14:textId="44A37F01" w:rsidR="001E7D00" w:rsidRPr="00B46214" w:rsidRDefault="001E7D00" w:rsidP="00732722">
      <w:pPr>
        <w:jc w:val="both"/>
      </w:pPr>
    </w:p>
    <w:p w14:paraId="63C20126" w14:textId="77777777" w:rsidR="001E7D00" w:rsidRPr="00B46214" w:rsidRDefault="001E7D00" w:rsidP="00732722">
      <w:pPr>
        <w:jc w:val="both"/>
      </w:pPr>
    </w:p>
    <w:p w14:paraId="24B2F1A3" w14:textId="77777777" w:rsidR="001E7D00" w:rsidRPr="00B46214" w:rsidRDefault="001E7D00" w:rsidP="00732722">
      <w:pPr>
        <w:jc w:val="both"/>
      </w:pPr>
    </w:p>
    <w:p w14:paraId="7FECC417" w14:textId="77777777" w:rsidR="001E7D00" w:rsidRPr="00B46214" w:rsidRDefault="001E7D00" w:rsidP="00732722">
      <w:pPr>
        <w:jc w:val="both"/>
      </w:pPr>
    </w:p>
    <w:p w14:paraId="392BAA4E" w14:textId="77777777" w:rsidR="001E7D00" w:rsidRPr="00B46214" w:rsidRDefault="001E7D00" w:rsidP="00732722">
      <w:pPr>
        <w:jc w:val="both"/>
      </w:pPr>
    </w:p>
    <w:p w14:paraId="5B31473A" w14:textId="77777777" w:rsidR="001E7D00" w:rsidRPr="00B46214" w:rsidRDefault="001E7D00" w:rsidP="00732722">
      <w:pPr>
        <w:jc w:val="both"/>
      </w:pPr>
    </w:p>
    <w:p w14:paraId="0C86748F" w14:textId="77777777" w:rsidR="001E7D00" w:rsidRPr="00B46214" w:rsidRDefault="001E7D00" w:rsidP="00732722">
      <w:pPr>
        <w:jc w:val="both"/>
      </w:pPr>
    </w:p>
    <w:p w14:paraId="1D32486D" w14:textId="77777777" w:rsidR="001E7D00" w:rsidRPr="00B46214" w:rsidRDefault="001E7D00" w:rsidP="00732722">
      <w:pPr>
        <w:jc w:val="both"/>
      </w:pPr>
    </w:p>
    <w:p w14:paraId="2D113319" w14:textId="77777777" w:rsidR="001E7D00" w:rsidRPr="00B46214" w:rsidRDefault="001E7D00" w:rsidP="00732722">
      <w:pPr>
        <w:jc w:val="both"/>
      </w:pPr>
    </w:p>
    <w:p w14:paraId="07E21416" w14:textId="77777777" w:rsidR="001E7D00" w:rsidRPr="00B46214" w:rsidRDefault="001E7D00" w:rsidP="00732722">
      <w:pPr>
        <w:jc w:val="both"/>
      </w:pPr>
    </w:p>
    <w:p w14:paraId="072946D8" w14:textId="77777777" w:rsidR="001E7D00" w:rsidRPr="00B46214" w:rsidRDefault="001E7D00" w:rsidP="00732722">
      <w:pPr>
        <w:jc w:val="both"/>
      </w:pPr>
    </w:p>
    <w:p w14:paraId="558F7E72" w14:textId="77777777" w:rsidR="001E7D00" w:rsidRPr="00B46214" w:rsidRDefault="001E7D00" w:rsidP="00732722">
      <w:pPr>
        <w:jc w:val="both"/>
      </w:pPr>
    </w:p>
    <w:p w14:paraId="7CF2BB2B" w14:textId="77777777" w:rsidR="001E7D00" w:rsidRPr="00B46214" w:rsidRDefault="001E7D00" w:rsidP="00732722">
      <w:pPr>
        <w:jc w:val="both"/>
      </w:pPr>
    </w:p>
    <w:p w14:paraId="07036612" w14:textId="77777777" w:rsidR="001E7D00" w:rsidRPr="00B46214" w:rsidRDefault="001E7D00" w:rsidP="00732722">
      <w:pPr>
        <w:jc w:val="both"/>
      </w:pPr>
    </w:p>
    <w:p w14:paraId="286F8759" w14:textId="77777777" w:rsidR="001E7D00" w:rsidRPr="00B46214" w:rsidRDefault="001E7D00" w:rsidP="00732722">
      <w:pPr>
        <w:jc w:val="both"/>
      </w:pPr>
    </w:p>
    <w:p w14:paraId="59A82DC2" w14:textId="3B91F344" w:rsidR="001E7D00" w:rsidRPr="00B46214" w:rsidRDefault="001E7D00" w:rsidP="00732722">
      <w:pPr>
        <w:jc w:val="both"/>
      </w:pPr>
    </w:p>
    <w:p w14:paraId="742719F5" w14:textId="77777777" w:rsidR="0035336F" w:rsidRDefault="0035336F" w:rsidP="00732722">
      <w:pPr>
        <w:jc w:val="both"/>
      </w:pPr>
    </w:p>
    <w:p w14:paraId="1045AF51" w14:textId="77777777" w:rsidR="0035336F" w:rsidRDefault="0035336F" w:rsidP="00732722">
      <w:pPr>
        <w:jc w:val="both"/>
      </w:pPr>
    </w:p>
    <w:p w14:paraId="20A66626" w14:textId="1B1BB043" w:rsidR="003B11F4" w:rsidRDefault="0035336F" w:rsidP="00732722">
      <w:pPr>
        <w:jc w:val="both"/>
      </w:pPr>
      <w:r>
        <w:rPr>
          <w:noProof/>
        </w:rPr>
        <mc:AlternateContent>
          <mc:Choice Requires="wps">
            <w:drawing>
              <wp:anchor distT="0" distB="0" distL="114300" distR="114300" simplePos="0" relativeHeight="251802624" behindDoc="0" locked="0" layoutInCell="1" allowOverlap="1" wp14:anchorId="79A3FF16" wp14:editId="3248842B">
                <wp:simplePos x="0" y="0"/>
                <wp:positionH relativeFrom="margin">
                  <wp:align>center</wp:align>
                </wp:positionH>
                <wp:positionV relativeFrom="paragraph">
                  <wp:posOffset>39470</wp:posOffset>
                </wp:positionV>
                <wp:extent cx="2654935" cy="144145"/>
                <wp:effectExtent l="0" t="0" r="0" b="8255"/>
                <wp:wrapSquare wrapText="bothSides"/>
                <wp:docPr id="103" name="Zone de texte 103"/>
                <wp:cNvGraphicFramePr/>
                <a:graphic xmlns:a="http://schemas.openxmlformats.org/drawingml/2006/main">
                  <a:graphicData uri="http://schemas.microsoft.com/office/word/2010/wordprocessingShape">
                    <wps:wsp>
                      <wps:cNvSpPr txBox="1"/>
                      <wps:spPr>
                        <a:xfrm>
                          <a:off x="0" y="0"/>
                          <a:ext cx="2654935" cy="144145"/>
                        </a:xfrm>
                        <a:prstGeom prst="rect">
                          <a:avLst/>
                        </a:prstGeom>
                        <a:solidFill>
                          <a:prstClr val="white"/>
                        </a:solidFill>
                        <a:ln>
                          <a:noFill/>
                        </a:ln>
                      </wps:spPr>
                      <wps:txbx>
                        <w:txbxContent>
                          <w:p w14:paraId="5993B04C" w14:textId="14D24BFB" w:rsidR="003B11F4" w:rsidRPr="005D0C8D" w:rsidRDefault="003B11F4" w:rsidP="003B11F4">
                            <w:pPr>
                              <w:pStyle w:val="Lgende"/>
                              <w:rPr>
                                <w:rFonts w:cs="Lucida Sans"/>
                                <w:szCs w:val="24"/>
                              </w:rPr>
                            </w:pPr>
                            <w:bookmarkStart w:id="79" w:name="_Toc123850885"/>
                            <w:r>
                              <w:t xml:space="preserve">Figure </w:t>
                            </w:r>
                            <w:fldSimple w:instr=" SEQ Figure \* ARABIC ">
                              <w:r w:rsidR="008E235A">
                                <w:rPr>
                                  <w:noProof/>
                                </w:rPr>
                                <w:t>39</w:t>
                              </w:r>
                            </w:fldSimple>
                            <w:r>
                              <w:t xml:space="preserve">: Commando sudo reboot </w:t>
                            </w:r>
                            <w:r w:rsidRPr="001012DD">
                              <w:t>(Source: Auteur)</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3FF16" id="Zone de texte 103" o:spid="_x0000_s1064" type="#_x0000_t202" style="position:absolute;left:0;text-align:left;margin-left:0;margin-top:3.1pt;width:209.05pt;height:11.35pt;z-index:251802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4QcHgIAAEMEAAAOAAAAZHJzL2Uyb0RvYy54bWysU01v2zAMvQ/YfxB0X5ykSdEacYosRYYB&#10;QVsgHXpWZDkWIIsapcTOfv0ofyRbt9Owi0yTFKn3Hrl4aCrDTgq9BpvxyWjMmbIScm0PGf/2uvl0&#10;x5kPwubCgFUZPyvPH5YfPyxql6oplGByhYyKWJ/WLuNlCC5NEi9LVQk/AqcsBQvASgT6xUOSo6ip&#10;emWS6Xh8m9SAuUOQynvyPnZBvmzrF4WS4bkovArMZJzeFtoT23Mfz2S5EOkBhSu17J8h/uEVldCW&#10;ml5KPYog2BH1H6UqLRE8FGEkoUqgKLRULQZCMxm/Q7MrhVMtFiLHuwtN/v+VlU+nnXtBFprP0JCA&#10;kZDa+dSTM+JpCqzil17KKE4Uni+0qSYwSc7p7Xx2fzPnTFJsMptNZvNYJrnedujDFwUVi0bGkWRp&#10;2RKnrQ9d6pASm3kwOt9oY+JPDKwNspMgCetSB9UX/y3L2JhrId7qCkZPcoUSrdDsG6bzjN/cDTj3&#10;kJ8JPkI3Gd7JjaaGW+HDi0AaBUJM4x2e6SgM1BmH3uKsBPzxN3/MJ4UoyllNo5Vx//0oUHFmvlrS&#10;Ls7hYOBg7AfDHqs1ENQJLY6TrUkXMJjBLBCqN5r6VexCIWEl9cp4GMx16Aactkaq1apNomlzImzt&#10;zslYeiD2tXkT6HpZAgn6BMPQifSdOl1uR/PqGKDQrXSR2I7Fnm+a1Fb8fqviKvz632Zdd3/5EwAA&#10;//8DAFBLAwQUAAYACAAAACEAY9Raa9sAAAAFAQAADwAAAGRycy9kb3ducmV2LnhtbEyPwU7DMBBE&#10;70j8g7VIXBB1EqEqpHEqaOEGh5aqZzfeJhHxOrKdJv17lhMcVzN687Zcz7YXF/Shc6QgXSQgkGpn&#10;OmoUHL7eH3MQIWoyuneECq4YYF3d3pS6MG6iHV72sREMoVBoBW2MQyFlqFu0OizcgMTZ2XmrI5++&#10;kcbrieG2l1mSLKXVHfFCqwfctFh/70erYLn147SjzcP28PahP4cmO75ej0rd380vKxAR5/hXhl99&#10;VoeKnU5uJBNEr4AfiUzKQHD4lOYpiJOCLH8GWZXyv331AwAA//8DAFBLAQItABQABgAIAAAAIQC2&#10;gziS/gAAAOEBAAATAAAAAAAAAAAAAAAAAAAAAABbQ29udGVudF9UeXBlc10ueG1sUEsBAi0AFAAG&#10;AAgAAAAhADj9If/WAAAAlAEAAAsAAAAAAAAAAAAAAAAALwEAAF9yZWxzLy5yZWxzUEsBAi0AFAAG&#10;AAgAAAAhAI47hBweAgAAQwQAAA4AAAAAAAAAAAAAAAAALgIAAGRycy9lMm9Eb2MueG1sUEsBAi0A&#10;FAAGAAgAAAAhAGPUWmvbAAAABQEAAA8AAAAAAAAAAAAAAAAAeAQAAGRycy9kb3ducmV2LnhtbFBL&#10;BQYAAAAABAAEAPMAAACABQAAAAA=&#10;" stroked="f">
                <v:textbox inset="0,0,0,0">
                  <w:txbxContent>
                    <w:p w14:paraId="5993B04C" w14:textId="14D24BFB" w:rsidR="003B11F4" w:rsidRPr="005D0C8D" w:rsidRDefault="003B11F4" w:rsidP="003B11F4">
                      <w:pPr>
                        <w:pStyle w:val="Lgende"/>
                        <w:rPr>
                          <w:rFonts w:cs="Lucida Sans"/>
                          <w:szCs w:val="24"/>
                        </w:rPr>
                      </w:pPr>
                      <w:bookmarkStart w:id="118" w:name="_Toc123850885"/>
                      <w:r>
                        <w:t xml:space="preserve">Figure </w:t>
                      </w:r>
                      <w:r>
                        <w:fldChar w:fldCharType="begin"/>
                      </w:r>
                      <w:r>
                        <w:instrText xml:space="preserve"> SEQ Figure \* ARABIC </w:instrText>
                      </w:r>
                      <w:r>
                        <w:fldChar w:fldCharType="separate"/>
                      </w:r>
                      <w:r w:rsidR="008E235A">
                        <w:rPr>
                          <w:noProof/>
                        </w:rPr>
                        <w:t>39</w:t>
                      </w:r>
                      <w:r>
                        <w:fldChar w:fldCharType="end"/>
                      </w:r>
                      <w:r>
                        <w:t xml:space="preserve">: Commando </w:t>
                      </w:r>
                      <w:proofErr w:type="spellStart"/>
                      <w:r>
                        <w:t>sudo</w:t>
                      </w:r>
                      <w:proofErr w:type="spellEnd"/>
                      <w:r>
                        <w:t xml:space="preserve"> reboot </w:t>
                      </w:r>
                      <w:r w:rsidRPr="001012DD">
                        <w:t>(Source: Auteur)</w:t>
                      </w:r>
                      <w:bookmarkEnd w:id="118"/>
                    </w:p>
                  </w:txbxContent>
                </v:textbox>
                <w10:wrap type="square" anchorx="margin"/>
              </v:shape>
            </w:pict>
          </mc:Fallback>
        </mc:AlternateContent>
      </w:r>
    </w:p>
    <w:p w14:paraId="610CDA4C" w14:textId="77777777" w:rsidR="0035336F" w:rsidRPr="00B46214" w:rsidRDefault="0035336F" w:rsidP="00732722">
      <w:pPr>
        <w:jc w:val="both"/>
      </w:pPr>
    </w:p>
    <w:p w14:paraId="188C740B" w14:textId="23032D54" w:rsidR="00AF12D0" w:rsidRDefault="007D59DD" w:rsidP="006A77AE">
      <w:pPr>
        <w:spacing w:line="360" w:lineRule="auto"/>
        <w:ind w:firstLine="284"/>
        <w:jc w:val="both"/>
      </w:pPr>
      <w:r>
        <w:t>En exécutant la commande « </w:t>
      </w:r>
      <w:r w:rsidR="00AF12D0" w:rsidRPr="00D718C1">
        <w:rPr>
          <w:b/>
          <w:bCs/>
        </w:rPr>
        <w:t>less /etc/passwd|grep "/bin/bash</w:t>
      </w:r>
      <w:r w:rsidR="00AF12D0">
        <w:t xml:space="preserve"> », nous pouvons voir </w:t>
      </w:r>
      <w:r w:rsidR="001E7D00">
        <w:t>que le compte root n’est plus actif :</w:t>
      </w:r>
      <w:bookmarkStart w:id="80" w:name="_Toc123850834"/>
    </w:p>
    <w:p w14:paraId="4BEEC2D6" w14:textId="79490107" w:rsidR="0035336F" w:rsidRDefault="0035336F" w:rsidP="006A77AE">
      <w:pPr>
        <w:spacing w:line="360" w:lineRule="auto"/>
        <w:ind w:firstLine="284"/>
        <w:jc w:val="both"/>
      </w:pPr>
      <w:r w:rsidRPr="002C518E">
        <w:rPr>
          <w:noProof/>
        </w:rPr>
        <w:drawing>
          <wp:anchor distT="0" distB="0" distL="114300" distR="114300" simplePos="0" relativeHeight="251803648" behindDoc="0" locked="0" layoutInCell="1" allowOverlap="1" wp14:anchorId="799BCEBB" wp14:editId="498CDAEB">
            <wp:simplePos x="0" y="0"/>
            <wp:positionH relativeFrom="margin">
              <wp:align>center</wp:align>
            </wp:positionH>
            <wp:positionV relativeFrom="paragraph">
              <wp:posOffset>79241</wp:posOffset>
            </wp:positionV>
            <wp:extent cx="4651375" cy="3152140"/>
            <wp:effectExtent l="0" t="0" r="0" b="0"/>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4635" t="6914" r="3555" b="6904"/>
                    <a:stretch/>
                  </pic:blipFill>
                  <pic:spPr bwMode="auto">
                    <a:xfrm>
                      <a:off x="0" y="0"/>
                      <a:ext cx="4651375" cy="315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EFD7D6" w14:textId="65F854B1" w:rsidR="0035336F" w:rsidRDefault="0035336F" w:rsidP="006A77AE">
      <w:pPr>
        <w:spacing w:line="360" w:lineRule="auto"/>
        <w:ind w:firstLine="284"/>
        <w:jc w:val="both"/>
      </w:pPr>
    </w:p>
    <w:p w14:paraId="02D60291" w14:textId="02EA95E4" w:rsidR="0035336F" w:rsidRDefault="0035336F" w:rsidP="006A77AE">
      <w:pPr>
        <w:spacing w:line="360" w:lineRule="auto"/>
        <w:ind w:firstLine="284"/>
        <w:jc w:val="both"/>
      </w:pPr>
    </w:p>
    <w:p w14:paraId="47BB30C0" w14:textId="77777777" w:rsidR="0035336F" w:rsidRDefault="0035336F" w:rsidP="006A77AE">
      <w:pPr>
        <w:spacing w:line="360" w:lineRule="auto"/>
        <w:ind w:firstLine="284"/>
        <w:jc w:val="both"/>
      </w:pPr>
    </w:p>
    <w:p w14:paraId="64DE0D56" w14:textId="77777777" w:rsidR="0035336F" w:rsidRDefault="0035336F" w:rsidP="00AF12D0">
      <w:pPr>
        <w:jc w:val="both"/>
      </w:pPr>
    </w:p>
    <w:p w14:paraId="1F62477A" w14:textId="77777777" w:rsidR="0035336F" w:rsidRDefault="0035336F" w:rsidP="00AF12D0">
      <w:pPr>
        <w:jc w:val="both"/>
      </w:pPr>
    </w:p>
    <w:p w14:paraId="3B5D051C" w14:textId="77777777" w:rsidR="0035336F" w:rsidRDefault="0035336F" w:rsidP="00AF12D0">
      <w:pPr>
        <w:jc w:val="both"/>
      </w:pPr>
    </w:p>
    <w:p w14:paraId="78A73174" w14:textId="77777777" w:rsidR="0035336F" w:rsidRDefault="0035336F" w:rsidP="00AF12D0">
      <w:pPr>
        <w:jc w:val="both"/>
      </w:pPr>
    </w:p>
    <w:p w14:paraId="2F112C83" w14:textId="77777777" w:rsidR="0035336F" w:rsidRDefault="0035336F" w:rsidP="00AF12D0">
      <w:pPr>
        <w:jc w:val="both"/>
      </w:pPr>
    </w:p>
    <w:p w14:paraId="3DC4ACE7" w14:textId="77777777" w:rsidR="0035336F" w:rsidRDefault="0035336F" w:rsidP="00AF12D0">
      <w:pPr>
        <w:jc w:val="both"/>
      </w:pPr>
    </w:p>
    <w:p w14:paraId="0ACA2A10" w14:textId="77777777" w:rsidR="0035336F" w:rsidRDefault="0035336F" w:rsidP="00AF12D0">
      <w:pPr>
        <w:jc w:val="both"/>
      </w:pPr>
    </w:p>
    <w:p w14:paraId="3B15ADEE" w14:textId="77777777" w:rsidR="0035336F" w:rsidRDefault="0035336F" w:rsidP="00AF12D0">
      <w:pPr>
        <w:jc w:val="both"/>
      </w:pPr>
    </w:p>
    <w:p w14:paraId="2498A0F8" w14:textId="77777777" w:rsidR="0035336F" w:rsidRDefault="0035336F" w:rsidP="00AF12D0">
      <w:pPr>
        <w:jc w:val="both"/>
      </w:pPr>
    </w:p>
    <w:p w14:paraId="2FF799B3" w14:textId="77777777" w:rsidR="0035336F" w:rsidRDefault="0035336F" w:rsidP="00AF12D0">
      <w:pPr>
        <w:jc w:val="both"/>
      </w:pPr>
    </w:p>
    <w:p w14:paraId="76F7A4C7" w14:textId="77777777" w:rsidR="0035336F" w:rsidRDefault="0035336F" w:rsidP="00AF12D0">
      <w:pPr>
        <w:jc w:val="both"/>
      </w:pPr>
    </w:p>
    <w:p w14:paraId="6A6FA9B6" w14:textId="77777777" w:rsidR="0035336F" w:rsidRDefault="0035336F" w:rsidP="00AF12D0">
      <w:pPr>
        <w:jc w:val="both"/>
      </w:pPr>
    </w:p>
    <w:p w14:paraId="080B82F2" w14:textId="77777777" w:rsidR="0035336F" w:rsidRDefault="0035336F" w:rsidP="00AF12D0">
      <w:pPr>
        <w:jc w:val="both"/>
      </w:pPr>
    </w:p>
    <w:p w14:paraId="0C5694BD" w14:textId="77777777" w:rsidR="0035336F" w:rsidRDefault="0035336F" w:rsidP="00AF12D0">
      <w:pPr>
        <w:jc w:val="both"/>
      </w:pPr>
    </w:p>
    <w:p w14:paraId="1934FA35" w14:textId="223EFC54" w:rsidR="0035336F" w:rsidRDefault="0035336F" w:rsidP="00AF12D0">
      <w:pPr>
        <w:jc w:val="both"/>
      </w:pPr>
      <w:r>
        <w:rPr>
          <w:noProof/>
        </w:rPr>
        <mc:AlternateContent>
          <mc:Choice Requires="wps">
            <w:drawing>
              <wp:anchor distT="0" distB="0" distL="114300" distR="114300" simplePos="0" relativeHeight="251805696" behindDoc="0" locked="0" layoutInCell="1" allowOverlap="1" wp14:anchorId="0D037356" wp14:editId="6562F11D">
                <wp:simplePos x="0" y="0"/>
                <wp:positionH relativeFrom="margin">
                  <wp:align>center</wp:align>
                </wp:positionH>
                <wp:positionV relativeFrom="paragraph">
                  <wp:posOffset>75665</wp:posOffset>
                </wp:positionV>
                <wp:extent cx="2672080" cy="203200"/>
                <wp:effectExtent l="0" t="0" r="0" b="6350"/>
                <wp:wrapSquare wrapText="bothSides"/>
                <wp:docPr id="105" name="Zone de texte 105"/>
                <wp:cNvGraphicFramePr/>
                <a:graphic xmlns:a="http://schemas.openxmlformats.org/drawingml/2006/main">
                  <a:graphicData uri="http://schemas.microsoft.com/office/word/2010/wordprocessingShape">
                    <wps:wsp>
                      <wps:cNvSpPr txBox="1"/>
                      <wps:spPr>
                        <a:xfrm>
                          <a:off x="0" y="0"/>
                          <a:ext cx="2672080" cy="203200"/>
                        </a:xfrm>
                        <a:prstGeom prst="rect">
                          <a:avLst/>
                        </a:prstGeom>
                        <a:solidFill>
                          <a:prstClr val="white"/>
                        </a:solidFill>
                        <a:ln>
                          <a:noFill/>
                        </a:ln>
                      </wps:spPr>
                      <wps:txbx>
                        <w:txbxContent>
                          <w:p w14:paraId="1B397F52" w14:textId="5153ACB9" w:rsidR="008E235A" w:rsidRPr="00485672" w:rsidRDefault="008E235A" w:rsidP="008E235A">
                            <w:pPr>
                              <w:pStyle w:val="Lgende"/>
                              <w:rPr>
                                <w:rFonts w:cs="Lucida Sans"/>
                                <w:szCs w:val="24"/>
                              </w:rPr>
                            </w:pPr>
                            <w:bookmarkStart w:id="81" w:name="_Toc123850886"/>
                            <w:r>
                              <w:t xml:space="preserve">Figure </w:t>
                            </w:r>
                            <w:fldSimple w:instr=" SEQ Figure \* ARABIC ">
                              <w:r>
                                <w:rPr>
                                  <w:noProof/>
                                </w:rPr>
                                <w:t>40</w:t>
                              </w:r>
                            </w:fldSimple>
                            <w:r>
                              <w:t>: Vérification compte root (Source: Auteur)</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37356" id="Zone de texte 105" o:spid="_x0000_s1065" type="#_x0000_t202" style="position:absolute;left:0;text-align:left;margin-left:0;margin-top:5.95pt;width:210.4pt;height:16pt;z-index:251805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IOHAIAAEMEAAAOAAAAZHJzL2Uyb0RvYy54bWysU8Fu2zAMvQ/YPwi6L3ZSoOuMOEWWIsOA&#10;oC2QDj0rshQLkEWNUmJnXz/KjpOt22nYRaZJihTfe5zfd41lR4XBgCv5dJJzppyEyrh9yb+9rD/c&#10;cRaicJWw4FTJTyrw+8X7d/PWF2oGNdhKIaMiLhStL3kdoy+yLMhaNSJMwCtHQQ3YiEi/uM8qFC1V&#10;b2w2y/PbrAWsPIJUIZD3YQjyRV9fayXjk9ZBRWZLTm+L/Yn9uUtntpiLYo/C10aenyH+4RWNMI6a&#10;Xko9iCjYAc0fpRojEQLoOJHQZKC1kaqfgaaZ5m+m2dbCq34WAif4C0zh/5WVj8etf0YWu8/QEYEJ&#10;kNaHIpAzzdNpbNKXXsooThCeLrCpLjJJztntx1l+RyFJsVl+Q7ykMtn1tscQvyhoWDJKjkRLj5Y4&#10;bkIcUseU1CyANdXaWJt+UmBlkR0FUdjWJqpz8d+yrEu5DtKtoWDyZNdRkhW7XcdMVfKbT+OcO6hO&#10;ND7CoIzg5dpQw40I8VkgSYHGInnHJzq0hbbkcLY4qwF//M2f8okhinLWkrRKHr4fBCrO7FdH3CUd&#10;jgaOxm403KFZAY06pcXxsjfpAkY7mhqheSXVL1MXCgknqVfJ42iu4iBw2hqplss+idTmRdy4rZep&#10;9AjsS/cq0J9piUToI4yiE8UbdobcAeblIYI2PXUJ2AHFM96k1J7881alVfj1v8+67v7iJwAAAP//&#10;AwBQSwMEFAAGAAgAAAAhANExgHncAAAABgEAAA8AAABkcnMvZG93bnJldi54bWxMj0FPwzAMhe9I&#10;/IfISFwQS1fQxErTCTa4wWFj2tlrTFvROFWTrt2/x5zYzfZ7ev5evppcq07Uh8azgfksAUVcettw&#10;ZWD/9X7/BCpEZIutZzJwpgCr4voqx8z6kbd02sVKSQiHDA3UMXaZ1qGsyWGY+Y5YtG/fO4yy9pW2&#10;PY4S7lqdJslCO2xYPtTY0bqm8mc3OAOLTT+MW17fbfZvH/jZVenh9Xww5vZmenkGFWmK/2b4wxd0&#10;KITp6Ae2QbUGpEiU63wJStTHNJEiRxkelqCLXF/iF78AAAD//wMAUEsBAi0AFAAGAAgAAAAhALaD&#10;OJL+AAAA4QEAABMAAAAAAAAAAAAAAAAAAAAAAFtDb250ZW50X1R5cGVzXS54bWxQSwECLQAUAAYA&#10;CAAAACEAOP0h/9YAAACUAQAACwAAAAAAAAAAAAAAAAAvAQAAX3JlbHMvLnJlbHNQSwECLQAUAAYA&#10;CAAAACEAUF/iDhwCAABDBAAADgAAAAAAAAAAAAAAAAAuAgAAZHJzL2Uyb0RvYy54bWxQSwECLQAU&#10;AAYACAAAACEA0TGAedwAAAAGAQAADwAAAAAAAAAAAAAAAAB2BAAAZHJzL2Rvd25yZXYueG1sUEsF&#10;BgAAAAAEAAQA8wAAAH8FAAAAAA==&#10;" stroked="f">
                <v:textbox inset="0,0,0,0">
                  <w:txbxContent>
                    <w:p w14:paraId="1B397F52" w14:textId="5153ACB9" w:rsidR="008E235A" w:rsidRPr="00485672" w:rsidRDefault="008E235A" w:rsidP="008E235A">
                      <w:pPr>
                        <w:pStyle w:val="Lgende"/>
                        <w:rPr>
                          <w:rFonts w:cs="Lucida Sans"/>
                          <w:szCs w:val="24"/>
                        </w:rPr>
                      </w:pPr>
                      <w:bookmarkStart w:id="121" w:name="_Toc123850886"/>
                      <w:r>
                        <w:t xml:space="preserve">Figure </w:t>
                      </w:r>
                      <w:r>
                        <w:fldChar w:fldCharType="begin"/>
                      </w:r>
                      <w:r>
                        <w:instrText xml:space="preserve"> SEQ Figure \* ARABIC </w:instrText>
                      </w:r>
                      <w:r>
                        <w:fldChar w:fldCharType="separate"/>
                      </w:r>
                      <w:r>
                        <w:rPr>
                          <w:noProof/>
                        </w:rPr>
                        <w:t>40</w:t>
                      </w:r>
                      <w:r>
                        <w:fldChar w:fldCharType="end"/>
                      </w:r>
                      <w:r>
                        <w:t>: Vérification compte root (Source: Auteur)</w:t>
                      </w:r>
                      <w:bookmarkEnd w:id="121"/>
                    </w:p>
                  </w:txbxContent>
                </v:textbox>
                <w10:wrap type="square" anchorx="margin"/>
              </v:shape>
            </w:pict>
          </mc:Fallback>
        </mc:AlternateContent>
      </w:r>
    </w:p>
    <w:p w14:paraId="6E9AFC12" w14:textId="2B72898E" w:rsidR="0035336F" w:rsidRDefault="0035336F" w:rsidP="00AF12D0">
      <w:pPr>
        <w:jc w:val="both"/>
      </w:pPr>
    </w:p>
    <w:p w14:paraId="0855FB31" w14:textId="5FE6545A" w:rsidR="0035336F" w:rsidRDefault="0035336F" w:rsidP="00AF12D0">
      <w:pPr>
        <w:jc w:val="both"/>
      </w:pPr>
    </w:p>
    <w:p w14:paraId="38258CB2" w14:textId="1F6A20A2" w:rsidR="0035336F" w:rsidRDefault="0035336F" w:rsidP="00AF12D0">
      <w:pPr>
        <w:jc w:val="both"/>
      </w:pPr>
    </w:p>
    <w:bookmarkEnd w:id="80"/>
    <w:p w14:paraId="5031FC06" w14:textId="691622FA" w:rsidR="008E235A" w:rsidRDefault="008E235A" w:rsidP="00AF12D0">
      <w:pPr>
        <w:jc w:val="both"/>
      </w:pPr>
    </w:p>
    <w:p w14:paraId="1148C975" w14:textId="77777777" w:rsidR="0035336F" w:rsidRDefault="0035336F" w:rsidP="00AF12D0">
      <w:pPr>
        <w:jc w:val="both"/>
      </w:pPr>
    </w:p>
    <w:p w14:paraId="6E454FD0" w14:textId="77777777" w:rsidR="008154E0" w:rsidRPr="008154E0" w:rsidRDefault="008154E0" w:rsidP="00732722">
      <w:pPr>
        <w:jc w:val="both"/>
      </w:pPr>
    </w:p>
    <w:p w14:paraId="3F2BC9DF" w14:textId="1D942126" w:rsidR="00BF53C1" w:rsidRDefault="00A46BBA" w:rsidP="00732722">
      <w:pPr>
        <w:pStyle w:val="Titre2"/>
        <w:jc w:val="both"/>
      </w:pPr>
      <w:bookmarkStart w:id="82" w:name="_Toc123850835"/>
      <w:r>
        <w:lastRenderedPageBreak/>
        <w:t>4.</w:t>
      </w:r>
      <w:r w:rsidR="001E7D00">
        <w:t>3</w:t>
      </w:r>
      <w:r>
        <w:t xml:space="preserve"> </w:t>
      </w:r>
      <w:r w:rsidR="00D53EB7">
        <w:t>Différentes manières de garder notre Raspberry Pi en sécurité</w:t>
      </w:r>
      <w:bookmarkEnd w:id="82"/>
    </w:p>
    <w:p w14:paraId="11AEB55D" w14:textId="043EF0C5" w:rsidR="00BF53C1" w:rsidRDefault="00BF53C1" w:rsidP="00732722">
      <w:pPr>
        <w:jc w:val="both"/>
      </w:pPr>
    </w:p>
    <w:p w14:paraId="526F7CBE" w14:textId="411217A4" w:rsidR="00BF53C1" w:rsidRDefault="00D53EB7" w:rsidP="006A77AE">
      <w:pPr>
        <w:spacing w:line="360" w:lineRule="auto"/>
        <w:ind w:firstLine="284"/>
        <w:jc w:val="both"/>
      </w:pPr>
      <w:r>
        <w:t xml:space="preserve">Il a différentes </w:t>
      </w:r>
      <w:r w:rsidR="007038DC">
        <w:t>choses</w:t>
      </w:r>
      <w:r>
        <w:t xml:space="preserve"> que nous </w:t>
      </w:r>
      <w:r w:rsidR="007038DC">
        <w:t>pouvons faire</w:t>
      </w:r>
      <w:r>
        <w:t xml:space="preserve"> afin de sécuriser davantage notre nano-ordinateur, </w:t>
      </w:r>
      <w:r w:rsidR="007038DC">
        <w:t>comme</w:t>
      </w:r>
      <w:r>
        <w:t xml:space="preserve"> mettre </w:t>
      </w:r>
      <w:r w:rsidR="007038DC">
        <w:t>à jour régulièrement le système d’opération.</w:t>
      </w:r>
    </w:p>
    <w:p w14:paraId="0E3F70A7" w14:textId="32D16C8B" w:rsidR="007038DC" w:rsidRDefault="007038DC" w:rsidP="006A77AE">
      <w:pPr>
        <w:spacing w:line="360" w:lineRule="auto"/>
        <w:ind w:firstLine="284"/>
        <w:jc w:val="both"/>
      </w:pPr>
    </w:p>
    <w:p w14:paraId="273DDAFA" w14:textId="11B84360" w:rsidR="007038DC" w:rsidRDefault="007038DC" w:rsidP="006A77AE">
      <w:pPr>
        <w:spacing w:line="360" w:lineRule="auto"/>
        <w:ind w:firstLine="284"/>
        <w:jc w:val="both"/>
      </w:pPr>
      <w:r>
        <w:t xml:space="preserve">Nous pouvons également demander un mot de passe lors de l’utilisation de sudo, ce qui permet de renforcer </w:t>
      </w:r>
      <w:r w:rsidR="0028745A">
        <w:t>la sécurité au cas où quelqu’un parviendrait à avoir accès au terminal du Raspberry Pi. Cependant, ce n’est pas très pratique lorsque que l’on travaille sur notre nano-ordinateur.</w:t>
      </w:r>
    </w:p>
    <w:p w14:paraId="64FD62DC" w14:textId="67C67978" w:rsidR="0028745A" w:rsidRDefault="0028745A" w:rsidP="006A77AE">
      <w:pPr>
        <w:spacing w:line="360" w:lineRule="auto"/>
        <w:ind w:firstLine="284"/>
        <w:jc w:val="both"/>
      </w:pPr>
    </w:p>
    <w:p w14:paraId="442EF1D8" w14:textId="780434FA" w:rsidR="0028745A" w:rsidRDefault="00D047F3" w:rsidP="006A77AE">
      <w:pPr>
        <w:spacing w:line="360" w:lineRule="auto"/>
        <w:ind w:firstLine="284"/>
        <w:jc w:val="both"/>
      </w:pPr>
      <w:r>
        <w:t>Nous pouvons aussi installer un pare-feu dans le Ra</w:t>
      </w:r>
      <w:r w:rsidR="00945A59">
        <w:t xml:space="preserve">spberry Pi, qui sert à bloquer </w:t>
      </w:r>
      <w:r w:rsidR="00B61F84">
        <w:t>tous</w:t>
      </w:r>
      <w:r w:rsidR="00231624">
        <w:t xml:space="preserve"> les ports sauf ceux nécessaires et qui filtre les accès par adresse IP. </w:t>
      </w:r>
    </w:p>
    <w:p w14:paraId="17114681" w14:textId="0CCA809C" w:rsidR="00A95C9F" w:rsidRDefault="00A95C9F" w:rsidP="00732722">
      <w:pPr>
        <w:jc w:val="both"/>
      </w:pPr>
    </w:p>
    <w:p w14:paraId="275A16FE" w14:textId="4630E245" w:rsidR="00BF53C1" w:rsidRDefault="00BF53C1" w:rsidP="00732722">
      <w:pPr>
        <w:jc w:val="both"/>
      </w:pPr>
    </w:p>
    <w:p w14:paraId="5C653C4B" w14:textId="32C6F12C" w:rsidR="00BF53C1" w:rsidRDefault="00BF53C1" w:rsidP="00732722">
      <w:pPr>
        <w:jc w:val="both"/>
      </w:pPr>
    </w:p>
    <w:p w14:paraId="151EFC5B" w14:textId="60C3DA97" w:rsidR="00BF53C1" w:rsidRDefault="00BF53C1" w:rsidP="00732722">
      <w:pPr>
        <w:jc w:val="both"/>
      </w:pPr>
    </w:p>
    <w:p w14:paraId="54A5C126" w14:textId="75EFB707" w:rsidR="00BF53C1" w:rsidRDefault="00BF53C1" w:rsidP="00732722">
      <w:pPr>
        <w:jc w:val="both"/>
      </w:pPr>
    </w:p>
    <w:p w14:paraId="084D7AC9" w14:textId="1F6C3296" w:rsidR="00BF53C1" w:rsidRDefault="00BF53C1" w:rsidP="00732722">
      <w:pPr>
        <w:jc w:val="both"/>
      </w:pPr>
    </w:p>
    <w:p w14:paraId="14DD5580" w14:textId="0A25BB09" w:rsidR="00BF53C1" w:rsidRDefault="00BF53C1" w:rsidP="00732722">
      <w:pPr>
        <w:jc w:val="both"/>
      </w:pPr>
    </w:p>
    <w:p w14:paraId="64851033" w14:textId="5FCB5CC0" w:rsidR="00BF53C1" w:rsidRDefault="00BF53C1" w:rsidP="00732722">
      <w:pPr>
        <w:jc w:val="both"/>
      </w:pPr>
    </w:p>
    <w:p w14:paraId="17B224FE" w14:textId="2841E5B0" w:rsidR="00BF53C1" w:rsidRDefault="00BF53C1" w:rsidP="00732722">
      <w:pPr>
        <w:jc w:val="both"/>
      </w:pPr>
    </w:p>
    <w:p w14:paraId="03155A5F" w14:textId="2891B042" w:rsidR="00BF53C1" w:rsidRDefault="00BF53C1" w:rsidP="00732722">
      <w:pPr>
        <w:jc w:val="both"/>
      </w:pPr>
    </w:p>
    <w:p w14:paraId="0367CB5E" w14:textId="1F2B6654" w:rsidR="001A260A" w:rsidRDefault="001A260A" w:rsidP="00732722">
      <w:pPr>
        <w:spacing w:line="360" w:lineRule="auto"/>
        <w:jc w:val="both"/>
      </w:pPr>
    </w:p>
    <w:p w14:paraId="5F017A02" w14:textId="56B2823B" w:rsidR="0035336F" w:rsidRDefault="0035336F" w:rsidP="00732722">
      <w:pPr>
        <w:spacing w:line="360" w:lineRule="auto"/>
        <w:jc w:val="both"/>
      </w:pPr>
    </w:p>
    <w:p w14:paraId="193AF3AB" w14:textId="00379AAE" w:rsidR="0035336F" w:rsidRDefault="0035336F" w:rsidP="00732722">
      <w:pPr>
        <w:spacing w:line="360" w:lineRule="auto"/>
        <w:jc w:val="both"/>
      </w:pPr>
    </w:p>
    <w:p w14:paraId="7035C62C" w14:textId="4C63A2B4" w:rsidR="0035336F" w:rsidRDefault="0035336F" w:rsidP="00732722">
      <w:pPr>
        <w:spacing w:line="360" w:lineRule="auto"/>
        <w:jc w:val="both"/>
      </w:pPr>
    </w:p>
    <w:p w14:paraId="2565BFD0" w14:textId="3E0E680A" w:rsidR="0035336F" w:rsidRDefault="0035336F" w:rsidP="00732722">
      <w:pPr>
        <w:spacing w:line="360" w:lineRule="auto"/>
        <w:jc w:val="both"/>
      </w:pPr>
    </w:p>
    <w:p w14:paraId="49BA1C60" w14:textId="136C1D2E" w:rsidR="0035336F" w:rsidRDefault="0035336F" w:rsidP="00732722">
      <w:pPr>
        <w:spacing w:line="360" w:lineRule="auto"/>
        <w:jc w:val="both"/>
      </w:pPr>
    </w:p>
    <w:p w14:paraId="35A81C64" w14:textId="03DF5491" w:rsidR="0035336F" w:rsidRDefault="0035336F" w:rsidP="00732722">
      <w:pPr>
        <w:spacing w:line="360" w:lineRule="auto"/>
        <w:jc w:val="both"/>
      </w:pPr>
    </w:p>
    <w:p w14:paraId="29BBDF45" w14:textId="270D7B44" w:rsidR="0035336F" w:rsidRDefault="0035336F" w:rsidP="00732722">
      <w:pPr>
        <w:spacing w:line="360" w:lineRule="auto"/>
        <w:jc w:val="both"/>
      </w:pPr>
    </w:p>
    <w:p w14:paraId="4B3EB08D" w14:textId="3526DAFC" w:rsidR="0035336F" w:rsidRDefault="0035336F" w:rsidP="00732722">
      <w:pPr>
        <w:spacing w:line="360" w:lineRule="auto"/>
        <w:jc w:val="both"/>
      </w:pPr>
    </w:p>
    <w:p w14:paraId="2EABC1E6" w14:textId="3A7E3C09" w:rsidR="0035336F" w:rsidRDefault="0035336F" w:rsidP="00732722">
      <w:pPr>
        <w:spacing w:line="360" w:lineRule="auto"/>
        <w:jc w:val="both"/>
      </w:pPr>
    </w:p>
    <w:p w14:paraId="17D2051B" w14:textId="78822771" w:rsidR="0035336F" w:rsidRDefault="0035336F" w:rsidP="00732722">
      <w:pPr>
        <w:spacing w:line="360" w:lineRule="auto"/>
        <w:jc w:val="both"/>
      </w:pPr>
    </w:p>
    <w:p w14:paraId="34300606" w14:textId="12FD5A04" w:rsidR="0035336F" w:rsidRDefault="0035336F" w:rsidP="00732722">
      <w:pPr>
        <w:spacing w:line="360" w:lineRule="auto"/>
        <w:jc w:val="both"/>
      </w:pPr>
    </w:p>
    <w:p w14:paraId="1C730F57" w14:textId="5408C2A7" w:rsidR="0035336F" w:rsidRDefault="0035336F" w:rsidP="00732722">
      <w:pPr>
        <w:spacing w:line="360" w:lineRule="auto"/>
        <w:jc w:val="both"/>
      </w:pPr>
    </w:p>
    <w:p w14:paraId="6F206ECF" w14:textId="777656F5" w:rsidR="0035336F" w:rsidRDefault="0035336F" w:rsidP="00732722">
      <w:pPr>
        <w:spacing w:line="360" w:lineRule="auto"/>
        <w:jc w:val="both"/>
      </w:pPr>
    </w:p>
    <w:p w14:paraId="11F2E7B9" w14:textId="77777777" w:rsidR="0035336F" w:rsidRPr="0080277C" w:rsidRDefault="0035336F" w:rsidP="00732722">
      <w:pPr>
        <w:spacing w:line="360" w:lineRule="auto"/>
        <w:jc w:val="both"/>
      </w:pPr>
    </w:p>
    <w:p w14:paraId="0E8BD301" w14:textId="3B4F66A5" w:rsidR="00751FFF" w:rsidRPr="0080277C" w:rsidRDefault="007C1FB0" w:rsidP="00732722">
      <w:pPr>
        <w:pStyle w:val="Titre1"/>
        <w:spacing w:line="360" w:lineRule="auto"/>
        <w:jc w:val="both"/>
      </w:pPr>
      <w:bookmarkStart w:id="83" w:name="_Toc123850836"/>
      <w:r w:rsidRPr="0080277C">
        <w:lastRenderedPageBreak/>
        <w:t>C</w:t>
      </w:r>
      <w:r w:rsidR="00751FFF" w:rsidRPr="0080277C">
        <w:t>onclusion générale</w:t>
      </w:r>
      <w:bookmarkEnd w:id="83"/>
    </w:p>
    <w:p w14:paraId="264883C7" w14:textId="4201B84D" w:rsidR="00147EF5" w:rsidRDefault="004D05AD" w:rsidP="00732722">
      <w:pPr>
        <w:spacing w:after="240" w:line="360" w:lineRule="auto"/>
        <w:ind w:firstLine="284"/>
        <w:jc w:val="both"/>
      </w:pPr>
      <w:r>
        <w:t xml:space="preserve">A l’aide de ce fichier, nous avons </w:t>
      </w:r>
      <w:r w:rsidR="00323EDB">
        <w:t>appris à configurer les utilisateurs, groupes et permissions d’un Raspberry Pi</w:t>
      </w:r>
      <w:r w:rsidR="00503AB2">
        <w:t xml:space="preserve"> grâce à </w:t>
      </w:r>
      <w:r w:rsidR="00147EF5">
        <w:t>plusieurs commandes tels que chmod, chgrp, chown, adduse</w:t>
      </w:r>
      <w:r w:rsidR="006D3EEB">
        <w:t>r</w:t>
      </w:r>
      <w:r w:rsidR="00503AB2">
        <w:t>…</w:t>
      </w:r>
    </w:p>
    <w:p w14:paraId="074AE89A" w14:textId="136E5319" w:rsidR="007B0C1E" w:rsidRDefault="007B0C1E" w:rsidP="00732722">
      <w:pPr>
        <w:spacing w:after="240" w:line="360" w:lineRule="auto"/>
        <w:ind w:firstLine="284"/>
        <w:jc w:val="both"/>
      </w:pPr>
      <w:r>
        <w:t>Nous avons également vu des mesures de sécurités afin de sécuriser davantage notre nano-ordinateur.</w:t>
      </w:r>
    </w:p>
    <w:p w14:paraId="207FEE44" w14:textId="5FC5EE7F" w:rsidR="00A1217E" w:rsidRDefault="00503AB2" w:rsidP="00732722">
      <w:pPr>
        <w:spacing w:after="240" w:line="360" w:lineRule="auto"/>
        <w:ind w:firstLine="284"/>
        <w:contextualSpacing/>
        <w:jc w:val="both"/>
      </w:pPr>
      <w:r>
        <w:t>Nous savons a présent gérer les permissions d’un Raspberry Pi selon nos besoins en fonction de sécurité.</w:t>
      </w:r>
    </w:p>
    <w:p w14:paraId="327CECE2" w14:textId="37BB78B4" w:rsidR="00751FFF" w:rsidRPr="0080277C" w:rsidRDefault="00751FFF" w:rsidP="00732722">
      <w:pPr>
        <w:pStyle w:val="Titre1"/>
        <w:spacing w:line="360" w:lineRule="auto"/>
        <w:jc w:val="both"/>
      </w:pPr>
      <w:bookmarkStart w:id="84" w:name="_Toc123850837"/>
      <w:r w:rsidRPr="0080277C">
        <w:t>Conclusion personnelle</w:t>
      </w:r>
      <w:bookmarkEnd w:id="84"/>
    </w:p>
    <w:p w14:paraId="38969708" w14:textId="77777777" w:rsidR="00C2374D" w:rsidRDefault="002E696E" w:rsidP="006A77AE">
      <w:pPr>
        <w:spacing w:after="240" w:line="360" w:lineRule="auto"/>
        <w:ind w:firstLine="284"/>
        <w:jc w:val="both"/>
      </w:pPr>
      <w:r>
        <w:t>J’ai apprécié effectuer ce travail, car je n’avais pas vraiment bien compris lorsque l’on a vu la théorie de ce chapitre en cours, mais en faisant de la recherche et en réalisant ce travail j’ai mieux compris</w:t>
      </w:r>
      <w:r w:rsidR="004978C5">
        <w:t xml:space="preserve">. </w:t>
      </w:r>
      <w:r>
        <w:t xml:space="preserve"> </w:t>
      </w:r>
    </w:p>
    <w:p w14:paraId="20E5DBDE" w14:textId="39060FBD" w:rsidR="002E696E" w:rsidRDefault="002E696E" w:rsidP="006A77AE">
      <w:pPr>
        <w:spacing w:after="240" w:line="360" w:lineRule="auto"/>
        <w:ind w:firstLine="284"/>
        <w:jc w:val="both"/>
      </w:pPr>
      <w:r>
        <w:t xml:space="preserve">En réalisant les différentes étapes de ce projet, j’ai acquis des nombreuses connaissances techniques sur différents </w:t>
      </w:r>
      <w:r w:rsidR="004978C5">
        <w:t>commandes ainsi que sur la sécurité d’un ordinateur.</w:t>
      </w:r>
    </w:p>
    <w:p w14:paraId="54D0AC28" w14:textId="5DFC22AD" w:rsidR="00C2374D" w:rsidRPr="00751FFF" w:rsidRDefault="002E696E" w:rsidP="006A77AE">
      <w:pPr>
        <w:spacing w:after="240" w:line="360" w:lineRule="auto"/>
        <w:ind w:firstLine="284"/>
        <w:jc w:val="both"/>
      </w:pPr>
      <w:r>
        <w:t xml:space="preserve">La difficulté que j’ai eu dans ce projet, </w:t>
      </w:r>
      <w:r w:rsidR="00C2374D">
        <w:t>c’était de prioriser les différentes étapes, afin que le travail soit réalisé dans le bon ordre.</w:t>
      </w:r>
    </w:p>
    <w:p w14:paraId="13018866" w14:textId="64696574" w:rsidR="00D177B1" w:rsidRPr="0080277C" w:rsidRDefault="00D177B1" w:rsidP="00732722">
      <w:pPr>
        <w:spacing w:after="240" w:line="360" w:lineRule="auto"/>
        <w:ind w:firstLine="284"/>
        <w:jc w:val="both"/>
      </w:pPr>
    </w:p>
    <w:p w14:paraId="2482C239" w14:textId="4761C67E" w:rsidR="00D177B1" w:rsidRPr="0080277C" w:rsidRDefault="00D177B1" w:rsidP="00732722">
      <w:pPr>
        <w:spacing w:after="240" w:line="360" w:lineRule="auto"/>
        <w:ind w:firstLine="284"/>
        <w:jc w:val="both"/>
      </w:pPr>
    </w:p>
    <w:p w14:paraId="0D08BC0C" w14:textId="2322DDE5" w:rsidR="00D177B1" w:rsidRPr="0080277C" w:rsidRDefault="00D177B1" w:rsidP="00732722">
      <w:pPr>
        <w:spacing w:after="240" w:line="360" w:lineRule="auto"/>
        <w:ind w:firstLine="284"/>
        <w:jc w:val="both"/>
      </w:pPr>
    </w:p>
    <w:p w14:paraId="0BA76340" w14:textId="2F97458C" w:rsidR="00D177B1" w:rsidRPr="0080277C" w:rsidRDefault="00D177B1" w:rsidP="00732722">
      <w:pPr>
        <w:spacing w:after="240" w:line="360" w:lineRule="auto"/>
        <w:ind w:firstLine="284"/>
        <w:jc w:val="both"/>
      </w:pPr>
    </w:p>
    <w:p w14:paraId="5953E7A5" w14:textId="77777777" w:rsidR="00D177B1" w:rsidRPr="0080277C" w:rsidRDefault="00D177B1" w:rsidP="00732722">
      <w:pPr>
        <w:spacing w:after="240" w:line="360" w:lineRule="auto"/>
        <w:ind w:firstLine="284"/>
        <w:jc w:val="both"/>
      </w:pPr>
    </w:p>
    <w:p w14:paraId="3221BA1F" w14:textId="132A8B5E" w:rsidR="00751FFF" w:rsidRPr="0080277C" w:rsidRDefault="00751FFF" w:rsidP="00732722">
      <w:pPr>
        <w:spacing w:line="360" w:lineRule="auto"/>
        <w:jc w:val="both"/>
      </w:pPr>
    </w:p>
    <w:p w14:paraId="45AAE8E2" w14:textId="042CF1CA" w:rsidR="00C03352" w:rsidRDefault="00C03352" w:rsidP="00732722">
      <w:pPr>
        <w:spacing w:line="360" w:lineRule="auto"/>
        <w:jc w:val="both"/>
      </w:pPr>
    </w:p>
    <w:p w14:paraId="4B448ABB" w14:textId="77777777" w:rsidR="00C2374D" w:rsidRPr="0080277C" w:rsidRDefault="00C2374D" w:rsidP="00732722">
      <w:pPr>
        <w:spacing w:line="360" w:lineRule="auto"/>
        <w:jc w:val="both"/>
      </w:pPr>
    </w:p>
    <w:p w14:paraId="3EB8329F" w14:textId="2A717438" w:rsidR="00515336" w:rsidRPr="0080277C" w:rsidRDefault="00515336" w:rsidP="00732722">
      <w:pPr>
        <w:spacing w:line="360" w:lineRule="auto"/>
        <w:jc w:val="both"/>
      </w:pPr>
    </w:p>
    <w:p w14:paraId="2FA1BDFC" w14:textId="77777777" w:rsidR="00804A3E" w:rsidRDefault="00804A3E" w:rsidP="00732722">
      <w:pPr>
        <w:tabs>
          <w:tab w:val="left" w:pos="7809"/>
        </w:tabs>
        <w:jc w:val="both"/>
      </w:pPr>
    </w:p>
    <w:p w14:paraId="4E4258F1" w14:textId="77777777" w:rsidR="00804A3E" w:rsidRDefault="00804A3E" w:rsidP="00732722">
      <w:pPr>
        <w:tabs>
          <w:tab w:val="left" w:pos="7809"/>
        </w:tabs>
        <w:jc w:val="both"/>
      </w:pPr>
    </w:p>
    <w:p w14:paraId="4F1B465F" w14:textId="6B0231EE" w:rsidR="00316DCF" w:rsidRPr="0080277C" w:rsidRDefault="00316DCF" w:rsidP="00732722">
      <w:pPr>
        <w:tabs>
          <w:tab w:val="left" w:pos="7809"/>
        </w:tabs>
        <w:jc w:val="both"/>
      </w:pPr>
      <w:r w:rsidRPr="0080277C">
        <w:tab/>
      </w:r>
    </w:p>
    <w:p w14:paraId="3CD8F6A2" w14:textId="5BE4DC5E" w:rsidR="00C01D40" w:rsidRPr="0080277C" w:rsidRDefault="00751FFF" w:rsidP="00732722">
      <w:pPr>
        <w:pStyle w:val="Titre1"/>
        <w:spacing w:line="360" w:lineRule="auto"/>
        <w:jc w:val="both"/>
      </w:pPr>
      <w:bookmarkStart w:id="85" w:name="_Toc123850838"/>
      <w:r w:rsidRPr="0080277C">
        <w:lastRenderedPageBreak/>
        <w:t>Références</w:t>
      </w:r>
      <w:bookmarkEnd w:id="85"/>
    </w:p>
    <w:p w14:paraId="41646299" w14:textId="77777777" w:rsidR="008A209F" w:rsidRPr="0080277C" w:rsidRDefault="008A209F" w:rsidP="006A77AE">
      <w:pPr>
        <w:spacing w:line="360" w:lineRule="auto"/>
        <w:jc w:val="both"/>
      </w:pPr>
      <w:r>
        <w:t>ADMININFO</w:t>
      </w:r>
      <w:r w:rsidRPr="0080277C">
        <w:t xml:space="preserve"> (</w:t>
      </w:r>
      <w:r>
        <w:t>2023</w:t>
      </w:r>
      <w:r w:rsidRPr="0080277C">
        <w:t xml:space="preserve">). </w:t>
      </w:r>
      <w:r>
        <w:t>Comment activer ou désactiver l’utilisateur root sous Linux.</w:t>
      </w:r>
    </w:p>
    <w:p w14:paraId="43275D13" w14:textId="77777777" w:rsidR="008A209F" w:rsidRDefault="008A209F" w:rsidP="006A77AE">
      <w:pPr>
        <w:spacing w:after="240" w:line="360" w:lineRule="auto"/>
        <w:ind w:left="709"/>
        <w:jc w:val="both"/>
      </w:pPr>
      <w:r w:rsidRPr="0080277C">
        <w:t xml:space="preserve">Consulté le </w:t>
      </w:r>
      <w:r>
        <w:t>4 janvier</w:t>
      </w:r>
      <w:r w:rsidRPr="0080277C">
        <w:t xml:space="preserve"> 2023, à l’adresse </w:t>
      </w:r>
      <w:hyperlink r:id="rId91" w:history="1">
        <w:r w:rsidRPr="00F23EC8">
          <w:rPr>
            <w:rStyle w:val="Lienhypertexte"/>
          </w:rPr>
          <w:t>https://fr.admininfo.info/c-mo-habilitar-o-deshabilitar-usuario-root-en-linux</w:t>
        </w:r>
      </w:hyperlink>
    </w:p>
    <w:p w14:paraId="118BA68B" w14:textId="77777777" w:rsidR="008A209F" w:rsidRPr="0080277C" w:rsidRDefault="008A209F" w:rsidP="006A77AE">
      <w:pPr>
        <w:spacing w:line="360" w:lineRule="auto"/>
        <w:jc w:val="both"/>
      </w:pPr>
      <w:r>
        <w:t>Cedric</w:t>
      </w:r>
      <w:r w:rsidRPr="0080277C">
        <w:t xml:space="preserve"> (</w:t>
      </w:r>
      <w:r>
        <w:t>sans date</w:t>
      </w:r>
      <w:r w:rsidRPr="0080277C">
        <w:t xml:space="preserve">). </w:t>
      </w:r>
      <w:r>
        <w:t>Modifier les droits et permissions</w:t>
      </w:r>
    </w:p>
    <w:p w14:paraId="3580D633" w14:textId="77777777" w:rsidR="008A209F" w:rsidRPr="00E910E5" w:rsidRDefault="008A209F" w:rsidP="006A77AE">
      <w:pPr>
        <w:spacing w:after="240" w:line="360" w:lineRule="auto"/>
        <w:ind w:left="709"/>
        <w:jc w:val="both"/>
      </w:pPr>
      <w:r w:rsidRPr="0080277C">
        <w:t xml:space="preserve">Consulté le </w:t>
      </w:r>
      <w:r>
        <w:t>4 janvier</w:t>
      </w:r>
      <w:r w:rsidRPr="0080277C">
        <w:t xml:space="preserve"> 2023, à l’adresse </w:t>
      </w:r>
      <w:hyperlink r:id="rId92" w:anchor=":~:text=La%20commande%20chgrp%20permet%20de,éventuellement%20utiliser%20la%20notation%20décimale" w:history="1">
        <w:r w:rsidRPr="00F23EC8">
          <w:rPr>
            <w:rStyle w:val="Lienhypertexte"/>
          </w:rPr>
          <w:t>https://dane.ac-lyon.fr/spip/IMG/scenari/ubuntuavance/co/modifier_droits_fichiers.html#:~:text=La%20commande%20chgrp%20permet%20de,éventuellement%20utiliser%20la%20notation%20décimale</w:t>
        </w:r>
      </w:hyperlink>
      <w:r w:rsidRPr="000B0F83">
        <w:t>.</w:t>
      </w:r>
    </w:p>
    <w:p w14:paraId="2C0B8B9D" w14:textId="77777777" w:rsidR="008A209F" w:rsidRPr="0080277C" w:rsidRDefault="008A209F" w:rsidP="006A77AE">
      <w:pPr>
        <w:spacing w:line="360" w:lineRule="auto"/>
        <w:jc w:val="both"/>
      </w:pPr>
      <w:r>
        <w:t>François</w:t>
      </w:r>
      <w:r w:rsidRPr="0080277C">
        <w:t xml:space="preserve"> (</w:t>
      </w:r>
      <w:r>
        <w:t>2015</w:t>
      </w:r>
      <w:r w:rsidRPr="0080277C">
        <w:t xml:space="preserve">). </w:t>
      </w:r>
      <w:r w:rsidRPr="00543BA1">
        <w:t>Défendons le droit des framboises314 : Les droits Linux sur le Raspberry Pi</w:t>
      </w:r>
    </w:p>
    <w:p w14:paraId="51F7DF20" w14:textId="77777777" w:rsidR="008A209F" w:rsidRDefault="008A209F" w:rsidP="006A77AE">
      <w:pPr>
        <w:spacing w:after="240" w:line="360" w:lineRule="auto"/>
        <w:ind w:left="709"/>
        <w:jc w:val="both"/>
      </w:pPr>
      <w:r w:rsidRPr="0080277C">
        <w:t xml:space="preserve">Consulté le </w:t>
      </w:r>
      <w:r>
        <w:t>4 janvier</w:t>
      </w:r>
      <w:r w:rsidRPr="0080277C">
        <w:t xml:space="preserve"> 2023, à l’adresse </w:t>
      </w:r>
      <w:hyperlink r:id="rId93" w:history="1">
        <w:r w:rsidRPr="00F23EC8">
          <w:rPr>
            <w:rStyle w:val="Lienhypertexte"/>
          </w:rPr>
          <w:t>https://www.framboise314.fr/les-droits-linux-sur-le-raspberry-pi/</w:t>
        </w:r>
      </w:hyperlink>
    </w:p>
    <w:p w14:paraId="4E75C9C5" w14:textId="77777777" w:rsidR="008A209F" w:rsidRPr="00F97FC3" w:rsidRDefault="008A209F" w:rsidP="006A77AE">
      <w:pPr>
        <w:spacing w:line="360" w:lineRule="auto"/>
        <w:jc w:val="both"/>
        <w:rPr>
          <w:lang w:val="en-US"/>
        </w:rPr>
      </w:pPr>
      <w:r>
        <w:rPr>
          <w:lang w:val="en-US"/>
        </w:rPr>
        <w:t>Geek_Dude</w:t>
      </w:r>
      <w:r w:rsidRPr="00F97FC3">
        <w:rPr>
          <w:lang w:val="en-US"/>
        </w:rPr>
        <w:t xml:space="preserve"> (2019). Changing SSH Port (Raspberry P</w:t>
      </w:r>
      <w:r>
        <w:rPr>
          <w:lang w:val="en-US"/>
        </w:rPr>
        <w:t>i)</w:t>
      </w:r>
    </w:p>
    <w:p w14:paraId="17CA79B0" w14:textId="77777777" w:rsidR="008A209F" w:rsidRDefault="008A209F" w:rsidP="006A77AE">
      <w:pPr>
        <w:spacing w:after="240" w:line="360" w:lineRule="auto"/>
        <w:ind w:left="709"/>
        <w:jc w:val="both"/>
      </w:pPr>
      <w:r w:rsidRPr="0080277C">
        <w:t xml:space="preserve">Consulté le </w:t>
      </w:r>
      <w:r>
        <w:t>5 janvier</w:t>
      </w:r>
      <w:r w:rsidRPr="0080277C">
        <w:t xml:space="preserve"> 2023, à l’adresse</w:t>
      </w:r>
      <w:r>
        <w:t xml:space="preserve"> </w:t>
      </w:r>
      <w:hyperlink r:id="rId94" w:history="1">
        <w:r w:rsidRPr="00F23EC8">
          <w:rPr>
            <w:rStyle w:val="Lienhypertexte"/>
          </w:rPr>
          <w:t>https://geektechstuff.com/2019/09/08/changing-ssh-port-raspberry-pi/</w:t>
        </w:r>
      </w:hyperlink>
    </w:p>
    <w:p w14:paraId="243AF1AD" w14:textId="77777777" w:rsidR="008A209F" w:rsidRPr="0080277C" w:rsidRDefault="008A209F" w:rsidP="006A77AE">
      <w:pPr>
        <w:spacing w:line="360" w:lineRule="auto"/>
        <w:jc w:val="both"/>
      </w:pPr>
      <w:r>
        <w:t>La rédaction de Malekal</w:t>
      </w:r>
      <w:r w:rsidRPr="0080277C">
        <w:t xml:space="preserve"> (</w:t>
      </w:r>
      <w:r>
        <w:t>2022</w:t>
      </w:r>
      <w:r w:rsidRPr="0080277C">
        <w:t xml:space="preserve">). </w:t>
      </w:r>
      <w:r>
        <w:t>Comment lister les utilisateurs de Linux.</w:t>
      </w:r>
    </w:p>
    <w:p w14:paraId="31C883BF" w14:textId="54B13F47" w:rsidR="008A209F" w:rsidRDefault="008A209F" w:rsidP="006A77AE">
      <w:pPr>
        <w:spacing w:after="240" w:line="360" w:lineRule="auto"/>
        <w:ind w:left="709"/>
        <w:jc w:val="both"/>
      </w:pPr>
      <w:r w:rsidRPr="0080277C">
        <w:t xml:space="preserve">Consulté le </w:t>
      </w:r>
      <w:r>
        <w:t>4 janvier</w:t>
      </w:r>
      <w:r w:rsidRPr="0080277C">
        <w:t xml:space="preserve"> 2023, à l’adresse </w:t>
      </w:r>
      <w:hyperlink r:id="rId95" w:anchor=":~:text=f1%20%2Fetc%2Fpasswd-,Comment%20afficher%20une%20liste%20de%20tous%20les%20utilisateurs%20à%20l,liste%20de%20tous%20les%20utilisateurs" w:history="1">
        <w:r w:rsidRPr="00F23EC8">
          <w:rPr>
            <w:rStyle w:val="Lienhypertexte"/>
          </w:rPr>
          <w:t>https://www.malekal.com/comment-lister-les-utilisateurs-de-linux/#:~:text=f1%20%2Fetc%2Fpasswd-,Comment%20afficher%20une%20liste%20de%20tous%20les%20utilisateurs%20à%20l,liste%20de%20tous%20les%20utilisateurs</w:t>
        </w:r>
      </w:hyperlink>
      <w:r w:rsidRPr="009148F8">
        <w:t>.</w:t>
      </w:r>
    </w:p>
    <w:p w14:paraId="5671E5FB" w14:textId="576AA854" w:rsidR="00AF7AD8" w:rsidRPr="0080277C" w:rsidRDefault="00636735" w:rsidP="006A77AE">
      <w:pPr>
        <w:spacing w:line="360" w:lineRule="auto"/>
        <w:jc w:val="both"/>
      </w:pPr>
      <w:r>
        <w:t>Patrick</w:t>
      </w:r>
      <w:r w:rsidR="00923FD6" w:rsidRPr="0080277C">
        <w:t xml:space="preserve"> </w:t>
      </w:r>
      <w:r w:rsidR="001E2EF8" w:rsidRPr="0080277C">
        <w:t>(</w:t>
      </w:r>
      <w:r>
        <w:t>sans date</w:t>
      </w:r>
      <w:r w:rsidR="00CC402A" w:rsidRPr="0080277C">
        <w:t xml:space="preserve">). </w:t>
      </w:r>
      <w:r w:rsidR="00581CC6">
        <w:t>17 conseils pour sécuriser votre Raspberry Pi comme un Pro</w:t>
      </w:r>
    </w:p>
    <w:p w14:paraId="7C6F61D2" w14:textId="2B786C70" w:rsidR="002D514B" w:rsidRDefault="00CC402A" w:rsidP="006A77AE">
      <w:pPr>
        <w:spacing w:after="240" w:line="360" w:lineRule="auto"/>
        <w:ind w:left="709"/>
        <w:jc w:val="both"/>
      </w:pPr>
      <w:r w:rsidRPr="0080277C">
        <w:t>Consult</w:t>
      </w:r>
      <w:r w:rsidR="00C03352" w:rsidRPr="0080277C">
        <w:t xml:space="preserve">é le </w:t>
      </w:r>
      <w:r w:rsidR="00636735">
        <w:t>4 janvier</w:t>
      </w:r>
      <w:r w:rsidR="00AD19ED" w:rsidRPr="0080277C">
        <w:t xml:space="preserve"> </w:t>
      </w:r>
      <w:r w:rsidR="00923FD6" w:rsidRPr="0080277C">
        <w:t>2023</w:t>
      </w:r>
      <w:r w:rsidRPr="0080277C">
        <w:t>,</w:t>
      </w:r>
      <w:r w:rsidR="00923FD6" w:rsidRPr="0080277C">
        <w:t xml:space="preserve"> à l’adresse </w:t>
      </w:r>
      <w:hyperlink r:id="rId96" w:history="1">
        <w:r w:rsidR="00636735" w:rsidRPr="00F23EC8">
          <w:rPr>
            <w:rStyle w:val="Lienhypertexte"/>
          </w:rPr>
          <w:t>https://raspberrytips.fr/securiser-raspberry-pi/</w:t>
        </w:r>
      </w:hyperlink>
      <w:r w:rsidR="00636735">
        <w:t>.</w:t>
      </w:r>
    </w:p>
    <w:p w14:paraId="7379C96B" w14:textId="79112FDF" w:rsidR="0013261F" w:rsidRPr="0080277C" w:rsidRDefault="0013261F" w:rsidP="006A77AE">
      <w:pPr>
        <w:spacing w:line="360" w:lineRule="auto"/>
        <w:jc w:val="both"/>
      </w:pPr>
      <w:r>
        <w:t>Patrick</w:t>
      </w:r>
      <w:r w:rsidRPr="0080277C">
        <w:t xml:space="preserve"> (</w:t>
      </w:r>
      <w:r>
        <w:t>sans date</w:t>
      </w:r>
      <w:r w:rsidRPr="0080277C">
        <w:t xml:space="preserve">). </w:t>
      </w:r>
      <w:r>
        <w:t>Comment créer un nouvel utilisateur sur Raspberry Pi ?</w:t>
      </w:r>
    </w:p>
    <w:p w14:paraId="02D24CAB" w14:textId="367BDAD7" w:rsidR="00E910E5" w:rsidRDefault="0013261F" w:rsidP="006A77AE">
      <w:pPr>
        <w:spacing w:after="240" w:line="360" w:lineRule="auto"/>
        <w:ind w:left="709"/>
        <w:jc w:val="both"/>
      </w:pPr>
      <w:r w:rsidRPr="0080277C">
        <w:t xml:space="preserve">Consulté le </w:t>
      </w:r>
      <w:r>
        <w:t>4 janvier</w:t>
      </w:r>
      <w:r w:rsidRPr="0080277C">
        <w:t xml:space="preserve"> 2023, à l’adresse </w:t>
      </w:r>
      <w:hyperlink r:id="rId97" w:anchor=":~:text=Pour%20créer%20un%20nouvel%20utilisateur,lui%20accorder%20le%20privilège%20sudo" w:history="1">
        <w:r w:rsidRPr="00F23EC8">
          <w:rPr>
            <w:rStyle w:val="Lienhypertexte"/>
          </w:rPr>
          <w:t>https://raspberrytips.fr/creer-utilisateur-raspberry-pi/#:~:text=Pour%20créer%20un%20nouvel%20utilisateur,lui%20accorder%20le%20privilège%20sudo</w:t>
        </w:r>
      </w:hyperlink>
      <w:r w:rsidR="00D95848" w:rsidRPr="00D95848">
        <w:t>.</w:t>
      </w:r>
    </w:p>
    <w:p w14:paraId="66765114" w14:textId="03DEBED0" w:rsidR="00943E75" w:rsidRPr="0080277C" w:rsidRDefault="003767B0" w:rsidP="006A77AE">
      <w:pPr>
        <w:spacing w:line="360" w:lineRule="auto"/>
        <w:jc w:val="both"/>
      </w:pPr>
      <w:r>
        <w:t>Utilisateur du blog apnorton</w:t>
      </w:r>
      <w:r w:rsidR="00943E75" w:rsidRPr="0080277C">
        <w:t xml:space="preserve"> (</w:t>
      </w:r>
      <w:r>
        <w:t>2017</w:t>
      </w:r>
      <w:r w:rsidR="00943E75" w:rsidRPr="0080277C">
        <w:t xml:space="preserve">). </w:t>
      </w:r>
      <w:r>
        <w:t>Raspberry Pi Default Groups</w:t>
      </w:r>
    </w:p>
    <w:p w14:paraId="582A8568" w14:textId="0B70A1ED" w:rsidR="008A209F" w:rsidRPr="00E910E5" w:rsidRDefault="00943E75" w:rsidP="006A77AE">
      <w:pPr>
        <w:spacing w:after="240" w:line="360" w:lineRule="auto"/>
        <w:ind w:left="709"/>
        <w:jc w:val="both"/>
      </w:pPr>
      <w:r w:rsidRPr="0080277C">
        <w:t xml:space="preserve">Consulté le </w:t>
      </w:r>
      <w:r w:rsidR="003767B0">
        <w:t>5</w:t>
      </w:r>
      <w:r>
        <w:t xml:space="preserve"> janvier</w:t>
      </w:r>
      <w:r w:rsidRPr="0080277C">
        <w:t xml:space="preserve"> 2023, à l’adress</w:t>
      </w:r>
      <w:r w:rsidR="003767B0">
        <w:t xml:space="preserve">e </w:t>
      </w:r>
      <w:hyperlink r:id="rId98" w:history="1">
        <w:r w:rsidR="003767B0" w:rsidRPr="00F23EC8">
          <w:rPr>
            <w:rStyle w:val="Lienhypertexte"/>
          </w:rPr>
          <w:t>www.apnorton.com/blog/2017/11/25/Raspberry-Pi-Default-Groups/</w:t>
        </w:r>
      </w:hyperlink>
    </w:p>
    <w:sectPr w:rsidR="008A209F" w:rsidRPr="00E910E5" w:rsidSect="007A4B22">
      <w:pgSz w:w="11906" w:h="16838"/>
      <w:pgMar w:top="1417" w:right="1417" w:bottom="1417" w:left="1417" w:header="737" w:footer="10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423B4" w14:textId="77777777" w:rsidR="00C1165B" w:rsidRDefault="00C1165B" w:rsidP="00AB3BC0">
      <w:r>
        <w:separator/>
      </w:r>
    </w:p>
  </w:endnote>
  <w:endnote w:type="continuationSeparator" w:id="0">
    <w:p w14:paraId="4961CD1E" w14:textId="77777777" w:rsidR="00C1165B" w:rsidRDefault="00C1165B" w:rsidP="00AB3BC0">
      <w:r>
        <w:continuationSeparator/>
      </w:r>
    </w:p>
  </w:endnote>
  <w:endnote w:type="continuationNotice" w:id="1">
    <w:p w14:paraId="65F082B9" w14:textId="77777777" w:rsidR="009C489F" w:rsidRDefault="009C48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angal">
    <w:altName w:val="Nirmala UI"/>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642529"/>
      <w:docPartObj>
        <w:docPartGallery w:val="Page Numbers (Bottom of Page)"/>
        <w:docPartUnique/>
      </w:docPartObj>
    </w:sdtPr>
    <w:sdtEndPr/>
    <w:sdtContent>
      <w:p w14:paraId="65B8111A" w14:textId="3236F473" w:rsidR="007A4B22" w:rsidRDefault="007A4B22">
        <w:pPr>
          <w:pStyle w:val="Pieddepage"/>
          <w:jc w:val="right"/>
        </w:pPr>
        <w:r>
          <w:fldChar w:fldCharType="begin"/>
        </w:r>
        <w:r>
          <w:instrText>PAGE   \* MERGEFORMAT</w:instrText>
        </w:r>
        <w:r>
          <w:fldChar w:fldCharType="separate"/>
        </w:r>
        <w:r>
          <w:rPr>
            <w:lang w:val="fr-FR"/>
          </w:rPr>
          <w:t>2</w:t>
        </w:r>
        <w:r>
          <w:fldChar w:fldCharType="end"/>
        </w:r>
      </w:p>
    </w:sdtContent>
  </w:sdt>
  <w:p w14:paraId="37CEB9F2" w14:textId="77777777" w:rsidR="00DF087E" w:rsidRDefault="00DF087E" w:rsidP="00316DCF">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839E7" w14:textId="2116E3C7" w:rsidR="00AB3BC0" w:rsidRDefault="00AB3BC0" w:rsidP="00AB3BC0">
    <w:pPr>
      <w:pStyle w:val="pieds1"/>
      <w:spacing w:line="159" w:lineRule="exact"/>
      <w:ind w:left="0"/>
      <w:rPr>
        <w:b/>
        <w:bCs/>
        <w:color w:val="7F7F7F"/>
      </w:rPr>
    </w:pPr>
  </w:p>
  <w:p w14:paraId="0F5A6F40" w14:textId="5E9B59FE" w:rsidR="00AB3BC0" w:rsidRDefault="005E04DF" w:rsidP="00AB3BC0">
    <w:pPr>
      <w:pStyle w:val="pieds1"/>
      <w:spacing w:line="159" w:lineRule="exact"/>
      <w:ind w:left="0"/>
      <w:rPr>
        <w:b/>
        <w:bCs/>
        <w:color w:val="7F7F7F"/>
      </w:rPr>
    </w:pPr>
    <w:r>
      <w:rPr>
        <w:noProof/>
      </w:rPr>
      <w:drawing>
        <wp:anchor distT="0" distB="0" distL="114300" distR="114300" simplePos="0" relativeHeight="251658240" behindDoc="0" locked="0" layoutInCell="1" allowOverlap="1" wp14:anchorId="43E5C2DB" wp14:editId="726C6450">
          <wp:simplePos x="0" y="0"/>
          <wp:positionH relativeFrom="column">
            <wp:posOffset>4056915</wp:posOffset>
          </wp:positionH>
          <wp:positionV relativeFrom="paragraph">
            <wp:posOffset>92844</wp:posOffset>
          </wp:positionV>
          <wp:extent cx="2122905" cy="373415"/>
          <wp:effectExtent l="0" t="0" r="0" b="7620"/>
          <wp:wrapNone/>
          <wp:docPr id="25" name="Image 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2905" cy="373415"/>
                  </a:xfrm>
                  <a:prstGeom prst="rect">
                    <a:avLst/>
                  </a:prstGeom>
                  <a:noFill/>
                </pic:spPr>
              </pic:pic>
            </a:graphicData>
          </a:graphic>
          <wp14:sizeRelH relativeFrom="page">
            <wp14:pctWidth>0</wp14:pctWidth>
          </wp14:sizeRelH>
          <wp14:sizeRelV relativeFrom="page">
            <wp14:pctHeight>0</wp14:pctHeight>
          </wp14:sizeRelV>
        </wp:anchor>
      </w:drawing>
    </w:r>
  </w:p>
  <w:p w14:paraId="6511FE85" w14:textId="08D83E24" w:rsidR="00AB3BC0" w:rsidRDefault="005E04DF" w:rsidP="00AB3BC0">
    <w:pPr>
      <w:pStyle w:val="pieds1"/>
      <w:spacing w:line="159" w:lineRule="exact"/>
      <w:ind w:left="0"/>
      <w:rPr>
        <w:b/>
        <w:bCs/>
        <w:color w:val="7F7F7F"/>
      </w:rPr>
    </w:pPr>
    <w:r>
      <w:rPr>
        <w:noProof/>
      </w:rPr>
      <w:drawing>
        <wp:anchor distT="0" distB="0" distL="114300" distR="114300" simplePos="0" relativeHeight="251658242" behindDoc="0" locked="0" layoutInCell="1" allowOverlap="1" wp14:anchorId="597714D2" wp14:editId="7148353E">
          <wp:simplePos x="0" y="0"/>
          <wp:positionH relativeFrom="column">
            <wp:posOffset>-70752</wp:posOffset>
          </wp:positionH>
          <wp:positionV relativeFrom="paragraph">
            <wp:posOffset>82082</wp:posOffset>
          </wp:positionV>
          <wp:extent cx="1202690" cy="216535"/>
          <wp:effectExtent l="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flipV="1">
                    <a:off x="0" y="0"/>
                    <a:ext cx="1202690" cy="21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12120" w14:textId="15FDEB4E" w:rsidR="00AB3BC0" w:rsidRDefault="00AB3BC0" w:rsidP="00AB3BC0">
    <w:pPr>
      <w:pStyle w:val="pieds1"/>
      <w:spacing w:line="159" w:lineRule="exact"/>
      <w:ind w:left="0"/>
      <w:rPr>
        <w:color w:val="666666"/>
      </w:rPr>
    </w:pPr>
    <w:r w:rsidRPr="00CC07E5">
      <w:rPr>
        <w:b/>
        <w:bCs/>
        <w:color w:val="7F7F7F"/>
      </w:rPr>
      <w:t>HES-SO Valais</w:t>
    </w:r>
    <w:r>
      <w:rPr>
        <w:b/>
        <w:bCs/>
        <w:color w:val="666666"/>
      </w:rPr>
      <w:t>-Wallis</w:t>
    </w:r>
    <w:r>
      <w:rPr>
        <w:color w:val="666666"/>
      </w:rPr>
      <w:t xml:space="preserve"> • rte de la Plaine 2 • CP 80 • 3960 Sierre</w:t>
    </w:r>
  </w:p>
  <w:p w14:paraId="6F10B318" w14:textId="77777777" w:rsidR="00AB3BC0" w:rsidRPr="002E415A" w:rsidRDefault="00AB3BC0" w:rsidP="00AB3BC0">
    <w:pPr>
      <w:pStyle w:val="pieds1"/>
      <w:spacing w:line="159" w:lineRule="exact"/>
      <w:ind w:left="0"/>
    </w:pPr>
    <w:r>
      <w:rPr>
        <w:color w:val="666666"/>
      </w:rPr>
      <w:t xml:space="preserve">+41 </w:t>
    </w:r>
    <w:r w:rsidRPr="0083776E">
      <w:rPr>
        <w:color w:val="666666"/>
      </w:rPr>
      <w:t>58</w:t>
    </w:r>
    <w:r>
      <w:rPr>
        <w:color w:val="666666"/>
      </w:rPr>
      <w:t xml:space="preserve"> 606 </w:t>
    </w:r>
    <w:r w:rsidRPr="00314CB6">
      <w:rPr>
        <w:color w:val="666666"/>
      </w:rPr>
      <w:t>93</w:t>
    </w:r>
    <w:r>
      <w:rPr>
        <w:color w:val="666666"/>
      </w:rPr>
      <w:t xml:space="preserve"> 11 • info</w:t>
    </w:r>
    <w:r w:rsidRPr="002E415A">
      <w:rPr>
        <w:color w:val="666666"/>
      </w:rPr>
      <w:t>.informatique</w:t>
    </w:r>
    <w:r>
      <w:rPr>
        <w:color w:val="666666"/>
      </w:rPr>
      <w:t>@hevs.ch • www.hevs.ch</w:t>
    </w:r>
    <w:r w:rsidRPr="002E415A">
      <w:rPr>
        <w:color w:val="666666"/>
      </w:rPr>
      <w:t>/ig</w:t>
    </w:r>
  </w:p>
  <w:p w14:paraId="08C484C9" w14:textId="77777777" w:rsidR="00AB3BC0" w:rsidRDefault="00AB3BC0" w:rsidP="00AB3BC0">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A73F1" w14:textId="77777777" w:rsidR="00C1165B" w:rsidRDefault="00C1165B" w:rsidP="00AB3BC0">
      <w:bookmarkStart w:id="0" w:name="_Hlk120136711"/>
      <w:bookmarkEnd w:id="0"/>
      <w:r>
        <w:separator/>
      </w:r>
    </w:p>
  </w:footnote>
  <w:footnote w:type="continuationSeparator" w:id="0">
    <w:p w14:paraId="6E481B63" w14:textId="77777777" w:rsidR="00C1165B" w:rsidRDefault="00C1165B" w:rsidP="00AB3BC0">
      <w:r>
        <w:continuationSeparator/>
      </w:r>
    </w:p>
  </w:footnote>
  <w:footnote w:type="continuationNotice" w:id="1">
    <w:p w14:paraId="402AAB5D" w14:textId="77777777" w:rsidR="009C489F" w:rsidRDefault="009C489F"/>
  </w:footnote>
  <w:footnote w:id="2">
    <w:p w14:paraId="4E5F0B92" w14:textId="08735B73" w:rsidR="00D4251F" w:rsidRDefault="00D4251F" w:rsidP="00C86F6F">
      <w:pPr>
        <w:pStyle w:val="Notedebasdepage"/>
        <w:jc w:val="both"/>
      </w:pPr>
      <w:r>
        <w:rPr>
          <w:rStyle w:val="Appelnotedebasdep"/>
        </w:rPr>
        <w:footnoteRef/>
      </w:r>
      <w:r>
        <w:t xml:space="preserve"> Le Shell</w:t>
      </w:r>
      <w:r w:rsidR="00C86F6F">
        <w:t xml:space="preserve"> </w:t>
      </w:r>
      <w:r w:rsidR="00C86F6F" w:rsidRPr="00C86F6F">
        <w:t xml:space="preserve">(interface système en français) est un programme qui reçoit des commandes informatiques données par un utilisateur pour les envoyer au système d'exploitation qui se chargera de les </w:t>
      </w:r>
      <w:r w:rsidR="00C86F6F">
        <w:t>exécuter.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C2DF6" w14:textId="45AA55CC" w:rsidR="00DF087E" w:rsidRPr="00DF087E" w:rsidRDefault="00DF087E" w:rsidP="00DF087E">
    <w:pPr>
      <w:rPr>
        <w:color w:val="2F5496" w:themeColor="accent1" w:themeShade="BF"/>
      </w:rPr>
    </w:pPr>
    <w:r w:rsidRPr="00DF087E">
      <w:rPr>
        <w:color w:val="2F5496" w:themeColor="accent1" w:themeShade="BF"/>
      </w:rPr>
      <w:t xml:space="preserve">801_F </w:t>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t>Rafael Cardoso</w:t>
    </w:r>
    <w:r w:rsidRPr="00DF087E">
      <w:rPr>
        <w:color w:val="2F5496" w:themeColor="accent1" w:themeShade="BF"/>
      </w:rPr>
      <w:tab/>
    </w:r>
  </w:p>
  <w:p w14:paraId="6973F3AD" w14:textId="0D79D445" w:rsidR="00AB3BC0" w:rsidRDefault="00AB3BC0" w:rsidP="00DF087E">
    <w:pPr>
      <w:ind w:firstLine="708"/>
    </w:pPr>
  </w:p>
  <w:p w14:paraId="3FD4321A" w14:textId="77777777" w:rsidR="00AB3BC0" w:rsidRDefault="00AB3BC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4B783" w14:textId="549F25B0" w:rsidR="00AB3BC0" w:rsidRDefault="00E54356" w:rsidP="00AB3BC0">
    <w:r>
      <w:rPr>
        <w:noProof/>
      </w:rPr>
      <w:drawing>
        <wp:anchor distT="0" distB="0" distL="114300" distR="114300" simplePos="0" relativeHeight="251658241" behindDoc="0" locked="0" layoutInCell="1" allowOverlap="1" wp14:anchorId="7875C3E0" wp14:editId="7D413CE1">
          <wp:simplePos x="0" y="0"/>
          <wp:positionH relativeFrom="column">
            <wp:posOffset>3724910</wp:posOffset>
          </wp:positionH>
          <wp:positionV relativeFrom="paragraph">
            <wp:posOffset>-102235</wp:posOffset>
          </wp:positionV>
          <wp:extent cx="2365375" cy="807085"/>
          <wp:effectExtent l="0" t="0" r="0" b="0"/>
          <wp:wrapSquare wrapText="bothSides"/>
          <wp:docPr id="23" name="Image 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65375" cy="807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E2EF4E" w14:textId="175791E3" w:rsidR="00AB3BC0" w:rsidRDefault="00AB3BC0" w:rsidP="00AB3BC0">
    <w:pPr>
      <w:pStyle w:val="En-tte"/>
      <w:tabs>
        <w:tab w:val="clear" w:pos="4536"/>
        <w:tab w:val="clear" w:pos="9072"/>
        <w:tab w:val="left" w:pos="393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5749D"/>
    <w:multiLevelType w:val="hybridMultilevel"/>
    <w:tmpl w:val="483CB4AE"/>
    <w:lvl w:ilvl="0" w:tplc="24BC9882">
      <w:start w:val="1"/>
      <w:numFmt w:val="lowerRoman"/>
      <w:lvlText w:val="%1."/>
      <w:lvlJc w:val="left"/>
      <w:pPr>
        <w:ind w:left="1080" w:hanging="72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 w15:restartNumberingAfterBreak="0">
    <w:nsid w:val="010E2A82"/>
    <w:multiLevelType w:val="hybridMultilevel"/>
    <w:tmpl w:val="907451C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9000082"/>
    <w:multiLevelType w:val="hybridMultilevel"/>
    <w:tmpl w:val="7C58CFE6"/>
    <w:lvl w:ilvl="0" w:tplc="B8BA49D8">
      <w:start w:val="3"/>
      <w:numFmt w:val="decimal"/>
      <w:lvlText w:val="%1"/>
      <w:lvlJc w:val="left"/>
      <w:pPr>
        <w:ind w:left="1080" w:hanging="360"/>
      </w:pPr>
      <w:rPr>
        <w:rFonts w:hint="default"/>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3" w15:restartNumberingAfterBreak="0">
    <w:nsid w:val="0CEF6162"/>
    <w:multiLevelType w:val="hybridMultilevel"/>
    <w:tmpl w:val="F67C9A5E"/>
    <w:lvl w:ilvl="0" w:tplc="6F8A91C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4" w15:restartNumberingAfterBreak="0">
    <w:nsid w:val="11481E4D"/>
    <w:multiLevelType w:val="hybridMultilevel"/>
    <w:tmpl w:val="34AE7D2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5" w15:restartNumberingAfterBreak="0">
    <w:nsid w:val="12B610EF"/>
    <w:multiLevelType w:val="hybridMultilevel"/>
    <w:tmpl w:val="69C890A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6" w15:restartNumberingAfterBreak="0">
    <w:nsid w:val="150E6077"/>
    <w:multiLevelType w:val="hybridMultilevel"/>
    <w:tmpl w:val="91AC1184"/>
    <w:lvl w:ilvl="0" w:tplc="C6F68226">
      <w:start w:val="1"/>
      <w:numFmt w:val="bullet"/>
      <w:lvlText w:val="-"/>
      <w:lvlJc w:val="left"/>
      <w:pPr>
        <w:ind w:left="720" w:hanging="360"/>
      </w:pPr>
      <w:rPr>
        <w:rFonts w:ascii="Arial" w:eastAsia="SimSun" w:hAnsi="Aria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15:restartNumberingAfterBreak="0">
    <w:nsid w:val="179F6C76"/>
    <w:multiLevelType w:val="hybridMultilevel"/>
    <w:tmpl w:val="02B2D90C"/>
    <w:lvl w:ilvl="0" w:tplc="1C343EBC">
      <w:start w:val="79"/>
      <w:numFmt w:val="bullet"/>
      <w:lvlText w:val="-"/>
      <w:lvlJc w:val="left"/>
      <w:pPr>
        <w:ind w:left="720" w:hanging="360"/>
      </w:pPr>
      <w:rPr>
        <w:rFonts w:ascii="Arial" w:eastAsia="SimSun" w:hAnsi="Aria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15:restartNumberingAfterBreak="0">
    <w:nsid w:val="195E663E"/>
    <w:multiLevelType w:val="hybridMultilevel"/>
    <w:tmpl w:val="A6DE2708"/>
    <w:lvl w:ilvl="0" w:tplc="B768A594">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9" w15:restartNumberingAfterBreak="0">
    <w:nsid w:val="27A80081"/>
    <w:multiLevelType w:val="hybridMultilevel"/>
    <w:tmpl w:val="5CF82EE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0" w15:restartNumberingAfterBreak="0">
    <w:nsid w:val="2E077D61"/>
    <w:multiLevelType w:val="hybridMultilevel"/>
    <w:tmpl w:val="10D06A3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1" w15:restartNumberingAfterBreak="0">
    <w:nsid w:val="2F1C05A3"/>
    <w:multiLevelType w:val="hybridMultilevel"/>
    <w:tmpl w:val="91E81578"/>
    <w:lvl w:ilvl="0" w:tplc="DB086FA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12" w15:restartNumberingAfterBreak="0">
    <w:nsid w:val="31EB51A5"/>
    <w:multiLevelType w:val="hybridMultilevel"/>
    <w:tmpl w:val="C2A4C5D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3" w15:restartNumberingAfterBreak="0">
    <w:nsid w:val="321D3D18"/>
    <w:multiLevelType w:val="hybridMultilevel"/>
    <w:tmpl w:val="95CE92BC"/>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15:restartNumberingAfterBreak="0">
    <w:nsid w:val="32C14BDC"/>
    <w:multiLevelType w:val="hybridMultilevel"/>
    <w:tmpl w:val="06B8301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5" w15:restartNumberingAfterBreak="0">
    <w:nsid w:val="39966399"/>
    <w:multiLevelType w:val="hybridMultilevel"/>
    <w:tmpl w:val="2E72414A"/>
    <w:lvl w:ilvl="0" w:tplc="45645D78">
      <w:start w:val="1"/>
      <w:numFmt w:val="bullet"/>
      <w:lvlText w:val="-"/>
      <w:lvlJc w:val="left"/>
      <w:pPr>
        <w:ind w:left="1068" w:hanging="360"/>
      </w:pPr>
      <w:rPr>
        <w:rFonts w:ascii="Arial" w:eastAsia="SimSun" w:hAnsi="Arial" w:cs="Arial" w:hint="default"/>
      </w:rPr>
    </w:lvl>
    <w:lvl w:ilvl="1" w:tplc="100C0003" w:tentative="1">
      <w:start w:val="1"/>
      <w:numFmt w:val="bullet"/>
      <w:lvlText w:val="o"/>
      <w:lvlJc w:val="left"/>
      <w:pPr>
        <w:ind w:left="1788" w:hanging="360"/>
      </w:pPr>
      <w:rPr>
        <w:rFonts w:ascii="Courier New" w:hAnsi="Courier New" w:cs="Courier New" w:hint="default"/>
      </w:rPr>
    </w:lvl>
    <w:lvl w:ilvl="2" w:tplc="100C0005" w:tentative="1">
      <w:start w:val="1"/>
      <w:numFmt w:val="bullet"/>
      <w:lvlText w:val=""/>
      <w:lvlJc w:val="left"/>
      <w:pPr>
        <w:ind w:left="2508" w:hanging="360"/>
      </w:pPr>
      <w:rPr>
        <w:rFonts w:ascii="Wingdings" w:hAnsi="Wingdings" w:hint="default"/>
      </w:rPr>
    </w:lvl>
    <w:lvl w:ilvl="3" w:tplc="100C0001" w:tentative="1">
      <w:start w:val="1"/>
      <w:numFmt w:val="bullet"/>
      <w:lvlText w:val=""/>
      <w:lvlJc w:val="left"/>
      <w:pPr>
        <w:ind w:left="3228" w:hanging="360"/>
      </w:pPr>
      <w:rPr>
        <w:rFonts w:ascii="Symbol" w:hAnsi="Symbol" w:hint="default"/>
      </w:rPr>
    </w:lvl>
    <w:lvl w:ilvl="4" w:tplc="100C0003" w:tentative="1">
      <w:start w:val="1"/>
      <w:numFmt w:val="bullet"/>
      <w:lvlText w:val="o"/>
      <w:lvlJc w:val="left"/>
      <w:pPr>
        <w:ind w:left="3948" w:hanging="360"/>
      </w:pPr>
      <w:rPr>
        <w:rFonts w:ascii="Courier New" w:hAnsi="Courier New" w:cs="Courier New" w:hint="default"/>
      </w:rPr>
    </w:lvl>
    <w:lvl w:ilvl="5" w:tplc="100C0005" w:tentative="1">
      <w:start w:val="1"/>
      <w:numFmt w:val="bullet"/>
      <w:lvlText w:val=""/>
      <w:lvlJc w:val="left"/>
      <w:pPr>
        <w:ind w:left="4668" w:hanging="360"/>
      </w:pPr>
      <w:rPr>
        <w:rFonts w:ascii="Wingdings" w:hAnsi="Wingdings" w:hint="default"/>
      </w:rPr>
    </w:lvl>
    <w:lvl w:ilvl="6" w:tplc="100C0001" w:tentative="1">
      <w:start w:val="1"/>
      <w:numFmt w:val="bullet"/>
      <w:lvlText w:val=""/>
      <w:lvlJc w:val="left"/>
      <w:pPr>
        <w:ind w:left="5388" w:hanging="360"/>
      </w:pPr>
      <w:rPr>
        <w:rFonts w:ascii="Symbol" w:hAnsi="Symbol" w:hint="default"/>
      </w:rPr>
    </w:lvl>
    <w:lvl w:ilvl="7" w:tplc="100C0003" w:tentative="1">
      <w:start w:val="1"/>
      <w:numFmt w:val="bullet"/>
      <w:lvlText w:val="o"/>
      <w:lvlJc w:val="left"/>
      <w:pPr>
        <w:ind w:left="6108" w:hanging="360"/>
      </w:pPr>
      <w:rPr>
        <w:rFonts w:ascii="Courier New" w:hAnsi="Courier New" w:cs="Courier New" w:hint="default"/>
      </w:rPr>
    </w:lvl>
    <w:lvl w:ilvl="8" w:tplc="100C0005" w:tentative="1">
      <w:start w:val="1"/>
      <w:numFmt w:val="bullet"/>
      <w:lvlText w:val=""/>
      <w:lvlJc w:val="left"/>
      <w:pPr>
        <w:ind w:left="6828" w:hanging="360"/>
      </w:pPr>
      <w:rPr>
        <w:rFonts w:ascii="Wingdings" w:hAnsi="Wingdings" w:hint="default"/>
      </w:rPr>
    </w:lvl>
  </w:abstractNum>
  <w:abstractNum w:abstractNumId="16" w15:restartNumberingAfterBreak="0">
    <w:nsid w:val="3BD461C7"/>
    <w:multiLevelType w:val="hybridMultilevel"/>
    <w:tmpl w:val="D92AB7DE"/>
    <w:lvl w:ilvl="0" w:tplc="AF70DD78">
      <w:start w:val="20"/>
      <w:numFmt w:val="decimal"/>
      <w:lvlText w:val="%1"/>
      <w:lvlJc w:val="left"/>
      <w:pPr>
        <w:ind w:left="1004" w:hanging="360"/>
      </w:pPr>
      <w:rPr>
        <w:rFonts w:hint="default"/>
      </w:rPr>
    </w:lvl>
    <w:lvl w:ilvl="1" w:tplc="100C0019" w:tentative="1">
      <w:start w:val="1"/>
      <w:numFmt w:val="lowerLetter"/>
      <w:lvlText w:val="%2."/>
      <w:lvlJc w:val="left"/>
      <w:pPr>
        <w:ind w:left="1724" w:hanging="360"/>
      </w:pPr>
    </w:lvl>
    <w:lvl w:ilvl="2" w:tplc="100C001B" w:tentative="1">
      <w:start w:val="1"/>
      <w:numFmt w:val="lowerRoman"/>
      <w:lvlText w:val="%3."/>
      <w:lvlJc w:val="right"/>
      <w:pPr>
        <w:ind w:left="2444" w:hanging="180"/>
      </w:pPr>
    </w:lvl>
    <w:lvl w:ilvl="3" w:tplc="100C000F" w:tentative="1">
      <w:start w:val="1"/>
      <w:numFmt w:val="decimal"/>
      <w:lvlText w:val="%4."/>
      <w:lvlJc w:val="left"/>
      <w:pPr>
        <w:ind w:left="3164" w:hanging="360"/>
      </w:pPr>
    </w:lvl>
    <w:lvl w:ilvl="4" w:tplc="100C0019" w:tentative="1">
      <w:start w:val="1"/>
      <w:numFmt w:val="lowerLetter"/>
      <w:lvlText w:val="%5."/>
      <w:lvlJc w:val="left"/>
      <w:pPr>
        <w:ind w:left="3884" w:hanging="360"/>
      </w:pPr>
    </w:lvl>
    <w:lvl w:ilvl="5" w:tplc="100C001B" w:tentative="1">
      <w:start w:val="1"/>
      <w:numFmt w:val="lowerRoman"/>
      <w:lvlText w:val="%6."/>
      <w:lvlJc w:val="right"/>
      <w:pPr>
        <w:ind w:left="4604" w:hanging="180"/>
      </w:pPr>
    </w:lvl>
    <w:lvl w:ilvl="6" w:tplc="100C000F" w:tentative="1">
      <w:start w:val="1"/>
      <w:numFmt w:val="decimal"/>
      <w:lvlText w:val="%7."/>
      <w:lvlJc w:val="left"/>
      <w:pPr>
        <w:ind w:left="5324" w:hanging="360"/>
      </w:pPr>
    </w:lvl>
    <w:lvl w:ilvl="7" w:tplc="100C0019" w:tentative="1">
      <w:start w:val="1"/>
      <w:numFmt w:val="lowerLetter"/>
      <w:lvlText w:val="%8."/>
      <w:lvlJc w:val="left"/>
      <w:pPr>
        <w:ind w:left="6044" w:hanging="360"/>
      </w:pPr>
    </w:lvl>
    <w:lvl w:ilvl="8" w:tplc="100C001B" w:tentative="1">
      <w:start w:val="1"/>
      <w:numFmt w:val="lowerRoman"/>
      <w:lvlText w:val="%9."/>
      <w:lvlJc w:val="right"/>
      <w:pPr>
        <w:ind w:left="6764" w:hanging="180"/>
      </w:pPr>
    </w:lvl>
  </w:abstractNum>
  <w:abstractNum w:abstractNumId="17" w15:restartNumberingAfterBreak="0">
    <w:nsid w:val="3D261D2E"/>
    <w:multiLevelType w:val="hybridMultilevel"/>
    <w:tmpl w:val="A634ACF2"/>
    <w:lvl w:ilvl="0" w:tplc="24727A9E">
      <w:start w:val="1"/>
      <w:numFmt w:val="decimal"/>
      <w:lvlText w:val="%1."/>
      <w:lvlJc w:val="left"/>
      <w:pPr>
        <w:ind w:left="744" w:hanging="360"/>
      </w:pPr>
      <w:rPr>
        <w:rFonts w:hint="default"/>
      </w:rPr>
    </w:lvl>
    <w:lvl w:ilvl="1" w:tplc="100C0019" w:tentative="1">
      <w:start w:val="1"/>
      <w:numFmt w:val="lowerLetter"/>
      <w:lvlText w:val="%2."/>
      <w:lvlJc w:val="left"/>
      <w:pPr>
        <w:ind w:left="1464" w:hanging="360"/>
      </w:pPr>
    </w:lvl>
    <w:lvl w:ilvl="2" w:tplc="100C001B" w:tentative="1">
      <w:start w:val="1"/>
      <w:numFmt w:val="lowerRoman"/>
      <w:lvlText w:val="%3."/>
      <w:lvlJc w:val="right"/>
      <w:pPr>
        <w:ind w:left="2184" w:hanging="180"/>
      </w:pPr>
    </w:lvl>
    <w:lvl w:ilvl="3" w:tplc="100C000F" w:tentative="1">
      <w:start w:val="1"/>
      <w:numFmt w:val="decimal"/>
      <w:lvlText w:val="%4."/>
      <w:lvlJc w:val="left"/>
      <w:pPr>
        <w:ind w:left="2904" w:hanging="360"/>
      </w:pPr>
    </w:lvl>
    <w:lvl w:ilvl="4" w:tplc="100C0019" w:tentative="1">
      <w:start w:val="1"/>
      <w:numFmt w:val="lowerLetter"/>
      <w:lvlText w:val="%5."/>
      <w:lvlJc w:val="left"/>
      <w:pPr>
        <w:ind w:left="3624" w:hanging="360"/>
      </w:pPr>
    </w:lvl>
    <w:lvl w:ilvl="5" w:tplc="100C001B" w:tentative="1">
      <w:start w:val="1"/>
      <w:numFmt w:val="lowerRoman"/>
      <w:lvlText w:val="%6."/>
      <w:lvlJc w:val="right"/>
      <w:pPr>
        <w:ind w:left="4344" w:hanging="180"/>
      </w:pPr>
    </w:lvl>
    <w:lvl w:ilvl="6" w:tplc="100C000F" w:tentative="1">
      <w:start w:val="1"/>
      <w:numFmt w:val="decimal"/>
      <w:lvlText w:val="%7."/>
      <w:lvlJc w:val="left"/>
      <w:pPr>
        <w:ind w:left="5064" w:hanging="360"/>
      </w:pPr>
    </w:lvl>
    <w:lvl w:ilvl="7" w:tplc="100C0019" w:tentative="1">
      <w:start w:val="1"/>
      <w:numFmt w:val="lowerLetter"/>
      <w:lvlText w:val="%8."/>
      <w:lvlJc w:val="left"/>
      <w:pPr>
        <w:ind w:left="5784" w:hanging="360"/>
      </w:pPr>
    </w:lvl>
    <w:lvl w:ilvl="8" w:tplc="100C001B" w:tentative="1">
      <w:start w:val="1"/>
      <w:numFmt w:val="lowerRoman"/>
      <w:lvlText w:val="%9."/>
      <w:lvlJc w:val="right"/>
      <w:pPr>
        <w:ind w:left="6504" w:hanging="180"/>
      </w:pPr>
    </w:lvl>
  </w:abstractNum>
  <w:abstractNum w:abstractNumId="18" w15:restartNumberingAfterBreak="0">
    <w:nsid w:val="40EE1C92"/>
    <w:multiLevelType w:val="hybridMultilevel"/>
    <w:tmpl w:val="BBFE9B24"/>
    <w:lvl w:ilvl="0" w:tplc="5D8E66E4">
      <w:start w:val="1"/>
      <w:numFmt w:val="bullet"/>
      <w:lvlText w:val="-"/>
      <w:lvlJc w:val="left"/>
      <w:pPr>
        <w:ind w:left="644" w:hanging="360"/>
      </w:pPr>
      <w:rPr>
        <w:rFonts w:ascii="Arial" w:eastAsia="SimSun" w:hAnsi="Arial" w:cs="Arial" w:hint="default"/>
      </w:rPr>
    </w:lvl>
    <w:lvl w:ilvl="1" w:tplc="100C0003" w:tentative="1">
      <w:start w:val="1"/>
      <w:numFmt w:val="bullet"/>
      <w:lvlText w:val="o"/>
      <w:lvlJc w:val="left"/>
      <w:pPr>
        <w:ind w:left="1364" w:hanging="360"/>
      </w:pPr>
      <w:rPr>
        <w:rFonts w:ascii="Courier New" w:hAnsi="Courier New" w:cs="Courier New" w:hint="default"/>
      </w:rPr>
    </w:lvl>
    <w:lvl w:ilvl="2" w:tplc="100C0005" w:tentative="1">
      <w:start w:val="1"/>
      <w:numFmt w:val="bullet"/>
      <w:lvlText w:val=""/>
      <w:lvlJc w:val="left"/>
      <w:pPr>
        <w:ind w:left="2084" w:hanging="360"/>
      </w:pPr>
      <w:rPr>
        <w:rFonts w:ascii="Wingdings" w:hAnsi="Wingdings" w:hint="default"/>
      </w:rPr>
    </w:lvl>
    <w:lvl w:ilvl="3" w:tplc="100C0001" w:tentative="1">
      <w:start w:val="1"/>
      <w:numFmt w:val="bullet"/>
      <w:lvlText w:val=""/>
      <w:lvlJc w:val="left"/>
      <w:pPr>
        <w:ind w:left="2804" w:hanging="360"/>
      </w:pPr>
      <w:rPr>
        <w:rFonts w:ascii="Symbol" w:hAnsi="Symbol" w:hint="default"/>
      </w:rPr>
    </w:lvl>
    <w:lvl w:ilvl="4" w:tplc="100C0003" w:tentative="1">
      <w:start w:val="1"/>
      <w:numFmt w:val="bullet"/>
      <w:lvlText w:val="o"/>
      <w:lvlJc w:val="left"/>
      <w:pPr>
        <w:ind w:left="3524" w:hanging="360"/>
      </w:pPr>
      <w:rPr>
        <w:rFonts w:ascii="Courier New" w:hAnsi="Courier New" w:cs="Courier New" w:hint="default"/>
      </w:rPr>
    </w:lvl>
    <w:lvl w:ilvl="5" w:tplc="100C0005" w:tentative="1">
      <w:start w:val="1"/>
      <w:numFmt w:val="bullet"/>
      <w:lvlText w:val=""/>
      <w:lvlJc w:val="left"/>
      <w:pPr>
        <w:ind w:left="4244" w:hanging="360"/>
      </w:pPr>
      <w:rPr>
        <w:rFonts w:ascii="Wingdings" w:hAnsi="Wingdings" w:hint="default"/>
      </w:rPr>
    </w:lvl>
    <w:lvl w:ilvl="6" w:tplc="100C0001" w:tentative="1">
      <w:start w:val="1"/>
      <w:numFmt w:val="bullet"/>
      <w:lvlText w:val=""/>
      <w:lvlJc w:val="left"/>
      <w:pPr>
        <w:ind w:left="4964" w:hanging="360"/>
      </w:pPr>
      <w:rPr>
        <w:rFonts w:ascii="Symbol" w:hAnsi="Symbol" w:hint="default"/>
      </w:rPr>
    </w:lvl>
    <w:lvl w:ilvl="7" w:tplc="100C0003" w:tentative="1">
      <w:start w:val="1"/>
      <w:numFmt w:val="bullet"/>
      <w:lvlText w:val="o"/>
      <w:lvlJc w:val="left"/>
      <w:pPr>
        <w:ind w:left="5684" w:hanging="360"/>
      </w:pPr>
      <w:rPr>
        <w:rFonts w:ascii="Courier New" w:hAnsi="Courier New" w:cs="Courier New" w:hint="default"/>
      </w:rPr>
    </w:lvl>
    <w:lvl w:ilvl="8" w:tplc="100C0005" w:tentative="1">
      <w:start w:val="1"/>
      <w:numFmt w:val="bullet"/>
      <w:lvlText w:val=""/>
      <w:lvlJc w:val="left"/>
      <w:pPr>
        <w:ind w:left="6404" w:hanging="360"/>
      </w:pPr>
      <w:rPr>
        <w:rFonts w:ascii="Wingdings" w:hAnsi="Wingdings" w:hint="default"/>
      </w:rPr>
    </w:lvl>
  </w:abstractNum>
  <w:abstractNum w:abstractNumId="19" w15:restartNumberingAfterBreak="0">
    <w:nsid w:val="49BC6A56"/>
    <w:multiLevelType w:val="hybridMultilevel"/>
    <w:tmpl w:val="00F873EC"/>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0" w15:restartNumberingAfterBreak="0">
    <w:nsid w:val="4C0360E2"/>
    <w:multiLevelType w:val="hybridMultilevel"/>
    <w:tmpl w:val="EB2A60BC"/>
    <w:lvl w:ilvl="0" w:tplc="46BADE0C">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21" w15:restartNumberingAfterBreak="0">
    <w:nsid w:val="4CD67504"/>
    <w:multiLevelType w:val="hybridMultilevel"/>
    <w:tmpl w:val="86FCD6E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2" w15:restartNumberingAfterBreak="0">
    <w:nsid w:val="531219C6"/>
    <w:multiLevelType w:val="hybridMultilevel"/>
    <w:tmpl w:val="819E244E"/>
    <w:lvl w:ilvl="0" w:tplc="8B908040">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23" w15:restartNumberingAfterBreak="0">
    <w:nsid w:val="582706B1"/>
    <w:multiLevelType w:val="hybridMultilevel"/>
    <w:tmpl w:val="26224BC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4" w15:restartNumberingAfterBreak="0">
    <w:nsid w:val="5C4D3B4A"/>
    <w:multiLevelType w:val="hybridMultilevel"/>
    <w:tmpl w:val="92DC72B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5" w15:restartNumberingAfterBreak="0">
    <w:nsid w:val="5CB265F1"/>
    <w:multiLevelType w:val="hybridMultilevel"/>
    <w:tmpl w:val="564ACEE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15:restartNumberingAfterBreak="0">
    <w:nsid w:val="5E064AF2"/>
    <w:multiLevelType w:val="multilevel"/>
    <w:tmpl w:val="BBCE7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F2A2A86"/>
    <w:multiLevelType w:val="hybridMultilevel"/>
    <w:tmpl w:val="12269118"/>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8" w15:restartNumberingAfterBreak="0">
    <w:nsid w:val="62B572E1"/>
    <w:multiLevelType w:val="hybridMultilevel"/>
    <w:tmpl w:val="08AE3B2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9" w15:restartNumberingAfterBreak="0">
    <w:nsid w:val="65217264"/>
    <w:multiLevelType w:val="hybridMultilevel"/>
    <w:tmpl w:val="564ACE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5CE4F66"/>
    <w:multiLevelType w:val="hybridMultilevel"/>
    <w:tmpl w:val="734A5A9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1" w15:restartNumberingAfterBreak="0">
    <w:nsid w:val="66701323"/>
    <w:multiLevelType w:val="hybridMultilevel"/>
    <w:tmpl w:val="9AD8DF8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2" w15:restartNumberingAfterBreak="0">
    <w:nsid w:val="67E04FD8"/>
    <w:multiLevelType w:val="hybridMultilevel"/>
    <w:tmpl w:val="F1085918"/>
    <w:lvl w:ilvl="0" w:tplc="8722C3BE">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33" w15:restartNumberingAfterBreak="0">
    <w:nsid w:val="6F8A5968"/>
    <w:multiLevelType w:val="hybridMultilevel"/>
    <w:tmpl w:val="1BD2BCB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4" w15:restartNumberingAfterBreak="0">
    <w:nsid w:val="70676370"/>
    <w:multiLevelType w:val="hybridMultilevel"/>
    <w:tmpl w:val="593A8CE4"/>
    <w:lvl w:ilvl="0" w:tplc="4C8E6162">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35" w15:restartNumberingAfterBreak="0">
    <w:nsid w:val="71440045"/>
    <w:multiLevelType w:val="hybridMultilevel"/>
    <w:tmpl w:val="F72E42C6"/>
    <w:lvl w:ilvl="0" w:tplc="0FCAFE4A">
      <w:start w:val="1"/>
      <w:numFmt w:val="decimal"/>
      <w:lvlText w:val="%1."/>
      <w:lvlJc w:val="left"/>
      <w:pPr>
        <w:ind w:left="1004" w:hanging="360"/>
      </w:pPr>
      <w:rPr>
        <w:rFonts w:hint="default"/>
      </w:rPr>
    </w:lvl>
    <w:lvl w:ilvl="1" w:tplc="100C0019" w:tentative="1">
      <w:start w:val="1"/>
      <w:numFmt w:val="lowerLetter"/>
      <w:lvlText w:val="%2."/>
      <w:lvlJc w:val="left"/>
      <w:pPr>
        <w:ind w:left="1724" w:hanging="360"/>
      </w:pPr>
    </w:lvl>
    <w:lvl w:ilvl="2" w:tplc="100C001B" w:tentative="1">
      <w:start w:val="1"/>
      <w:numFmt w:val="lowerRoman"/>
      <w:lvlText w:val="%3."/>
      <w:lvlJc w:val="right"/>
      <w:pPr>
        <w:ind w:left="2444" w:hanging="180"/>
      </w:pPr>
    </w:lvl>
    <w:lvl w:ilvl="3" w:tplc="100C000F" w:tentative="1">
      <w:start w:val="1"/>
      <w:numFmt w:val="decimal"/>
      <w:lvlText w:val="%4."/>
      <w:lvlJc w:val="left"/>
      <w:pPr>
        <w:ind w:left="3164" w:hanging="360"/>
      </w:pPr>
    </w:lvl>
    <w:lvl w:ilvl="4" w:tplc="100C0019" w:tentative="1">
      <w:start w:val="1"/>
      <w:numFmt w:val="lowerLetter"/>
      <w:lvlText w:val="%5."/>
      <w:lvlJc w:val="left"/>
      <w:pPr>
        <w:ind w:left="3884" w:hanging="360"/>
      </w:pPr>
    </w:lvl>
    <w:lvl w:ilvl="5" w:tplc="100C001B" w:tentative="1">
      <w:start w:val="1"/>
      <w:numFmt w:val="lowerRoman"/>
      <w:lvlText w:val="%6."/>
      <w:lvlJc w:val="right"/>
      <w:pPr>
        <w:ind w:left="4604" w:hanging="180"/>
      </w:pPr>
    </w:lvl>
    <w:lvl w:ilvl="6" w:tplc="100C000F" w:tentative="1">
      <w:start w:val="1"/>
      <w:numFmt w:val="decimal"/>
      <w:lvlText w:val="%7."/>
      <w:lvlJc w:val="left"/>
      <w:pPr>
        <w:ind w:left="5324" w:hanging="360"/>
      </w:pPr>
    </w:lvl>
    <w:lvl w:ilvl="7" w:tplc="100C0019" w:tentative="1">
      <w:start w:val="1"/>
      <w:numFmt w:val="lowerLetter"/>
      <w:lvlText w:val="%8."/>
      <w:lvlJc w:val="left"/>
      <w:pPr>
        <w:ind w:left="6044" w:hanging="360"/>
      </w:pPr>
    </w:lvl>
    <w:lvl w:ilvl="8" w:tplc="100C001B" w:tentative="1">
      <w:start w:val="1"/>
      <w:numFmt w:val="lowerRoman"/>
      <w:lvlText w:val="%9."/>
      <w:lvlJc w:val="right"/>
      <w:pPr>
        <w:ind w:left="6764" w:hanging="180"/>
      </w:pPr>
    </w:lvl>
  </w:abstractNum>
  <w:abstractNum w:abstractNumId="36" w15:restartNumberingAfterBreak="0">
    <w:nsid w:val="725E4AF7"/>
    <w:multiLevelType w:val="hybridMultilevel"/>
    <w:tmpl w:val="3C028D44"/>
    <w:lvl w:ilvl="0" w:tplc="779883CA">
      <w:start w:val="1"/>
      <w:numFmt w:val="decimal"/>
      <w:lvlText w:val="%1."/>
      <w:lvlJc w:val="left"/>
      <w:pPr>
        <w:ind w:left="1080" w:hanging="360"/>
      </w:pPr>
      <w:rPr>
        <w:rFonts w:hint="default"/>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37" w15:restartNumberingAfterBreak="0">
    <w:nsid w:val="76DB0A3A"/>
    <w:multiLevelType w:val="hybridMultilevel"/>
    <w:tmpl w:val="6158C7E6"/>
    <w:lvl w:ilvl="0" w:tplc="59E4F9B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38" w15:restartNumberingAfterBreak="0">
    <w:nsid w:val="76FB4215"/>
    <w:multiLevelType w:val="hybridMultilevel"/>
    <w:tmpl w:val="B4C45F08"/>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9" w15:restartNumberingAfterBreak="0">
    <w:nsid w:val="7AB24F88"/>
    <w:multiLevelType w:val="hybridMultilevel"/>
    <w:tmpl w:val="279026CC"/>
    <w:lvl w:ilvl="0" w:tplc="6AF2619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40" w15:restartNumberingAfterBreak="0">
    <w:nsid w:val="7DCA09EB"/>
    <w:multiLevelType w:val="hybridMultilevel"/>
    <w:tmpl w:val="ABB25F6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1" w15:restartNumberingAfterBreak="0">
    <w:nsid w:val="7DFB6616"/>
    <w:multiLevelType w:val="multilevel"/>
    <w:tmpl w:val="3208CABC"/>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E2F2885"/>
    <w:multiLevelType w:val="hybridMultilevel"/>
    <w:tmpl w:val="4CB06E4C"/>
    <w:lvl w:ilvl="0" w:tplc="49B04388">
      <w:start w:val="1"/>
      <w:numFmt w:val="bullet"/>
      <w:lvlText w:val="-"/>
      <w:lvlJc w:val="left"/>
      <w:pPr>
        <w:ind w:left="720" w:hanging="360"/>
      </w:pPr>
      <w:rPr>
        <w:rFonts w:ascii="Arial" w:eastAsia="SimSun" w:hAnsi="Aria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16cid:durableId="462230582">
    <w:abstractNumId w:val="7"/>
  </w:num>
  <w:num w:numId="2" w16cid:durableId="435634465">
    <w:abstractNumId w:val="6"/>
  </w:num>
  <w:num w:numId="3" w16cid:durableId="573664472">
    <w:abstractNumId w:val="41"/>
  </w:num>
  <w:num w:numId="4" w16cid:durableId="587546441">
    <w:abstractNumId w:val="4"/>
  </w:num>
  <w:num w:numId="5" w16cid:durableId="1776947769">
    <w:abstractNumId w:val="40"/>
  </w:num>
  <w:num w:numId="6" w16cid:durableId="1059785064">
    <w:abstractNumId w:val="17"/>
  </w:num>
  <w:num w:numId="7" w16cid:durableId="832792949">
    <w:abstractNumId w:val="28"/>
  </w:num>
  <w:num w:numId="8" w16cid:durableId="1589731833">
    <w:abstractNumId w:val="13"/>
  </w:num>
  <w:num w:numId="9" w16cid:durableId="22557409">
    <w:abstractNumId w:val="25"/>
  </w:num>
  <w:num w:numId="10" w16cid:durableId="911308547">
    <w:abstractNumId w:val="29"/>
  </w:num>
  <w:num w:numId="11" w16cid:durableId="1926911042">
    <w:abstractNumId w:val="5"/>
  </w:num>
  <w:num w:numId="12" w16cid:durableId="68235171">
    <w:abstractNumId w:val="30"/>
  </w:num>
  <w:num w:numId="13" w16cid:durableId="1551645520">
    <w:abstractNumId w:val="36"/>
  </w:num>
  <w:num w:numId="14" w16cid:durableId="2098864970">
    <w:abstractNumId w:val="23"/>
  </w:num>
  <w:num w:numId="15" w16cid:durableId="1887522694">
    <w:abstractNumId w:val="10"/>
  </w:num>
  <w:num w:numId="16" w16cid:durableId="1996834225">
    <w:abstractNumId w:val="38"/>
  </w:num>
  <w:num w:numId="17" w16cid:durableId="1562597991">
    <w:abstractNumId w:val="2"/>
  </w:num>
  <w:num w:numId="18" w16cid:durableId="25179683">
    <w:abstractNumId w:val="0"/>
  </w:num>
  <w:num w:numId="19" w16cid:durableId="2056736183">
    <w:abstractNumId w:val="9"/>
  </w:num>
  <w:num w:numId="20" w16cid:durableId="362365382">
    <w:abstractNumId w:val="33"/>
  </w:num>
  <w:num w:numId="21" w16cid:durableId="1202671277">
    <w:abstractNumId w:val="14"/>
  </w:num>
  <w:num w:numId="22" w16cid:durableId="1936864844">
    <w:abstractNumId w:val="31"/>
  </w:num>
  <w:num w:numId="23" w16cid:durableId="1528371382">
    <w:abstractNumId w:val="32"/>
  </w:num>
  <w:num w:numId="24" w16cid:durableId="1864783714">
    <w:abstractNumId w:val="19"/>
  </w:num>
  <w:num w:numId="25" w16cid:durableId="366490021">
    <w:abstractNumId w:val="1"/>
  </w:num>
  <w:num w:numId="26" w16cid:durableId="10035690">
    <w:abstractNumId w:val="24"/>
  </w:num>
  <w:num w:numId="27" w16cid:durableId="99304293">
    <w:abstractNumId w:val="18"/>
  </w:num>
  <w:num w:numId="28" w16cid:durableId="814377822">
    <w:abstractNumId w:val="39"/>
  </w:num>
  <w:num w:numId="29" w16cid:durableId="234559029">
    <w:abstractNumId w:val="37"/>
  </w:num>
  <w:num w:numId="30" w16cid:durableId="2088914297">
    <w:abstractNumId w:val="11"/>
  </w:num>
  <w:num w:numId="31" w16cid:durableId="691611065">
    <w:abstractNumId w:val="16"/>
  </w:num>
  <w:num w:numId="32" w16cid:durableId="1041052375">
    <w:abstractNumId w:val="20"/>
  </w:num>
  <w:num w:numId="33" w16cid:durableId="351802426">
    <w:abstractNumId w:val="3"/>
  </w:num>
  <w:num w:numId="34" w16cid:durableId="1430201788">
    <w:abstractNumId w:val="22"/>
  </w:num>
  <w:num w:numId="35" w16cid:durableId="606354928">
    <w:abstractNumId w:val="12"/>
  </w:num>
  <w:num w:numId="36" w16cid:durableId="1726643668">
    <w:abstractNumId w:val="26"/>
  </w:num>
  <w:num w:numId="37" w16cid:durableId="629096402">
    <w:abstractNumId w:val="42"/>
  </w:num>
  <w:num w:numId="38" w16cid:durableId="620303264">
    <w:abstractNumId w:val="27"/>
  </w:num>
  <w:num w:numId="39" w16cid:durableId="227345505">
    <w:abstractNumId w:val="34"/>
  </w:num>
  <w:num w:numId="40" w16cid:durableId="55864380">
    <w:abstractNumId w:val="35"/>
  </w:num>
  <w:num w:numId="41" w16cid:durableId="2113938287">
    <w:abstractNumId w:val="15"/>
  </w:num>
  <w:num w:numId="42" w16cid:durableId="317616640">
    <w:abstractNumId w:val="21"/>
  </w:num>
  <w:num w:numId="43" w16cid:durableId="169391455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BC0"/>
    <w:rsid w:val="00003C8F"/>
    <w:rsid w:val="00010218"/>
    <w:rsid w:val="00011D61"/>
    <w:rsid w:val="000120C8"/>
    <w:rsid w:val="000133F2"/>
    <w:rsid w:val="000138DA"/>
    <w:rsid w:val="000152A3"/>
    <w:rsid w:val="0001641A"/>
    <w:rsid w:val="00016526"/>
    <w:rsid w:val="00016668"/>
    <w:rsid w:val="00017847"/>
    <w:rsid w:val="00027058"/>
    <w:rsid w:val="000318BA"/>
    <w:rsid w:val="00031A9E"/>
    <w:rsid w:val="00031E9A"/>
    <w:rsid w:val="00034C4C"/>
    <w:rsid w:val="00035FBC"/>
    <w:rsid w:val="00037FBD"/>
    <w:rsid w:val="00040AA9"/>
    <w:rsid w:val="00043BB0"/>
    <w:rsid w:val="000447D6"/>
    <w:rsid w:val="00046CC3"/>
    <w:rsid w:val="00047B10"/>
    <w:rsid w:val="0005263A"/>
    <w:rsid w:val="00053302"/>
    <w:rsid w:val="00053596"/>
    <w:rsid w:val="00053747"/>
    <w:rsid w:val="00053F97"/>
    <w:rsid w:val="000544F2"/>
    <w:rsid w:val="00054816"/>
    <w:rsid w:val="00056219"/>
    <w:rsid w:val="00063716"/>
    <w:rsid w:val="000640CD"/>
    <w:rsid w:val="0006472B"/>
    <w:rsid w:val="00066873"/>
    <w:rsid w:val="000725B0"/>
    <w:rsid w:val="0007459F"/>
    <w:rsid w:val="00074E89"/>
    <w:rsid w:val="000750CE"/>
    <w:rsid w:val="00076277"/>
    <w:rsid w:val="00076821"/>
    <w:rsid w:val="00080EFE"/>
    <w:rsid w:val="00082959"/>
    <w:rsid w:val="00083E03"/>
    <w:rsid w:val="00084C95"/>
    <w:rsid w:val="0008579B"/>
    <w:rsid w:val="00085F14"/>
    <w:rsid w:val="00086A76"/>
    <w:rsid w:val="00091252"/>
    <w:rsid w:val="00091ADD"/>
    <w:rsid w:val="00092BA2"/>
    <w:rsid w:val="00097E04"/>
    <w:rsid w:val="000A11C1"/>
    <w:rsid w:val="000A1258"/>
    <w:rsid w:val="000A19F3"/>
    <w:rsid w:val="000A1AA2"/>
    <w:rsid w:val="000A4672"/>
    <w:rsid w:val="000A5D75"/>
    <w:rsid w:val="000A6621"/>
    <w:rsid w:val="000B00D0"/>
    <w:rsid w:val="000B0F83"/>
    <w:rsid w:val="000B1E76"/>
    <w:rsid w:val="000B244E"/>
    <w:rsid w:val="000B30D9"/>
    <w:rsid w:val="000B5471"/>
    <w:rsid w:val="000B5CD2"/>
    <w:rsid w:val="000B6A62"/>
    <w:rsid w:val="000C3D22"/>
    <w:rsid w:val="000C3DDA"/>
    <w:rsid w:val="000D328B"/>
    <w:rsid w:val="000D3A3C"/>
    <w:rsid w:val="000D4F80"/>
    <w:rsid w:val="000D521C"/>
    <w:rsid w:val="000D5A2B"/>
    <w:rsid w:val="000D5EF7"/>
    <w:rsid w:val="000D66E4"/>
    <w:rsid w:val="000D7E00"/>
    <w:rsid w:val="000D7F77"/>
    <w:rsid w:val="000E012B"/>
    <w:rsid w:val="000E285B"/>
    <w:rsid w:val="000E29DF"/>
    <w:rsid w:val="000E2AB1"/>
    <w:rsid w:val="000E39F7"/>
    <w:rsid w:val="000E5214"/>
    <w:rsid w:val="000E56BE"/>
    <w:rsid w:val="000E59A0"/>
    <w:rsid w:val="000E64AF"/>
    <w:rsid w:val="000E6BA0"/>
    <w:rsid w:val="000F0049"/>
    <w:rsid w:val="000F0B62"/>
    <w:rsid w:val="000F45EA"/>
    <w:rsid w:val="000F666D"/>
    <w:rsid w:val="001009F9"/>
    <w:rsid w:val="00100ABD"/>
    <w:rsid w:val="0011046A"/>
    <w:rsid w:val="00110F9E"/>
    <w:rsid w:val="00111468"/>
    <w:rsid w:val="001143E8"/>
    <w:rsid w:val="0011635F"/>
    <w:rsid w:val="00116AF4"/>
    <w:rsid w:val="00121C34"/>
    <w:rsid w:val="00122976"/>
    <w:rsid w:val="00126247"/>
    <w:rsid w:val="001269CD"/>
    <w:rsid w:val="00127D3A"/>
    <w:rsid w:val="00131AFB"/>
    <w:rsid w:val="0013261F"/>
    <w:rsid w:val="00133B31"/>
    <w:rsid w:val="00134265"/>
    <w:rsid w:val="00135ECE"/>
    <w:rsid w:val="0013726A"/>
    <w:rsid w:val="00137AD5"/>
    <w:rsid w:val="00140AD0"/>
    <w:rsid w:val="00140B0D"/>
    <w:rsid w:val="001420FC"/>
    <w:rsid w:val="00147EF5"/>
    <w:rsid w:val="00150E3F"/>
    <w:rsid w:val="00152EF1"/>
    <w:rsid w:val="0015375E"/>
    <w:rsid w:val="00154067"/>
    <w:rsid w:val="001547E4"/>
    <w:rsid w:val="0015559B"/>
    <w:rsid w:val="00157183"/>
    <w:rsid w:val="00157665"/>
    <w:rsid w:val="001602A8"/>
    <w:rsid w:val="001621F5"/>
    <w:rsid w:val="0016301C"/>
    <w:rsid w:val="00164E29"/>
    <w:rsid w:val="001652D8"/>
    <w:rsid w:val="0016759C"/>
    <w:rsid w:val="00173794"/>
    <w:rsid w:val="00174202"/>
    <w:rsid w:val="001742CA"/>
    <w:rsid w:val="001800C8"/>
    <w:rsid w:val="00182244"/>
    <w:rsid w:val="0018236D"/>
    <w:rsid w:val="00183761"/>
    <w:rsid w:val="001842E4"/>
    <w:rsid w:val="0018565A"/>
    <w:rsid w:val="00186363"/>
    <w:rsid w:val="00186853"/>
    <w:rsid w:val="00191577"/>
    <w:rsid w:val="00192B1B"/>
    <w:rsid w:val="00195008"/>
    <w:rsid w:val="00195F0A"/>
    <w:rsid w:val="00197A4D"/>
    <w:rsid w:val="001A260A"/>
    <w:rsid w:val="001A385B"/>
    <w:rsid w:val="001A51D7"/>
    <w:rsid w:val="001A528B"/>
    <w:rsid w:val="001A6259"/>
    <w:rsid w:val="001B2399"/>
    <w:rsid w:val="001B36A5"/>
    <w:rsid w:val="001C2CCA"/>
    <w:rsid w:val="001C511B"/>
    <w:rsid w:val="001C74AB"/>
    <w:rsid w:val="001D3A5F"/>
    <w:rsid w:val="001D3E2B"/>
    <w:rsid w:val="001D4954"/>
    <w:rsid w:val="001D4B63"/>
    <w:rsid w:val="001D5815"/>
    <w:rsid w:val="001D6039"/>
    <w:rsid w:val="001D61B0"/>
    <w:rsid w:val="001D7904"/>
    <w:rsid w:val="001E2EF8"/>
    <w:rsid w:val="001E4128"/>
    <w:rsid w:val="001E602A"/>
    <w:rsid w:val="001E64DC"/>
    <w:rsid w:val="001E7D00"/>
    <w:rsid w:val="001F093F"/>
    <w:rsid w:val="001F16FC"/>
    <w:rsid w:val="001F5882"/>
    <w:rsid w:val="002005FD"/>
    <w:rsid w:val="00200E07"/>
    <w:rsid w:val="00202272"/>
    <w:rsid w:val="00206CD5"/>
    <w:rsid w:val="00207076"/>
    <w:rsid w:val="002129CA"/>
    <w:rsid w:val="002134D0"/>
    <w:rsid w:val="00217B0A"/>
    <w:rsid w:val="00217D62"/>
    <w:rsid w:val="00221D69"/>
    <w:rsid w:val="00222C26"/>
    <w:rsid w:val="00225705"/>
    <w:rsid w:val="00225F33"/>
    <w:rsid w:val="00225FC5"/>
    <w:rsid w:val="00227F02"/>
    <w:rsid w:val="00230370"/>
    <w:rsid w:val="0023120C"/>
    <w:rsid w:val="00231624"/>
    <w:rsid w:val="002333D1"/>
    <w:rsid w:val="00233FA3"/>
    <w:rsid w:val="00235916"/>
    <w:rsid w:val="00236404"/>
    <w:rsid w:val="00236E19"/>
    <w:rsid w:val="002374CE"/>
    <w:rsid w:val="0024478B"/>
    <w:rsid w:val="002514A9"/>
    <w:rsid w:val="002514AA"/>
    <w:rsid w:val="0025153E"/>
    <w:rsid w:val="00252358"/>
    <w:rsid w:val="00252F1C"/>
    <w:rsid w:val="002530A6"/>
    <w:rsid w:val="002531FA"/>
    <w:rsid w:val="00254297"/>
    <w:rsid w:val="00254E52"/>
    <w:rsid w:val="002551E2"/>
    <w:rsid w:val="002633F5"/>
    <w:rsid w:val="00266556"/>
    <w:rsid w:val="002666F2"/>
    <w:rsid w:val="00270EB4"/>
    <w:rsid w:val="00272BED"/>
    <w:rsid w:val="00275A58"/>
    <w:rsid w:val="00276079"/>
    <w:rsid w:val="00280CC3"/>
    <w:rsid w:val="00281664"/>
    <w:rsid w:val="00283A03"/>
    <w:rsid w:val="0028527B"/>
    <w:rsid w:val="00286A65"/>
    <w:rsid w:val="0028745A"/>
    <w:rsid w:val="00292F52"/>
    <w:rsid w:val="00293F32"/>
    <w:rsid w:val="00297184"/>
    <w:rsid w:val="002A1391"/>
    <w:rsid w:val="002A3814"/>
    <w:rsid w:val="002A3954"/>
    <w:rsid w:val="002A43D0"/>
    <w:rsid w:val="002A4474"/>
    <w:rsid w:val="002A4818"/>
    <w:rsid w:val="002A59BF"/>
    <w:rsid w:val="002A5B01"/>
    <w:rsid w:val="002A7375"/>
    <w:rsid w:val="002B0077"/>
    <w:rsid w:val="002B08CC"/>
    <w:rsid w:val="002B11F3"/>
    <w:rsid w:val="002B1E28"/>
    <w:rsid w:val="002B6A5E"/>
    <w:rsid w:val="002B6BD7"/>
    <w:rsid w:val="002B768A"/>
    <w:rsid w:val="002C0E67"/>
    <w:rsid w:val="002C131D"/>
    <w:rsid w:val="002C1CA2"/>
    <w:rsid w:val="002C43F6"/>
    <w:rsid w:val="002C518E"/>
    <w:rsid w:val="002C7674"/>
    <w:rsid w:val="002D069F"/>
    <w:rsid w:val="002D0934"/>
    <w:rsid w:val="002D2BAB"/>
    <w:rsid w:val="002D3575"/>
    <w:rsid w:val="002D514B"/>
    <w:rsid w:val="002D5FBF"/>
    <w:rsid w:val="002D6368"/>
    <w:rsid w:val="002D6383"/>
    <w:rsid w:val="002D7D75"/>
    <w:rsid w:val="002E079B"/>
    <w:rsid w:val="002E3FF3"/>
    <w:rsid w:val="002E4F72"/>
    <w:rsid w:val="002E51D5"/>
    <w:rsid w:val="002E5433"/>
    <w:rsid w:val="002E5D45"/>
    <w:rsid w:val="002E696E"/>
    <w:rsid w:val="002E6C19"/>
    <w:rsid w:val="002E7081"/>
    <w:rsid w:val="002E76B5"/>
    <w:rsid w:val="002E77A3"/>
    <w:rsid w:val="002F05B8"/>
    <w:rsid w:val="002F163A"/>
    <w:rsid w:val="002F1A83"/>
    <w:rsid w:val="002F3FE7"/>
    <w:rsid w:val="002F4F39"/>
    <w:rsid w:val="002F516F"/>
    <w:rsid w:val="002F55EF"/>
    <w:rsid w:val="002F56B2"/>
    <w:rsid w:val="002F5960"/>
    <w:rsid w:val="002F59BE"/>
    <w:rsid w:val="002F7B1D"/>
    <w:rsid w:val="00302A73"/>
    <w:rsid w:val="00305B7E"/>
    <w:rsid w:val="00307A6B"/>
    <w:rsid w:val="00307C7B"/>
    <w:rsid w:val="00311A7E"/>
    <w:rsid w:val="00312212"/>
    <w:rsid w:val="0031268E"/>
    <w:rsid w:val="0031274A"/>
    <w:rsid w:val="00313B6C"/>
    <w:rsid w:val="003145AD"/>
    <w:rsid w:val="00314D3C"/>
    <w:rsid w:val="0031587D"/>
    <w:rsid w:val="00315D4B"/>
    <w:rsid w:val="0031633B"/>
    <w:rsid w:val="00316DCF"/>
    <w:rsid w:val="003200B4"/>
    <w:rsid w:val="00320AF5"/>
    <w:rsid w:val="00322B85"/>
    <w:rsid w:val="00323E63"/>
    <w:rsid w:val="00323EDB"/>
    <w:rsid w:val="00327099"/>
    <w:rsid w:val="00330D4D"/>
    <w:rsid w:val="0033249B"/>
    <w:rsid w:val="00334429"/>
    <w:rsid w:val="00335BF8"/>
    <w:rsid w:val="00335FC2"/>
    <w:rsid w:val="0033680F"/>
    <w:rsid w:val="00345BF2"/>
    <w:rsid w:val="00346AA5"/>
    <w:rsid w:val="0035336F"/>
    <w:rsid w:val="00355119"/>
    <w:rsid w:val="00357F90"/>
    <w:rsid w:val="00360362"/>
    <w:rsid w:val="003603AE"/>
    <w:rsid w:val="0036349C"/>
    <w:rsid w:val="0036628A"/>
    <w:rsid w:val="0036640C"/>
    <w:rsid w:val="00366C52"/>
    <w:rsid w:val="00367542"/>
    <w:rsid w:val="00371385"/>
    <w:rsid w:val="003713E5"/>
    <w:rsid w:val="00371E4C"/>
    <w:rsid w:val="0037472E"/>
    <w:rsid w:val="00375F4D"/>
    <w:rsid w:val="003767B0"/>
    <w:rsid w:val="00376A8E"/>
    <w:rsid w:val="00380264"/>
    <w:rsid w:val="00381F14"/>
    <w:rsid w:val="00382265"/>
    <w:rsid w:val="0038254F"/>
    <w:rsid w:val="0038647F"/>
    <w:rsid w:val="003900AB"/>
    <w:rsid w:val="00391E39"/>
    <w:rsid w:val="00393CF4"/>
    <w:rsid w:val="00395A11"/>
    <w:rsid w:val="00395CA9"/>
    <w:rsid w:val="00396C1D"/>
    <w:rsid w:val="00397B53"/>
    <w:rsid w:val="003A0EDC"/>
    <w:rsid w:val="003A21FD"/>
    <w:rsid w:val="003A6294"/>
    <w:rsid w:val="003B0661"/>
    <w:rsid w:val="003B0BDA"/>
    <w:rsid w:val="003B11F4"/>
    <w:rsid w:val="003B17D2"/>
    <w:rsid w:val="003B1CCA"/>
    <w:rsid w:val="003B223A"/>
    <w:rsid w:val="003B3ABB"/>
    <w:rsid w:val="003B658A"/>
    <w:rsid w:val="003B6659"/>
    <w:rsid w:val="003C25D5"/>
    <w:rsid w:val="003C658C"/>
    <w:rsid w:val="003C6B18"/>
    <w:rsid w:val="003D26EF"/>
    <w:rsid w:val="003D44C4"/>
    <w:rsid w:val="003D6819"/>
    <w:rsid w:val="003E181C"/>
    <w:rsid w:val="003E5740"/>
    <w:rsid w:val="003E57D4"/>
    <w:rsid w:val="003E7EF3"/>
    <w:rsid w:val="003F48EA"/>
    <w:rsid w:val="003F7CAA"/>
    <w:rsid w:val="004002A3"/>
    <w:rsid w:val="004002E5"/>
    <w:rsid w:val="00402204"/>
    <w:rsid w:val="0040280B"/>
    <w:rsid w:val="0040282D"/>
    <w:rsid w:val="004066D5"/>
    <w:rsid w:val="004101ED"/>
    <w:rsid w:val="00410503"/>
    <w:rsid w:val="00411D88"/>
    <w:rsid w:val="004127B1"/>
    <w:rsid w:val="0041289E"/>
    <w:rsid w:val="00413749"/>
    <w:rsid w:val="00416509"/>
    <w:rsid w:val="0041650C"/>
    <w:rsid w:val="004171D4"/>
    <w:rsid w:val="004172D9"/>
    <w:rsid w:val="0042391E"/>
    <w:rsid w:val="00423EE0"/>
    <w:rsid w:val="00424D31"/>
    <w:rsid w:val="00430C41"/>
    <w:rsid w:val="004322A3"/>
    <w:rsid w:val="004333B3"/>
    <w:rsid w:val="00435CD3"/>
    <w:rsid w:val="00437811"/>
    <w:rsid w:val="00437E69"/>
    <w:rsid w:val="004429FC"/>
    <w:rsid w:val="0044307C"/>
    <w:rsid w:val="00444060"/>
    <w:rsid w:val="004445C3"/>
    <w:rsid w:val="004446DD"/>
    <w:rsid w:val="00444D97"/>
    <w:rsid w:val="00446969"/>
    <w:rsid w:val="00446DBE"/>
    <w:rsid w:val="00447F6A"/>
    <w:rsid w:val="00450FC5"/>
    <w:rsid w:val="00452DFD"/>
    <w:rsid w:val="00460A25"/>
    <w:rsid w:val="00466DED"/>
    <w:rsid w:val="004677EE"/>
    <w:rsid w:val="00467F4B"/>
    <w:rsid w:val="00470EAA"/>
    <w:rsid w:val="00476211"/>
    <w:rsid w:val="00476C17"/>
    <w:rsid w:val="00480272"/>
    <w:rsid w:val="004834A5"/>
    <w:rsid w:val="00485752"/>
    <w:rsid w:val="004861EB"/>
    <w:rsid w:val="00486AFC"/>
    <w:rsid w:val="00493480"/>
    <w:rsid w:val="004978C5"/>
    <w:rsid w:val="004A299D"/>
    <w:rsid w:val="004A3D49"/>
    <w:rsid w:val="004A47EB"/>
    <w:rsid w:val="004A6772"/>
    <w:rsid w:val="004B161F"/>
    <w:rsid w:val="004B28CE"/>
    <w:rsid w:val="004B3611"/>
    <w:rsid w:val="004B3959"/>
    <w:rsid w:val="004C0410"/>
    <w:rsid w:val="004C05A8"/>
    <w:rsid w:val="004C22A1"/>
    <w:rsid w:val="004C263A"/>
    <w:rsid w:val="004C2B55"/>
    <w:rsid w:val="004C4F3F"/>
    <w:rsid w:val="004D05AD"/>
    <w:rsid w:val="004D0A8D"/>
    <w:rsid w:val="004D17E6"/>
    <w:rsid w:val="004D48CB"/>
    <w:rsid w:val="004D4B01"/>
    <w:rsid w:val="004D7BC6"/>
    <w:rsid w:val="004E1469"/>
    <w:rsid w:val="004E3B94"/>
    <w:rsid w:val="004E4555"/>
    <w:rsid w:val="004E66D9"/>
    <w:rsid w:val="004E706F"/>
    <w:rsid w:val="004E7527"/>
    <w:rsid w:val="004F151D"/>
    <w:rsid w:val="004F1F83"/>
    <w:rsid w:val="004F2CDF"/>
    <w:rsid w:val="004F5521"/>
    <w:rsid w:val="00500162"/>
    <w:rsid w:val="00501CE2"/>
    <w:rsid w:val="0050279A"/>
    <w:rsid w:val="00503AB2"/>
    <w:rsid w:val="0051138D"/>
    <w:rsid w:val="0051241E"/>
    <w:rsid w:val="00512FDD"/>
    <w:rsid w:val="00513A12"/>
    <w:rsid w:val="00514ECC"/>
    <w:rsid w:val="00515336"/>
    <w:rsid w:val="005153AE"/>
    <w:rsid w:val="0051670B"/>
    <w:rsid w:val="005230A0"/>
    <w:rsid w:val="005279CA"/>
    <w:rsid w:val="00530CF7"/>
    <w:rsid w:val="005312B6"/>
    <w:rsid w:val="00532CE5"/>
    <w:rsid w:val="0053705E"/>
    <w:rsid w:val="0054170D"/>
    <w:rsid w:val="005417AF"/>
    <w:rsid w:val="00541FD4"/>
    <w:rsid w:val="005430FD"/>
    <w:rsid w:val="00543566"/>
    <w:rsid w:val="00543BA1"/>
    <w:rsid w:val="00544530"/>
    <w:rsid w:val="00544785"/>
    <w:rsid w:val="00544911"/>
    <w:rsid w:val="00544FF7"/>
    <w:rsid w:val="00550E49"/>
    <w:rsid w:val="00551F3C"/>
    <w:rsid w:val="00556B48"/>
    <w:rsid w:val="00556D20"/>
    <w:rsid w:val="0056271A"/>
    <w:rsid w:val="00571319"/>
    <w:rsid w:val="00575914"/>
    <w:rsid w:val="005761AA"/>
    <w:rsid w:val="00576282"/>
    <w:rsid w:val="0058015D"/>
    <w:rsid w:val="00581CC6"/>
    <w:rsid w:val="00582021"/>
    <w:rsid w:val="00583161"/>
    <w:rsid w:val="005840D6"/>
    <w:rsid w:val="00585ED6"/>
    <w:rsid w:val="0058701E"/>
    <w:rsid w:val="00592D52"/>
    <w:rsid w:val="00593155"/>
    <w:rsid w:val="005938A1"/>
    <w:rsid w:val="00594AC4"/>
    <w:rsid w:val="00596825"/>
    <w:rsid w:val="0059729C"/>
    <w:rsid w:val="00597835"/>
    <w:rsid w:val="005A054C"/>
    <w:rsid w:val="005A147C"/>
    <w:rsid w:val="005A15D5"/>
    <w:rsid w:val="005A1D33"/>
    <w:rsid w:val="005A2C64"/>
    <w:rsid w:val="005A3C2E"/>
    <w:rsid w:val="005A4A25"/>
    <w:rsid w:val="005A5A4F"/>
    <w:rsid w:val="005B146A"/>
    <w:rsid w:val="005B4019"/>
    <w:rsid w:val="005B532B"/>
    <w:rsid w:val="005B7918"/>
    <w:rsid w:val="005C17BC"/>
    <w:rsid w:val="005C5318"/>
    <w:rsid w:val="005C7E6E"/>
    <w:rsid w:val="005D227C"/>
    <w:rsid w:val="005D23D9"/>
    <w:rsid w:val="005D3D4A"/>
    <w:rsid w:val="005D4F98"/>
    <w:rsid w:val="005D5A58"/>
    <w:rsid w:val="005D607C"/>
    <w:rsid w:val="005E0464"/>
    <w:rsid w:val="005E04DF"/>
    <w:rsid w:val="005E10A3"/>
    <w:rsid w:val="005E143B"/>
    <w:rsid w:val="005E2FE4"/>
    <w:rsid w:val="005E41C2"/>
    <w:rsid w:val="005E4917"/>
    <w:rsid w:val="005F0C9D"/>
    <w:rsid w:val="005F73C5"/>
    <w:rsid w:val="005F741E"/>
    <w:rsid w:val="00600345"/>
    <w:rsid w:val="0060188E"/>
    <w:rsid w:val="00601E46"/>
    <w:rsid w:val="006042F7"/>
    <w:rsid w:val="006061BB"/>
    <w:rsid w:val="00610E81"/>
    <w:rsid w:val="00612237"/>
    <w:rsid w:val="00614814"/>
    <w:rsid w:val="00614B79"/>
    <w:rsid w:val="00615523"/>
    <w:rsid w:val="006157A5"/>
    <w:rsid w:val="006158F9"/>
    <w:rsid w:val="00620939"/>
    <w:rsid w:val="00620B19"/>
    <w:rsid w:val="00621E33"/>
    <w:rsid w:val="00622828"/>
    <w:rsid w:val="00623AE8"/>
    <w:rsid w:val="00623CE3"/>
    <w:rsid w:val="006251B8"/>
    <w:rsid w:val="00627C33"/>
    <w:rsid w:val="00631BC5"/>
    <w:rsid w:val="00631EAF"/>
    <w:rsid w:val="00631F38"/>
    <w:rsid w:val="00632A40"/>
    <w:rsid w:val="00633BF4"/>
    <w:rsid w:val="0063469A"/>
    <w:rsid w:val="00636391"/>
    <w:rsid w:val="00636735"/>
    <w:rsid w:val="0063772A"/>
    <w:rsid w:val="0064127F"/>
    <w:rsid w:val="00642018"/>
    <w:rsid w:val="00643DAF"/>
    <w:rsid w:val="00644C03"/>
    <w:rsid w:val="00644C06"/>
    <w:rsid w:val="00645477"/>
    <w:rsid w:val="0064751E"/>
    <w:rsid w:val="00654299"/>
    <w:rsid w:val="00657846"/>
    <w:rsid w:val="00660EF1"/>
    <w:rsid w:val="006615FC"/>
    <w:rsid w:val="00664381"/>
    <w:rsid w:val="00672BCD"/>
    <w:rsid w:val="00673944"/>
    <w:rsid w:val="00673F62"/>
    <w:rsid w:val="0067405F"/>
    <w:rsid w:val="00674210"/>
    <w:rsid w:val="00675C48"/>
    <w:rsid w:val="006761B2"/>
    <w:rsid w:val="006765B8"/>
    <w:rsid w:val="00677597"/>
    <w:rsid w:val="0068058B"/>
    <w:rsid w:val="006821BE"/>
    <w:rsid w:val="00685302"/>
    <w:rsid w:val="006908AE"/>
    <w:rsid w:val="00690B46"/>
    <w:rsid w:val="00692EEB"/>
    <w:rsid w:val="00692FA3"/>
    <w:rsid w:val="0069416F"/>
    <w:rsid w:val="0069444B"/>
    <w:rsid w:val="006954F8"/>
    <w:rsid w:val="00696246"/>
    <w:rsid w:val="006A19A1"/>
    <w:rsid w:val="006A29E4"/>
    <w:rsid w:val="006A37DB"/>
    <w:rsid w:val="006A50A3"/>
    <w:rsid w:val="006A518C"/>
    <w:rsid w:val="006A62A5"/>
    <w:rsid w:val="006A69E6"/>
    <w:rsid w:val="006A6E8F"/>
    <w:rsid w:val="006A7175"/>
    <w:rsid w:val="006A77AE"/>
    <w:rsid w:val="006B2904"/>
    <w:rsid w:val="006B2C0F"/>
    <w:rsid w:val="006B7665"/>
    <w:rsid w:val="006C010B"/>
    <w:rsid w:val="006C0155"/>
    <w:rsid w:val="006C0B60"/>
    <w:rsid w:val="006C0D5C"/>
    <w:rsid w:val="006C142C"/>
    <w:rsid w:val="006C3C29"/>
    <w:rsid w:val="006C6170"/>
    <w:rsid w:val="006C6C6C"/>
    <w:rsid w:val="006C6F3C"/>
    <w:rsid w:val="006C7467"/>
    <w:rsid w:val="006D05EB"/>
    <w:rsid w:val="006D28BD"/>
    <w:rsid w:val="006D2DF0"/>
    <w:rsid w:val="006D3081"/>
    <w:rsid w:val="006D3233"/>
    <w:rsid w:val="006D3EB6"/>
    <w:rsid w:val="006D3EEB"/>
    <w:rsid w:val="006D6C49"/>
    <w:rsid w:val="006E08EF"/>
    <w:rsid w:val="006E548E"/>
    <w:rsid w:val="006E5AE2"/>
    <w:rsid w:val="006E7C72"/>
    <w:rsid w:val="006F347E"/>
    <w:rsid w:val="006F51FC"/>
    <w:rsid w:val="00701C8B"/>
    <w:rsid w:val="00702D13"/>
    <w:rsid w:val="007038DC"/>
    <w:rsid w:val="007059CD"/>
    <w:rsid w:val="00705FED"/>
    <w:rsid w:val="00710AA4"/>
    <w:rsid w:val="00714942"/>
    <w:rsid w:val="00716841"/>
    <w:rsid w:val="007171D5"/>
    <w:rsid w:val="00717C70"/>
    <w:rsid w:val="00722A29"/>
    <w:rsid w:val="00723982"/>
    <w:rsid w:val="00730682"/>
    <w:rsid w:val="00730DAE"/>
    <w:rsid w:val="00730EA7"/>
    <w:rsid w:val="00732722"/>
    <w:rsid w:val="0073644C"/>
    <w:rsid w:val="007404CD"/>
    <w:rsid w:val="0074180C"/>
    <w:rsid w:val="0074202E"/>
    <w:rsid w:val="007432EA"/>
    <w:rsid w:val="00743734"/>
    <w:rsid w:val="007447F9"/>
    <w:rsid w:val="007455B1"/>
    <w:rsid w:val="00745E1C"/>
    <w:rsid w:val="0075049F"/>
    <w:rsid w:val="00751FFF"/>
    <w:rsid w:val="0075301A"/>
    <w:rsid w:val="007547DF"/>
    <w:rsid w:val="00754BD2"/>
    <w:rsid w:val="00754D44"/>
    <w:rsid w:val="0075667B"/>
    <w:rsid w:val="00757936"/>
    <w:rsid w:val="00763E78"/>
    <w:rsid w:val="0076419A"/>
    <w:rsid w:val="00765D0C"/>
    <w:rsid w:val="00766B93"/>
    <w:rsid w:val="007702A1"/>
    <w:rsid w:val="007710A8"/>
    <w:rsid w:val="00771F0C"/>
    <w:rsid w:val="007740C3"/>
    <w:rsid w:val="007766CE"/>
    <w:rsid w:val="00777401"/>
    <w:rsid w:val="0078040A"/>
    <w:rsid w:val="0078055C"/>
    <w:rsid w:val="0078285E"/>
    <w:rsid w:val="00783645"/>
    <w:rsid w:val="00784DDB"/>
    <w:rsid w:val="00784F4D"/>
    <w:rsid w:val="0078526C"/>
    <w:rsid w:val="00785FF4"/>
    <w:rsid w:val="007879D8"/>
    <w:rsid w:val="00790D6B"/>
    <w:rsid w:val="00790DC8"/>
    <w:rsid w:val="0079236C"/>
    <w:rsid w:val="007930A4"/>
    <w:rsid w:val="00794804"/>
    <w:rsid w:val="00797D9A"/>
    <w:rsid w:val="007A0302"/>
    <w:rsid w:val="007A15BD"/>
    <w:rsid w:val="007A1ADD"/>
    <w:rsid w:val="007A25D6"/>
    <w:rsid w:val="007A2B60"/>
    <w:rsid w:val="007A4B22"/>
    <w:rsid w:val="007A565A"/>
    <w:rsid w:val="007A7263"/>
    <w:rsid w:val="007A7B7F"/>
    <w:rsid w:val="007B0C1E"/>
    <w:rsid w:val="007B16C2"/>
    <w:rsid w:val="007B2ACD"/>
    <w:rsid w:val="007B7E34"/>
    <w:rsid w:val="007C1FB0"/>
    <w:rsid w:val="007C4441"/>
    <w:rsid w:val="007C4984"/>
    <w:rsid w:val="007C5C7E"/>
    <w:rsid w:val="007C68A4"/>
    <w:rsid w:val="007D09AF"/>
    <w:rsid w:val="007D0AEA"/>
    <w:rsid w:val="007D1934"/>
    <w:rsid w:val="007D2BD5"/>
    <w:rsid w:val="007D3E3A"/>
    <w:rsid w:val="007D4E0A"/>
    <w:rsid w:val="007D5997"/>
    <w:rsid w:val="007D59DD"/>
    <w:rsid w:val="007D7988"/>
    <w:rsid w:val="007E008E"/>
    <w:rsid w:val="007E294A"/>
    <w:rsid w:val="007E31A6"/>
    <w:rsid w:val="007E4DCD"/>
    <w:rsid w:val="007E51F7"/>
    <w:rsid w:val="007E5CB8"/>
    <w:rsid w:val="007E74D3"/>
    <w:rsid w:val="007F58ED"/>
    <w:rsid w:val="007F61FC"/>
    <w:rsid w:val="007F6707"/>
    <w:rsid w:val="007F6C16"/>
    <w:rsid w:val="00801699"/>
    <w:rsid w:val="0080277C"/>
    <w:rsid w:val="00804070"/>
    <w:rsid w:val="00804A3E"/>
    <w:rsid w:val="00804B33"/>
    <w:rsid w:val="008073E4"/>
    <w:rsid w:val="008106D4"/>
    <w:rsid w:val="00811425"/>
    <w:rsid w:val="0081248C"/>
    <w:rsid w:val="008154E0"/>
    <w:rsid w:val="00817A97"/>
    <w:rsid w:val="00820F9F"/>
    <w:rsid w:val="00821C77"/>
    <w:rsid w:val="00823228"/>
    <w:rsid w:val="0082389F"/>
    <w:rsid w:val="00823C11"/>
    <w:rsid w:val="00826815"/>
    <w:rsid w:val="008271DB"/>
    <w:rsid w:val="0082743B"/>
    <w:rsid w:val="00827A92"/>
    <w:rsid w:val="00830B88"/>
    <w:rsid w:val="00832512"/>
    <w:rsid w:val="00834738"/>
    <w:rsid w:val="00837994"/>
    <w:rsid w:val="008379B4"/>
    <w:rsid w:val="008401D5"/>
    <w:rsid w:val="008418A5"/>
    <w:rsid w:val="00844FB6"/>
    <w:rsid w:val="008464B1"/>
    <w:rsid w:val="008466CD"/>
    <w:rsid w:val="00851C37"/>
    <w:rsid w:val="00851D29"/>
    <w:rsid w:val="00852110"/>
    <w:rsid w:val="00852135"/>
    <w:rsid w:val="008540B6"/>
    <w:rsid w:val="008543EA"/>
    <w:rsid w:val="0085512A"/>
    <w:rsid w:val="00856992"/>
    <w:rsid w:val="008574FD"/>
    <w:rsid w:val="00857E66"/>
    <w:rsid w:val="008601E8"/>
    <w:rsid w:val="008607B7"/>
    <w:rsid w:val="0086376F"/>
    <w:rsid w:val="008643DF"/>
    <w:rsid w:val="00864795"/>
    <w:rsid w:val="008649C8"/>
    <w:rsid w:val="0086624D"/>
    <w:rsid w:val="00870BCB"/>
    <w:rsid w:val="0087134A"/>
    <w:rsid w:val="00871360"/>
    <w:rsid w:val="00871975"/>
    <w:rsid w:val="00872EB8"/>
    <w:rsid w:val="00882B8B"/>
    <w:rsid w:val="00886F0B"/>
    <w:rsid w:val="00894386"/>
    <w:rsid w:val="00894D7C"/>
    <w:rsid w:val="008956B2"/>
    <w:rsid w:val="00896791"/>
    <w:rsid w:val="008A0245"/>
    <w:rsid w:val="008A209F"/>
    <w:rsid w:val="008A2EE4"/>
    <w:rsid w:val="008A347B"/>
    <w:rsid w:val="008A3C28"/>
    <w:rsid w:val="008A47D6"/>
    <w:rsid w:val="008A5216"/>
    <w:rsid w:val="008A67E1"/>
    <w:rsid w:val="008A69AF"/>
    <w:rsid w:val="008B05DD"/>
    <w:rsid w:val="008B07AD"/>
    <w:rsid w:val="008B23A0"/>
    <w:rsid w:val="008B2CFD"/>
    <w:rsid w:val="008B3143"/>
    <w:rsid w:val="008B4C50"/>
    <w:rsid w:val="008B51CB"/>
    <w:rsid w:val="008C005E"/>
    <w:rsid w:val="008C07C2"/>
    <w:rsid w:val="008C27AB"/>
    <w:rsid w:val="008C2AEA"/>
    <w:rsid w:val="008C5101"/>
    <w:rsid w:val="008C56FF"/>
    <w:rsid w:val="008C6C71"/>
    <w:rsid w:val="008C6DDB"/>
    <w:rsid w:val="008D12CA"/>
    <w:rsid w:val="008D4316"/>
    <w:rsid w:val="008D5D24"/>
    <w:rsid w:val="008D6033"/>
    <w:rsid w:val="008D7194"/>
    <w:rsid w:val="008E0267"/>
    <w:rsid w:val="008E235A"/>
    <w:rsid w:val="008E2739"/>
    <w:rsid w:val="008E2866"/>
    <w:rsid w:val="008E3DFF"/>
    <w:rsid w:val="008E4696"/>
    <w:rsid w:val="008E5A60"/>
    <w:rsid w:val="008E5BCC"/>
    <w:rsid w:val="008E5E9A"/>
    <w:rsid w:val="008E6CF1"/>
    <w:rsid w:val="008E6F22"/>
    <w:rsid w:val="008F1691"/>
    <w:rsid w:val="008F1AD6"/>
    <w:rsid w:val="008F2F34"/>
    <w:rsid w:val="008F487E"/>
    <w:rsid w:val="008F560C"/>
    <w:rsid w:val="00900EB9"/>
    <w:rsid w:val="009031A8"/>
    <w:rsid w:val="0090345B"/>
    <w:rsid w:val="00905A10"/>
    <w:rsid w:val="00906656"/>
    <w:rsid w:val="0090698E"/>
    <w:rsid w:val="009075CD"/>
    <w:rsid w:val="009148F8"/>
    <w:rsid w:val="0091673D"/>
    <w:rsid w:val="0091741C"/>
    <w:rsid w:val="00921EC5"/>
    <w:rsid w:val="00923589"/>
    <w:rsid w:val="00923FD6"/>
    <w:rsid w:val="009247A9"/>
    <w:rsid w:val="009271AD"/>
    <w:rsid w:val="00930BAF"/>
    <w:rsid w:val="00933289"/>
    <w:rsid w:val="009404A0"/>
    <w:rsid w:val="009436D0"/>
    <w:rsid w:val="00943E75"/>
    <w:rsid w:val="009457B6"/>
    <w:rsid w:val="00945A59"/>
    <w:rsid w:val="00945F4D"/>
    <w:rsid w:val="00946E60"/>
    <w:rsid w:val="00946F70"/>
    <w:rsid w:val="00951E14"/>
    <w:rsid w:val="0095271E"/>
    <w:rsid w:val="00952D7F"/>
    <w:rsid w:val="009603BF"/>
    <w:rsid w:val="00962503"/>
    <w:rsid w:val="009648CF"/>
    <w:rsid w:val="00966FFF"/>
    <w:rsid w:val="00972C76"/>
    <w:rsid w:val="00975FD3"/>
    <w:rsid w:val="00976269"/>
    <w:rsid w:val="0097785C"/>
    <w:rsid w:val="00977E1F"/>
    <w:rsid w:val="0098019D"/>
    <w:rsid w:val="00980522"/>
    <w:rsid w:val="009805F3"/>
    <w:rsid w:val="0098230D"/>
    <w:rsid w:val="0098268E"/>
    <w:rsid w:val="00982A98"/>
    <w:rsid w:val="00983C7A"/>
    <w:rsid w:val="00986119"/>
    <w:rsid w:val="009869B5"/>
    <w:rsid w:val="00987CBF"/>
    <w:rsid w:val="009914E4"/>
    <w:rsid w:val="009957FF"/>
    <w:rsid w:val="00995822"/>
    <w:rsid w:val="0099606F"/>
    <w:rsid w:val="00996CE3"/>
    <w:rsid w:val="009971CB"/>
    <w:rsid w:val="009A1F82"/>
    <w:rsid w:val="009A2269"/>
    <w:rsid w:val="009A3ABD"/>
    <w:rsid w:val="009A48E5"/>
    <w:rsid w:val="009A70B0"/>
    <w:rsid w:val="009A724E"/>
    <w:rsid w:val="009B02A9"/>
    <w:rsid w:val="009B1037"/>
    <w:rsid w:val="009B1DC9"/>
    <w:rsid w:val="009B3CB7"/>
    <w:rsid w:val="009B6632"/>
    <w:rsid w:val="009B6CFD"/>
    <w:rsid w:val="009B74A5"/>
    <w:rsid w:val="009B7F88"/>
    <w:rsid w:val="009C2B9C"/>
    <w:rsid w:val="009C4271"/>
    <w:rsid w:val="009C489F"/>
    <w:rsid w:val="009C4E51"/>
    <w:rsid w:val="009C5568"/>
    <w:rsid w:val="009C6564"/>
    <w:rsid w:val="009D00DF"/>
    <w:rsid w:val="009D0A1D"/>
    <w:rsid w:val="009D6E32"/>
    <w:rsid w:val="009D6F24"/>
    <w:rsid w:val="009E00CF"/>
    <w:rsid w:val="009E0674"/>
    <w:rsid w:val="009E09E9"/>
    <w:rsid w:val="009E1AC3"/>
    <w:rsid w:val="009E1DD5"/>
    <w:rsid w:val="009E2B4D"/>
    <w:rsid w:val="009E4110"/>
    <w:rsid w:val="009E64F0"/>
    <w:rsid w:val="009F1552"/>
    <w:rsid w:val="009F3205"/>
    <w:rsid w:val="009F41D8"/>
    <w:rsid w:val="009F581B"/>
    <w:rsid w:val="009F6124"/>
    <w:rsid w:val="00A03252"/>
    <w:rsid w:val="00A0761E"/>
    <w:rsid w:val="00A10CDD"/>
    <w:rsid w:val="00A114B4"/>
    <w:rsid w:val="00A1217E"/>
    <w:rsid w:val="00A12F25"/>
    <w:rsid w:val="00A147EC"/>
    <w:rsid w:val="00A154F0"/>
    <w:rsid w:val="00A1624C"/>
    <w:rsid w:val="00A21ECA"/>
    <w:rsid w:val="00A2265E"/>
    <w:rsid w:val="00A246C9"/>
    <w:rsid w:val="00A26244"/>
    <w:rsid w:val="00A266AB"/>
    <w:rsid w:val="00A276E2"/>
    <w:rsid w:val="00A37E81"/>
    <w:rsid w:val="00A402D2"/>
    <w:rsid w:val="00A42B05"/>
    <w:rsid w:val="00A43514"/>
    <w:rsid w:val="00A438C5"/>
    <w:rsid w:val="00A44D28"/>
    <w:rsid w:val="00A46BBA"/>
    <w:rsid w:val="00A47BF1"/>
    <w:rsid w:val="00A51E97"/>
    <w:rsid w:val="00A52B09"/>
    <w:rsid w:val="00A53A5B"/>
    <w:rsid w:val="00A5444B"/>
    <w:rsid w:val="00A553DC"/>
    <w:rsid w:val="00A60872"/>
    <w:rsid w:val="00A60893"/>
    <w:rsid w:val="00A609EF"/>
    <w:rsid w:val="00A60E61"/>
    <w:rsid w:val="00A649B9"/>
    <w:rsid w:val="00A66A64"/>
    <w:rsid w:val="00A67842"/>
    <w:rsid w:val="00A70817"/>
    <w:rsid w:val="00A7586C"/>
    <w:rsid w:val="00A81002"/>
    <w:rsid w:val="00A8178E"/>
    <w:rsid w:val="00A83E46"/>
    <w:rsid w:val="00A938A0"/>
    <w:rsid w:val="00A93B67"/>
    <w:rsid w:val="00A94FE2"/>
    <w:rsid w:val="00A9541A"/>
    <w:rsid w:val="00A95B43"/>
    <w:rsid w:val="00A95C9F"/>
    <w:rsid w:val="00A97464"/>
    <w:rsid w:val="00AA08A0"/>
    <w:rsid w:val="00AA0F18"/>
    <w:rsid w:val="00AA14CC"/>
    <w:rsid w:val="00AA4C1A"/>
    <w:rsid w:val="00AA61AA"/>
    <w:rsid w:val="00AA7C3F"/>
    <w:rsid w:val="00AB0D8A"/>
    <w:rsid w:val="00AB12E9"/>
    <w:rsid w:val="00AB39BE"/>
    <w:rsid w:val="00AB3BC0"/>
    <w:rsid w:val="00AB7236"/>
    <w:rsid w:val="00AC01A4"/>
    <w:rsid w:val="00AC0782"/>
    <w:rsid w:val="00AC1695"/>
    <w:rsid w:val="00AC2278"/>
    <w:rsid w:val="00AC619E"/>
    <w:rsid w:val="00AC7509"/>
    <w:rsid w:val="00AD01EE"/>
    <w:rsid w:val="00AD124B"/>
    <w:rsid w:val="00AD179B"/>
    <w:rsid w:val="00AD19ED"/>
    <w:rsid w:val="00AD405A"/>
    <w:rsid w:val="00AD4101"/>
    <w:rsid w:val="00AD55AE"/>
    <w:rsid w:val="00AD5616"/>
    <w:rsid w:val="00AD59A4"/>
    <w:rsid w:val="00AD67BD"/>
    <w:rsid w:val="00AD6C84"/>
    <w:rsid w:val="00AE0836"/>
    <w:rsid w:val="00AE0E7B"/>
    <w:rsid w:val="00AE14C5"/>
    <w:rsid w:val="00AE3156"/>
    <w:rsid w:val="00AE32F0"/>
    <w:rsid w:val="00AE4F26"/>
    <w:rsid w:val="00AE58CE"/>
    <w:rsid w:val="00AE6667"/>
    <w:rsid w:val="00AE7276"/>
    <w:rsid w:val="00AE7653"/>
    <w:rsid w:val="00AF12D0"/>
    <w:rsid w:val="00AF32A0"/>
    <w:rsid w:val="00AF7AD8"/>
    <w:rsid w:val="00B0071A"/>
    <w:rsid w:val="00B0235B"/>
    <w:rsid w:val="00B04F6F"/>
    <w:rsid w:val="00B0529A"/>
    <w:rsid w:val="00B05A20"/>
    <w:rsid w:val="00B06913"/>
    <w:rsid w:val="00B06921"/>
    <w:rsid w:val="00B07C8E"/>
    <w:rsid w:val="00B107A2"/>
    <w:rsid w:val="00B10F22"/>
    <w:rsid w:val="00B12735"/>
    <w:rsid w:val="00B12E7A"/>
    <w:rsid w:val="00B1485D"/>
    <w:rsid w:val="00B16BD4"/>
    <w:rsid w:val="00B17964"/>
    <w:rsid w:val="00B17A6D"/>
    <w:rsid w:val="00B227C3"/>
    <w:rsid w:val="00B227D9"/>
    <w:rsid w:val="00B22D1D"/>
    <w:rsid w:val="00B26DF7"/>
    <w:rsid w:val="00B307F3"/>
    <w:rsid w:val="00B30D9D"/>
    <w:rsid w:val="00B317D4"/>
    <w:rsid w:val="00B363A4"/>
    <w:rsid w:val="00B36A10"/>
    <w:rsid w:val="00B40B54"/>
    <w:rsid w:val="00B40E16"/>
    <w:rsid w:val="00B437A4"/>
    <w:rsid w:val="00B45533"/>
    <w:rsid w:val="00B46214"/>
    <w:rsid w:val="00B46723"/>
    <w:rsid w:val="00B501A6"/>
    <w:rsid w:val="00B50EC7"/>
    <w:rsid w:val="00B52484"/>
    <w:rsid w:val="00B52877"/>
    <w:rsid w:val="00B52AD4"/>
    <w:rsid w:val="00B52DE7"/>
    <w:rsid w:val="00B613ED"/>
    <w:rsid w:val="00B61F84"/>
    <w:rsid w:val="00B659E9"/>
    <w:rsid w:val="00B65AFF"/>
    <w:rsid w:val="00B66360"/>
    <w:rsid w:val="00B6717A"/>
    <w:rsid w:val="00B71452"/>
    <w:rsid w:val="00B7171E"/>
    <w:rsid w:val="00B71F19"/>
    <w:rsid w:val="00B74A74"/>
    <w:rsid w:val="00B74AFA"/>
    <w:rsid w:val="00B750CC"/>
    <w:rsid w:val="00B75DFD"/>
    <w:rsid w:val="00B77683"/>
    <w:rsid w:val="00B80A65"/>
    <w:rsid w:val="00B8107D"/>
    <w:rsid w:val="00B831C6"/>
    <w:rsid w:val="00B8388F"/>
    <w:rsid w:val="00B84C3F"/>
    <w:rsid w:val="00B857BA"/>
    <w:rsid w:val="00B86D60"/>
    <w:rsid w:val="00B879E7"/>
    <w:rsid w:val="00B87BA8"/>
    <w:rsid w:val="00B91154"/>
    <w:rsid w:val="00B924D3"/>
    <w:rsid w:val="00B9722E"/>
    <w:rsid w:val="00B97BE0"/>
    <w:rsid w:val="00BA479E"/>
    <w:rsid w:val="00BA5B1A"/>
    <w:rsid w:val="00BA78D6"/>
    <w:rsid w:val="00BA79CB"/>
    <w:rsid w:val="00BA7B70"/>
    <w:rsid w:val="00BB00D1"/>
    <w:rsid w:val="00BB01E2"/>
    <w:rsid w:val="00BB42EF"/>
    <w:rsid w:val="00BB5771"/>
    <w:rsid w:val="00BB6A45"/>
    <w:rsid w:val="00BC5380"/>
    <w:rsid w:val="00BC54D0"/>
    <w:rsid w:val="00BC5F08"/>
    <w:rsid w:val="00BC7AA1"/>
    <w:rsid w:val="00BD005C"/>
    <w:rsid w:val="00BD04A9"/>
    <w:rsid w:val="00BD17B7"/>
    <w:rsid w:val="00BD5541"/>
    <w:rsid w:val="00BD6B83"/>
    <w:rsid w:val="00BD70DA"/>
    <w:rsid w:val="00BD7C4D"/>
    <w:rsid w:val="00BE251D"/>
    <w:rsid w:val="00BE3243"/>
    <w:rsid w:val="00BE39EE"/>
    <w:rsid w:val="00BE3EFD"/>
    <w:rsid w:val="00BE3FE9"/>
    <w:rsid w:val="00BE4A3E"/>
    <w:rsid w:val="00BF307D"/>
    <w:rsid w:val="00BF3BA9"/>
    <w:rsid w:val="00BF53C1"/>
    <w:rsid w:val="00BF59F1"/>
    <w:rsid w:val="00BF664C"/>
    <w:rsid w:val="00C000F6"/>
    <w:rsid w:val="00C01482"/>
    <w:rsid w:val="00C014F6"/>
    <w:rsid w:val="00C01D40"/>
    <w:rsid w:val="00C02A70"/>
    <w:rsid w:val="00C02C4C"/>
    <w:rsid w:val="00C03352"/>
    <w:rsid w:val="00C0374B"/>
    <w:rsid w:val="00C042E3"/>
    <w:rsid w:val="00C05765"/>
    <w:rsid w:val="00C06598"/>
    <w:rsid w:val="00C1165B"/>
    <w:rsid w:val="00C11BD1"/>
    <w:rsid w:val="00C22BEE"/>
    <w:rsid w:val="00C2374D"/>
    <w:rsid w:val="00C24537"/>
    <w:rsid w:val="00C26888"/>
    <w:rsid w:val="00C27640"/>
    <w:rsid w:val="00C30F45"/>
    <w:rsid w:val="00C31FFC"/>
    <w:rsid w:val="00C321AB"/>
    <w:rsid w:val="00C32E62"/>
    <w:rsid w:val="00C338F1"/>
    <w:rsid w:val="00C3402F"/>
    <w:rsid w:val="00C34277"/>
    <w:rsid w:val="00C405A1"/>
    <w:rsid w:val="00C40AE0"/>
    <w:rsid w:val="00C42753"/>
    <w:rsid w:val="00C437EB"/>
    <w:rsid w:val="00C453B8"/>
    <w:rsid w:val="00C459BC"/>
    <w:rsid w:val="00C464ED"/>
    <w:rsid w:val="00C52532"/>
    <w:rsid w:val="00C52D4A"/>
    <w:rsid w:val="00C52F16"/>
    <w:rsid w:val="00C53698"/>
    <w:rsid w:val="00C604FB"/>
    <w:rsid w:val="00C638ED"/>
    <w:rsid w:val="00C63C25"/>
    <w:rsid w:val="00C6453A"/>
    <w:rsid w:val="00C64D31"/>
    <w:rsid w:val="00C66ADE"/>
    <w:rsid w:val="00C73F19"/>
    <w:rsid w:val="00C77C36"/>
    <w:rsid w:val="00C81186"/>
    <w:rsid w:val="00C82D3A"/>
    <w:rsid w:val="00C82DC2"/>
    <w:rsid w:val="00C83571"/>
    <w:rsid w:val="00C840C5"/>
    <w:rsid w:val="00C84FCF"/>
    <w:rsid w:val="00C86F6F"/>
    <w:rsid w:val="00C8776C"/>
    <w:rsid w:val="00C90921"/>
    <w:rsid w:val="00C9178F"/>
    <w:rsid w:val="00C917C3"/>
    <w:rsid w:val="00C93FB9"/>
    <w:rsid w:val="00C95A23"/>
    <w:rsid w:val="00C95D8F"/>
    <w:rsid w:val="00C96A4F"/>
    <w:rsid w:val="00CA2EBA"/>
    <w:rsid w:val="00CA45ED"/>
    <w:rsid w:val="00CA5056"/>
    <w:rsid w:val="00CB02A1"/>
    <w:rsid w:val="00CB25F5"/>
    <w:rsid w:val="00CB275A"/>
    <w:rsid w:val="00CB2B27"/>
    <w:rsid w:val="00CB421B"/>
    <w:rsid w:val="00CB603F"/>
    <w:rsid w:val="00CB608C"/>
    <w:rsid w:val="00CB6CF9"/>
    <w:rsid w:val="00CB6D10"/>
    <w:rsid w:val="00CB6FCB"/>
    <w:rsid w:val="00CC1315"/>
    <w:rsid w:val="00CC13B5"/>
    <w:rsid w:val="00CC1E2C"/>
    <w:rsid w:val="00CC3D7C"/>
    <w:rsid w:val="00CC402A"/>
    <w:rsid w:val="00CC42A7"/>
    <w:rsid w:val="00CC501D"/>
    <w:rsid w:val="00CC5654"/>
    <w:rsid w:val="00CC595B"/>
    <w:rsid w:val="00CC5AD0"/>
    <w:rsid w:val="00CC6FF0"/>
    <w:rsid w:val="00CC7D0A"/>
    <w:rsid w:val="00CD287D"/>
    <w:rsid w:val="00CD3585"/>
    <w:rsid w:val="00CD39CC"/>
    <w:rsid w:val="00CD4035"/>
    <w:rsid w:val="00CD422D"/>
    <w:rsid w:val="00CD53D6"/>
    <w:rsid w:val="00CD7591"/>
    <w:rsid w:val="00CE2351"/>
    <w:rsid w:val="00CE294A"/>
    <w:rsid w:val="00CE2EC0"/>
    <w:rsid w:val="00CE4907"/>
    <w:rsid w:val="00CE7238"/>
    <w:rsid w:val="00CF0865"/>
    <w:rsid w:val="00CF4B2E"/>
    <w:rsid w:val="00CF4DEA"/>
    <w:rsid w:val="00D047F3"/>
    <w:rsid w:val="00D052B8"/>
    <w:rsid w:val="00D07477"/>
    <w:rsid w:val="00D07EFD"/>
    <w:rsid w:val="00D10522"/>
    <w:rsid w:val="00D12CB9"/>
    <w:rsid w:val="00D1434F"/>
    <w:rsid w:val="00D14A15"/>
    <w:rsid w:val="00D14F8D"/>
    <w:rsid w:val="00D16B86"/>
    <w:rsid w:val="00D16E02"/>
    <w:rsid w:val="00D16E90"/>
    <w:rsid w:val="00D177B1"/>
    <w:rsid w:val="00D178E1"/>
    <w:rsid w:val="00D200C2"/>
    <w:rsid w:val="00D23694"/>
    <w:rsid w:val="00D2425D"/>
    <w:rsid w:val="00D260C8"/>
    <w:rsid w:val="00D279EB"/>
    <w:rsid w:val="00D30695"/>
    <w:rsid w:val="00D316D5"/>
    <w:rsid w:val="00D35946"/>
    <w:rsid w:val="00D37A0C"/>
    <w:rsid w:val="00D40695"/>
    <w:rsid w:val="00D40D0E"/>
    <w:rsid w:val="00D4251F"/>
    <w:rsid w:val="00D430E2"/>
    <w:rsid w:val="00D45925"/>
    <w:rsid w:val="00D46E34"/>
    <w:rsid w:val="00D5055A"/>
    <w:rsid w:val="00D5234B"/>
    <w:rsid w:val="00D52CF7"/>
    <w:rsid w:val="00D53DF1"/>
    <w:rsid w:val="00D53EB7"/>
    <w:rsid w:val="00D541C9"/>
    <w:rsid w:val="00D56CBC"/>
    <w:rsid w:val="00D57029"/>
    <w:rsid w:val="00D61855"/>
    <w:rsid w:val="00D627C8"/>
    <w:rsid w:val="00D62E02"/>
    <w:rsid w:val="00D65313"/>
    <w:rsid w:val="00D65947"/>
    <w:rsid w:val="00D718C1"/>
    <w:rsid w:val="00D71EDA"/>
    <w:rsid w:val="00D77D29"/>
    <w:rsid w:val="00D77E75"/>
    <w:rsid w:val="00D8452F"/>
    <w:rsid w:val="00D856C0"/>
    <w:rsid w:val="00D87416"/>
    <w:rsid w:val="00D87B60"/>
    <w:rsid w:val="00D90B28"/>
    <w:rsid w:val="00D91565"/>
    <w:rsid w:val="00D91E19"/>
    <w:rsid w:val="00D9224F"/>
    <w:rsid w:val="00D93E16"/>
    <w:rsid w:val="00D93FB2"/>
    <w:rsid w:val="00D9432B"/>
    <w:rsid w:val="00D9438A"/>
    <w:rsid w:val="00D94ECB"/>
    <w:rsid w:val="00D95848"/>
    <w:rsid w:val="00DA0328"/>
    <w:rsid w:val="00DA0F36"/>
    <w:rsid w:val="00DA21C4"/>
    <w:rsid w:val="00DA4AF3"/>
    <w:rsid w:val="00DA4E58"/>
    <w:rsid w:val="00DA562C"/>
    <w:rsid w:val="00DA75DA"/>
    <w:rsid w:val="00DB086B"/>
    <w:rsid w:val="00DB401A"/>
    <w:rsid w:val="00DB401B"/>
    <w:rsid w:val="00DB44DF"/>
    <w:rsid w:val="00DB507C"/>
    <w:rsid w:val="00DB5647"/>
    <w:rsid w:val="00DB65CD"/>
    <w:rsid w:val="00DB7521"/>
    <w:rsid w:val="00DC1249"/>
    <w:rsid w:val="00DC2053"/>
    <w:rsid w:val="00DC2533"/>
    <w:rsid w:val="00DC6294"/>
    <w:rsid w:val="00DC682C"/>
    <w:rsid w:val="00DD4C29"/>
    <w:rsid w:val="00DD753E"/>
    <w:rsid w:val="00DE14B7"/>
    <w:rsid w:val="00DF087E"/>
    <w:rsid w:val="00DF0F40"/>
    <w:rsid w:val="00DF4CBD"/>
    <w:rsid w:val="00DF62AF"/>
    <w:rsid w:val="00DF74FC"/>
    <w:rsid w:val="00DF77FB"/>
    <w:rsid w:val="00E007FD"/>
    <w:rsid w:val="00E027E7"/>
    <w:rsid w:val="00E03476"/>
    <w:rsid w:val="00E0441B"/>
    <w:rsid w:val="00E074CC"/>
    <w:rsid w:val="00E1126B"/>
    <w:rsid w:val="00E148FB"/>
    <w:rsid w:val="00E152F1"/>
    <w:rsid w:val="00E1592D"/>
    <w:rsid w:val="00E17AC8"/>
    <w:rsid w:val="00E20044"/>
    <w:rsid w:val="00E25991"/>
    <w:rsid w:val="00E26278"/>
    <w:rsid w:val="00E26B18"/>
    <w:rsid w:val="00E306F2"/>
    <w:rsid w:val="00E3315F"/>
    <w:rsid w:val="00E35684"/>
    <w:rsid w:val="00E356B7"/>
    <w:rsid w:val="00E35E6A"/>
    <w:rsid w:val="00E363D0"/>
    <w:rsid w:val="00E40827"/>
    <w:rsid w:val="00E40C28"/>
    <w:rsid w:val="00E43082"/>
    <w:rsid w:val="00E436FF"/>
    <w:rsid w:val="00E46317"/>
    <w:rsid w:val="00E52655"/>
    <w:rsid w:val="00E526C5"/>
    <w:rsid w:val="00E53303"/>
    <w:rsid w:val="00E53364"/>
    <w:rsid w:val="00E54000"/>
    <w:rsid w:val="00E54356"/>
    <w:rsid w:val="00E62966"/>
    <w:rsid w:val="00E645A5"/>
    <w:rsid w:val="00E661B2"/>
    <w:rsid w:val="00E70ED5"/>
    <w:rsid w:val="00E71D0E"/>
    <w:rsid w:val="00E72CF5"/>
    <w:rsid w:val="00E738A5"/>
    <w:rsid w:val="00E7402C"/>
    <w:rsid w:val="00E75D63"/>
    <w:rsid w:val="00E7683A"/>
    <w:rsid w:val="00E77899"/>
    <w:rsid w:val="00E83A90"/>
    <w:rsid w:val="00E84BF1"/>
    <w:rsid w:val="00E868EE"/>
    <w:rsid w:val="00E86A7E"/>
    <w:rsid w:val="00E86D42"/>
    <w:rsid w:val="00E910E5"/>
    <w:rsid w:val="00E9229F"/>
    <w:rsid w:val="00E9245B"/>
    <w:rsid w:val="00E926D0"/>
    <w:rsid w:val="00E94B3C"/>
    <w:rsid w:val="00E954EE"/>
    <w:rsid w:val="00E96DBC"/>
    <w:rsid w:val="00EA12AA"/>
    <w:rsid w:val="00EA1CC7"/>
    <w:rsid w:val="00EA49C0"/>
    <w:rsid w:val="00EA62EC"/>
    <w:rsid w:val="00EA63E6"/>
    <w:rsid w:val="00EA666F"/>
    <w:rsid w:val="00EA7580"/>
    <w:rsid w:val="00EA7DC7"/>
    <w:rsid w:val="00EB1412"/>
    <w:rsid w:val="00EB1504"/>
    <w:rsid w:val="00EB580C"/>
    <w:rsid w:val="00EB6815"/>
    <w:rsid w:val="00EC101E"/>
    <w:rsid w:val="00EC2CF3"/>
    <w:rsid w:val="00EC2F96"/>
    <w:rsid w:val="00EC3E9A"/>
    <w:rsid w:val="00EC43AD"/>
    <w:rsid w:val="00EE09E2"/>
    <w:rsid w:val="00EE2897"/>
    <w:rsid w:val="00EE2A56"/>
    <w:rsid w:val="00EE2FE9"/>
    <w:rsid w:val="00EE316C"/>
    <w:rsid w:val="00EE3731"/>
    <w:rsid w:val="00EE3AC2"/>
    <w:rsid w:val="00EE7C70"/>
    <w:rsid w:val="00EF1786"/>
    <w:rsid w:val="00EF1EDC"/>
    <w:rsid w:val="00EF3E4D"/>
    <w:rsid w:val="00EF4091"/>
    <w:rsid w:val="00EF6CE6"/>
    <w:rsid w:val="00F01132"/>
    <w:rsid w:val="00F019E3"/>
    <w:rsid w:val="00F03363"/>
    <w:rsid w:val="00F033D6"/>
    <w:rsid w:val="00F03FAC"/>
    <w:rsid w:val="00F04D00"/>
    <w:rsid w:val="00F0515C"/>
    <w:rsid w:val="00F10C5E"/>
    <w:rsid w:val="00F10C77"/>
    <w:rsid w:val="00F12FAB"/>
    <w:rsid w:val="00F1345D"/>
    <w:rsid w:val="00F14A1D"/>
    <w:rsid w:val="00F169C3"/>
    <w:rsid w:val="00F22643"/>
    <w:rsid w:val="00F2513B"/>
    <w:rsid w:val="00F25738"/>
    <w:rsid w:val="00F25925"/>
    <w:rsid w:val="00F3109F"/>
    <w:rsid w:val="00F34503"/>
    <w:rsid w:val="00F357F0"/>
    <w:rsid w:val="00F3665F"/>
    <w:rsid w:val="00F429FC"/>
    <w:rsid w:val="00F42F37"/>
    <w:rsid w:val="00F4405E"/>
    <w:rsid w:val="00F451FB"/>
    <w:rsid w:val="00F468E3"/>
    <w:rsid w:val="00F50346"/>
    <w:rsid w:val="00F50F24"/>
    <w:rsid w:val="00F52E0D"/>
    <w:rsid w:val="00F54281"/>
    <w:rsid w:val="00F545F0"/>
    <w:rsid w:val="00F564EA"/>
    <w:rsid w:val="00F56862"/>
    <w:rsid w:val="00F57C65"/>
    <w:rsid w:val="00F61BD4"/>
    <w:rsid w:val="00F63245"/>
    <w:rsid w:val="00F64A89"/>
    <w:rsid w:val="00F650F4"/>
    <w:rsid w:val="00F65E5F"/>
    <w:rsid w:val="00F667B6"/>
    <w:rsid w:val="00F67A29"/>
    <w:rsid w:val="00F7132C"/>
    <w:rsid w:val="00F728E5"/>
    <w:rsid w:val="00F738BF"/>
    <w:rsid w:val="00F7589C"/>
    <w:rsid w:val="00F76E70"/>
    <w:rsid w:val="00F77C2B"/>
    <w:rsid w:val="00F805A9"/>
    <w:rsid w:val="00F82E85"/>
    <w:rsid w:val="00F83304"/>
    <w:rsid w:val="00F83E6D"/>
    <w:rsid w:val="00F84B51"/>
    <w:rsid w:val="00F857A1"/>
    <w:rsid w:val="00F85CD2"/>
    <w:rsid w:val="00F869B3"/>
    <w:rsid w:val="00F87B03"/>
    <w:rsid w:val="00F87EF4"/>
    <w:rsid w:val="00F90A86"/>
    <w:rsid w:val="00F9343D"/>
    <w:rsid w:val="00F94871"/>
    <w:rsid w:val="00F95411"/>
    <w:rsid w:val="00F979A5"/>
    <w:rsid w:val="00F97ACF"/>
    <w:rsid w:val="00F97FC3"/>
    <w:rsid w:val="00FA2330"/>
    <w:rsid w:val="00FA331A"/>
    <w:rsid w:val="00FA4A3B"/>
    <w:rsid w:val="00FA5219"/>
    <w:rsid w:val="00FA558B"/>
    <w:rsid w:val="00FB1A02"/>
    <w:rsid w:val="00FB3C6D"/>
    <w:rsid w:val="00FB47A7"/>
    <w:rsid w:val="00FB7BCB"/>
    <w:rsid w:val="00FC0805"/>
    <w:rsid w:val="00FC2643"/>
    <w:rsid w:val="00FC710A"/>
    <w:rsid w:val="00FD1F2F"/>
    <w:rsid w:val="00FD23D8"/>
    <w:rsid w:val="00FD3C20"/>
    <w:rsid w:val="00FD4128"/>
    <w:rsid w:val="00FD5757"/>
    <w:rsid w:val="00FD7633"/>
    <w:rsid w:val="00FE11C8"/>
    <w:rsid w:val="00FE295C"/>
    <w:rsid w:val="00FE4BF5"/>
    <w:rsid w:val="00FF52FA"/>
    <w:rsid w:val="00FF5F3C"/>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A6C794"/>
  <w15:chartTrackingRefBased/>
  <w15:docId w15:val="{D1FA9094-DF94-4FB1-AE66-CD6EF7858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60A"/>
    <w:pPr>
      <w:widowControl w:val="0"/>
      <w:suppressAutoHyphens/>
      <w:spacing w:after="0" w:line="240" w:lineRule="auto"/>
    </w:pPr>
    <w:rPr>
      <w:rFonts w:ascii="Arial" w:eastAsia="SimSun" w:hAnsi="Arial" w:cs="Lucida Sans"/>
      <w:kern w:val="1"/>
      <w:szCs w:val="24"/>
      <w:lang w:eastAsia="hi-IN" w:bidi="hi-IN"/>
    </w:rPr>
  </w:style>
  <w:style w:type="paragraph" w:styleId="Titre1">
    <w:name w:val="heading 1"/>
    <w:basedOn w:val="Normal"/>
    <w:next w:val="Normal"/>
    <w:link w:val="Titre1Car"/>
    <w:uiPriority w:val="9"/>
    <w:qFormat/>
    <w:rsid w:val="00B52877"/>
    <w:pPr>
      <w:keepNext/>
      <w:keepLines/>
      <w:spacing w:before="240"/>
      <w:outlineLvl w:val="0"/>
    </w:pPr>
    <w:rPr>
      <w:rFonts w:eastAsiaTheme="majorEastAsia" w:cs="Mangal"/>
      <w:color w:val="2F5496" w:themeColor="accent1" w:themeShade="BF"/>
      <w:sz w:val="32"/>
      <w:szCs w:val="29"/>
    </w:rPr>
  </w:style>
  <w:style w:type="paragraph" w:styleId="Titre2">
    <w:name w:val="heading 2"/>
    <w:basedOn w:val="Normal"/>
    <w:next w:val="Normal"/>
    <w:link w:val="Titre2Car"/>
    <w:uiPriority w:val="9"/>
    <w:unhideWhenUsed/>
    <w:qFormat/>
    <w:rsid w:val="00B52877"/>
    <w:pPr>
      <w:keepNext/>
      <w:keepLines/>
      <w:spacing w:before="40"/>
      <w:outlineLvl w:val="1"/>
    </w:pPr>
    <w:rPr>
      <w:rFonts w:eastAsiaTheme="majorEastAsia" w:cs="Mangal"/>
      <w:color w:val="2F5496" w:themeColor="accent1" w:themeShade="BF"/>
      <w:sz w:val="28"/>
      <w:szCs w:val="23"/>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rialregular">
    <w:name w:val="Arial_regular"/>
    <w:basedOn w:val="Normal"/>
    <w:rsid w:val="00AB3BC0"/>
    <w:pPr>
      <w:jc w:val="both"/>
    </w:pPr>
    <w:rPr>
      <w:rFonts w:cs="Arial"/>
      <w:color w:val="000000"/>
      <w:szCs w:val="18"/>
    </w:rPr>
  </w:style>
  <w:style w:type="paragraph" w:customStyle="1" w:styleId="Arialboldadresse">
    <w:name w:val="Arial_bold_adresse"/>
    <w:basedOn w:val="Normal"/>
    <w:rsid w:val="00AB3BC0"/>
    <w:pPr>
      <w:ind w:firstLine="6236"/>
    </w:pPr>
    <w:rPr>
      <w:rFonts w:cs="Arial"/>
      <w:b/>
      <w:color w:val="000000"/>
      <w:szCs w:val="18"/>
    </w:rPr>
  </w:style>
  <w:style w:type="paragraph" w:customStyle="1" w:styleId="Arialboldtitre2">
    <w:name w:val="Arial_bold_titre2"/>
    <w:basedOn w:val="Normal"/>
    <w:rsid w:val="00AB3BC0"/>
    <w:pPr>
      <w:spacing w:after="960"/>
    </w:pPr>
    <w:rPr>
      <w:rFonts w:cs="Arial"/>
      <w:b/>
      <w:szCs w:val="22"/>
    </w:rPr>
  </w:style>
  <w:style w:type="paragraph" w:customStyle="1" w:styleId="Arialregularannexe">
    <w:name w:val="Arial_regular_annexe"/>
    <w:basedOn w:val="Arialregular"/>
    <w:rsid w:val="00AB3BC0"/>
    <w:pPr>
      <w:jc w:val="left"/>
    </w:pPr>
  </w:style>
  <w:style w:type="paragraph" w:styleId="En-tte">
    <w:name w:val="header"/>
    <w:basedOn w:val="Normal"/>
    <w:link w:val="En-tteCar"/>
    <w:uiPriority w:val="99"/>
    <w:unhideWhenUsed/>
    <w:rsid w:val="00AB3BC0"/>
    <w:pPr>
      <w:tabs>
        <w:tab w:val="center" w:pos="4536"/>
        <w:tab w:val="right" w:pos="9072"/>
      </w:tabs>
    </w:pPr>
    <w:rPr>
      <w:rFonts w:cs="Mangal"/>
    </w:rPr>
  </w:style>
  <w:style w:type="character" w:customStyle="1" w:styleId="En-tteCar">
    <w:name w:val="En-tête Car"/>
    <w:basedOn w:val="Policepardfaut"/>
    <w:link w:val="En-tte"/>
    <w:uiPriority w:val="99"/>
    <w:rsid w:val="00AB3BC0"/>
    <w:rPr>
      <w:rFonts w:ascii="Arial" w:eastAsia="SimSun" w:hAnsi="Arial" w:cs="Mangal"/>
      <w:kern w:val="1"/>
      <w:sz w:val="20"/>
      <w:szCs w:val="24"/>
      <w:lang w:eastAsia="hi-IN" w:bidi="hi-IN"/>
    </w:rPr>
  </w:style>
  <w:style w:type="paragraph" w:styleId="Pieddepage">
    <w:name w:val="footer"/>
    <w:basedOn w:val="Normal"/>
    <w:link w:val="PieddepageCar"/>
    <w:uiPriority w:val="99"/>
    <w:unhideWhenUsed/>
    <w:rsid w:val="00AB3BC0"/>
    <w:pPr>
      <w:tabs>
        <w:tab w:val="center" w:pos="4536"/>
        <w:tab w:val="right" w:pos="9072"/>
      </w:tabs>
    </w:pPr>
    <w:rPr>
      <w:rFonts w:cs="Mangal"/>
    </w:rPr>
  </w:style>
  <w:style w:type="character" w:customStyle="1" w:styleId="PieddepageCar">
    <w:name w:val="Pied de page Car"/>
    <w:basedOn w:val="Policepardfaut"/>
    <w:link w:val="Pieddepage"/>
    <w:uiPriority w:val="99"/>
    <w:rsid w:val="00AB3BC0"/>
    <w:rPr>
      <w:rFonts w:ascii="Arial" w:eastAsia="SimSun" w:hAnsi="Arial" w:cs="Mangal"/>
      <w:kern w:val="1"/>
      <w:sz w:val="20"/>
      <w:szCs w:val="24"/>
      <w:lang w:eastAsia="hi-IN" w:bidi="hi-IN"/>
    </w:rPr>
  </w:style>
  <w:style w:type="paragraph" w:customStyle="1" w:styleId="pieds1">
    <w:name w:val="pieds1"/>
    <w:basedOn w:val="Pieddepage"/>
    <w:rsid w:val="00AB3BC0"/>
    <w:pPr>
      <w:tabs>
        <w:tab w:val="clear" w:pos="4536"/>
        <w:tab w:val="clear" w:pos="9072"/>
      </w:tabs>
      <w:spacing w:line="153" w:lineRule="exact"/>
      <w:ind w:left="1361"/>
      <w:textAlignment w:val="bottom"/>
    </w:pPr>
    <w:rPr>
      <w:rFonts w:cs="Arial"/>
      <w:sz w:val="14"/>
    </w:rPr>
  </w:style>
  <w:style w:type="paragraph" w:styleId="Paragraphedeliste">
    <w:name w:val="List Paragraph"/>
    <w:basedOn w:val="Normal"/>
    <w:uiPriority w:val="34"/>
    <w:qFormat/>
    <w:rsid w:val="00AB3BC0"/>
    <w:pPr>
      <w:ind w:left="720"/>
      <w:contextualSpacing/>
    </w:pPr>
    <w:rPr>
      <w:rFonts w:cs="Mangal"/>
    </w:rPr>
  </w:style>
  <w:style w:type="character" w:customStyle="1" w:styleId="Titre1Car">
    <w:name w:val="Titre 1 Car"/>
    <w:basedOn w:val="Policepardfaut"/>
    <w:link w:val="Titre1"/>
    <w:uiPriority w:val="9"/>
    <w:rsid w:val="00B52877"/>
    <w:rPr>
      <w:rFonts w:ascii="Arial" w:eastAsiaTheme="majorEastAsia" w:hAnsi="Arial" w:cs="Mangal"/>
      <w:color w:val="2F5496" w:themeColor="accent1" w:themeShade="BF"/>
      <w:kern w:val="1"/>
      <w:sz w:val="32"/>
      <w:szCs w:val="29"/>
      <w:lang w:eastAsia="hi-IN" w:bidi="hi-IN"/>
    </w:rPr>
  </w:style>
  <w:style w:type="paragraph" w:styleId="En-ttedetabledesmatires">
    <w:name w:val="TOC Heading"/>
    <w:basedOn w:val="Titre1"/>
    <w:next w:val="Normal"/>
    <w:uiPriority w:val="39"/>
    <w:unhideWhenUsed/>
    <w:qFormat/>
    <w:rsid w:val="00751FFF"/>
    <w:pPr>
      <w:widowControl/>
      <w:suppressAutoHyphens w:val="0"/>
      <w:spacing w:line="259" w:lineRule="auto"/>
      <w:outlineLvl w:val="9"/>
    </w:pPr>
    <w:rPr>
      <w:rFonts w:cstheme="majorBidi"/>
      <w:kern w:val="0"/>
      <w:szCs w:val="32"/>
      <w:lang w:eastAsia="fr-CH" w:bidi="ar-SA"/>
    </w:rPr>
  </w:style>
  <w:style w:type="paragraph" w:styleId="TM1">
    <w:name w:val="toc 1"/>
    <w:basedOn w:val="Normal"/>
    <w:next w:val="Normal"/>
    <w:autoRedefine/>
    <w:uiPriority w:val="39"/>
    <w:unhideWhenUsed/>
    <w:rsid w:val="00C34277"/>
    <w:pPr>
      <w:tabs>
        <w:tab w:val="right" w:leader="dot" w:pos="9062"/>
      </w:tabs>
      <w:spacing w:after="100"/>
    </w:pPr>
    <w:rPr>
      <w:rFonts w:cs="Mangal"/>
      <w:noProof/>
      <w:color w:val="000000" w:themeColor="text1"/>
    </w:rPr>
  </w:style>
  <w:style w:type="character" w:styleId="Lienhypertexte">
    <w:name w:val="Hyperlink"/>
    <w:basedOn w:val="Policepardfaut"/>
    <w:uiPriority w:val="99"/>
    <w:unhideWhenUsed/>
    <w:rsid w:val="00751FFF"/>
    <w:rPr>
      <w:color w:val="0563C1" w:themeColor="hyperlink"/>
      <w:u w:val="single"/>
    </w:rPr>
  </w:style>
  <w:style w:type="paragraph" w:styleId="Lgende">
    <w:name w:val="caption"/>
    <w:basedOn w:val="Normal"/>
    <w:next w:val="Normal"/>
    <w:uiPriority w:val="35"/>
    <w:unhideWhenUsed/>
    <w:qFormat/>
    <w:rsid w:val="007447F9"/>
    <w:pPr>
      <w:spacing w:after="200"/>
    </w:pPr>
    <w:rPr>
      <w:rFonts w:cs="Mangal"/>
      <w:i/>
      <w:iCs/>
      <w:color w:val="44546A" w:themeColor="text2"/>
      <w:sz w:val="18"/>
      <w:szCs w:val="16"/>
    </w:rPr>
  </w:style>
  <w:style w:type="character" w:customStyle="1" w:styleId="Titre2Car">
    <w:name w:val="Titre 2 Car"/>
    <w:basedOn w:val="Policepardfaut"/>
    <w:link w:val="Titre2"/>
    <w:uiPriority w:val="9"/>
    <w:rsid w:val="00B52877"/>
    <w:rPr>
      <w:rFonts w:ascii="Arial" w:eastAsiaTheme="majorEastAsia" w:hAnsi="Arial" w:cs="Mangal"/>
      <w:color w:val="2F5496" w:themeColor="accent1" w:themeShade="BF"/>
      <w:kern w:val="1"/>
      <w:sz w:val="28"/>
      <w:szCs w:val="23"/>
      <w:lang w:eastAsia="hi-IN" w:bidi="hi-IN"/>
    </w:rPr>
  </w:style>
  <w:style w:type="character" w:styleId="Mentionnonrsolue">
    <w:name w:val="Unresolved Mention"/>
    <w:basedOn w:val="Policepardfaut"/>
    <w:uiPriority w:val="99"/>
    <w:semiHidden/>
    <w:unhideWhenUsed/>
    <w:rsid w:val="00393CF4"/>
    <w:rPr>
      <w:color w:val="605E5C"/>
      <w:shd w:val="clear" w:color="auto" w:fill="E1DFDD"/>
    </w:rPr>
  </w:style>
  <w:style w:type="paragraph" w:styleId="TM2">
    <w:name w:val="toc 2"/>
    <w:basedOn w:val="Normal"/>
    <w:next w:val="Normal"/>
    <w:autoRedefine/>
    <w:uiPriority w:val="39"/>
    <w:unhideWhenUsed/>
    <w:rsid w:val="00E1592D"/>
    <w:pPr>
      <w:tabs>
        <w:tab w:val="right" w:leader="dot" w:pos="9062"/>
      </w:tabs>
      <w:spacing w:after="100" w:line="360" w:lineRule="auto"/>
      <w:ind w:left="426"/>
    </w:pPr>
    <w:rPr>
      <w:rFonts w:cs="Mangal"/>
    </w:rPr>
  </w:style>
  <w:style w:type="table" w:styleId="Grilledutableau">
    <w:name w:val="Table Grid"/>
    <w:basedOn w:val="TableauNormal"/>
    <w:uiPriority w:val="39"/>
    <w:rsid w:val="00F57C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unhideWhenUsed/>
    <w:rsid w:val="0054170D"/>
    <w:rPr>
      <w:rFonts w:cs="Mangal"/>
    </w:rPr>
  </w:style>
  <w:style w:type="character" w:customStyle="1" w:styleId="lang-en">
    <w:name w:val="lang-en"/>
    <w:basedOn w:val="Policepardfaut"/>
    <w:rsid w:val="000D5A2B"/>
  </w:style>
  <w:style w:type="paragraph" w:styleId="Notedebasdepage">
    <w:name w:val="footnote text"/>
    <w:basedOn w:val="Normal"/>
    <w:link w:val="NotedebasdepageCar"/>
    <w:uiPriority w:val="99"/>
    <w:semiHidden/>
    <w:unhideWhenUsed/>
    <w:rsid w:val="00EF6CE6"/>
    <w:rPr>
      <w:rFonts w:cs="Mangal"/>
      <w:sz w:val="20"/>
      <w:szCs w:val="18"/>
    </w:rPr>
  </w:style>
  <w:style w:type="character" w:customStyle="1" w:styleId="NotedebasdepageCar">
    <w:name w:val="Note de bas de page Car"/>
    <w:basedOn w:val="Policepardfaut"/>
    <w:link w:val="Notedebasdepage"/>
    <w:uiPriority w:val="99"/>
    <w:semiHidden/>
    <w:rsid w:val="00EF6CE6"/>
    <w:rPr>
      <w:rFonts w:ascii="Arial" w:eastAsia="SimSun" w:hAnsi="Arial" w:cs="Mangal"/>
      <w:kern w:val="1"/>
      <w:sz w:val="20"/>
      <w:szCs w:val="18"/>
      <w:lang w:eastAsia="hi-IN" w:bidi="hi-IN"/>
    </w:rPr>
  </w:style>
  <w:style w:type="character" w:styleId="Appelnotedebasdep">
    <w:name w:val="footnote reference"/>
    <w:basedOn w:val="Policepardfaut"/>
    <w:uiPriority w:val="99"/>
    <w:semiHidden/>
    <w:unhideWhenUsed/>
    <w:rsid w:val="00EF6CE6"/>
    <w:rPr>
      <w:vertAlign w:val="superscript"/>
    </w:rPr>
  </w:style>
  <w:style w:type="paragraph" w:styleId="Bibliographie">
    <w:name w:val="Bibliography"/>
    <w:basedOn w:val="Normal"/>
    <w:next w:val="Normal"/>
    <w:uiPriority w:val="37"/>
    <w:unhideWhenUsed/>
    <w:rsid w:val="00FE11C8"/>
    <w:rPr>
      <w:rFonts w:cs="Mangal"/>
    </w:rPr>
  </w:style>
  <w:style w:type="paragraph" w:styleId="NormalWeb">
    <w:name w:val="Normal (Web)"/>
    <w:basedOn w:val="Normal"/>
    <w:uiPriority w:val="99"/>
    <w:unhideWhenUsed/>
    <w:rsid w:val="00CB608C"/>
    <w:pPr>
      <w:widowControl/>
      <w:suppressAutoHyphens w:val="0"/>
      <w:spacing w:before="100" w:beforeAutospacing="1" w:after="100" w:afterAutospacing="1"/>
    </w:pPr>
    <w:rPr>
      <w:rFonts w:ascii="Times New Roman" w:eastAsia="Times New Roman" w:hAnsi="Times New Roman" w:cs="Times New Roman"/>
      <w:kern w:val="0"/>
      <w:sz w:val="24"/>
      <w:lang w:eastAsia="fr-CH" w:bidi="ar-SA"/>
    </w:rPr>
  </w:style>
  <w:style w:type="character" w:styleId="CodeHTML">
    <w:name w:val="HTML Code"/>
    <w:basedOn w:val="Policepardfaut"/>
    <w:uiPriority w:val="99"/>
    <w:semiHidden/>
    <w:unhideWhenUsed/>
    <w:rsid w:val="00B8107D"/>
    <w:rPr>
      <w:rFonts w:ascii="Courier New" w:eastAsia="Times New Roman" w:hAnsi="Courier New" w:cs="Courier New"/>
      <w:sz w:val="20"/>
      <w:szCs w:val="20"/>
    </w:rPr>
  </w:style>
  <w:style w:type="character" w:styleId="Lienhypertextesuivivisit">
    <w:name w:val="FollowedHyperlink"/>
    <w:basedOn w:val="Policepardfaut"/>
    <w:uiPriority w:val="99"/>
    <w:semiHidden/>
    <w:unhideWhenUsed/>
    <w:rsid w:val="00BD04A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412">
      <w:bodyDiv w:val="1"/>
      <w:marLeft w:val="0"/>
      <w:marRight w:val="0"/>
      <w:marTop w:val="0"/>
      <w:marBottom w:val="0"/>
      <w:divBdr>
        <w:top w:val="none" w:sz="0" w:space="0" w:color="auto"/>
        <w:left w:val="none" w:sz="0" w:space="0" w:color="auto"/>
        <w:bottom w:val="none" w:sz="0" w:space="0" w:color="auto"/>
        <w:right w:val="none" w:sz="0" w:space="0" w:color="auto"/>
      </w:divBdr>
    </w:div>
    <w:div w:id="31273761">
      <w:bodyDiv w:val="1"/>
      <w:marLeft w:val="0"/>
      <w:marRight w:val="0"/>
      <w:marTop w:val="0"/>
      <w:marBottom w:val="0"/>
      <w:divBdr>
        <w:top w:val="none" w:sz="0" w:space="0" w:color="auto"/>
        <w:left w:val="none" w:sz="0" w:space="0" w:color="auto"/>
        <w:bottom w:val="none" w:sz="0" w:space="0" w:color="auto"/>
        <w:right w:val="none" w:sz="0" w:space="0" w:color="auto"/>
      </w:divBdr>
    </w:div>
    <w:div w:id="132531715">
      <w:bodyDiv w:val="1"/>
      <w:marLeft w:val="0"/>
      <w:marRight w:val="0"/>
      <w:marTop w:val="0"/>
      <w:marBottom w:val="0"/>
      <w:divBdr>
        <w:top w:val="none" w:sz="0" w:space="0" w:color="auto"/>
        <w:left w:val="none" w:sz="0" w:space="0" w:color="auto"/>
        <w:bottom w:val="none" w:sz="0" w:space="0" w:color="auto"/>
        <w:right w:val="none" w:sz="0" w:space="0" w:color="auto"/>
      </w:divBdr>
    </w:div>
    <w:div w:id="156118349">
      <w:bodyDiv w:val="1"/>
      <w:marLeft w:val="0"/>
      <w:marRight w:val="0"/>
      <w:marTop w:val="0"/>
      <w:marBottom w:val="0"/>
      <w:divBdr>
        <w:top w:val="none" w:sz="0" w:space="0" w:color="auto"/>
        <w:left w:val="none" w:sz="0" w:space="0" w:color="auto"/>
        <w:bottom w:val="none" w:sz="0" w:space="0" w:color="auto"/>
        <w:right w:val="none" w:sz="0" w:space="0" w:color="auto"/>
      </w:divBdr>
    </w:div>
    <w:div w:id="285704159">
      <w:bodyDiv w:val="1"/>
      <w:marLeft w:val="0"/>
      <w:marRight w:val="0"/>
      <w:marTop w:val="0"/>
      <w:marBottom w:val="0"/>
      <w:divBdr>
        <w:top w:val="none" w:sz="0" w:space="0" w:color="auto"/>
        <w:left w:val="none" w:sz="0" w:space="0" w:color="auto"/>
        <w:bottom w:val="none" w:sz="0" w:space="0" w:color="auto"/>
        <w:right w:val="none" w:sz="0" w:space="0" w:color="auto"/>
      </w:divBdr>
    </w:div>
    <w:div w:id="299507020">
      <w:bodyDiv w:val="1"/>
      <w:marLeft w:val="0"/>
      <w:marRight w:val="0"/>
      <w:marTop w:val="0"/>
      <w:marBottom w:val="0"/>
      <w:divBdr>
        <w:top w:val="none" w:sz="0" w:space="0" w:color="auto"/>
        <w:left w:val="none" w:sz="0" w:space="0" w:color="auto"/>
        <w:bottom w:val="none" w:sz="0" w:space="0" w:color="auto"/>
        <w:right w:val="none" w:sz="0" w:space="0" w:color="auto"/>
      </w:divBdr>
    </w:div>
    <w:div w:id="378238529">
      <w:bodyDiv w:val="1"/>
      <w:marLeft w:val="0"/>
      <w:marRight w:val="0"/>
      <w:marTop w:val="0"/>
      <w:marBottom w:val="0"/>
      <w:divBdr>
        <w:top w:val="none" w:sz="0" w:space="0" w:color="auto"/>
        <w:left w:val="none" w:sz="0" w:space="0" w:color="auto"/>
        <w:bottom w:val="none" w:sz="0" w:space="0" w:color="auto"/>
        <w:right w:val="none" w:sz="0" w:space="0" w:color="auto"/>
      </w:divBdr>
    </w:div>
    <w:div w:id="419640530">
      <w:bodyDiv w:val="1"/>
      <w:marLeft w:val="0"/>
      <w:marRight w:val="0"/>
      <w:marTop w:val="0"/>
      <w:marBottom w:val="0"/>
      <w:divBdr>
        <w:top w:val="none" w:sz="0" w:space="0" w:color="auto"/>
        <w:left w:val="none" w:sz="0" w:space="0" w:color="auto"/>
        <w:bottom w:val="none" w:sz="0" w:space="0" w:color="auto"/>
        <w:right w:val="none" w:sz="0" w:space="0" w:color="auto"/>
      </w:divBdr>
    </w:div>
    <w:div w:id="474299397">
      <w:bodyDiv w:val="1"/>
      <w:marLeft w:val="0"/>
      <w:marRight w:val="0"/>
      <w:marTop w:val="0"/>
      <w:marBottom w:val="0"/>
      <w:divBdr>
        <w:top w:val="none" w:sz="0" w:space="0" w:color="auto"/>
        <w:left w:val="none" w:sz="0" w:space="0" w:color="auto"/>
        <w:bottom w:val="none" w:sz="0" w:space="0" w:color="auto"/>
        <w:right w:val="none" w:sz="0" w:space="0" w:color="auto"/>
      </w:divBdr>
    </w:div>
    <w:div w:id="624387374">
      <w:bodyDiv w:val="1"/>
      <w:marLeft w:val="0"/>
      <w:marRight w:val="0"/>
      <w:marTop w:val="0"/>
      <w:marBottom w:val="0"/>
      <w:divBdr>
        <w:top w:val="none" w:sz="0" w:space="0" w:color="auto"/>
        <w:left w:val="none" w:sz="0" w:space="0" w:color="auto"/>
        <w:bottom w:val="none" w:sz="0" w:space="0" w:color="auto"/>
        <w:right w:val="none" w:sz="0" w:space="0" w:color="auto"/>
      </w:divBdr>
    </w:div>
    <w:div w:id="636371711">
      <w:bodyDiv w:val="1"/>
      <w:marLeft w:val="0"/>
      <w:marRight w:val="0"/>
      <w:marTop w:val="0"/>
      <w:marBottom w:val="0"/>
      <w:divBdr>
        <w:top w:val="none" w:sz="0" w:space="0" w:color="auto"/>
        <w:left w:val="none" w:sz="0" w:space="0" w:color="auto"/>
        <w:bottom w:val="none" w:sz="0" w:space="0" w:color="auto"/>
        <w:right w:val="none" w:sz="0" w:space="0" w:color="auto"/>
      </w:divBdr>
    </w:div>
    <w:div w:id="851720624">
      <w:bodyDiv w:val="1"/>
      <w:marLeft w:val="0"/>
      <w:marRight w:val="0"/>
      <w:marTop w:val="0"/>
      <w:marBottom w:val="0"/>
      <w:divBdr>
        <w:top w:val="none" w:sz="0" w:space="0" w:color="auto"/>
        <w:left w:val="none" w:sz="0" w:space="0" w:color="auto"/>
        <w:bottom w:val="none" w:sz="0" w:space="0" w:color="auto"/>
        <w:right w:val="none" w:sz="0" w:space="0" w:color="auto"/>
      </w:divBdr>
    </w:div>
    <w:div w:id="1009216941">
      <w:bodyDiv w:val="1"/>
      <w:marLeft w:val="0"/>
      <w:marRight w:val="0"/>
      <w:marTop w:val="0"/>
      <w:marBottom w:val="0"/>
      <w:divBdr>
        <w:top w:val="none" w:sz="0" w:space="0" w:color="auto"/>
        <w:left w:val="none" w:sz="0" w:space="0" w:color="auto"/>
        <w:bottom w:val="none" w:sz="0" w:space="0" w:color="auto"/>
        <w:right w:val="none" w:sz="0" w:space="0" w:color="auto"/>
      </w:divBdr>
    </w:div>
    <w:div w:id="1105883208">
      <w:bodyDiv w:val="1"/>
      <w:marLeft w:val="0"/>
      <w:marRight w:val="0"/>
      <w:marTop w:val="0"/>
      <w:marBottom w:val="0"/>
      <w:divBdr>
        <w:top w:val="none" w:sz="0" w:space="0" w:color="auto"/>
        <w:left w:val="none" w:sz="0" w:space="0" w:color="auto"/>
        <w:bottom w:val="none" w:sz="0" w:space="0" w:color="auto"/>
        <w:right w:val="none" w:sz="0" w:space="0" w:color="auto"/>
      </w:divBdr>
    </w:div>
    <w:div w:id="1127120386">
      <w:bodyDiv w:val="1"/>
      <w:marLeft w:val="0"/>
      <w:marRight w:val="0"/>
      <w:marTop w:val="0"/>
      <w:marBottom w:val="0"/>
      <w:divBdr>
        <w:top w:val="none" w:sz="0" w:space="0" w:color="auto"/>
        <w:left w:val="none" w:sz="0" w:space="0" w:color="auto"/>
        <w:bottom w:val="none" w:sz="0" w:space="0" w:color="auto"/>
        <w:right w:val="none" w:sz="0" w:space="0" w:color="auto"/>
      </w:divBdr>
    </w:div>
    <w:div w:id="1196506875">
      <w:bodyDiv w:val="1"/>
      <w:marLeft w:val="0"/>
      <w:marRight w:val="0"/>
      <w:marTop w:val="0"/>
      <w:marBottom w:val="0"/>
      <w:divBdr>
        <w:top w:val="none" w:sz="0" w:space="0" w:color="auto"/>
        <w:left w:val="none" w:sz="0" w:space="0" w:color="auto"/>
        <w:bottom w:val="none" w:sz="0" w:space="0" w:color="auto"/>
        <w:right w:val="none" w:sz="0" w:space="0" w:color="auto"/>
      </w:divBdr>
    </w:div>
    <w:div w:id="1202093451">
      <w:bodyDiv w:val="1"/>
      <w:marLeft w:val="0"/>
      <w:marRight w:val="0"/>
      <w:marTop w:val="0"/>
      <w:marBottom w:val="0"/>
      <w:divBdr>
        <w:top w:val="none" w:sz="0" w:space="0" w:color="auto"/>
        <w:left w:val="none" w:sz="0" w:space="0" w:color="auto"/>
        <w:bottom w:val="none" w:sz="0" w:space="0" w:color="auto"/>
        <w:right w:val="none" w:sz="0" w:space="0" w:color="auto"/>
      </w:divBdr>
    </w:div>
    <w:div w:id="1237741590">
      <w:bodyDiv w:val="1"/>
      <w:marLeft w:val="0"/>
      <w:marRight w:val="0"/>
      <w:marTop w:val="0"/>
      <w:marBottom w:val="0"/>
      <w:divBdr>
        <w:top w:val="none" w:sz="0" w:space="0" w:color="auto"/>
        <w:left w:val="none" w:sz="0" w:space="0" w:color="auto"/>
        <w:bottom w:val="none" w:sz="0" w:space="0" w:color="auto"/>
        <w:right w:val="none" w:sz="0" w:space="0" w:color="auto"/>
      </w:divBdr>
    </w:div>
    <w:div w:id="1486967061">
      <w:bodyDiv w:val="1"/>
      <w:marLeft w:val="0"/>
      <w:marRight w:val="0"/>
      <w:marTop w:val="0"/>
      <w:marBottom w:val="0"/>
      <w:divBdr>
        <w:top w:val="none" w:sz="0" w:space="0" w:color="auto"/>
        <w:left w:val="none" w:sz="0" w:space="0" w:color="auto"/>
        <w:bottom w:val="none" w:sz="0" w:space="0" w:color="auto"/>
        <w:right w:val="none" w:sz="0" w:space="0" w:color="auto"/>
      </w:divBdr>
    </w:div>
    <w:div w:id="1606229651">
      <w:bodyDiv w:val="1"/>
      <w:marLeft w:val="0"/>
      <w:marRight w:val="0"/>
      <w:marTop w:val="0"/>
      <w:marBottom w:val="0"/>
      <w:divBdr>
        <w:top w:val="none" w:sz="0" w:space="0" w:color="auto"/>
        <w:left w:val="none" w:sz="0" w:space="0" w:color="auto"/>
        <w:bottom w:val="none" w:sz="0" w:space="0" w:color="auto"/>
        <w:right w:val="none" w:sz="0" w:space="0" w:color="auto"/>
      </w:divBdr>
    </w:div>
    <w:div w:id="1758134513">
      <w:bodyDiv w:val="1"/>
      <w:marLeft w:val="0"/>
      <w:marRight w:val="0"/>
      <w:marTop w:val="0"/>
      <w:marBottom w:val="0"/>
      <w:divBdr>
        <w:top w:val="none" w:sz="0" w:space="0" w:color="auto"/>
        <w:left w:val="none" w:sz="0" w:space="0" w:color="auto"/>
        <w:bottom w:val="none" w:sz="0" w:space="0" w:color="auto"/>
        <w:right w:val="none" w:sz="0" w:space="0" w:color="auto"/>
      </w:divBdr>
    </w:div>
    <w:div w:id="1850557941">
      <w:bodyDiv w:val="1"/>
      <w:marLeft w:val="0"/>
      <w:marRight w:val="0"/>
      <w:marTop w:val="0"/>
      <w:marBottom w:val="0"/>
      <w:divBdr>
        <w:top w:val="none" w:sz="0" w:space="0" w:color="auto"/>
        <w:left w:val="none" w:sz="0" w:space="0" w:color="auto"/>
        <w:bottom w:val="none" w:sz="0" w:space="0" w:color="auto"/>
        <w:right w:val="none" w:sz="0" w:space="0" w:color="auto"/>
      </w:divBdr>
    </w:div>
    <w:div w:id="1903249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21"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2"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7"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63" Type="http://schemas.openxmlformats.org/officeDocument/2006/relationships/image" Target="media/image15.png"/><Relationship Id="rId68" Type="http://schemas.openxmlformats.org/officeDocument/2006/relationships/image" Target="media/image20.png"/><Relationship Id="rId84" Type="http://schemas.openxmlformats.org/officeDocument/2006/relationships/image" Target="media/image36.png"/><Relationship Id="rId89" Type="http://schemas.openxmlformats.org/officeDocument/2006/relationships/image" Target="media/image41.png"/><Relationship Id="rId16"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11"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2"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7"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3" Type="http://schemas.openxmlformats.org/officeDocument/2006/relationships/footer" Target="footer2.xml"/><Relationship Id="rId58" Type="http://schemas.openxmlformats.org/officeDocument/2006/relationships/image" Target="media/image10.png"/><Relationship Id="rId74" Type="http://schemas.openxmlformats.org/officeDocument/2006/relationships/image" Target="media/image26.png"/><Relationship Id="rId79" Type="http://schemas.openxmlformats.org/officeDocument/2006/relationships/image" Target="media/image31.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hyperlink" Target="https://www.malekal.com/comment-lister-les-utilisateurs-de-linux/" TargetMode="External"/><Relationship Id="rId22"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27"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3"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8"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64" Type="http://schemas.openxmlformats.org/officeDocument/2006/relationships/image" Target="media/image16.png"/><Relationship Id="rId69" Type="http://schemas.openxmlformats.org/officeDocument/2006/relationships/image" Target="media/image21.png"/><Relationship Id="rId80" Type="http://schemas.openxmlformats.org/officeDocument/2006/relationships/image" Target="media/image32.png"/><Relationship Id="rId85"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17"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25"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3"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8"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6"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9" Type="http://schemas.openxmlformats.org/officeDocument/2006/relationships/image" Target="media/image11.png"/><Relationship Id="rId67" Type="http://schemas.openxmlformats.org/officeDocument/2006/relationships/image" Target="media/image19.png"/><Relationship Id="rId20"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1"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4" Type="http://schemas.openxmlformats.org/officeDocument/2006/relationships/image" Target="media/image6.png"/><Relationship Id="rId62" Type="http://schemas.openxmlformats.org/officeDocument/2006/relationships/image" Target="media/image14.png"/><Relationship Id="rId70" Type="http://schemas.openxmlformats.org/officeDocument/2006/relationships/image" Target="media/image22.png"/><Relationship Id="rId75"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hyperlink" Target="https://fr.admininfo.info/c-mo-habilitar-o-deshabilitar-usuario-root-en-linux" TargetMode="External"/><Relationship Id="rId96" Type="http://schemas.openxmlformats.org/officeDocument/2006/relationships/hyperlink" Target="https://raspberrytips.fr/securiser-raspberry-pi/"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23"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28"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6"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9"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7" Type="http://schemas.openxmlformats.org/officeDocument/2006/relationships/image" Target="media/image9.png"/><Relationship Id="rId10"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1"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4"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2" Type="http://schemas.openxmlformats.org/officeDocument/2006/relationships/header" Target="header2.xml"/><Relationship Id="rId60" Type="http://schemas.openxmlformats.org/officeDocument/2006/relationships/image" Target="media/image12.png"/><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image" Target="media/image38.png"/><Relationship Id="rId94" Type="http://schemas.openxmlformats.org/officeDocument/2006/relationships/hyperlink" Target="https://geektechstuff.com/2019/09/08/changing-ssh-port-raspberry-pi/"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18"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9"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4"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0" Type="http://schemas.openxmlformats.org/officeDocument/2006/relationships/header" Target="header1.xml"/><Relationship Id="rId55" Type="http://schemas.openxmlformats.org/officeDocument/2006/relationships/image" Target="media/image7.png"/><Relationship Id="rId76" Type="http://schemas.openxmlformats.org/officeDocument/2006/relationships/image" Target="media/image28.png"/><Relationship Id="rId97" Type="http://schemas.openxmlformats.org/officeDocument/2006/relationships/hyperlink" Target="https://raspberrytips.fr/creer-utilisateur-raspberry-pi/" TargetMode="External"/><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hyperlink" Target="https://dane.ac-lyon.fr/spip/IMG/scenari/ubuntuavance/co/modifier_droits_fichiers.html" TargetMode="External"/><Relationship Id="rId2" Type="http://schemas.openxmlformats.org/officeDocument/2006/relationships/numbering" Target="numbering.xml"/><Relationship Id="rId29"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24"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0"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45"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66" Type="http://schemas.openxmlformats.org/officeDocument/2006/relationships/image" Target="media/image18.png"/><Relationship Id="rId87" Type="http://schemas.openxmlformats.org/officeDocument/2006/relationships/image" Target="media/image39.png"/><Relationship Id="rId61" Type="http://schemas.openxmlformats.org/officeDocument/2006/relationships/image" Target="media/image13.png"/><Relationship Id="rId82" Type="http://schemas.openxmlformats.org/officeDocument/2006/relationships/image" Target="media/image34.png"/><Relationship Id="rId19"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14"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0"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35" Type="http://schemas.openxmlformats.org/officeDocument/2006/relationships/hyperlink" Target="https://hessoit-my.sharepoint.com/personal/rafael_cardoso_hes-so_ch/Documents/HES%20-%20INFO%20GESTION/DTA/Projets/Raspberry/20230105_CardosoRafael_Configurations&#233;curit&#233;comptesetfichiers.docx" TargetMode="External"/><Relationship Id="rId56" Type="http://schemas.openxmlformats.org/officeDocument/2006/relationships/image" Target="media/image8.png"/><Relationship Id="rId77" Type="http://schemas.openxmlformats.org/officeDocument/2006/relationships/image" Target="media/image29.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72" Type="http://schemas.openxmlformats.org/officeDocument/2006/relationships/image" Target="media/image24.png"/><Relationship Id="rId93" Type="http://schemas.openxmlformats.org/officeDocument/2006/relationships/hyperlink" Target="https://www.framboise314.fr/les-droits-linux-sur-le-raspberry-pi/" TargetMode="External"/><Relationship Id="rId98" Type="http://schemas.openxmlformats.org/officeDocument/2006/relationships/hyperlink" Target="http://www.apnorton.com/blog/2017/11/25/Raspberry-Pi-Default-Group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FUT11</b:Tag>
    <b:SourceType>InternetSite</b:SourceType>
    <b:Guid>{BDD29875-2327-4EE1-8AD7-A7AE85A3EE9A}</b:Guid>
    <b:Author>
      <b:Author>
        <b:Corporate>FUTURA</b:Corporate>
      </b:Author>
    </b:Author>
    <b:Year>2011</b:Year>
    <b:URL>https://www.futura-sciences.com/tech/definitions/informatique-dhcp-9144/</b:URL>
    <b:RefOrder>7</b:RefOrder>
  </b:Source>
  <b:Source>
    <b:Tag>And19</b:Tag>
    <b:SourceType>InternetSite</b:SourceType>
    <b:Guid>{05A03687-18A7-4C07-B5D9-742DAD33C72D}</b:Guid>
    <b:Author>
      <b:Author>
        <b:NameList>
          <b:Person>
            <b:Last>Patrizio</b:Last>
            <b:First>Andy</b:First>
          </b:Person>
        </b:NameList>
      </b:Author>
    </b:Author>
    <b:InternetSiteTitle>Avast</b:InternetSiteTitle>
    <b:Year>2019</b:Year>
    <b:Month>Décembre</b:Month>
    <b:Day>12</b:Day>
    <b:URL>https://www.avast.com/fr-fr/c-what-is-an-ip-address#:~:text=Une%20adresse%20IP%20est%20l,appareil%20(comme%20une%20webcam).</b:URL>
    <b:RefOrder>1</b:RefOrder>
  </b:Source>
  <b:Source>
    <b:Tag>ION22</b:Tag>
    <b:SourceType>InternetSite</b:SourceType>
    <b:Guid>{C1BC66A4-C928-4E14-88F6-60F8D92D093C}</b:Guid>
    <b:Author>
      <b:Author>
        <b:Corporate>IONOS</b:Corporate>
      </b:Author>
    </b:Author>
    <b:InternetSiteTitle>IONOS</b:InternetSiteTitle>
    <b:Year>2022</b:Year>
    <b:Month>novembre </b:Month>
    <b:Day>29</b:Day>
    <b:URL>https://www.ionos.fr/digitalguide/serveur/configuration/allouer-a-raspberry-pi-une-adresse-ip-fixe/#:~:text=Pour%20attribuer%20une%20adresse%20IP,-réseau%20255.255.255.0).</b:URL>
    <b:RefOrder>2</b:RefOrder>
  </b:Source>
  <b:Source>
    <b:Tag>Gui21</b:Tag>
    <b:SourceType>InternetSite</b:SourceType>
    <b:Guid>{BD31840B-5804-44EB-ABB7-F5E18D652B35}</b:Guid>
    <b:Author>
      <b:Author>
        <b:NameList>
          <b:Person>
            <b:Last>Belfiore</b:Last>
            <b:First>Guillaume</b:First>
          </b:Person>
        </b:NameList>
      </b:Author>
    </b:Author>
    <b:InternetSiteTitle>FUTURA</b:InternetSiteTitle>
    <b:Year>2021</b:Year>
    <b:Month>janvier</b:Month>
    <b:Day>26</b:Day>
    <b:URL>https://www.futura-sciences.com/tech/definitions/informatique-vnc-19155/</b:URL>
    <b:RefOrder>3</b:RefOrder>
  </b:Source>
  <b:Source>
    <b:Tag>16ao</b:Tag>
    <b:SourceType>InternetSite</b:SourceType>
    <b:Guid>{C8AA8D97-40BB-4C07-9D61-FE50AD2893A9}</b:Guid>
    <b:Year>2016</b:Year>
    <b:Month>août</b:Month>
    <b:URL>https://www.lemagit.fr/definition/SSH-Secure-Shell#:~:text=SSH%2C%20ou%20Secure%20Socket%20Shell,mettent%20en%20oeuvre%20le%20protocole.</b:URL>
    <b:Author>
      <b:Author>
        <b:Corporate>La Rédaction TechTarget</b:Corporate>
      </b:Author>
    </b:Author>
    <b:InternetSiteTitle>LeMagIT</b:InternetSiteTitle>
    <b:RefOrder>4</b:RefOrder>
  </b:Source>
  <b:Source>
    <b:Tag>Ama</b:Tag>
    <b:SourceType>InternetSite</b:SourceType>
    <b:Guid>{25C1DA3A-E56D-4061-934B-DC35E87053DA}</b:Guid>
    <b:Author>
      <b:Author>
        <b:NameList>
          <b:Person>
            <b:Last>Amaty</b:Last>
          </b:Person>
        </b:NameList>
      </b:Author>
    </b:Author>
    <b:InternetSiteTitle>definir-tech</b:InternetSiteTitle>
    <b:URL>https://definir-tech.com/app2/33707/quel-est-le-role-de-putty</b:URL>
    <b:RefOrder>5</b:RefOrder>
  </b:Source>
  <b:Source>
    <b:Tag>LaR19</b:Tag>
    <b:SourceType>InternetSite</b:SourceType>
    <b:Guid>{BD231689-60CC-469B-9AFC-61104CEA4588}</b:Guid>
    <b:Author>
      <b:Author>
        <b:Corporate>La Rédaction JDN</b:Corporate>
      </b:Author>
    </b:Author>
    <b:InternetSiteTitle>journaldunet</b:InternetSiteTitle>
    <b:Year>2019</b:Year>
    <b:Month>janvier</b:Month>
    <b:Day>9</b:Day>
    <b:URL>https://www.journaldunet.fr/web-tech/dictionnaire-du-webmastering/1203481-ssl-secure-socket-layer-definition-traduction-et-acteurs/</b:URL>
    <b:RefOrder>8</b:RefOrder>
  </b:Source>
  <b:Source>
    <b:Tag>LeR19</b:Tag>
    <b:SourceType>InternetSite</b:SourceType>
    <b:Guid>{580CB166-9D73-4967-B244-721BC6D72D83}</b:Guid>
    <b:Author>
      <b:Author>
        <b:Corporate>LeRouteurWifi</b:Corporate>
      </b:Author>
    </b:Author>
    <b:InternetSiteTitle>LeRouteurWifi</b:InternetSiteTitle>
    <b:Year>2019</b:Year>
    <b:Month>novembre</b:Month>
    <b:Day>6</b:Day>
    <b:URL>https://le-routeur-wifi.com/comprendre-serveur-dns/</b:URL>
    <b:RefOrder>9</b:RefOrder>
  </b:Source>
  <b:Source>
    <b:Tag>Por20</b:Tag>
    <b:SourceType>InternetSite</b:SourceType>
    <b:Guid>{13042E46-406C-4276-A3C4-0AB6F3B9E20A}</b:Guid>
    <b:Author>
      <b:Author>
        <b:Corporate>Portables.org</b:Corporate>
      </b:Author>
    </b:Author>
    <b:Year>2020</b:Year>
    <b:Month>octobre</b:Month>
    <b:Day>23</b:Day>
    <b:URL>https://www.portables.org/blog/differences-entre-les-versions-32-ou-64-bits-expliques-par-notre-expert-n49#:~:text=Le%2064%20bits%20permet%20de,présence%20d%27un%20système%20optimisé.</b:URL>
    <b:RefOrder>6</b:RefOrder>
  </b:Source>
  <b:Source>
    <b:Tag>ION221</b:Tag>
    <b:SourceType>InternetSite</b:SourceType>
    <b:Guid>{18F65ED3-0AFE-44D4-BB7C-C2ED28357B84}</b:Guid>
    <b:Author>
      <b:Author>
        <b:Corporate>IONOS</b:Corporate>
      </b:Author>
    </b:Author>
    <b:Year>2022</b:Year>
    <b:URL>https://www.ionos.fr/digitalguide/serveur/outils/telnet/</b:URL>
    <b:RefOrder>10</b:RefOrder>
  </b:Source>
  <b:Source>
    <b:Tag>Wik</b:Tag>
    <b:SourceType>InternetSite</b:SourceType>
    <b:Guid>{8C43B886-D632-4AB1-9772-163206E06085}</b:Guid>
    <b:Author>
      <b:Author>
        <b:Corporate>Wikipedia</b:Corporate>
      </b:Author>
    </b:Author>
    <b:RefOrder>11</b:RefOrder>
  </b:Source>
</b:Sources>
</file>

<file path=customXml/itemProps1.xml><?xml version="1.0" encoding="utf-8"?>
<ds:datastoreItem xmlns:ds="http://schemas.openxmlformats.org/officeDocument/2006/customXml" ds:itemID="{45D369D4-BD82-4B51-A26D-317A523F5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5065</Words>
  <Characters>27862</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Rafael Oliveira</dc:creator>
  <cp:keywords/>
  <dc:description/>
  <cp:lastModifiedBy>Cardoso Rafael</cp:lastModifiedBy>
  <cp:revision>394</cp:revision>
  <cp:lastPrinted>2022-12-13T21:49:00Z</cp:lastPrinted>
  <dcterms:created xsi:type="dcterms:W3CDTF">2023-01-02T00:34:00Z</dcterms:created>
  <dcterms:modified xsi:type="dcterms:W3CDTF">2023-01-06T00:04:00Z</dcterms:modified>
</cp:coreProperties>
</file>